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EF6A" w14:textId="1BC90EF0" w:rsidR="001D0891" w:rsidRPr="001D0891" w:rsidRDefault="001D0891" w:rsidP="001D089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Testing Evidence </w:t>
      </w:r>
      <w:r w:rsidR="00B14744">
        <w:rPr>
          <w:b/>
          <w:bCs/>
          <w:sz w:val="36"/>
          <w:szCs w:val="36"/>
          <w:u w:val="single"/>
        </w:rPr>
        <w:t>in Postman/</w:t>
      </w:r>
      <w:proofErr w:type="spellStart"/>
      <w:r w:rsidR="00B14744">
        <w:rPr>
          <w:b/>
          <w:bCs/>
          <w:sz w:val="36"/>
          <w:szCs w:val="36"/>
          <w:u w:val="single"/>
        </w:rPr>
        <w:t>MySql</w:t>
      </w:r>
      <w:proofErr w:type="spellEnd"/>
      <w:r w:rsidR="00B14744">
        <w:rPr>
          <w:b/>
          <w:bCs/>
          <w:sz w:val="36"/>
          <w:szCs w:val="36"/>
          <w:u w:val="single"/>
        </w:rPr>
        <w:t xml:space="preserve">/Email </w:t>
      </w:r>
      <w:r>
        <w:rPr>
          <w:b/>
          <w:bCs/>
          <w:sz w:val="36"/>
          <w:szCs w:val="36"/>
          <w:u w:val="single"/>
        </w:rPr>
        <w:t>-API for importing the data and sending dummy email</w:t>
      </w:r>
    </w:p>
    <w:p w14:paraId="52E830D8" w14:textId="77777777" w:rsidR="001D0891" w:rsidRDefault="001D0891"/>
    <w:p w14:paraId="0465B272" w14:textId="77777777" w:rsidR="001D0891" w:rsidRDefault="001D0891"/>
    <w:p w14:paraId="354439E6" w14:textId="0B4ECFA7" w:rsidR="001D0891" w:rsidRDefault="00B14744" w:rsidP="00B14744">
      <w:pPr>
        <w:pStyle w:val="ListParagraph"/>
        <w:numPr>
          <w:ilvl w:val="0"/>
          <w:numId w:val="1"/>
        </w:numPr>
      </w:pPr>
      <w:r>
        <w:t xml:space="preserve">Endpoint for uploading file to </w:t>
      </w:r>
      <w:proofErr w:type="spellStart"/>
      <w:r>
        <w:t>db</w:t>
      </w:r>
      <w:proofErr w:type="spellEnd"/>
      <w:r>
        <w:t>:</w:t>
      </w:r>
    </w:p>
    <w:p w14:paraId="5D949108" w14:textId="6980F190" w:rsidR="001D6461" w:rsidRDefault="008976F5">
      <w:r w:rsidRPr="008976F5">
        <w:drawing>
          <wp:inline distT="0" distB="0" distL="0" distR="0" wp14:anchorId="60150D2D" wp14:editId="5C745F6B">
            <wp:extent cx="5731510" cy="3072765"/>
            <wp:effectExtent l="0" t="0" r="254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E7C" w14:textId="6CF87779" w:rsidR="00B14744" w:rsidRDefault="00B14744"/>
    <w:p w14:paraId="130C414A" w14:textId="4049C8B5" w:rsidR="00B14744" w:rsidRDefault="00B14744" w:rsidP="00B1474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table data inserted from excel file</w:t>
      </w:r>
    </w:p>
    <w:p w14:paraId="7132CC08" w14:textId="69A59D9F" w:rsidR="001D0891" w:rsidRDefault="001D0891">
      <w:r w:rsidRPr="001D0891">
        <w:drawing>
          <wp:inline distT="0" distB="0" distL="0" distR="0" wp14:anchorId="02C45BC7" wp14:editId="65209661">
            <wp:extent cx="5731510" cy="333946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BCBF" w14:textId="44B94B0C" w:rsidR="00B14744" w:rsidRDefault="00B14744" w:rsidP="00B14744">
      <w:pPr>
        <w:pStyle w:val="ListParagraph"/>
        <w:numPr>
          <w:ilvl w:val="0"/>
          <w:numId w:val="1"/>
        </w:numPr>
      </w:pPr>
      <w:r>
        <w:lastRenderedPageBreak/>
        <w:t xml:space="preserve">Endpoint for </w:t>
      </w:r>
      <w:proofErr w:type="spellStart"/>
      <w:r>
        <w:t>findAll</w:t>
      </w:r>
      <w:proofErr w:type="spellEnd"/>
    </w:p>
    <w:p w14:paraId="21746020" w14:textId="1380ED4B" w:rsidR="008976F5" w:rsidRDefault="008976F5">
      <w:r w:rsidRPr="008976F5">
        <w:drawing>
          <wp:inline distT="0" distB="0" distL="0" distR="0" wp14:anchorId="7BFD0333" wp14:editId="2944460B">
            <wp:extent cx="5731510" cy="2471420"/>
            <wp:effectExtent l="0" t="0" r="254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93B" w14:textId="5500D51C" w:rsidR="00B14744" w:rsidRDefault="00B14744"/>
    <w:p w14:paraId="1BFC637F" w14:textId="1EA648D9" w:rsidR="00B14744" w:rsidRDefault="00B14744" w:rsidP="00B14744">
      <w:pPr>
        <w:pStyle w:val="ListParagraph"/>
        <w:numPr>
          <w:ilvl w:val="0"/>
          <w:numId w:val="1"/>
        </w:numPr>
      </w:pPr>
      <w:r>
        <w:t xml:space="preserve">Endpoint for </w:t>
      </w:r>
      <w:proofErr w:type="spellStart"/>
      <w:r>
        <w:t>sendingEmail</w:t>
      </w:r>
      <w:proofErr w:type="spellEnd"/>
    </w:p>
    <w:p w14:paraId="1C18B8FF" w14:textId="6C4572D0" w:rsidR="008976F5" w:rsidRDefault="008976F5">
      <w:r w:rsidRPr="008976F5">
        <w:drawing>
          <wp:inline distT="0" distB="0" distL="0" distR="0" wp14:anchorId="12885B9F" wp14:editId="4F677DC3">
            <wp:extent cx="5731510" cy="287337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718" w14:textId="7E2209A6" w:rsidR="00B14744" w:rsidRDefault="00B14744" w:rsidP="00B14744">
      <w:pPr>
        <w:pStyle w:val="ListParagraph"/>
        <w:numPr>
          <w:ilvl w:val="0"/>
          <w:numId w:val="1"/>
        </w:numPr>
      </w:pPr>
      <w:r>
        <w:t>Email received evidence</w:t>
      </w:r>
    </w:p>
    <w:p w14:paraId="0F8429DC" w14:textId="7AD9231B" w:rsidR="001D0891" w:rsidRDefault="001D0891">
      <w:r w:rsidRPr="001D0891">
        <w:drawing>
          <wp:inline distT="0" distB="0" distL="0" distR="0" wp14:anchorId="1A474924" wp14:editId="562830E2">
            <wp:extent cx="5731510" cy="2050415"/>
            <wp:effectExtent l="0" t="0" r="254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C1E71"/>
    <w:multiLevelType w:val="hybridMultilevel"/>
    <w:tmpl w:val="B71A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F5"/>
    <w:rsid w:val="001D0891"/>
    <w:rsid w:val="001D6461"/>
    <w:rsid w:val="008976F5"/>
    <w:rsid w:val="00B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A717"/>
  <w15:chartTrackingRefBased/>
  <w15:docId w15:val="{D3D9371E-8898-4859-A998-8ECEA7F3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Tandon</dc:creator>
  <cp:keywords/>
  <dc:description/>
  <cp:lastModifiedBy>Bindu Tandon</cp:lastModifiedBy>
  <cp:revision>1</cp:revision>
  <dcterms:created xsi:type="dcterms:W3CDTF">2022-02-01T14:43:00Z</dcterms:created>
  <dcterms:modified xsi:type="dcterms:W3CDTF">2022-02-01T14:57:00Z</dcterms:modified>
</cp:coreProperties>
</file>