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720B5F6A" w:rsidRDefault="720B5F6A" w14:paraId="35C07A15" w14:textId="293C0D08"/>
    <w:p w:rsidR="32F684F9" w:rsidP="24D701B3" w:rsidRDefault="32F684F9" w14:paraId="688447B5" w14:textId="03CFCB27">
      <w:pPr>
        <w:bidi w:val="0"/>
        <w:spacing w:before="0" w:beforeAutospacing="off"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4D701B3" w:rsidR="32F684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University of North Texas</w:t>
      </w:r>
    </w:p>
    <w:p w:rsidR="32F684F9" w:rsidP="24D701B3" w:rsidRDefault="32F684F9" w14:paraId="5BBE4B47" w14:textId="183A08B5">
      <w:pPr>
        <w:bidi w:val="0"/>
        <w:spacing w:before="0" w:beforeAutospacing="off"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4D701B3" w:rsidR="32F684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ADTA 5760-501</w:t>
      </w:r>
    </w:p>
    <w:p w:rsidR="32F684F9" w:rsidP="24D701B3" w:rsidRDefault="32F684F9" w14:paraId="4EBF845B" w14:textId="4A343C22">
      <w:pPr>
        <w:pStyle w:val="Heading1"/>
        <w:keepNext w:val="1"/>
        <w:keepLines w:val="1"/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24D701B3" w:rsidR="32F684F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Natural Language Processing with Artificial Neural Networks</w:t>
      </w:r>
      <w:r w:rsidRPr="24D701B3" w:rsidR="32F684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 xml:space="preserve"> </w:t>
      </w:r>
    </w:p>
    <w:p w:rsidR="32F684F9" w:rsidP="24D701B3" w:rsidRDefault="32F684F9" w14:paraId="40EC904C" w14:textId="1C335069">
      <w:pPr>
        <w:bidi w:val="0"/>
        <w:spacing w:before="0" w:beforeAutospacing="off"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4D701B3" w:rsidR="32F684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w:rsidR="32F684F9" w:rsidP="24D701B3" w:rsidRDefault="32F684F9" w14:paraId="7607BDDB" w14:textId="5BDDB39E">
      <w:pPr>
        <w:bidi w:val="0"/>
        <w:spacing w:before="0" w:beforeAutospacing="off"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4D701B3" w:rsidR="32F684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w:rsidR="32F684F9" w:rsidP="24D701B3" w:rsidRDefault="32F684F9" w14:paraId="2DBFA594" w14:textId="12028C0A">
      <w:pPr>
        <w:bidi w:val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4D701B3" w:rsidR="32F684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Financial Intelligence: A Generative AI-Powered Q&amp;A System for Corporate Financial Analysis</w:t>
      </w:r>
    </w:p>
    <w:p w:rsidR="32F684F9" w:rsidP="24D701B3" w:rsidRDefault="32F684F9" w14:paraId="07F2C679" w14:textId="03985925">
      <w:pPr>
        <w:bidi w:val="0"/>
        <w:spacing w:before="0" w:beforeAutospacing="off"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4D701B3" w:rsidR="32F684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 </w:t>
      </w:r>
    </w:p>
    <w:p w:rsidR="32F684F9" w:rsidP="24D701B3" w:rsidRDefault="32F684F9" w14:paraId="03C49307" w14:textId="15FCC974">
      <w:pPr>
        <w:bidi w:val="0"/>
        <w:spacing w:before="0" w:beforeAutospacing="off"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4D701B3" w:rsidR="32F684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</w:t>
      </w:r>
    </w:p>
    <w:p w:rsidR="32F684F9" w:rsidP="24D701B3" w:rsidRDefault="32F684F9" w14:paraId="6BEC3BDE" w14:textId="5A242C0E">
      <w:pPr>
        <w:bidi w:val="0"/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D701B3" w:rsidR="32F684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Group Members</w:t>
      </w:r>
      <w:r w:rsidRPr="24D701B3" w:rsidR="32F684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4D701B3" w:rsidR="32F684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– Biniam Abebe, Srilekha Aduvala ,Nithin Marpu, Joshua Terrazas</w:t>
      </w:r>
    </w:p>
    <w:p w:rsidR="24D701B3" w:rsidP="24D701B3" w:rsidRDefault="24D701B3" w14:paraId="058E1ADF" w14:textId="509BF097">
      <w:pPr>
        <w:bidi w:val="0"/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4D701B3" w:rsidP="24D701B3" w:rsidRDefault="24D701B3" w14:paraId="3AF54C7E" w14:textId="206B4833">
      <w:pPr>
        <w:bidi w:val="0"/>
        <w:spacing w:before="0" w:beforeAutospacing="off" w:after="0" w:afterAutospacing="off" w:line="48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4D701B3" w:rsidP="24D701B3" w:rsidRDefault="24D701B3" w14:paraId="677AFCE2" w14:textId="053C0A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sz w:val="32"/>
          <w:szCs w:val="32"/>
        </w:rPr>
      </w:pPr>
    </w:p>
    <w:p w:rsidR="24D701B3" w:rsidP="24D701B3" w:rsidRDefault="24D701B3" w14:paraId="1E66EC18" w14:textId="7D2CE2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sz w:val="32"/>
          <w:szCs w:val="32"/>
        </w:rPr>
      </w:pPr>
    </w:p>
    <w:p w:rsidR="24D701B3" w:rsidP="24D701B3" w:rsidRDefault="24D701B3" w14:paraId="084FE32E" w14:textId="20D6C9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sz w:val="32"/>
          <w:szCs w:val="32"/>
        </w:rPr>
      </w:pPr>
    </w:p>
    <w:p w:rsidR="24D701B3" w:rsidP="24D701B3" w:rsidRDefault="24D701B3" w14:paraId="5F1EB3D3" w14:textId="6D13DA3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sz w:val="32"/>
          <w:szCs w:val="32"/>
        </w:rPr>
      </w:pPr>
    </w:p>
    <w:p w:rsidR="720B5F6A" w:rsidP="720B5F6A" w:rsidRDefault="720B5F6A" w14:paraId="079EA38D" w14:textId="5C214D0E">
      <w:pPr>
        <w:jc w:val="center"/>
        <w:rPr>
          <w:rFonts w:ascii="Aptos" w:hAnsi="Aptos" w:eastAsia="Aptos" w:cs="Aptos"/>
          <w:sz w:val="32"/>
          <w:szCs w:val="32"/>
        </w:rPr>
      </w:pPr>
    </w:p>
    <w:p w:rsidR="720B5F6A" w:rsidP="720B5F6A" w:rsidRDefault="720B5F6A" w14:paraId="629A5419" w14:textId="618CFCC8">
      <w:pPr>
        <w:jc w:val="center"/>
        <w:rPr>
          <w:rFonts w:ascii="Aptos" w:hAnsi="Aptos" w:eastAsia="Aptos" w:cs="Aptos"/>
        </w:rPr>
      </w:pPr>
    </w:p>
    <w:p w:rsidR="3FCD26DD" w:rsidP="24D701B3" w:rsidRDefault="3FCD26DD" w14:paraId="33AB9003" w14:textId="3EC03A96">
      <w:pPr>
        <w:rPr>
          <w:rFonts w:ascii="Times New Roman" w:hAnsi="Times New Roman" w:eastAsia="Times New Roman" w:cs="Times New Roman"/>
        </w:rPr>
      </w:pPr>
      <w:r w:rsidRPr="24D701B3" w:rsidR="1DE0AA9B">
        <w:rPr>
          <w:rFonts w:ascii="Times New Roman" w:hAnsi="Times New Roman" w:eastAsia="Times New Roman" w:cs="Times New Roman"/>
        </w:rPr>
        <w:t>PART I: Generative AI System for Business</w:t>
      </w:r>
    </w:p>
    <w:p w:rsidR="61510C3F" w:rsidP="24D701B3" w:rsidRDefault="61510C3F" w14:paraId="3BFC5D1B" w14:textId="0F37C30C" w14:noSpellErr="1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24D701B3" w:rsidR="10339182">
        <w:rPr>
          <w:rFonts w:ascii="Times New Roman" w:hAnsi="Times New Roman" w:eastAsia="Times New Roman" w:cs="Times New Roman"/>
        </w:rPr>
        <w:t xml:space="preserve">For this </w:t>
      </w:r>
      <w:r w:rsidRPr="24D701B3" w:rsidR="10339182">
        <w:rPr>
          <w:rFonts w:ascii="Times New Roman" w:hAnsi="Times New Roman" w:eastAsia="Times New Roman" w:cs="Times New Roman"/>
        </w:rPr>
        <w:t>project</w:t>
      </w:r>
      <w:r w:rsidRPr="24D701B3" w:rsidR="10339182">
        <w:rPr>
          <w:rFonts w:ascii="Times New Roman" w:hAnsi="Times New Roman" w:eastAsia="Times New Roman" w:cs="Times New Roman"/>
        </w:rPr>
        <w:t xml:space="preserve"> our group has decided to develop an AI system for a financial company</w:t>
      </w:r>
      <w:r w:rsidRPr="24D701B3" w:rsidR="10339182">
        <w:rPr>
          <w:rFonts w:ascii="Times New Roman" w:hAnsi="Times New Roman" w:eastAsia="Times New Roman" w:cs="Times New Roman"/>
        </w:rPr>
        <w:t xml:space="preserve">.  </w:t>
      </w:r>
      <w:r w:rsidRPr="24D701B3" w:rsidR="52967AE9">
        <w:rPr>
          <w:rFonts w:ascii="Times New Roman" w:hAnsi="Times New Roman" w:eastAsia="Times New Roman" w:cs="Times New Roman"/>
        </w:rPr>
        <w:t xml:space="preserve">We decided to focus on how generative AI can be used as a tool to enhance daily operations in the finance world. </w:t>
      </w:r>
      <w:r w:rsidRPr="24D701B3" w:rsidR="7F0F1E71">
        <w:rPr>
          <w:rFonts w:ascii="Times New Roman" w:hAnsi="Times New Roman" w:eastAsia="Times New Roman" w:cs="Times New Roman"/>
        </w:rPr>
        <w:t xml:space="preserve">Our goal is to design a system that can help with tasks such as answering customer questions, giving personalized financial advice/ tips, and </w:t>
      </w:r>
      <w:r w:rsidRPr="24D701B3" w:rsidR="1643C1F7">
        <w:rPr>
          <w:rFonts w:ascii="Times New Roman" w:hAnsi="Times New Roman" w:eastAsia="Times New Roman" w:cs="Times New Roman"/>
        </w:rPr>
        <w:t>helping</w:t>
      </w:r>
      <w:r w:rsidRPr="24D701B3" w:rsidR="7F0F1E71">
        <w:rPr>
          <w:rFonts w:ascii="Times New Roman" w:hAnsi="Times New Roman" w:eastAsia="Times New Roman" w:cs="Times New Roman"/>
        </w:rPr>
        <w:t xml:space="preserve"> employees create </w:t>
      </w:r>
      <w:r w:rsidRPr="24D701B3" w:rsidR="2E463FF1">
        <w:rPr>
          <w:rFonts w:ascii="Times New Roman" w:hAnsi="Times New Roman" w:eastAsia="Times New Roman" w:cs="Times New Roman"/>
        </w:rPr>
        <w:t>daily reports and financial summaries</w:t>
      </w:r>
      <w:r w:rsidRPr="24D701B3" w:rsidR="2E463FF1">
        <w:rPr>
          <w:rFonts w:ascii="Times New Roman" w:hAnsi="Times New Roman" w:eastAsia="Times New Roman" w:cs="Times New Roman"/>
        </w:rPr>
        <w:t xml:space="preserve">. </w:t>
      </w:r>
      <w:r w:rsidRPr="24D701B3" w:rsidR="6CB9640A">
        <w:rPr>
          <w:rFonts w:ascii="Times New Roman" w:hAnsi="Times New Roman" w:eastAsia="Times New Roman" w:cs="Times New Roman"/>
        </w:rPr>
        <w:t xml:space="preserve"> </w:t>
      </w:r>
      <w:r w:rsidRPr="24D701B3" w:rsidR="6CB9640A">
        <w:rPr>
          <w:rFonts w:ascii="Times New Roman" w:hAnsi="Times New Roman" w:eastAsia="Times New Roman" w:cs="Times New Roman"/>
        </w:rPr>
        <w:t xml:space="preserve">By implementing this LLM into </w:t>
      </w:r>
      <w:r w:rsidRPr="24D701B3" w:rsidR="7317DD1A">
        <w:rPr>
          <w:rFonts w:ascii="Times New Roman" w:hAnsi="Times New Roman" w:eastAsia="Times New Roman" w:cs="Times New Roman"/>
        </w:rPr>
        <w:t>their</w:t>
      </w:r>
      <w:r w:rsidRPr="24D701B3" w:rsidR="6CB9640A">
        <w:rPr>
          <w:rFonts w:ascii="Times New Roman" w:hAnsi="Times New Roman" w:eastAsia="Times New Roman" w:cs="Times New Roman"/>
        </w:rPr>
        <w:t xml:space="preserve"> system, the company </w:t>
      </w:r>
      <w:r w:rsidRPr="24D701B3" w:rsidR="3BCFEC36">
        <w:rPr>
          <w:rFonts w:ascii="Times New Roman" w:hAnsi="Times New Roman" w:eastAsia="Times New Roman" w:cs="Times New Roman"/>
        </w:rPr>
        <w:t>should</w:t>
      </w:r>
      <w:r w:rsidRPr="24D701B3" w:rsidR="6CB9640A">
        <w:rPr>
          <w:rFonts w:ascii="Times New Roman" w:hAnsi="Times New Roman" w:eastAsia="Times New Roman" w:cs="Times New Roman"/>
        </w:rPr>
        <w:t xml:space="preserve"> see a reduced </w:t>
      </w:r>
      <w:r w:rsidRPr="24D701B3" w:rsidR="0E9689A7">
        <w:rPr>
          <w:rFonts w:ascii="Times New Roman" w:hAnsi="Times New Roman" w:eastAsia="Times New Roman" w:cs="Times New Roman"/>
        </w:rPr>
        <w:t>workload and</w:t>
      </w:r>
      <w:r w:rsidRPr="24D701B3" w:rsidR="6CB9640A">
        <w:rPr>
          <w:rFonts w:ascii="Times New Roman" w:hAnsi="Times New Roman" w:eastAsia="Times New Roman" w:cs="Times New Roman"/>
        </w:rPr>
        <w:t xml:space="preserve"> make financial services seamless for both clients and staff</w:t>
      </w:r>
      <w:r w:rsidRPr="24D701B3" w:rsidR="6CB9640A">
        <w:rPr>
          <w:rFonts w:ascii="Times New Roman" w:hAnsi="Times New Roman" w:eastAsia="Times New Roman" w:cs="Times New Roman"/>
        </w:rPr>
        <w:t xml:space="preserve">.  </w:t>
      </w:r>
      <w:r w:rsidRPr="24D701B3" w:rsidR="47BD8A62">
        <w:rPr>
          <w:rFonts w:ascii="Times New Roman" w:hAnsi="Times New Roman" w:eastAsia="Times New Roman" w:cs="Times New Roman"/>
        </w:rPr>
        <w:t xml:space="preserve">The team is excited to explore how deep an impact this AI system can make in the financial industry. </w:t>
      </w:r>
    </w:p>
    <w:p w:rsidR="720B5F6A" w:rsidP="24D701B3" w:rsidRDefault="720B5F6A" w14:paraId="147E657F" w14:textId="4CDC8A3E" w14:noSpellErr="1">
      <w:pPr>
        <w:rPr>
          <w:rFonts w:ascii="Times New Roman" w:hAnsi="Times New Roman" w:eastAsia="Times New Roman" w:cs="Times New Roman"/>
        </w:rPr>
      </w:pPr>
    </w:p>
    <w:p w:rsidR="3FCD26DD" w:rsidP="24D701B3" w:rsidRDefault="3FCD26DD" w14:paraId="04954DA0" w14:textId="706D23F3">
      <w:pPr>
        <w:pStyle w:val="Normal"/>
        <w:rPr>
          <w:rFonts w:ascii="Times New Roman" w:hAnsi="Times New Roman" w:eastAsia="Times New Roman" w:cs="Times New Roman"/>
        </w:rPr>
      </w:pPr>
      <w:r w:rsidRPr="24D701B3" w:rsidR="1DE0AA9B">
        <w:rPr>
          <w:rFonts w:ascii="Times New Roman" w:hAnsi="Times New Roman" w:eastAsia="Times New Roman" w:cs="Times New Roman"/>
        </w:rPr>
        <w:t xml:space="preserve">PART II: Business and Technical Requirements of the System </w:t>
      </w:r>
    </w:p>
    <w:p w:rsidR="3FCD26DD" w:rsidP="24D701B3" w:rsidRDefault="2CFC1B58" w14:paraId="58AB377B" w14:textId="07191A25" w14:noSpellErr="1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24D701B3" w:rsidR="6A25AD1F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24D701B3" w:rsidR="79A87FB4">
        <w:rPr>
          <w:rFonts w:ascii="Times New Roman" w:hAnsi="Times New Roman" w:eastAsia="Times New Roman" w:cs="Times New Roman"/>
        </w:rPr>
        <w:t xml:space="preserve">Our team is developing a generative AI system for a financial company that </w:t>
      </w:r>
      <w:r w:rsidRPr="24D701B3" w:rsidR="2595E6F7">
        <w:rPr>
          <w:rFonts w:ascii="Times New Roman" w:hAnsi="Times New Roman" w:eastAsia="Times New Roman" w:cs="Times New Roman"/>
        </w:rPr>
        <w:t xml:space="preserve">is to </w:t>
      </w:r>
      <w:r w:rsidRPr="24D701B3" w:rsidR="79A87FB4">
        <w:rPr>
          <w:rFonts w:ascii="Times New Roman" w:hAnsi="Times New Roman" w:eastAsia="Times New Roman" w:cs="Times New Roman"/>
        </w:rPr>
        <w:t xml:space="preserve">be used to </w:t>
      </w:r>
      <w:r w:rsidRPr="24D701B3" w:rsidR="0C7212FD">
        <w:rPr>
          <w:rFonts w:ascii="Times New Roman" w:hAnsi="Times New Roman" w:eastAsia="Times New Roman" w:cs="Times New Roman"/>
        </w:rPr>
        <w:t xml:space="preserve">streamline workflow, </w:t>
      </w:r>
      <w:r w:rsidRPr="24D701B3" w:rsidR="288E0B95">
        <w:rPr>
          <w:rFonts w:ascii="Times New Roman" w:hAnsi="Times New Roman" w:eastAsia="Times New Roman" w:cs="Times New Roman"/>
        </w:rPr>
        <w:t xml:space="preserve">improve </w:t>
      </w:r>
      <w:r w:rsidRPr="24D701B3" w:rsidR="0C7212FD">
        <w:rPr>
          <w:rFonts w:ascii="Times New Roman" w:hAnsi="Times New Roman" w:eastAsia="Times New Roman" w:cs="Times New Roman"/>
        </w:rPr>
        <w:t>customer satisfaction</w:t>
      </w:r>
      <w:r w:rsidRPr="24D701B3" w:rsidR="491E1FA0">
        <w:rPr>
          <w:rFonts w:ascii="Times New Roman" w:hAnsi="Times New Roman" w:eastAsia="Times New Roman" w:cs="Times New Roman"/>
        </w:rPr>
        <w:t xml:space="preserve"> scores</w:t>
      </w:r>
      <w:r w:rsidRPr="24D701B3" w:rsidR="0C7212FD">
        <w:rPr>
          <w:rFonts w:ascii="Times New Roman" w:hAnsi="Times New Roman" w:eastAsia="Times New Roman" w:cs="Times New Roman"/>
        </w:rPr>
        <w:t xml:space="preserve">, and support </w:t>
      </w:r>
      <w:r w:rsidRPr="24D701B3" w:rsidR="15A96072">
        <w:rPr>
          <w:rFonts w:ascii="Times New Roman" w:hAnsi="Times New Roman" w:eastAsia="Times New Roman" w:cs="Times New Roman"/>
        </w:rPr>
        <w:t xml:space="preserve">data driven </w:t>
      </w:r>
      <w:r w:rsidRPr="24D701B3" w:rsidR="4D988CA3">
        <w:rPr>
          <w:rFonts w:ascii="Times New Roman" w:hAnsi="Times New Roman" w:eastAsia="Times New Roman" w:cs="Times New Roman"/>
        </w:rPr>
        <w:t>business decisions</w:t>
      </w:r>
      <w:r w:rsidRPr="24D701B3" w:rsidR="0C7212FD">
        <w:rPr>
          <w:rFonts w:ascii="Times New Roman" w:hAnsi="Times New Roman" w:eastAsia="Times New Roman" w:cs="Times New Roman"/>
        </w:rPr>
        <w:t>. The</w:t>
      </w:r>
      <w:r w:rsidRPr="24D701B3" w:rsidR="1C0E491D">
        <w:rPr>
          <w:rFonts w:ascii="Times New Roman" w:hAnsi="Times New Roman" w:eastAsia="Times New Roman" w:cs="Times New Roman"/>
        </w:rPr>
        <w:t xml:space="preserve"> </w:t>
      </w:r>
      <w:r w:rsidRPr="24D701B3" w:rsidR="7EAC1A94">
        <w:rPr>
          <w:rFonts w:ascii="Times New Roman" w:hAnsi="Times New Roman" w:eastAsia="Times New Roman" w:cs="Times New Roman"/>
        </w:rPr>
        <w:t xml:space="preserve">organization </w:t>
      </w:r>
      <w:r w:rsidRPr="24D701B3" w:rsidR="14CC8687">
        <w:rPr>
          <w:rFonts w:ascii="Times New Roman" w:hAnsi="Times New Roman" w:eastAsia="Times New Roman" w:cs="Times New Roman"/>
        </w:rPr>
        <w:t>we are working with are</w:t>
      </w:r>
      <w:r w:rsidRPr="24D701B3" w:rsidR="39ECA681">
        <w:rPr>
          <w:rFonts w:ascii="Times New Roman" w:hAnsi="Times New Roman" w:eastAsia="Times New Roman" w:cs="Times New Roman"/>
        </w:rPr>
        <w:t xml:space="preserve"> interested in the </w:t>
      </w:r>
      <w:r w:rsidRPr="24D701B3" w:rsidR="53B4E979">
        <w:rPr>
          <w:rFonts w:ascii="Times New Roman" w:hAnsi="Times New Roman" w:eastAsia="Times New Roman" w:cs="Times New Roman"/>
        </w:rPr>
        <w:t xml:space="preserve">end </w:t>
      </w:r>
      <w:r w:rsidRPr="24D701B3" w:rsidR="39ECA681">
        <w:rPr>
          <w:rFonts w:ascii="Times New Roman" w:hAnsi="Times New Roman" w:eastAsia="Times New Roman" w:cs="Times New Roman"/>
        </w:rPr>
        <w:t xml:space="preserve">results that AI can </w:t>
      </w:r>
      <w:r w:rsidRPr="24D701B3" w:rsidR="004548C6">
        <w:rPr>
          <w:rFonts w:ascii="Times New Roman" w:hAnsi="Times New Roman" w:eastAsia="Times New Roman" w:cs="Times New Roman"/>
        </w:rPr>
        <w:t>drive</w:t>
      </w:r>
      <w:r w:rsidRPr="24D701B3" w:rsidR="39ECA681">
        <w:rPr>
          <w:rFonts w:ascii="Times New Roman" w:hAnsi="Times New Roman" w:eastAsia="Times New Roman" w:cs="Times New Roman"/>
        </w:rPr>
        <w:t xml:space="preserve">, from </w:t>
      </w:r>
      <w:r w:rsidRPr="24D701B3" w:rsidR="67112378">
        <w:rPr>
          <w:rFonts w:ascii="Times New Roman" w:hAnsi="Times New Roman" w:eastAsia="Times New Roman" w:cs="Times New Roman"/>
        </w:rPr>
        <w:t xml:space="preserve">saving </w:t>
      </w:r>
      <w:r w:rsidRPr="24D701B3" w:rsidR="39ECA681">
        <w:rPr>
          <w:rFonts w:ascii="Times New Roman" w:hAnsi="Times New Roman" w:eastAsia="Times New Roman" w:cs="Times New Roman"/>
        </w:rPr>
        <w:t xml:space="preserve">employee time, responding to customer’s </w:t>
      </w:r>
      <w:r w:rsidRPr="24D701B3" w:rsidR="2017671F">
        <w:rPr>
          <w:rFonts w:ascii="Times New Roman" w:hAnsi="Times New Roman" w:eastAsia="Times New Roman" w:cs="Times New Roman"/>
        </w:rPr>
        <w:t xml:space="preserve">queries, </w:t>
      </w:r>
      <w:r w:rsidRPr="24D701B3" w:rsidR="5FC258D1">
        <w:rPr>
          <w:rFonts w:ascii="Times New Roman" w:hAnsi="Times New Roman" w:eastAsia="Times New Roman" w:cs="Times New Roman"/>
        </w:rPr>
        <w:t>offering</w:t>
      </w:r>
      <w:r w:rsidRPr="24D701B3" w:rsidR="39ECA681">
        <w:rPr>
          <w:rFonts w:ascii="Times New Roman" w:hAnsi="Times New Roman" w:eastAsia="Times New Roman" w:cs="Times New Roman"/>
        </w:rPr>
        <w:t xml:space="preserve"> </w:t>
      </w:r>
      <w:r w:rsidRPr="24D701B3" w:rsidR="14E8CE14">
        <w:rPr>
          <w:rFonts w:ascii="Times New Roman" w:hAnsi="Times New Roman" w:eastAsia="Times New Roman" w:cs="Times New Roman"/>
        </w:rPr>
        <w:t xml:space="preserve">financial </w:t>
      </w:r>
      <w:r w:rsidRPr="24D701B3" w:rsidR="0DA902D5">
        <w:rPr>
          <w:rFonts w:ascii="Times New Roman" w:hAnsi="Times New Roman" w:eastAsia="Times New Roman" w:cs="Times New Roman"/>
        </w:rPr>
        <w:t>advice,</w:t>
      </w:r>
      <w:r w:rsidRPr="24D701B3" w:rsidR="263A2C2E">
        <w:rPr>
          <w:rFonts w:ascii="Times New Roman" w:hAnsi="Times New Roman" w:eastAsia="Times New Roman" w:cs="Times New Roman"/>
        </w:rPr>
        <w:t xml:space="preserve"> and</w:t>
      </w:r>
      <w:r w:rsidRPr="24D701B3" w:rsidR="0DA902D5">
        <w:rPr>
          <w:rFonts w:ascii="Times New Roman" w:hAnsi="Times New Roman" w:eastAsia="Times New Roman" w:cs="Times New Roman"/>
        </w:rPr>
        <w:t xml:space="preserve"> generating</w:t>
      </w:r>
      <w:r w:rsidRPr="24D701B3" w:rsidR="14E8CE14">
        <w:rPr>
          <w:rFonts w:ascii="Times New Roman" w:hAnsi="Times New Roman" w:eastAsia="Times New Roman" w:cs="Times New Roman"/>
        </w:rPr>
        <w:t xml:space="preserve"> financial reports</w:t>
      </w:r>
      <w:r w:rsidRPr="24D701B3" w:rsidR="2138CD03">
        <w:rPr>
          <w:rFonts w:ascii="Times New Roman" w:hAnsi="Times New Roman" w:eastAsia="Times New Roman" w:cs="Times New Roman"/>
        </w:rPr>
        <w:t>.</w:t>
      </w:r>
      <w:r w:rsidRPr="24D701B3" w:rsidR="30347577">
        <w:rPr>
          <w:rFonts w:ascii="Times New Roman" w:hAnsi="Times New Roman" w:eastAsia="Times New Roman" w:cs="Times New Roman"/>
        </w:rPr>
        <w:t xml:space="preserve"> </w:t>
      </w:r>
      <w:r w:rsidRPr="24D701B3" w:rsidR="14E8CE14">
        <w:rPr>
          <w:rFonts w:ascii="Times New Roman" w:hAnsi="Times New Roman" w:eastAsia="Times New Roman" w:cs="Times New Roman"/>
        </w:rPr>
        <w:t xml:space="preserve"> </w:t>
      </w:r>
      <w:r w:rsidRPr="24D701B3" w:rsidR="715694EC">
        <w:rPr>
          <w:rFonts w:ascii="Times New Roman" w:hAnsi="Times New Roman" w:eastAsia="Times New Roman" w:cs="Times New Roman"/>
        </w:rPr>
        <w:t>By implementing this generative AI system</w:t>
      </w:r>
      <w:r w:rsidRPr="24D701B3" w:rsidR="29AA37C6">
        <w:rPr>
          <w:rFonts w:ascii="Times New Roman" w:hAnsi="Times New Roman" w:eastAsia="Times New Roman" w:cs="Times New Roman"/>
        </w:rPr>
        <w:t xml:space="preserve"> into</w:t>
      </w:r>
      <w:r w:rsidRPr="24D701B3" w:rsidR="715694EC">
        <w:rPr>
          <w:rFonts w:ascii="Times New Roman" w:hAnsi="Times New Roman" w:eastAsia="Times New Roman" w:cs="Times New Roman"/>
        </w:rPr>
        <w:t xml:space="preserve"> the </w:t>
      </w:r>
      <w:r w:rsidRPr="24D701B3" w:rsidR="70F1BD34">
        <w:rPr>
          <w:rFonts w:ascii="Times New Roman" w:hAnsi="Times New Roman" w:eastAsia="Times New Roman" w:cs="Times New Roman"/>
        </w:rPr>
        <w:t>company's</w:t>
      </w:r>
      <w:r w:rsidRPr="24D701B3" w:rsidR="4A7CFC77">
        <w:rPr>
          <w:rFonts w:ascii="Times New Roman" w:hAnsi="Times New Roman" w:eastAsia="Times New Roman" w:cs="Times New Roman"/>
        </w:rPr>
        <w:t xml:space="preserve"> </w:t>
      </w:r>
      <w:r w:rsidRPr="24D701B3" w:rsidR="09B7FC5C">
        <w:rPr>
          <w:rFonts w:ascii="Times New Roman" w:hAnsi="Times New Roman" w:eastAsia="Times New Roman" w:cs="Times New Roman"/>
        </w:rPr>
        <w:t>system, this</w:t>
      </w:r>
      <w:r w:rsidRPr="24D701B3" w:rsidR="6103214D">
        <w:rPr>
          <w:rFonts w:ascii="Times New Roman" w:hAnsi="Times New Roman" w:eastAsia="Times New Roman" w:cs="Times New Roman"/>
        </w:rPr>
        <w:t xml:space="preserve"> w</w:t>
      </w:r>
      <w:r w:rsidRPr="24D701B3" w:rsidR="74054FC5">
        <w:rPr>
          <w:rFonts w:ascii="Times New Roman" w:hAnsi="Times New Roman" w:eastAsia="Times New Roman" w:cs="Times New Roman"/>
        </w:rPr>
        <w:t xml:space="preserve">ill allow </w:t>
      </w:r>
      <w:r w:rsidRPr="24D701B3" w:rsidR="6103214D">
        <w:rPr>
          <w:rFonts w:ascii="Times New Roman" w:hAnsi="Times New Roman" w:eastAsia="Times New Roman" w:cs="Times New Roman"/>
        </w:rPr>
        <w:t>the</w:t>
      </w:r>
      <w:r w:rsidRPr="24D701B3" w:rsidR="0D8AE554">
        <w:rPr>
          <w:rFonts w:ascii="Times New Roman" w:hAnsi="Times New Roman" w:eastAsia="Times New Roman" w:cs="Times New Roman"/>
        </w:rPr>
        <w:t xml:space="preserve">ir </w:t>
      </w:r>
      <w:r w:rsidRPr="24D701B3" w:rsidR="6103214D">
        <w:rPr>
          <w:rFonts w:ascii="Times New Roman" w:hAnsi="Times New Roman" w:eastAsia="Times New Roman" w:cs="Times New Roman"/>
        </w:rPr>
        <w:t xml:space="preserve">employees to focus on more difficult tasks while AI </w:t>
      </w:r>
      <w:r w:rsidRPr="24D701B3" w:rsidR="45C412CA">
        <w:rPr>
          <w:rFonts w:ascii="Times New Roman" w:hAnsi="Times New Roman" w:eastAsia="Times New Roman" w:cs="Times New Roman"/>
        </w:rPr>
        <w:t xml:space="preserve">manages the </w:t>
      </w:r>
      <w:r w:rsidRPr="24D701B3" w:rsidR="6103214D">
        <w:rPr>
          <w:rFonts w:ascii="Times New Roman" w:hAnsi="Times New Roman" w:eastAsia="Times New Roman" w:cs="Times New Roman"/>
        </w:rPr>
        <w:t>background</w:t>
      </w:r>
      <w:r w:rsidRPr="24D701B3" w:rsidR="63022804">
        <w:rPr>
          <w:rFonts w:ascii="Times New Roman" w:hAnsi="Times New Roman" w:eastAsia="Times New Roman" w:cs="Times New Roman"/>
        </w:rPr>
        <w:t xml:space="preserve"> noise that usually gets in the way</w:t>
      </w:r>
      <w:r w:rsidRPr="24D701B3" w:rsidR="6103214D">
        <w:rPr>
          <w:rFonts w:ascii="Times New Roman" w:hAnsi="Times New Roman" w:eastAsia="Times New Roman" w:cs="Times New Roman"/>
        </w:rPr>
        <w:t xml:space="preserve">. </w:t>
      </w:r>
      <w:r w:rsidRPr="24D701B3" w:rsidR="21D96028">
        <w:rPr>
          <w:rFonts w:ascii="Times New Roman" w:hAnsi="Times New Roman" w:eastAsia="Times New Roman" w:cs="Times New Roman"/>
        </w:rPr>
        <w:t>The company hopes to give customers a more personalized experience and faster service. It also helps the company stay up to date with te</w:t>
      </w:r>
      <w:r w:rsidRPr="24D701B3" w:rsidR="77501856">
        <w:rPr>
          <w:rFonts w:ascii="Times New Roman" w:hAnsi="Times New Roman" w:eastAsia="Times New Roman" w:cs="Times New Roman"/>
        </w:rPr>
        <w:t>chnology and modernize their financial services by implementing this AI system.</w:t>
      </w:r>
      <w:r w:rsidRPr="24D701B3" w:rsidR="77501856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24D701B3" w:rsidP="24D701B3" w:rsidRDefault="24D701B3" w14:paraId="635BAB46" w14:textId="6AE8B3C7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="720B5F6A" w:rsidP="24D701B3" w:rsidRDefault="49C4BC7F" w14:paraId="5C904C14" w14:textId="0CABB9FB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24D701B3" w:rsidR="7BA2363B">
        <w:rPr>
          <w:rFonts w:ascii="Times New Roman" w:hAnsi="Times New Roman" w:eastAsia="Times New Roman" w:cs="Times New Roman"/>
        </w:rPr>
        <w:t>The business goal</w:t>
      </w:r>
      <w:r w:rsidRPr="24D701B3" w:rsidR="274EED3E">
        <w:rPr>
          <w:rFonts w:ascii="Times New Roman" w:hAnsi="Times New Roman" w:eastAsia="Times New Roman" w:cs="Times New Roman"/>
        </w:rPr>
        <w:t>s</w:t>
      </w:r>
      <w:r w:rsidRPr="24D701B3" w:rsidR="7BA2363B">
        <w:rPr>
          <w:rFonts w:ascii="Times New Roman" w:hAnsi="Times New Roman" w:eastAsia="Times New Roman" w:cs="Times New Roman"/>
        </w:rPr>
        <w:t xml:space="preserve"> for implementing this LLM</w:t>
      </w:r>
      <w:r w:rsidRPr="24D701B3" w:rsidR="7675FE33">
        <w:rPr>
          <w:rFonts w:ascii="Times New Roman" w:hAnsi="Times New Roman" w:eastAsia="Times New Roman" w:cs="Times New Roman"/>
        </w:rPr>
        <w:t>-based generative</w:t>
      </w:r>
      <w:r w:rsidRPr="24D701B3" w:rsidR="7BA2363B">
        <w:rPr>
          <w:rFonts w:ascii="Times New Roman" w:hAnsi="Times New Roman" w:eastAsia="Times New Roman" w:cs="Times New Roman"/>
        </w:rPr>
        <w:t xml:space="preserve"> AI model include increasing customer interactions, automating workflow</w:t>
      </w:r>
      <w:r w:rsidRPr="24D701B3" w:rsidR="77244242">
        <w:rPr>
          <w:rFonts w:ascii="Times New Roman" w:hAnsi="Times New Roman" w:eastAsia="Times New Roman" w:cs="Times New Roman"/>
        </w:rPr>
        <w:t xml:space="preserve">, </w:t>
      </w:r>
      <w:r w:rsidRPr="24D701B3" w:rsidR="77244242">
        <w:rPr>
          <w:rFonts w:ascii="Times New Roman" w:hAnsi="Times New Roman" w:eastAsia="Times New Roman" w:cs="Times New Roman"/>
        </w:rPr>
        <w:t>providing</w:t>
      </w:r>
      <w:r w:rsidRPr="24D701B3" w:rsidR="77244242">
        <w:rPr>
          <w:rFonts w:ascii="Times New Roman" w:hAnsi="Times New Roman" w:eastAsia="Times New Roman" w:cs="Times New Roman"/>
        </w:rPr>
        <w:t xml:space="preserve"> financial advice, and generating up</w:t>
      </w:r>
      <w:r w:rsidRPr="24D701B3" w:rsidR="41C61042">
        <w:rPr>
          <w:rFonts w:ascii="Times New Roman" w:hAnsi="Times New Roman" w:eastAsia="Times New Roman" w:cs="Times New Roman"/>
        </w:rPr>
        <w:t>-</w:t>
      </w:r>
      <w:r w:rsidRPr="24D701B3" w:rsidR="77244242">
        <w:rPr>
          <w:rFonts w:ascii="Times New Roman" w:hAnsi="Times New Roman" w:eastAsia="Times New Roman" w:cs="Times New Roman"/>
        </w:rPr>
        <w:t>to</w:t>
      </w:r>
      <w:r w:rsidRPr="24D701B3" w:rsidR="74ED4C60">
        <w:rPr>
          <w:rFonts w:ascii="Times New Roman" w:hAnsi="Times New Roman" w:eastAsia="Times New Roman" w:cs="Times New Roman"/>
        </w:rPr>
        <w:t>-</w:t>
      </w:r>
      <w:r w:rsidRPr="24D701B3" w:rsidR="77244242">
        <w:rPr>
          <w:rFonts w:ascii="Times New Roman" w:hAnsi="Times New Roman" w:eastAsia="Times New Roman" w:cs="Times New Roman"/>
        </w:rPr>
        <w:t xml:space="preserve">date financial reports for internal use. The system is also expected to close a </w:t>
      </w:r>
      <w:r w:rsidRPr="24D701B3" w:rsidR="4E18260F">
        <w:rPr>
          <w:rFonts w:ascii="Times New Roman" w:hAnsi="Times New Roman" w:eastAsia="Times New Roman" w:cs="Times New Roman"/>
        </w:rPr>
        <w:t xml:space="preserve">language </w:t>
      </w:r>
      <w:r w:rsidRPr="24D701B3" w:rsidR="77244242">
        <w:rPr>
          <w:rFonts w:ascii="Times New Roman" w:hAnsi="Times New Roman" w:eastAsia="Times New Roman" w:cs="Times New Roman"/>
        </w:rPr>
        <w:t>gap between clients</w:t>
      </w:r>
      <w:r w:rsidRPr="24D701B3" w:rsidR="040A336D">
        <w:rPr>
          <w:rFonts w:ascii="Times New Roman" w:hAnsi="Times New Roman" w:eastAsia="Times New Roman" w:cs="Times New Roman"/>
        </w:rPr>
        <w:t xml:space="preserve"> and employees</w:t>
      </w:r>
      <w:r w:rsidRPr="24D701B3" w:rsidR="77244242">
        <w:rPr>
          <w:rFonts w:ascii="Times New Roman" w:hAnsi="Times New Roman" w:eastAsia="Times New Roman" w:cs="Times New Roman"/>
        </w:rPr>
        <w:t xml:space="preserve"> of all </w:t>
      </w:r>
      <w:r w:rsidRPr="24D701B3" w:rsidR="2471DE38">
        <w:rPr>
          <w:rFonts w:ascii="Times New Roman" w:hAnsi="Times New Roman" w:eastAsia="Times New Roman" w:cs="Times New Roman"/>
        </w:rPr>
        <w:t xml:space="preserve">linguistic backgrounds. </w:t>
      </w:r>
      <w:r w:rsidRPr="24D701B3" w:rsidR="123BF03B">
        <w:rPr>
          <w:rFonts w:ascii="Times New Roman" w:hAnsi="Times New Roman" w:eastAsia="Times New Roman" w:cs="Times New Roman"/>
        </w:rPr>
        <w:t>The goal is to seamlessly int</w:t>
      </w:r>
      <w:r w:rsidRPr="24D701B3" w:rsidR="3046FBC0">
        <w:rPr>
          <w:rFonts w:ascii="Times New Roman" w:hAnsi="Times New Roman" w:eastAsia="Times New Roman" w:cs="Times New Roman"/>
        </w:rPr>
        <w:t xml:space="preserve">egrate </w:t>
      </w:r>
      <w:r w:rsidRPr="24D701B3" w:rsidR="123BF03B">
        <w:rPr>
          <w:rFonts w:ascii="Times New Roman" w:hAnsi="Times New Roman" w:eastAsia="Times New Roman" w:cs="Times New Roman"/>
        </w:rPr>
        <w:t>this AI system into the company’s system w</w:t>
      </w:r>
      <w:r w:rsidRPr="24D701B3" w:rsidR="11CD18B1">
        <w:rPr>
          <w:rFonts w:ascii="Times New Roman" w:hAnsi="Times New Roman" w:eastAsia="Times New Roman" w:cs="Times New Roman"/>
        </w:rPr>
        <w:t>ithout adding to the daily workload</w:t>
      </w:r>
      <w:r w:rsidRPr="24D701B3" w:rsidR="11CD18B1">
        <w:rPr>
          <w:rFonts w:ascii="Times New Roman" w:hAnsi="Times New Roman" w:eastAsia="Times New Roman" w:cs="Times New Roman"/>
        </w:rPr>
        <w:t xml:space="preserve">.  </w:t>
      </w:r>
      <w:r w:rsidRPr="24D701B3" w:rsidR="11CD18B1">
        <w:rPr>
          <w:rFonts w:ascii="Times New Roman" w:hAnsi="Times New Roman" w:eastAsia="Times New Roman" w:cs="Times New Roman"/>
        </w:rPr>
        <w:t>Instead, the system should</w:t>
      </w:r>
      <w:r w:rsidRPr="24D701B3" w:rsidR="123BF03B">
        <w:rPr>
          <w:rFonts w:ascii="Times New Roman" w:hAnsi="Times New Roman" w:eastAsia="Times New Roman" w:cs="Times New Roman"/>
        </w:rPr>
        <w:t xml:space="preserve"> alleviate the </w:t>
      </w:r>
      <w:r w:rsidRPr="24D701B3" w:rsidR="3073E09E">
        <w:rPr>
          <w:rFonts w:ascii="Times New Roman" w:hAnsi="Times New Roman" w:eastAsia="Times New Roman" w:cs="Times New Roman"/>
        </w:rPr>
        <w:t>staff's</w:t>
      </w:r>
      <w:r w:rsidRPr="24D701B3" w:rsidR="123BF03B">
        <w:rPr>
          <w:rFonts w:ascii="Times New Roman" w:hAnsi="Times New Roman" w:eastAsia="Times New Roman" w:cs="Times New Roman"/>
        </w:rPr>
        <w:t xml:space="preserve"> </w:t>
      </w:r>
      <w:r w:rsidRPr="24D701B3" w:rsidR="2871E87C">
        <w:rPr>
          <w:rFonts w:ascii="Times New Roman" w:hAnsi="Times New Roman" w:eastAsia="Times New Roman" w:cs="Times New Roman"/>
        </w:rPr>
        <w:t xml:space="preserve">repetitive </w:t>
      </w:r>
      <w:r w:rsidRPr="24D701B3" w:rsidR="123BF03B">
        <w:rPr>
          <w:rFonts w:ascii="Times New Roman" w:hAnsi="Times New Roman" w:eastAsia="Times New Roman" w:cs="Times New Roman"/>
        </w:rPr>
        <w:t xml:space="preserve">workload </w:t>
      </w:r>
      <w:r w:rsidRPr="24D701B3" w:rsidR="2B411BE4">
        <w:rPr>
          <w:rFonts w:ascii="Times New Roman" w:hAnsi="Times New Roman" w:eastAsia="Times New Roman" w:cs="Times New Roman"/>
        </w:rPr>
        <w:t xml:space="preserve">and allow them to hyper focus on providing </w:t>
      </w:r>
      <w:r w:rsidRPr="24D701B3" w:rsidR="2B567E59">
        <w:rPr>
          <w:rFonts w:ascii="Times New Roman" w:hAnsi="Times New Roman" w:eastAsia="Times New Roman" w:cs="Times New Roman"/>
        </w:rPr>
        <w:t xml:space="preserve">personalized experience to </w:t>
      </w:r>
      <w:r w:rsidRPr="24D701B3" w:rsidR="72C9F273">
        <w:rPr>
          <w:rFonts w:ascii="Times New Roman" w:hAnsi="Times New Roman" w:eastAsia="Times New Roman" w:cs="Times New Roman"/>
        </w:rPr>
        <w:t>their</w:t>
      </w:r>
      <w:r w:rsidRPr="24D701B3" w:rsidR="2B567E59">
        <w:rPr>
          <w:rFonts w:ascii="Times New Roman" w:hAnsi="Times New Roman" w:eastAsia="Times New Roman" w:cs="Times New Roman"/>
        </w:rPr>
        <w:t xml:space="preserve"> c</w:t>
      </w:r>
      <w:r w:rsidRPr="24D701B3" w:rsidR="2BF25F88">
        <w:rPr>
          <w:rFonts w:ascii="Times New Roman" w:hAnsi="Times New Roman" w:eastAsia="Times New Roman" w:cs="Times New Roman"/>
        </w:rPr>
        <w:t xml:space="preserve">lientele. </w:t>
      </w:r>
      <w:r w:rsidRPr="24D701B3" w:rsidR="2B567E59">
        <w:rPr>
          <w:rFonts w:ascii="Times New Roman" w:hAnsi="Times New Roman" w:eastAsia="Times New Roman" w:cs="Times New Roman"/>
        </w:rPr>
        <w:t xml:space="preserve">The system will allow for </w:t>
      </w:r>
      <w:r w:rsidRPr="24D701B3" w:rsidR="7BBA8FA8">
        <w:rPr>
          <w:rFonts w:ascii="Times New Roman" w:hAnsi="Times New Roman" w:eastAsia="Times New Roman" w:cs="Times New Roman"/>
        </w:rPr>
        <w:t>financial</w:t>
      </w:r>
      <w:r w:rsidRPr="24D701B3" w:rsidR="7460616D">
        <w:rPr>
          <w:rFonts w:ascii="Times New Roman" w:hAnsi="Times New Roman" w:eastAsia="Times New Roman" w:cs="Times New Roman"/>
        </w:rPr>
        <w:t xml:space="preserve"> </w:t>
      </w:r>
      <w:r w:rsidRPr="24D701B3" w:rsidR="2B567E59">
        <w:rPr>
          <w:rFonts w:ascii="Times New Roman" w:hAnsi="Times New Roman" w:eastAsia="Times New Roman" w:cs="Times New Roman"/>
        </w:rPr>
        <w:t xml:space="preserve">advisors and staff to interact with the AI system to refine and recommend </w:t>
      </w:r>
      <w:r w:rsidRPr="24D701B3" w:rsidR="498F423F">
        <w:rPr>
          <w:rFonts w:ascii="Times New Roman" w:hAnsi="Times New Roman" w:eastAsia="Times New Roman" w:cs="Times New Roman"/>
        </w:rPr>
        <w:t xml:space="preserve">relevant </w:t>
      </w:r>
      <w:r w:rsidRPr="24D701B3" w:rsidR="2B567E59">
        <w:rPr>
          <w:rFonts w:ascii="Times New Roman" w:hAnsi="Times New Roman" w:eastAsia="Times New Roman" w:cs="Times New Roman"/>
        </w:rPr>
        <w:t>content</w:t>
      </w:r>
      <w:r w:rsidRPr="24D701B3" w:rsidR="142F76DB">
        <w:rPr>
          <w:rFonts w:ascii="Times New Roman" w:hAnsi="Times New Roman" w:eastAsia="Times New Roman" w:cs="Times New Roman"/>
        </w:rPr>
        <w:t xml:space="preserve">. </w:t>
      </w:r>
    </w:p>
    <w:p w:rsidR="720B5F6A" w:rsidP="24D701B3" w:rsidRDefault="49C4BC7F" w14:paraId="7BDF6583" w14:textId="4BC6B7EB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="720B5F6A" w:rsidP="24D701B3" w:rsidRDefault="49C4BC7F" w14:paraId="37BAAE9A" w14:textId="2D21E52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24D701B3" w:rsidR="5B94D87A">
        <w:rPr>
          <w:rFonts w:ascii="Times New Roman" w:hAnsi="Times New Roman" w:eastAsia="Times New Roman" w:cs="Times New Roman"/>
        </w:rPr>
        <w:t xml:space="preserve">The group has decided to use Google Cloud </w:t>
      </w:r>
      <w:r w:rsidRPr="24D701B3" w:rsidR="02F35936">
        <w:rPr>
          <w:rFonts w:ascii="Times New Roman" w:hAnsi="Times New Roman" w:eastAsia="Times New Roman" w:cs="Times New Roman"/>
        </w:rPr>
        <w:t>Platform (</w:t>
      </w:r>
      <w:r w:rsidRPr="24D701B3" w:rsidR="5B94D87A">
        <w:rPr>
          <w:rFonts w:ascii="Times New Roman" w:hAnsi="Times New Roman" w:eastAsia="Times New Roman" w:cs="Times New Roman"/>
        </w:rPr>
        <w:t>GCP)</w:t>
      </w:r>
      <w:r w:rsidRPr="24D701B3" w:rsidR="7679EEA8">
        <w:rPr>
          <w:rFonts w:ascii="Times New Roman" w:hAnsi="Times New Roman" w:eastAsia="Times New Roman" w:cs="Times New Roman"/>
        </w:rPr>
        <w:t xml:space="preserve">, </w:t>
      </w:r>
      <w:r w:rsidRPr="24D701B3" w:rsidR="7679EEA8">
        <w:rPr>
          <w:rFonts w:ascii="Times New Roman" w:hAnsi="Times New Roman" w:eastAsia="Times New Roman" w:cs="Times New Roman"/>
        </w:rPr>
        <w:t>leveraging</w:t>
      </w:r>
      <w:r w:rsidRPr="24D701B3" w:rsidR="7679EEA8">
        <w:rPr>
          <w:rFonts w:ascii="Times New Roman" w:hAnsi="Times New Roman" w:eastAsia="Times New Roman" w:cs="Times New Roman"/>
        </w:rPr>
        <w:t xml:space="preserve"> Vertex AI to manage, deploy, and fine-tune </w:t>
      </w:r>
      <w:r w:rsidRPr="24D701B3" w:rsidR="69DCFABC">
        <w:rPr>
          <w:rFonts w:ascii="Times New Roman" w:hAnsi="Times New Roman" w:eastAsia="Times New Roman" w:cs="Times New Roman"/>
        </w:rPr>
        <w:t>machine</w:t>
      </w:r>
      <w:r w:rsidRPr="24D701B3" w:rsidR="7679EEA8">
        <w:rPr>
          <w:rFonts w:ascii="Times New Roman" w:hAnsi="Times New Roman" w:eastAsia="Times New Roman" w:cs="Times New Roman"/>
        </w:rPr>
        <w:t xml:space="preserve"> learning workflows</w:t>
      </w:r>
      <w:r w:rsidRPr="24D701B3" w:rsidR="7347640D">
        <w:rPr>
          <w:rFonts w:ascii="Times New Roman" w:hAnsi="Times New Roman" w:eastAsia="Times New Roman" w:cs="Times New Roman"/>
        </w:rPr>
        <w:t>. This</w:t>
      </w:r>
      <w:r w:rsidRPr="24D701B3" w:rsidR="7679EEA8">
        <w:rPr>
          <w:rFonts w:ascii="Times New Roman" w:hAnsi="Times New Roman" w:eastAsia="Times New Roman" w:cs="Times New Roman"/>
        </w:rPr>
        <w:t xml:space="preserve"> will be</w:t>
      </w:r>
      <w:r w:rsidRPr="24D701B3" w:rsidR="5B94D87A">
        <w:rPr>
          <w:rFonts w:ascii="Times New Roman" w:hAnsi="Times New Roman" w:eastAsia="Times New Roman" w:cs="Times New Roman"/>
        </w:rPr>
        <w:t xml:space="preserve"> our AI</w:t>
      </w:r>
      <w:r w:rsidRPr="24D701B3" w:rsidR="74F0EFD5">
        <w:rPr>
          <w:rFonts w:ascii="Times New Roman" w:hAnsi="Times New Roman" w:eastAsia="Times New Roman" w:cs="Times New Roman"/>
        </w:rPr>
        <w:t xml:space="preserve"> systems</w:t>
      </w:r>
      <w:r w:rsidRPr="24D701B3" w:rsidR="5B94D87A">
        <w:rPr>
          <w:rFonts w:ascii="Times New Roman" w:hAnsi="Times New Roman" w:eastAsia="Times New Roman" w:cs="Times New Roman"/>
        </w:rPr>
        <w:t xml:space="preserve"> platform</w:t>
      </w:r>
      <w:r w:rsidRPr="24D701B3" w:rsidR="52200463">
        <w:rPr>
          <w:rFonts w:ascii="Times New Roman" w:hAnsi="Times New Roman" w:eastAsia="Times New Roman" w:cs="Times New Roman"/>
        </w:rPr>
        <w:t xml:space="preserve"> used</w:t>
      </w:r>
      <w:r w:rsidRPr="24D701B3" w:rsidR="5B94D87A">
        <w:rPr>
          <w:rFonts w:ascii="Times New Roman" w:hAnsi="Times New Roman" w:eastAsia="Times New Roman" w:cs="Times New Roman"/>
        </w:rPr>
        <w:t xml:space="preserve"> to </w:t>
      </w:r>
      <w:r w:rsidRPr="24D701B3" w:rsidR="7E8CC24C">
        <w:rPr>
          <w:rFonts w:ascii="Times New Roman" w:hAnsi="Times New Roman" w:eastAsia="Times New Roman" w:cs="Times New Roman"/>
        </w:rPr>
        <w:t xml:space="preserve">develop </w:t>
      </w:r>
      <w:r w:rsidRPr="24D701B3" w:rsidR="5B94D87A">
        <w:rPr>
          <w:rFonts w:ascii="Times New Roman" w:hAnsi="Times New Roman" w:eastAsia="Times New Roman" w:cs="Times New Roman"/>
        </w:rPr>
        <w:t xml:space="preserve">the generative AI system. </w:t>
      </w:r>
      <w:r w:rsidRPr="24D701B3" w:rsidR="60A08885">
        <w:rPr>
          <w:rFonts w:ascii="Times New Roman" w:hAnsi="Times New Roman" w:eastAsia="Times New Roman" w:cs="Times New Roman"/>
        </w:rPr>
        <w:t xml:space="preserve">Gemini 2.0 experimental is the large language model </w:t>
      </w:r>
      <w:r w:rsidRPr="24D701B3" w:rsidR="09016A9F">
        <w:rPr>
          <w:rFonts w:ascii="Times New Roman" w:hAnsi="Times New Roman" w:eastAsia="Times New Roman" w:cs="Times New Roman"/>
        </w:rPr>
        <w:t>(LLM</w:t>
      </w:r>
      <w:r w:rsidRPr="24D701B3" w:rsidR="60A08885">
        <w:rPr>
          <w:rFonts w:ascii="Times New Roman" w:hAnsi="Times New Roman" w:eastAsia="Times New Roman" w:cs="Times New Roman"/>
        </w:rPr>
        <w:t>) chosen for this generative AI system</w:t>
      </w:r>
      <w:r w:rsidRPr="24D701B3" w:rsidR="60A08885">
        <w:rPr>
          <w:rFonts w:ascii="Times New Roman" w:hAnsi="Times New Roman" w:eastAsia="Times New Roman" w:cs="Times New Roman"/>
        </w:rPr>
        <w:t xml:space="preserve">. </w:t>
      </w:r>
      <w:r w:rsidRPr="24D701B3" w:rsidR="4B05E4B2">
        <w:rPr>
          <w:rFonts w:ascii="Times New Roman" w:hAnsi="Times New Roman" w:eastAsia="Times New Roman" w:cs="Times New Roman"/>
        </w:rPr>
        <w:t xml:space="preserve"> </w:t>
      </w:r>
      <w:r w:rsidRPr="24D701B3" w:rsidR="4B05E4B2">
        <w:rPr>
          <w:rFonts w:ascii="Times New Roman" w:hAnsi="Times New Roman" w:eastAsia="Times New Roman" w:cs="Times New Roman"/>
        </w:rPr>
        <w:t xml:space="preserve">Gemini 2.0 was </w:t>
      </w:r>
      <w:r w:rsidRPr="24D701B3" w:rsidR="7D0ECA9D">
        <w:rPr>
          <w:rFonts w:ascii="Times New Roman" w:hAnsi="Times New Roman" w:eastAsia="Times New Roman" w:cs="Times New Roman"/>
        </w:rPr>
        <w:t>selected</w:t>
      </w:r>
      <w:r w:rsidRPr="24D701B3" w:rsidR="4B05E4B2">
        <w:rPr>
          <w:rFonts w:ascii="Times New Roman" w:hAnsi="Times New Roman" w:eastAsia="Times New Roman" w:cs="Times New Roman"/>
        </w:rPr>
        <w:t xml:space="preserve"> </w:t>
      </w:r>
      <w:r w:rsidRPr="24D701B3" w:rsidR="77973BD7">
        <w:rPr>
          <w:rFonts w:ascii="Times New Roman" w:hAnsi="Times New Roman" w:eastAsia="Times New Roman" w:cs="Times New Roman"/>
        </w:rPr>
        <w:t>due to i</w:t>
      </w:r>
      <w:r w:rsidRPr="24D701B3" w:rsidR="607AA6D2">
        <w:rPr>
          <w:rFonts w:ascii="Times New Roman" w:hAnsi="Times New Roman" w:eastAsia="Times New Roman" w:cs="Times New Roman"/>
        </w:rPr>
        <w:t>ts</w:t>
      </w:r>
      <w:r w:rsidRPr="24D701B3" w:rsidR="4B05E4B2">
        <w:rPr>
          <w:rFonts w:ascii="Times New Roman" w:hAnsi="Times New Roman" w:eastAsia="Times New Roman" w:cs="Times New Roman"/>
        </w:rPr>
        <w:t xml:space="preserve"> high performance in </w:t>
      </w:r>
      <w:r w:rsidRPr="24D701B3" w:rsidR="4DCD8ECC">
        <w:rPr>
          <w:rFonts w:ascii="Times New Roman" w:hAnsi="Times New Roman" w:eastAsia="Times New Roman" w:cs="Times New Roman"/>
        </w:rPr>
        <w:t xml:space="preserve">relaying useful </w:t>
      </w:r>
      <w:r w:rsidRPr="24D701B3" w:rsidR="7D16A92D">
        <w:rPr>
          <w:rFonts w:ascii="Times New Roman" w:hAnsi="Times New Roman" w:eastAsia="Times New Roman" w:cs="Times New Roman"/>
        </w:rPr>
        <w:t xml:space="preserve">relevant </w:t>
      </w:r>
      <w:r w:rsidRPr="24D701B3" w:rsidR="4B3BA252">
        <w:rPr>
          <w:rFonts w:ascii="Times New Roman" w:hAnsi="Times New Roman" w:eastAsia="Times New Roman" w:cs="Times New Roman"/>
        </w:rPr>
        <w:t xml:space="preserve">financial </w:t>
      </w:r>
      <w:r w:rsidRPr="24D701B3" w:rsidR="4DCD8ECC">
        <w:rPr>
          <w:rFonts w:ascii="Times New Roman" w:hAnsi="Times New Roman" w:eastAsia="Times New Roman" w:cs="Times New Roman"/>
        </w:rPr>
        <w:t>information</w:t>
      </w:r>
      <w:r w:rsidRPr="24D701B3" w:rsidR="4630BEBB">
        <w:rPr>
          <w:rFonts w:ascii="Times New Roman" w:hAnsi="Times New Roman" w:eastAsia="Times New Roman" w:cs="Times New Roman"/>
        </w:rPr>
        <w:t xml:space="preserve"> </w:t>
      </w:r>
      <w:r w:rsidRPr="24D701B3" w:rsidR="4DCD8ECC">
        <w:rPr>
          <w:rFonts w:ascii="Times New Roman" w:hAnsi="Times New Roman" w:eastAsia="Times New Roman" w:cs="Times New Roman"/>
        </w:rPr>
        <w:t xml:space="preserve">and </w:t>
      </w:r>
      <w:r w:rsidRPr="24D701B3" w:rsidR="4B05E4B2">
        <w:rPr>
          <w:rFonts w:ascii="Times New Roman" w:hAnsi="Times New Roman" w:eastAsia="Times New Roman" w:cs="Times New Roman"/>
        </w:rPr>
        <w:t>generat</w:t>
      </w:r>
      <w:r w:rsidRPr="24D701B3" w:rsidR="572931DB">
        <w:rPr>
          <w:rFonts w:ascii="Times New Roman" w:hAnsi="Times New Roman" w:eastAsia="Times New Roman" w:cs="Times New Roman"/>
        </w:rPr>
        <w:t>e</w:t>
      </w:r>
      <w:r w:rsidRPr="24D701B3" w:rsidR="572931DB">
        <w:rPr>
          <w:rFonts w:ascii="Times New Roman" w:hAnsi="Times New Roman" w:eastAsia="Times New Roman" w:cs="Times New Roman"/>
        </w:rPr>
        <w:t xml:space="preserve"> </w:t>
      </w:r>
      <w:r w:rsidRPr="24D701B3" w:rsidR="46E1912F">
        <w:rPr>
          <w:rFonts w:ascii="Times New Roman" w:hAnsi="Times New Roman" w:eastAsia="Times New Roman" w:cs="Times New Roman"/>
        </w:rPr>
        <w:t xml:space="preserve">clear </w:t>
      </w:r>
      <w:r w:rsidRPr="24D701B3" w:rsidR="4B05E4B2">
        <w:rPr>
          <w:rFonts w:ascii="Times New Roman" w:hAnsi="Times New Roman" w:eastAsia="Times New Roman" w:cs="Times New Roman"/>
        </w:rPr>
        <w:t xml:space="preserve">human-like </w:t>
      </w:r>
      <w:r w:rsidRPr="24D701B3" w:rsidR="13932420">
        <w:rPr>
          <w:rFonts w:ascii="Times New Roman" w:hAnsi="Times New Roman" w:eastAsia="Times New Roman" w:cs="Times New Roman"/>
        </w:rPr>
        <w:t xml:space="preserve">responses for </w:t>
      </w:r>
      <w:r w:rsidRPr="24D701B3" w:rsidR="06D42FF5">
        <w:rPr>
          <w:rFonts w:ascii="Times New Roman" w:hAnsi="Times New Roman" w:eastAsia="Times New Roman" w:cs="Times New Roman"/>
        </w:rPr>
        <w:t>any user</w:t>
      </w:r>
      <w:r w:rsidRPr="24D701B3" w:rsidR="13932420">
        <w:rPr>
          <w:rFonts w:ascii="Times New Roman" w:hAnsi="Times New Roman" w:eastAsia="Times New Roman" w:cs="Times New Roman"/>
        </w:rPr>
        <w:t xml:space="preserve">. We understand that the AI system must be able to support and provide real time APIs for the </w:t>
      </w:r>
      <w:r w:rsidRPr="24D701B3" w:rsidR="6B1E689E">
        <w:rPr>
          <w:rFonts w:ascii="Times New Roman" w:hAnsi="Times New Roman" w:eastAsia="Times New Roman" w:cs="Times New Roman"/>
        </w:rPr>
        <w:t>customers</w:t>
      </w:r>
      <w:r w:rsidRPr="24D701B3" w:rsidR="27C4AA4F">
        <w:rPr>
          <w:rFonts w:ascii="Times New Roman" w:hAnsi="Times New Roman" w:eastAsia="Times New Roman" w:cs="Times New Roman"/>
        </w:rPr>
        <w:t xml:space="preserve"> interacting</w:t>
      </w:r>
      <w:r w:rsidRPr="24D701B3" w:rsidR="13932420">
        <w:rPr>
          <w:rFonts w:ascii="Times New Roman" w:hAnsi="Times New Roman" w:eastAsia="Times New Roman" w:cs="Times New Roman"/>
        </w:rPr>
        <w:t>, offer sec</w:t>
      </w:r>
      <w:r w:rsidRPr="24D701B3" w:rsidR="4C3B4800">
        <w:rPr>
          <w:rFonts w:ascii="Times New Roman" w:hAnsi="Times New Roman" w:eastAsia="Times New Roman" w:cs="Times New Roman"/>
        </w:rPr>
        <w:t>ure data</w:t>
      </w:r>
      <w:r w:rsidRPr="24D701B3" w:rsidR="13932420">
        <w:rPr>
          <w:rFonts w:ascii="Times New Roman" w:hAnsi="Times New Roman" w:eastAsia="Times New Roman" w:cs="Times New Roman"/>
        </w:rPr>
        <w:t xml:space="preserve">, and </w:t>
      </w:r>
      <w:r w:rsidRPr="24D701B3" w:rsidR="407A018C">
        <w:rPr>
          <w:rFonts w:ascii="Times New Roman" w:hAnsi="Times New Roman" w:eastAsia="Times New Roman" w:cs="Times New Roman"/>
        </w:rPr>
        <w:t>offer track</w:t>
      </w:r>
      <w:r w:rsidRPr="24D701B3" w:rsidR="157F3DF5">
        <w:rPr>
          <w:rFonts w:ascii="Times New Roman" w:hAnsi="Times New Roman" w:eastAsia="Times New Roman" w:cs="Times New Roman"/>
        </w:rPr>
        <w:t xml:space="preserve">ing for audit purposes. </w:t>
      </w:r>
      <w:r w:rsidRPr="24D701B3" w:rsidR="3565022E">
        <w:rPr>
          <w:rFonts w:ascii="Times New Roman" w:hAnsi="Times New Roman" w:eastAsia="Times New Roman" w:cs="Times New Roman"/>
        </w:rPr>
        <w:t>Additionally,</w:t>
      </w:r>
      <w:r w:rsidRPr="24D701B3" w:rsidR="157F3DF5">
        <w:rPr>
          <w:rFonts w:ascii="Times New Roman" w:hAnsi="Times New Roman" w:eastAsia="Times New Roman" w:cs="Times New Roman"/>
        </w:rPr>
        <w:t xml:space="preserve"> the </w:t>
      </w:r>
      <w:r w:rsidRPr="24D701B3" w:rsidR="39C5C229">
        <w:rPr>
          <w:rFonts w:ascii="Times New Roman" w:hAnsi="Times New Roman" w:eastAsia="Times New Roman" w:cs="Times New Roman"/>
        </w:rPr>
        <w:t>syst</w:t>
      </w:r>
      <w:r w:rsidRPr="24D701B3" w:rsidR="353DDF22">
        <w:rPr>
          <w:rFonts w:ascii="Times New Roman" w:hAnsi="Times New Roman" w:eastAsia="Times New Roman" w:cs="Times New Roman"/>
        </w:rPr>
        <w:t>em should</w:t>
      </w:r>
      <w:r w:rsidRPr="24D701B3" w:rsidR="157F3DF5">
        <w:rPr>
          <w:rFonts w:ascii="Times New Roman" w:hAnsi="Times New Roman" w:eastAsia="Times New Roman" w:cs="Times New Roman"/>
        </w:rPr>
        <w:t xml:space="preserve"> be able to</w:t>
      </w:r>
      <w:r w:rsidRPr="24D701B3" w:rsidR="41642CFA">
        <w:rPr>
          <w:rFonts w:ascii="Times New Roman" w:hAnsi="Times New Roman" w:eastAsia="Times New Roman" w:cs="Times New Roman"/>
        </w:rPr>
        <w:t xml:space="preserve"> manage natural</w:t>
      </w:r>
      <w:r w:rsidRPr="24D701B3" w:rsidR="157F3DF5">
        <w:rPr>
          <w:rFonts w:ascii="Times New Roman" w:hAnsi="Times New Roman" w:eastAsia="Times New Roman" w:cs="Times New Roman"/>
        </w:rPr>
        <w:t xml:space="preserve"> language </w:t>
      </w:r>
      <w:r w:rsidRPr="24D701B3" w:rsidR="1C371C01">
        <w:rPr>
          <w:rFonts w:ascii="Times New Roman" w:hAnsi="Times New Roman" w:eastAsia="Times New Roman" w:cs="Times New Roman"/>
        </w:rPr>
        <w:t>understanding and</w:t>
      </w:r>
      <w:r w:rsidRPr="24D701B3" w:rsidR="688E21D4">
        <w:rPr>
          <w:rFonts w:ascii="Times New Roman" w:hAnsi="Times New Roman" w:eastAsia="Times New Roman" w:cs="Times New Roman"/>
        </w:rPr>
        <w:t xml:space="preserve"> </w:t>
      </w:r>
      <w:r w:rsidRPr="24D701B3" w:rsidR="4669CC81">
        <w:rPr>
          <w:rFonts w:ascii="Times New Roman" w:hAnsi="Times New Roman" w:eastAsia="Times New Roman" w:cs="Times New Roman"/>
        </w:rPr>
        <w:t xml:space="preserve">keep updated with </w:t>
      </w:r>
      <w:r w:rsidRPr="24D701B3" w:rsidR="2674366A">
        <w:rPr>
          <w:rFonts w:ascii="Times New Roman" w:hAnsi="Times New Roman" w:eastAsia="Times New Roman" w:cs="Times New Roman"/>
        </w:rPr>
        <w:t xml:space="preserve">real time </w:t>
      </w:r>
      <w:r w:rsidRPr="24D701B3" w:rsidR="4669CC81">
        <w:rPr>
          <w:rFonts w:ascii="Times New Roman" w:hAnsi="Times New Roman" w:eastAsia="Times New Roman" w:cs="Times New Roman"/>
        </w:rPr>
        <w:t>data t</w:t>
      </w:r>
      <w:r w:rsidRPr="24D701B3" w:rsidR="5BE17948">
        <w:rPr>
          <w:rFonts w:ascii="Times New Roman" w:hAnsi="Times New Roman" w:eastAsia="Times New Roman" w:cs="Times New Roman"/>
        </w:rPr>
        <w:t xml:space="preserve">o support </w:t>
      </w:r>
      <w:r w:rsidRPr="24D701B3" w:rsidR="3B54A79A">
        <w:rPr>
          <w:rFonts w:ascii="Times New Roman" w:hAnsi="Times New Roman" w:eastAsia="Times New Roman" w:cs="Times New Roman"/>
        </w:rPr>
        <w:t>business</w:t>
      </w:r>
      <w:r w:rsidRPr="24D701B3" w:rsidR="5BE17948">
        <w:rPr>
          <w:rFonts w:ascii="Times New Roman" w:hAnsi="Times New Roman" w:eastAsia="Times New Roman" w:cs="Times New Roman"/>
        </w:rPr>
        <w:t xml:space="preserve"> improvements. These </w:t>
      </w:r>
      <w:r w:rsidRPr="24D701B3" w:rsidR="24D9CB7B">
        <w:rPr>
          <w:rFonts w:ascii="Times New Roman" w:hAnsi="Times New Roman" w:eastAsia="Times New Roman" w:cs="Times New Roman"/>
        </w:rPr>
        <w:t>features will</w:t>
      </w:r>
      <w:r w:rsidRPr="24D701B3" w:rsidR="5BE17948">
        <w:rPr>
          <w:rFonts w:ascii="Times New Roman" w:hAnsi="Times New Roman" w:eastAsia="Times New Roman" w:cs="Times New Roman"/>
        </w:rPr>
        <w:t xml:space="preserve"> ensure that the</w:t>
      </w:r>
      <w:r w:rsidRPr="24D701B3" w:rsidR="1E8217BA">
        <w:rPr>
          <w:rFonts w:ascii="Times New Roman" w:hAnsi="Times New Roman" w:eastAsia="Times New Roman" w:cs="Times New Roman"/>
        </w:rPr>
        <w:t xml:space="preserve"> AI system is efficient and </w:t>
      </w:r>
      <w:r w:rsidRPr="24D701B3" w:rsidR="292DFD4C">
        <w:rPr>
          <w:rFonts w:ascii="Times New Roman" w:hAnsi="Times New Roman" w:eastAsia="Times New Roman" w:cs="Times New Roman"/>
        </w:rPr>
        <w:t>delivers</w:t>
      </w:r>
      <w:r w:rsidRPr="24D701B3" w:rsidR="1E8217BA">
        <w:rPr>
          <w:rFonts w:ascii="Times New Roman" w:hAnsi="Times New Roman" w:eastAsia="Times New Roman" w:cs="Times New Roman"/>
        </w:rPr>
        <w:t xml:space="preserve"> high quality data</w:t>
      </w:r>
      <w:r w:rsidRPr="24D701B3" w:rsidR="0C0FB828">
        <w:rPr>
          <w:rFonts w:ascii="Times New Roman" w:hAnsi="Times New Roman" w:eastAsia="Times New Roman" w:cs="Times New Roman"/>
        </w:rPr>
        <w:t>-</w:t>
      </w:r>
      <w:r w:rsidRPr="24D701B3" w:rsidR="1E8217BA">
        <w:rPr>
          <w:rFonts w:ascii="Times New Roman" w:hAnsi="Times New Roman" w:eastAsia="Times New Roman" w:cs="Times New Roman"/>
        </w:rPr>
        <w:t xml:space="preserve">driven </w:t>
      </w:r>
      <w:r w:rsidRPr="24D701B3" w:rsidR="51E67668">
        <w:rPr>
          <w:rFonts w:ascii="Times New Roman" w:hAnsi="Times New Roman" w:eastAsia="Times New Roman" w:cs="Times New Roman"/>
        </w:rPr>
        <w:t>business</w:t>
      </w:r>
      <w:r w:rsidRPr="24D701B3" w:rsidR="1E8217BA">
        <w:rPr>
          <w:rFonts w:ascii="Times New Roman" w:hAnsi="Times New Roman" w:eastAsia="Times New Roman" w:cs="Times New Roman"/>
        </w:rPr>
        <w:t xml:space="preserve"> results that align with the financial services goals</w:t>
      </w:r>
      <w:r w:rsidRPr="24D701B3" w:rsidR="4DC82FBF">
        <w:rPr>
          <w:rFonts w:ascii="Times New Roman" w:hAnsi="Times New Roman" w:eastAsia="Times New Roman" w:cs="Times New Roman"/>
        </w:rPr>
        <w:t xml:space="preserve"> of the company</w:t>
      </w:r>
      <w:r w:rsidRPr="24D701B3" w:rsidR="1E8217BA">
        <w:rPr>
          <w:rFonts w:ascii="Times New Roman" w:hAnsi="Times New Roman" w:eastAsia="Times New Roman" w:cs="Times New Roman"/>
        </w:rPr>
        <w:t xml:space="preserve">. </w:t>
      </w:r>
    </w:p>
    <w:p w:rsidR="720B5F6A" w:rsidP="24D701B3" w:rsidRDefault="720B5F6A" w14:paraId="4CB3F06D" w14:textId="47CDF6D9" w14:noSpellErr="1">
      <w:pPr>
        <w:pStyle w:val="ListParagraph"/>
        <w:rPr>
          <w:rFonts w:ascii="Times New Roman" w:hAnsi="Times New Roman" w:eastAsia="Times New Roman" w:cs="Times New Roman"/>
        </w:rPr>
      </w:pPr>
    </w:p>
    <w:p w:rsidR="720B5F6A" w:rsidP="24D701B3" w:rsidRDefault="0688E15C" w14:paraId="10AC1F21" w14:textId="2CA29AD1" w14:noSpellErr="1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24D701B3" w:rsidR="10380041">
        <w:rPr>
          <w:rFonts w:ascii="Times New Roman" w:hAnsi="Times New Roman" w:eastAsia="Times New Roman" w:cs="Times New Roman"/>
        </w:rPr>
        <w:t xml:space="preserve">AI platform </w:t>
      </w:r>
    </w:p>
    <w:p w:rsidR="720B5F6A" w:rsidP="24D701B3" w:rsidRDefault="0688E15C" w14:paraId="23743DCD" w14:textId="2CC949A4" w14:noSpellErr="1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</w:rPr>
      </w:pPr>
      <w:r w:rsidRPr="24D701B3" w:rsidR="10380041">
        <w:rPr>
          <w:rFonts w:ascii="Times New Roman" w:hAnsi="Times New Roman" w:eastAsia="Times New Roman" w:cs="Times New Roman"/>
        </w:rPr>
        <w:t>Google Cloud Platform (GCP) using Vertex AI</w:t>
      </w:r>
    </w:p>
    <w:p w:rsidR="720B5F6A" w:rsidP="24D701B3" w:rsidRDefault="0688E15C" w14:paraId="4D79009F" w14:textId="1235AE04" w14:noSpellErr="1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24D701B3" w:rsidR="10380041">
        <w:rPr>
          <w:rFonts w:ascii="Times New Roman" w:hAnsi="Times New Roman" w:eastAsia="Times New Roman" w:cs="Times New Roman"/>
        </w:rPr>
        <w:t xml:space="preserve">Large Language </w:t>
      </w:r>
      <w:r w:rsidRPr="24D701B3" w:rsidR="43D7CE96">
        <w:rPr>
          <w:rFonts w:ascii="Times New Roman" w:hAnsi="Times New Roman" w:eastAsia="Times New Roman" w:cs="Times New Roman"/>
        </w:rPr>
        <w:t>Model (</w:t>
      </w:r>
      <w:r w:rsidRPr="24D701B3" w:rsidR="10380041">
        <w:rPr>
          <w:rFonts w:ascii="Times New Roman" w:hAnsi="Times New Roman" w:eastAsia="Times New Roman" w:cs="Times New Roman"/>
        </w:rPr>
        <w:t>LLM):</w:t>
      </w:r>
    </w:p>
    <w:p w:rsidR="720B5F6A" w:rsidP="782DE809" w:rsidRDefault="720B5F6A" w14:paraId="27B44373" w14:textId="4E16E1D6">
      <w:pPr>
        <w:pStyle w:val="ListParagraph"/>
        <w:numPr>
          <w:ilvl w:val="1"/>
          <w:numId w:val="6"/>
        </w:numPr>
        <w:ind/>
        <w:rPr>
          <w:rFonts w:ascii="Times New Roman" w:hAnsi="Times New Roman" w:eastAsia="Times New Roman" w:cs="Times New Roman"/>
        </w:rPr>
      </w:pPr>
      <w:r w:rsidRPr="782DE809" w:rsidR="10380041">
        <w:rPr>
          <w:rFonts w:ascii="Times New Roman" w:hAnsi="Times New Roman" w:eastAsia="Times New Roman" w:cs="Times New Roman"/>
        </w:rPr>
        <w:t xml:space="preserve">Gemini 2.0 experimental </w:t>
      </w:r>
    </w:p>
    <w:p w:rsidR="720B5F6A" w:rsidP="24D701B3" w:rsidRDefault="0688E15C" w14:paraId="39E80CAE" w14:textId="3EC530A9" w14:noSpellErr="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24D701B3" w:rsidR="10380041">
        <w:rPr>
          <w:rFonts w:ascii="Times New Roman" w:hAnsi="Times New Roman" w:eastAsia="Times New Roman" w:cs="Times New Roman"/>
        </w:rPr>
        <w:t xml:space="preserve">Business Values: </w:t>
      </w:r>
    </w:p>
    <w:p w:rsidR="720B5F6A" w:rsidP="24D701B3" w:rsidRDefault="0688E15C" w14:paraId="7D88E253" w14:textId="23FFEA38" w14:noSpellErr="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24D701B3" w:rsidR="10380041">
        <w:rPr>
          <w:rFonts w:ascii="Times New Roman" w:hAnsi="Times New Roman" w:eastAsia="Times New Roman" w:cs="Times New Roman"/>
        </w:rPr>
        <w:t xml:space="preserve">Streamline daily workflow </w:t>
      </w:r>
    </w:p>
    <w:p w:rsidR="720B5F6A" w:rsidP="24D701B3" w:rsidRDefault="0688E15C" w14:paraId="1EC36C29" w14:textId="2C78F913" w14:noSpellErr="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24D701B3" w:rsidR="10380041">
        <w:rPr>
          <w:rFonts w:ascii="Times New Roman" w:hAnsi="Times New Roman" w:eastAsia="Times New Roman" w:cs="Times New Roman"/>
        </w:rPr>
        <w:t>Reduce employee workload</w:t>
      </w:r>
    </w:p>
    <w:p w:rsidR="720B5F6A" w:rsidP="24D701B3" w:rsidRDefault="0688E15C" w14:paraId="32003D40" w14:textId="314BBE30" w14:noSpellErr="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24D701B3" w:rsidR="10380041">
        <w:rPr>
          <w:rFonts w:ascii="Times New Roman" w:hAnsi="Times New Roman" w:eastAsia="Times New Roman" w:cs="Times New Roman"/>
        </w:rPr>
        <w:t xml:space="preserve">Improve customer satisfaction scorecards </w:t>
      </w:r>
    </w:p>
    <w:p w:rsidR="720B5F6A" w:rsidP="24D701B3" w:rsidRDefault="0688E15C" w14:paraId="7275152D" w14:textId="7A98C6C3" w14:noSpellErr="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24D701B3" w:rsidR="10380041">
        <w:rPr>
          <w:rFonts w:ascii="Times New Roman" w:hAnsi="Times New Roman" w:eastAsia="Times New Roman" w:cs="Times New Roman"/>
        </w:rPr>
        <w:t>Personalize customer experience</w:t>
      </w:r>
    </w:p>
    <w:p w:rsidR="720B5F6A" w:rsidP="24D701B3" w:rsidRDefault="0688E15C" w14:paraId="35E3F96C" w14:textId="20FF0DD1" w14:noSpellErr="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24D701B3" w:rsidR="10380041">
        <w:rPr>
          <w:rFonts w:ascii="Times New Roman" w:hAnsi="Times New Roman" w:eastAsia="Times New Roman" w:cs="Times New Roman"/>
        </w:rPr>
        <w:t xml:space="preserve">Modernize operations </w:t>
      </w:r>
    </w:p>
    <w:p w:rsidR="720B5F6A" w:rsidP="24D701B3" w:rsidRDefault="0688E15C" w14:paraId="2289338B" w14:textId="00754A97" w14:noSpellErr="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24D701B3" w:rsidR="10380041">
        <w:rPr>
          <w:rFonts w:ascii="Times New Roman" w:hAnsi="Times New Roman" w:eastAsia="Times New Roman" w:cs="Times New Roman"/>
        </w:rPr>
        <w:t>Business Requirements:</w:t>
      </w:r>
    </w:p>
    <w:p w:rsidR="720B5F6A" w:rsidP="24D701B3" w:rsidRDefault="0688E15C" w14:paraId="05F9DE80" w14:textId="02D3B050" w14:noSpellErr="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24D701B3" w:rsidR="10380041">
        <w:rPr>
          <w:rFonts w:ascii="Times New Roman" w:hAnsi="Times New Roman" w:eastAsia="Times New Roman" w:cs="Times New Roman"/>
        </w:rPr>
        <w:t>Automate daily tasks such as financial reporting/ customer queries</w:t>
      </w:r>
    </w:p>
    <w:p w:rsidR="720B5F6A" w:rsidP="24D701B3" w:rsidRDefault="0688E15C" w14:paraId="18CFF3A8" w14:textId="57A2D457" w14:noSpellErr="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24D701B3" w:rsidR="10380041">
        <w:rPr>
          <w:rFonts w:ascii="Times New Roman" w:hAnsi="Times New Roman" w:eastAsia="Times New Roman" w:cs="Times New Roman"/>
        </w:rPr>
        <w:t>Provide financial advice/ tips</w:t>
      </w:r>
    </w:p>
    <w:p w:rsidR="720B5F6A" w:rsidP="24D701B3" w:rsidRDefault="0688E15C" w14:paraId="5A685DE0" w14:textId="3576F5E7" w14:noSpellErr="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24D701B3" w:rsidR="10380041">
        <w:rPr>
          <w:rFonts w:ascii="Times New Roman" w:hAnsi="Times New Roman" w:eastAsia="Times New Roman" w:cs="Times New Roman"/>
        </w:rPr>
        <w:t>Integrate AI system seamlessly into workflow</w:t>
      </w:r>
    </w:p>
    <w:p w:rsidR="720B5F6A" w:rsidP="24D701B3" w:rsidRDefault="0688E15C" w14:paraId="399F6009" w14:textId="2CC25CA0" w14:noSpellErr="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24D701B3" w:rsidR="10380041">
        <w:rPr>
          <w:rFonts w:ascii="Times New Roman" w:hAnsi="Times New Roman" w:eastAsia="Times New Roman" w:cs="Times New Roman"/>
        </w:rPr>
        <w:t xml:space="preserve">Enhance productivity by alleviating staff workload </w:t>
      </w:r>
    </w:p>
    <w:p w:rsidR="720B5F6A" w:rsidP="24D701B3" w:rsidRDefault="0688E15C" w14:paraId="7B883F28" w14:textId="5BB41939" w14:noSpellErr="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4D701B3" w:rsidR="10380041">
        <w:rPr>
          <w:rFonts w:ascii="Times New Roman" w:hAnsi="Times New Roman" w:eastAsia="Times New Roman" w:cs="Times New Roman"/>
        </w:rPr>
        <w:t xml:space="preserve">Technical Requirements: </w:t>
      </w:r>
    </w:p>
    <w:p w:rsidR="720B5F6A" w:rsidP="24D701B3" w:rsidRDefault="0688E15C" w14:paraId="4EF4160A" w14:textId="4F156C48" w14:noSpellErr="1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24D701B3" w:rsidR="10380041">
        <w:rPr>
          <w:rFonts w:ascii="Times New Roman" w:hAnsi="Times New Roman" w:eastAsia="Times New Roman" w:cs="Times New Roman"/>
        </w:rPr>
        <w:t xml:space="preserve">Real-time APIs for customer interaction </w:t>
      </w:r>
    </w:p>
    <w:p w:rsidR="720B5F6A" w:rsidP="24D701B3" w:rsidRDefault="0688E15C" w14:paraId="4D8F7AA1" w14:textId="1674618F" w14:noSpellErr="1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24D701B3" w:rsidR="10380041">
        <w:rPr>
          <w:rFonts w:ascii="Times New Roman" w:hAnsi="Times New Roman" w:eastAsia="Times New Roman" w:cs="Times New Roman"/>
        </w:rPr>
        <w:t>Data security</w:t>
      </w:r>
    </w:p>
    <w:p w:rsidR="720B5F6A" w:rsidP="24D701B3" w:rsidRDefault="0688E15C" w14:paraId="4236C888" w14:textId="2DB6A732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24D701B3" w:rsidR="10380041">
        <w:rPr>
          <w:rFonts w:ascii="Times New Roman" w:hAnsi="Times New Roman" w:eastAsia="Times New Roman" w:cs="Times New Roman"/>
        </w:rPr>
        <w:t>Natual</w:t>
      </w:r>
      <w:r w:rsidRPr="24D701B3" w:rsidR="10380041">
        <w:rPr>
          <w:rFonts w:ascii="Times New Roman" w:hAnsi="Times New Roman" w:eastAsia="Times New Roman" w:cs="Times New Roman"/>
        </w:rPr>
        <w:t xml:space="preserve"> Language Processing (NLP) </w:t>
      </w:r>
      <w:r w:rsidRPr="24D701B3" w:rsidR="55B20A3E">
        <w:rPr>
          <w:rFonts w:ascii="Times New Roman" w:hAnsi="Times New Roman" w:eastAsia="Times New Roman" w:cs="Times New Roman"/>
        </w:rPr>
        <w:t>capabilities</w:t>
      </w:r>
      <w:r w:rsidRPr="24D701B3" w:rsidR="10380041">
        <w:rPr>
          <w:rFonts w:ascii="Times New Roman" w:hAnsi="Times New Roman" w:eastAsia="Times New Roman" w:cs="Times New Roman"/>
        </w:rPr>
        <w:t xml:space="preserve"> </w:t>
      </w:r>
    </w:p>
    <w:p w:rsidR="720B5F6A" w:rsidP="24D701B3" w:rsidRDefault="0688E15C" w14:paraId="69EFE9A8" w14:textId="2080C778" w14:noSpellErr="1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24D701B3" w:rsidR="10380041">
        <w:rPr>
          <w:rFonts w:ascii="Times New Roman" w:hAnsi="Times New Roman" w:eastAsia="Times New Roman" w:cs="Times New Roman"/>
        </w:rPr>
        <w:t>Real-time data for business improvement</w:t>
      </w:r>
    </w:p>
    <w:p w:rsidR="720B5F6A" w:rsidP="24D701B3" w:rsidRDefault="720B5F6A" w14:paraId="16ACB21B" w14:textId="2B234AB5" w14:noSpellErr="1">
      <w:pPr>
        <w:ind w:left="720"/>
        <w:rPr>
          <w:rFonts w:ascii="Times New Roman" w:hAnsi="Times New Roman" w:eastAsia="Times New Roman" w:cs="Times New Roman"/>
        </w:rPr>
      </w:pPr>
    </w:p>
    <w:p w:rsidR="3B738289" w:rsidP="24D701B3" w:rsidRDefault="3B738289" w14:paraId="7936D9D0" w14:textId="001DEA7E" w14:noSpellErr="1">
      <w:pPr>
        <w:ind w:left="720"/>
        <w:rPr>
          <w:rFonts w:ascii="Times New Roman" w:hAnsi="Times New Roman" w:eastAsia="Times New Roman" w:cs="Times New Roman"/>
        </w:rPr>
      </w:pPr>
    </w:p>
    <w:p w:rsidR="3B738289" w:rsidP="24D701B3" w:rsidRDefault="3B738289" w14:paraId="7304253C" w14:textId="4C58CAFA" w14:noSpellErr="1">
      <w:pPr>
        <w:ind w:left="720"/>
        <w:rPr>
          <w:rFonts w:ascii="Times New Roman" w:hAnsi="Times New Roman" w:eastAsia="Times New Roman" w:cs="Times New Roman"/>
        </w:rPr>
      </w:pPr>
    </w:p>
    <w:p w:rsidR="3B738289" w:rsidP="24D701B3" w:rsidRDefault="3B738289" w14:paraId="42853A77" w14:textId="7D4291EC" w14:noSpellErr="1">
      <w:pPr>
        <w:ind w:left="720"/>
        <w:rPr>
          <w:rFonts w:ascii="Times New Roman" w:hAnsi="Times New Roman" w:eastAsia="Times New Roman" w:cs="Times New Roman"/>
        </w:rPr>
      </w:pPr>
    </w:p>
    <w:p w:rsidR="24D701B3" w:rsidP="24D701B3" w:rsidRDefault="24D701B3" w14:paraId="11B55BB5" w14:textId="66139004">
      <w:pPr>
        <w:pStyle w:val="Normal"/>
        <w:ind w:left="720"/>
        <w:rPr>
          <w:rFonts w:ascii="Times New Roman" w:hAnsi="Times New Roman" w:eastAsia="Times New Roman" w:cs="Times New Roman"/>
        </w:rPr>
      </w:pPr>
    </w:p>
    <w:p w:rsidR="24D701B3" w:rsidP="24D701B3" w:rsidRDefault="24D701B3" w14:paraId="3FFDAF66" w14:textId="290DF069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4D701B3" w:rsidP="24D701B3" w:rsidRDefault="24D701B3" w14:paraId="485FF8B4" w14:textId="3CDE3754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4D701B3" w:rsidP="24D701B3" w:rsidRDefault="24D701B3" w14:paraId="4FF65D5C" w14:textId="4A956D90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4D701B3" w:rsidP="24D701B3" w:rsidRDefault="24D701B3" w14:paraId="486C5093" w14:textId="6EF11537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706446F4" w:rsidP="24D701B3" w:rsidRDefault="706446F4" w14:paraId="311AF520" w14:textId="1EBFC9D7">
      <w:pPr>
        <w:pStyle w:val="Normal"/>
        <w:ind w:left="0"/>
        <w:rPr>
          <w:rFonts w:ascii="Times New Roman" w:hAnsi="Times New Roman" w:eastAsia="Times New Roman" w:cs="Times New Roman"/>
        </w:rPr>
      </w:pPr>
      <w:r w:rsidRPr="24D701B3" w:rsidR="1B8F3034">
        <w:rPr>
          <w:rFonts w:ascii="Times New Roman" w:hAnsi="Times New Roman" w:eastAsia="Times New Roman" w:cs="Times New Roman"/>
        </w:rPr>
        <w:t xml:space="preserve">PART III: Data and Cloud Data Storage Requirements </w:t>
      </w:r>
    </w:p>
    <w:p w:rsidR="24D701B3" w:rsidP="24D701B3" w:rsidRDefault="24D701B3" w14:paraId="4D6C63A6" w14:textId="53DB021A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886F846" w:rsidP="24D701B3" w:rsidRDefault="2886F846" w14:paraId="03E4E84A" w14:textId="0949E2E2">
      <w:pPr>
        <w:pStyle w:val="Normal"/>
        <w:rPr>
          <w:rFonts w:ascii="Times New Roman" w:hAnsi="Times New Roman" w:eastAsia="Times New Roman" w:cs="Times New Roman"/>
        </w:rPr>
      </w:pPr>
      <w:r w:rsidRPr="24D701B3" w:rsidR="15366392">
        <w:rPr>
          <w:rFonts w:ascii="Times New Roman" w:hAnsi="Times New Roman" w:eastAsia="Times New Roman" w:cs="Times New Roman"/>
        </w:rPr>
        <w:t>The group</w:t>
      </w:r>
      <w:r w:rsidRPr="24D701B3" w:rsidR="5E892313">
        <w:rPr>
          <w:rFonts w:ascii="Times New Roman" w:hAnsi="Times New Roman" w:eastAsia="Times New Roman" w:cs="Times New Roman"/>
        </w:rPr>
        <w:t xml:space="preserve"> </w:t>
      </w:r>
      <w:r w:rsidRPr="24D701B3" w:rsidR="0CD19014">
        <w:rPr>
          <w:rFonts w:ascii="Times New Roman" w:hAnsi="Times New Roman" w:eastAsia="Times New Roman" w:cs="Times New Roman"/>
        </w:rPr>
        <w:t>accessed</w:t>
      </w:r>
      <w:r w:rsidRPr="24D701B3" w:rsidR="5E892313">
        <w:rPr>
          <w:rFonts w:ascii="Times New Roman" w:hAnsi="Times New Roman" w:eastAsia="Times New Roman" w:cs="Times New Roman"/>
        </w:rPr>
        <w:t xml:space="preserve"> Google Cloud Console to create folders </w:t>
      </w:r>
      <w:r w:rsidRPr="24D701B3" w:rsidR="2A215848">
        <w:rPr>
          <w:rFonts w:ascii="Times New Roman" w:hAnsi="Times New Roman" w:eastAsia="Times New Roman" w:cs="Times New Roman"/>
        </w:rPr>
        <w:t xml:space="preserve">needed </w:t>
      </w:r>
      <w:r w:rsidRPr="24D701B3" w:rsidR="5E892313">
        <w:rPr>
          <w:rFonts w:ascii="Times New Roman" w:hAnsi="Times New Roman" w:eastAsia="Times New Roman" w:cs="Times New Roman"/>
        </w:rPr>
        <w:t>for the</w:t>
      </w:r>
      <w:r w:rsidRPr="24D701B3" w:rsidR="0E333D5C">
        <w:rPr>
          <w:rFonts w:ascii="Times New Roman" w:hAnsi="Times New Roman" w:eastAsia="Times New Roman" w:cs="Times New Roman"/>
        </w:rPr>
        <w:t xml:space="preserve"> team</w:t>
      </w:r>
      <w:r w:rsidRPr="24D701B3" w:rsidR="5E892313">
        <w:rPr>
          <w:rFonts w:ascii="Times New Roman" w:hAnsi="Times New Roman" w:eastAsia="Times New Roman" w:cs="Times New Roman"/>
        </w:rPr>
        <w:t xml:space="preserve"> project. </w:t>
      </w:r>
      <w:r w:rsidRPr="24D701B3" w:rsidR="27FE56FC">
        <w:rPr>
          <w:rFonts w:ascii="Times New Roman" w:hAnsi="Times New Roman" w:eastAsia="Times New Roman" w:cs="Times New Roman"/>
        </w:rPr>
        <w:t xml:space="preserve">A </w:t>
      </w:r>
      <w:r w:rsidRPr="24D701B3" w:rsidR="45FD62FF">
        <w:rPr>
          <w:rFonts w:ascii="Times New Roman" w:hAnsi="Times New Roman" w:eastAsia="Times New Roman" w:cs="Times New Roman"/>
        </w:rPr>
        <w:t>Google Cloud Storage bucket named “</w:t>
      </w:r>
      <w:r w:rsidRPr="24D701B3" w:rsidR="45FD62FF">
        <w:rPr>
          <w:rFonts w:ascii="Times New Roman" w:hAnsi="Times New Roman" w:eastAsia="Times New Roman" w:cs="Times New Roman"/>
        </w:rPr>
        <w:t>adta5770-docs-folder98</w:t>
      </w:r>
      <w:r w:rsidRPr="24D701B3" w:rsidR="45FD62FF">
        <w:rPr>
          <w:rFonts w:ascii="Times New Roman" w:hAnsi="Times New Roman" w:eastAsia="Times New Roman" w:cs="Times New Roman"/>
        </w:rPr>
        <w:t>" was c</w:t>
      </w:r>
      <w:r w:rsidRPr="24D701B3" w:rsidR="2497DECE">
        <w:rPr>
          <w:rFonts w:ascii="Times New Roman" w:hAnsi="Times New Roman" w:eastAsia="Times New Roman" w:cs="Times New Roman"/>
        </w:rPr>
        <w:t xml:space="preserve">reated. Inside the bucket, a folder </w:t>
      </w:r>
      <w:r w:rsidRPr="24D701B3" w:rsidR="70627CE3">
        <w:rPr>
          <w:rFonts w:ascii="Times New Roman" w:hAnsi="Times New Roman" w:eastAsia="Times New Roman" w:cs="Times New Roman"/>
        </w:rPr>
        <w:t xml:space="preserve">named </w:t>
      </w:r>
      <w:r w:rsidRPr="24D701B3" w:rsidR="2497DECE">
        <w:rPr>
          <w:rFonts w:ascii="Times New Roman" w:hAnsi="Times New Roman" w:eastAsia="Times New Roman" w:cs="Times New Roman"/>
        </w:rPr>
        <w:t>“documents” was created, and a subfolder labeled “pdfs”/</w:t>
      </w:r>
      <w:r w:rsidRPr="24D701B3" w:rsidR="18D9474E">
        <w:rPr>
          <w:rFonts w:ascii="Times New Roman" w:hAnsi="Times New Roman" w:eastAsia="Times New Roman" w:cs="Times New Roman"/>
        </w:rPr>
        <w:t xml:space="preserve"> was added inside it</w:t>
      </w:r>
      <w:r w:rsidRPr="24D701B3" w:rsidR="2497DECE">
        <w:rPr>
          <w:rFonts w:ascii="Times New Roman" w:hAnsi="Times New Roman" w:eastAsia="Times New Roman" w:cs="Times New Roman"/>
        </w:rPr>
        <w:t xml:space="preserve">. </w:t>
      </w:r>
      <w:r w:rsidRPr="24D701B3" w:rsidR="2F730E87">
        <w:rPr>
          <w:rFonts w:ascii="Times New Roman" w:hAnsi="Times New Roman" w:eastAsia="Times New Roman" w:cs="Times New Roman"/>
        </w:rPr>
        <w:t xml:space="preserve">No files are currently shown inside the pdfs folder. </w:t>
      </w:r>
      <w:proofErr w:type="spellStart"/>
      <w:proofErr w:type="spellEnd"/>
    </w:p>
    <w:p w:rsidR="4E686CE2" w:rsidP="720B5F6A" w:rsidRDefault="4E686CE2" w14:paraId="39553570" w14:textId="1F0A41E5">
      <w:r>
        <w:rPr>
          <w:noProof/>
        </w:rPr>
        <w:drawing>
          <wp:inline distT="0" distB="0" distL="0" distR="0" wp14:anchorId="1A826D44" wp14:editId="2C2543C4">
            <wp:extent cx="5438775" cy="3913478"/>
            <wp:effectExtent l="0" t="0" r="0" b="0"/>
            <wp:docPr id="980747409" name="Picture 980747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1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B5F6A" w:rsidP="720B5F6A" w:rsidRDefault="720B5F6A" w14:paraId="4AFF9D6A" w14:textId="27A05F60"/>
    <w:p w:rsidR="720B5F6A" w:rsidP="720B5F6A" w:rsidRDefault="720B5F6A" w14:paraId="30E25C13" w14:textId="03466AD6"/>
    <w:p w:rsidR="720B5F6A" w:rsidP="720B5F6A" w:rsidRDefault="720B5F6A" w14:paraId="3D46F13A" w14:textId="48A6D626"/>
    <w:p w:rsidR="720B5F6A" w:rsidP="720B5F6A" w:rsidRDefault="720B5F6A" w14:paraId="66AF13D0" w14:textId="0014A94F"/>
    <w:p w:rsidR="720B5F6A" w:rsidP="720B5F6A" w:rsidRDefault="720B5F6A" w14:paraId="170D9C22" w14:textId="37FA4C27"/>
    <w:p w:rsidR="720B5F6A" w:rsidP="720B5F6A" w:rsidRDefault="720B5F6A" w14:paraId="2E45722F" w14:textId="4B38F702"/>
    <w:p w:rsidR="3B738289" w:rsidP="3B738289" w:rsidRDefault="3B738289" w14:paraId="7C0EB009" w14:textId="0DB5101E"/>
    <w:p w:rsidR="3B738289" w:rsidP="3B738289" w:rsidRDefault="3B738289" w14:paraId="77342B50" w14:textId="0E00E11E"/>
    <w:p w:rsidR="3B738289" w:rsidP="3B738289" w:rsidRDefault="3B738289" w14:paraId="7563E335" w14:textId="1A4B12AD"/>
    <w:p w:rsidR="3EFB5AF6" w:rsidP="24D701B3" w:rsidRDefault="3EFB5AF6" w14:paraId="30EFE5D1" w14:textId="1F79A000" w14:noSpellErr="1">
      <w:pPr>
        <w:rPr>
          <w:rFonts w:ascii="Times New Roman" w:hAnsi="Times New Roman" w:eastAsia="Times New Roman" w:cs="Times New Roman"/>
        </w:rPr>
      </w:pPr>
      <w:r w:rsidRPr="24D701B3" w:rsidR="4C61CB86">
        <w:rPr>
          <w:rFonts w:ascii="Times New Roman" w:hAnsi="Times New Roman" w:eastAsia="Times New Roman" w:cs="Times New Roman"/>
        </w:rPr>
        <w:t xml:space="preserve">A file named PDFS.zip has been uploaded into the documents folder. </w:t>
      </w:r>
    </w:p>
    <w:p w:rsidR="4E686CE2" w:rsidP="720B5F6A" w:rsidRDefault="4E686CE2" w14:paraId="4F20BF18" w14:textId="35496FF7">
      <w:r>
        <w:rPr>
          <w:noProof/>
        </w:rPr>
        <w:drawing>
          <wp:inline distT="0" distB="0" distL="0" distR="0" wp14:anchorId="0D49DF37" wp14:editId="4A124611">
            <wp:extent cx="5943600" cy="4610098"/>
            <wp:effectExtent l="0" t="0" r="0" b="0"/>
            <wp:docPr id="197133468" name="Picture 197133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B5F6A" w:rsidP="720B5F6A" w:rsidRDefault="720B5F6A" w14:paraId="788440FC" w14:textId="32E80991">
      <w:pPr>
        <w:rPr>
          <w:rFonts w:ascii="Aptos" w:hAnsi="Aptos" w:eastAsia="Aptos" w:cs="Aptos"/>
        </w:rPr>
      </w:pPr>
    </w:p>
    <w:p w:rsidR="720B5F6A" w:rsidP="720B5F6A" w:rsidRDefault="720B5F6A" w14:paraId="43D86840" w14:textId="000B3D37">
      <w:pPr>
        <w:rPr>
          <w:rFonts w:ascii="Aptos" w:hAnsi="Aptos" w:eastAsia="Aptos" w:cs="Aptos"/>
        </w:rPr>
      </w:pPr>
    </w:p>
    <w:p w:rsidR="720B5F6A" w:rsidP="720B5F6A" w:rsidRDefault="720B5F6A" w14:paraId="144A484A" w14:textId="0D205AE2">
      <w:pPr>
        <w:rPr>
          <w:rFonts w:ascii="Aptos" w:hAnsi="Aptos" w:eastAsia="Aptos" w:cs="Aptos"/>
        </w:rPr>
      </w:pPr>
    </w:p>
    <w:p w:rsidR="720B5F6A" w:rsidP="720B5F6A" w:rsidRDefault="720B5F6A" w14:paraId="37870EF9" w14:textId="60339597">
      <w:pPr>
        <w:rPr>
          <w:rFonts w:ascii="Aptos" w:hAnsi="Aptos" w:eastAsia="Aptos" w:cs="Aptos"/>
        </w:rPr>
      </w:pPr>
    </w:p>
    <w:p w:rsidR="720B5F6A" w:rsidP="720B5F6A" w:rsidRDefault="720B5F6A" w14:paraId="3D5B6B27" w14:textId="6C2F52C6">
      <w:pPr>
        <w:rPr>
          <w:rFonts w:ascii="Aptos" w:hAnsi="Aptos" w:eastAsia="Aptos" w:cs="Aptos"/>
        </w:rPr>
      </w:pPr>
    </w:p>
    <w:sectPr w:rsidR="706446F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CFCA"/>
    <w:multiLevelType w:val="hybridMultilevel"/>
    <w:tmpl w:val="FFFFFFFF"/>
    <w:lvl w:ilvl="0" w:tplc="334EB8E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A116673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5328ACCA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8CA0D5C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E5DCCBE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DFC65B78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A00C82A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8448238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699E382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7C2BA5F"/>
    <w:multiLevelType w:val="hybridMultilevel"/>
    <w:tmpl w:val="FFFFFFFF"/>
    <w:lvl w:ilvl="0" w:tplc="989AEC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661A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0CCA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EADE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5EC0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7629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94E5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0AB7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FE49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CEF46F"/>
    <w:multiLevelType w:val="hybridMultilevel"/>
    <w:tmpl w:val="FFFFFFFF"/>
    <w:lvl w:ilvl="0" w:tplc="5A96BB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2E80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0802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C243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36E2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006A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2455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EEBE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4EC0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689C4E"/>
    <w:multiLevelType w:val="hybridMultilevel"/>
    <w:tmpl w:val="FFFFFFFF"/>
    <w:lvl w:ilvl="0" w:tplc="DCE269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FEEC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E41F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F620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D851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D245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A62D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9AED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0629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1C218D"/>
    <w:multiLevelType w:val="hybridMultilevel"/>
    <w:tmpl w:val="FFFFFFFF"/>
    <w:lvl w:ilvl="0" w:tplc="9612A6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10BB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A43F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027C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A650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54C5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F292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207F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CC74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C7B5364"/>
    <w:multiLevelType w:val="hybridMultilevel"/>
    <w:tmpl w:val="FFFFFFFF"/>
    <w:lvl w:ilvl="0" w:tplc="2D64DC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8C0C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5EA8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5E59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6EAB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8C6E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72E4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4839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ECC8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1954A6"/>
    <w:multiLevelType w:val="hybridMultilevel"/>
    <w:tmpl w:val="FFFFFFFF"/>
    <w:lvl w:ilvl="0" w:tplc="F7E0DF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F652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FC4A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3E5C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D4D2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1C60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200F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1E5F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721F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FC77FB"/>
    <w:multiLevelType w:val="hybridMultilevel"/>
    <w:tmpl w:val="FFFFFFFF"/>
    <w:lvl w:ilvl="0" w:tplc="FA7AAE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2E35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848E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0E0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847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9C6D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7223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6ADE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74A8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FE09D61"/>
    <w:multiLevelType w:val="hybridMultilevel"/>
    <w:tmpl w:val="FFFFFFFF"/>
    <w:lvl w:ilvl="0" w:tplc="02FCEF9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CE3C7A32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2" w:tplc="443AC27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A70B20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59211D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2B8947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3EC18E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698B78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F6CEFD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50700A96"/>
    <w:multiLevelType w:val="hybridMultilevel"/>
    <w:tmpl w:val="FFFFFFFF"/>
    <w:lvl w:ilvl="0" w:tplc="761A33E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592063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595CA7F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7A827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9D36D01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0A88C1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9EE498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5CC42A6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AE0912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512DD3CC"/>
    <w:multiLevelType w:val="hybridMultilevel"/>
    <w:tmpl w:val="FFFFFFFF"/>
    <w:lvl w:ilvl="0" w:tplc="260E54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6CB7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1C4A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DC61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3AC9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DAE8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3878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7E85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56F0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6186080"/>
    <w:multiLevelType w:val="hybridMultilevel"/>
    <w:tmpl w:val="FFFFFFFF"/>
    <w:lvl w:ilvl="0" w:tplc="DEFE793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54943928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2" w:tplc="35EAC4C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CEC6FA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BCAEF67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F4C6A7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32689E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4F6A14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1550F6D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56ECAD66"/>
    <w:multiLevelType w:val="hybridMultilevel"/>
    <w:tmpl w:val="FFFFFFFF"/>
    <w:lvl w:ilvl="0" w:tplc="A2865CDE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2006F93A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E9B8B5FE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56B24348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A8427F8A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71F0743E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11309D28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AFC82CF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70F4BF4E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3" w15:restartNumberingAfterBreak="0">
    <w:nsid w:val="589B50DD"/>
    <w:multiLevelType w:val="hybridMultilevel"/>
    <w:tmpl w:val="FFFFFFFF"/>
    <w:lvl w:ilvl="0" w:tplc="8B7A518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9EA5D0C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2" w:tplc="F0B6F61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85A6A1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312EF6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ED2E63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B00F5A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C10D5C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E6A42B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5B24CF91"/>
    <w:multiLevelType w:val="hybridMultilevel"/>
    <w:tmpl w:val="FFFFFFFF"/>
    <w:lvl w:ilvl="0" w:tplc="11EAB16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28699C6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2" w:tplc="A5485B3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6762D1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9D69A5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24A8DA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A08F49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73A1F1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858E435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5C75FDEB"/>
    <w:multiLevelType w:val="hybridMultilevel"/>
    <w:tmpl w:val="FFFFFFFF"/>
    <w:lvl w:ilvl="0" w:tplc="3684C2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B8E8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12E9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A06C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5C79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5295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4820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B60D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1457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0902351"/>
    <w:multiLevelType w:val="hybridMultilevel"/>
    <w:tmpl w:val="FFFFFFFF"/>
    <w:lvl w:ilvl="0" w:tplc="F508B7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3A88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8E47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2025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0E33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D68B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2662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D8AD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AEAE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53918911">
    <w:abstractNumId w:val="14"/>
  </w:num>
  <w:num w:numId="2" w16cid:durableId="1350448914">
    <w:abstractNumId w:val="12"/>
  </w:num>
  <w:num w:numId="3" w16cid:durableId="147137759">
    <w:abstractNumId w:val="8"/>
  </w:num>
  <w:num w:numId="4" w16cid:durableId="146214228">
    <w:abstractNumId w:val="0"/>
  </w:num>
  <w:num w:numId="5" w16cid:durableId="593822067">
    <w:abstractNumId w:val="9"/>
  </w:num>
  <w:num w:numId="6" w16cid:durableId="276183894">
    <w:abstractNumId w:val="11"/>
  </w:num>
  <w:num w:numId="7" w16cid:durableId="447968170">
    <w:abstractNumId w:val="13"/>
  </w:num>
  <w:num w:numId="8" w16cid:durableId="348793703">
    <w:abstractNumId w:val="3"/>
  </w:num>
  <w:num w:numId="9" w16cid:durableId="1819808498">
    <w:abstractNumId w:val="16"/>
  </w:num>
  <w:num w:numId="10" w16cid:durableId="643235918">
    <w:abstractNumId w:val="10"/>
  </w:num>
  <w:num w:numId="11" w16cid:durableId="1859075312">
    <w:abstractNumId w:val="1"/>
  </w:num>
  <w:num w:numId="12" w16cid:durableId="1069109775">
    <w:abstractNumId w:val="5"/>
  </w:num>
  <w:num w:numId="13" w16cid:durableId="1588271600">
    <w:abstractNumId w:val="6"/>
  </w:num>
  <w:num w:numId="14" w16cid:durableId="887575054">
    <w:abstractNumId w:val="7"/>
  </w:num>
  <w:num w:numId="15" w16cid:durableId="1155300729">
    <w:abstractNumId w:val="15"/>
  </w:num>
  <w:num w:numId="16" w16cid:durableId="120073794">
    <w:abstractNumId w:val="2"/>
  </w:num>
  <w:num w:numId="17" w16cid:durableId="320550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4A66D5"/>
    <w:rsid w:val="00262969"/>
    <w:rsid w:val="00275E56"/>
    <w:rsid w:val="004548C6"/>
    <w:rsid w:val="0046DD30"/>
    <w:rsid w:val="00583FD4"/>
    <w:rsid w:val="00733EB1"/>
    <w:rsid w:val="00B43819"/>
    <w:rsid w:val="01234B0B"/>
    <w:rsid w:val="01AC87F5"/>
    <w:rsid w:val="02F35936"/>
    <w:rsid w:val="03BDF8AA"/>
    <w:rsid w:val="040A336D"/>
    <w:rsid w:val="04786B2E"/>
    <w:rsid w:val="053D1963"/>
    <w:rsid w:val="05714AF4"/>
    <w:rsid w:val="06633F2F"/>
    <w:rsid w:val="066BB9DB"/>
    <w:rsid w:val="0688E15C"/>
    <w:rsid w:val="06D42FF5"/>
    <w:rsid w:val="06E4654F"/>
    <w:rsid w:val="07A1841F"/>
    <w:rsid w:val="07AD28DA"/>
    <w:rsid w:val="07DC8799"/>
    <w:rsid w:val="081FB6F8"/>
    <w:rsid w:val="088018BA"/>
    <w:rsid w:val="08988A66"/>
    <w:rsid w:val="08E4B42E"/>
    <w:rsid w:val="09016A9F"/>
    <w:rsid w:val="09B7FC5C"/>
    <w:rsid w:val="0A188521"/>
    <w:rsid w:val="0A54ACB3"/>
    <w:rsid w:val="0A6B9253"/>
    <w:rsid w:val="0A8A20A2"/>
    <w:rsid w:val="0ACD1BB1"/>
    <w:rsid w:val="0B64A6B3"/>
    <w:rsid w:val="0C0FB828"/>
    <w:rsid w:val="0C52AD6C"/>
    <w:rsid w:val="0C7212FD"/>
    <w:rsid w:val="0C7ABD58"/>
    <w:rsid w:val="0CD19014"/>
    <w:rsid w:val="0D2F57B8"/>
    <w:rsid w:val="0D8AE554"/>
    <w:rsid w:val="0DA902D5"/>
    <w:rsid w:val="0DAF659F"/>
    <w:rsid w:val="0E29339A"/>
    <w:rsid w:val="0E333D5C"/>
    <w:rsid w:val="0E501CBD"/>
    <w:rsid w:val="0E636485"/>
    <w:rsid w:val="0E9689A7"/>
    <w:rsid w:val="0EA8B4FB"/>
    <w:rsid w:val="0EFBFC2A"/>
    <w:rsid w:val="0F1F3FC9"/>
    <w:rsid w:val="0F383A21"/>
    <w:rsid w:val="0FC7C0E4"/>
    <w:rsid w:val="1029B2CA"/>
    <w:rsid w:val="10339182"/>
    <w:rsid w:val="10380041"/>
    <w:rsid w:val="10397156"/>
    <w:rsid w:val="114237DF"/>
    <w:rsid w:val="1174BCF9"/>
    <w:rsid w:val="11C448FD"/>
    <w:rsid w:val="11CD18B1"/>
    <w:rsid w:val="123BF03B"/>
    <w:rsid w:val="128570D6"/>
    <w:rsid w:val="12A41AA3"/>
    <w:rsid w:val="13932420"/>
    <w:rsid w:val="13B95838"/>
    <w:rsid w:val="142F76DB"/>
    <w:rsid w:val="14CC8687"/>
    <w:rsid w:val="14E8CE14"/>
    <w:rsid w:val="15080CDD"/>
    <w:rsid w:val="15191DA8"/>
    <w:rsid w:val="15366392"/>
    <w:rsid w:val="157F3DF5"/>
    <w:rsid w:val="15A96072"/>
    <w:rsid w:val="15D10893"/>
    <w:rsid w:val="161E09BA"/>
    <w:rsid w:val="16319FCE"/>
    <w:rsid w:val="163EC105"/>
    <w:rsid w:val="1643C1F7"/>
    <w:rsid w:val="17820479"/>
    <w:rsid w:val="17DA87A3"/>
    <w:rsid w:val="18748AA4"/>
    <w:rsid w:val="18AC84BF"/>
    <w:rsid w:val="18D9474E"/>
    <w:rsid w:val="1919AE26"/>
    <w:rsid w:val="1934DECE"/>
    <w:rsid w:val="197F75AA"/>
    <w:rsid w:val="199661D3"/>
    <w:rsid w:val="19A39A8B"/>
    <w:rsid w:val="1AAD8C6B"/>
    <w:rsid w:val="1AD49A12"/>
    <w:rsid w:val="1B18A691"/>
    <w:rsid w:val="1B8F3034"/>
    <w:rsid w:val="1B94ECF2"/>
    <w:rsid w:val="1C0E491D"/>
    <w:rsid w:val="1C371C01"/>
    <w:rsid w:val="1C94FE88"/>
    <w:rsid w:val="1D7E61B6"/>
    <w:rsid w:val="1DE0AA9B"/>
    <w:rsid w:val="1E8217BA"/>
    <w:rsid w:val="1EEB096E"/>
    <w:rsid w:val="2017671F"/>
    <w:rsid w:val="21150A19"/>
    <w:rsid w:val="2138CD03"/>
    <w:rsid w:val="2172DB85"/>
    <w:rsid w:val="217487A7"/>
    <w:rsid w:val="2188994D"/>
    <w:rsid w:val="21D96028"/>
    <w:rsid w:val="2240EB4F"/>
    <w:rsid w:val="2245F36D"/>
    <w:rsid w:val="22D9F87A"/>
    <w:rsid w:val="2325AB5E"/>
    <w:rsid w:val="24038819"/>
    <w:rsid w:val="2445B46A"/>
    <w:rsid w:val="2461F162"/>
    <w:rsid w:val="2471DE38"/>
    <w:rsid w:val="2497DECE"/>
    <w:rsid w:val="24D701B3"/>
    <w:rsid w:val="24D9CB7B"/>
    <w:rsid w:val="251CE858"/>
    <w:rsid w:val="2595E6F7"/>
    <w:rsid w:val="262D60ED"/>
    <w:rsid w:val="2634CB94"/>
    <w:rsid w:val="263A2C2E"/>
    <w:rsid w:val="2650B3F3"/>
    <w:rsid w:val="2674366A"/>
    <w:rsid w:val="268A2E95"/>
    <w:rsid w:val="26E0FF98"/>
    <w:rsid w:val="26EE0A68"/>
    <w:rsid w:val="26F77917"/>
    <w:rsid w:val="274EED3E"/>
    <w:rsid w:val="2769DEE6"/>
    <w:rsid w:val="276C45A1"/>
    <w:rsid w:val="27A04A7A"/>
    <w:rsid w:val="27C30A35"/>
    <w:rsid w:val="27C4AA4F"/>
    <w:rsid w:val="27D50F24"/>
    <w:rsid w:val="27FE56FC"/>
    <w:rsid w:val="2806DDE7"/>
    <w:rsid w:val="285F3BBC"/>
    <w:rsid w:val="2871E87C"/>
    <w:rsid w:val="2886F846"/>
    <w:rsid w:val="288E0B95"/>
    <w:rsid w:val="292DFD4C"/>
    <w:rsid w:val="29AA37C6"/>
    <w:rsid w:val="29C1D69A"/>
    <w:rsid w:val="29E6DCE9"/>
    <w:rsid w:val="2A1AF1C0"/>
    <w:rsid w:val="2A215848"/>
    <w:rsid w:val="2A898E9D"/>
    <w:rsid w:val="2AFEDC38"/>
    <w:rsid w:val="2B411BE4"/>
    <w:rsid w:val="2B567E59"/>
    <w:rsid w:val="2BB269C6"/>
    <w:rsid w:val="2BF25F88"/>
    <w:rsid w:val="2C63E962"/>
    <w:rsid w:val="2C6D42B1"/>
    <w:rsid w:val="2CFC1B58"/>
    <w:rsid w:val="2DF03DAE"/>
    <w:rsid w:val="2E463FF1"/>
    <w:rsid w:val="2E89D833"/>
    <w:rsid w:val="2EFF7658"/>
    <w:rsid w:val="2F6557AA"/>
    <w:rsid w:val="2F730E87"/>
    <w:rsid w:val="30347577"/>
    <w:rsid w:val="3046FBC0"/>
    <w:rsid w:val="3073E09E"/>
    <w:rsid w:val="3079480F"/>
    <w:rsid w:val="3104704A"/>
    <w:rsid w:val="31261361"/>
    <w:rsid w:val="31D0D4D7"/>
    <w:rsid w:val="32144FDD"/>
    <w:rsid w:val="3222A260"/>
    <w:rsid w:val="324939D1"/>
    <w:rsid w:val="32BB4DB1"/>
    <w:rsid w:val="32F684F9"/>
    <w:rsid w:val="3345534A"/>
    <w:rsid w:val="339AAF93"/>
    <w:rsid w:val="34318630"/>
    <w:rsid w:val="346AD242"/>
    <w:rsid w:val="34DB5869"/>
    <w:rsid w:val="353DDF22"/>
    <w:rsid w:val="3565022E"/>
    <w:rsid w:val="35CF8969"/>
    <w:rsid w:val="35E2A5B9"/>
    <w:rsid w:val="36840166"/>
    <w:rsid w:val="37B8C7C3"/>
    <w:rsid w:val="37E9570B"/>
    <w:rsid w:val="38120C53"/>
    <w:rsid w:val="38EAE9D8"/>
    <w:rsid w:val="38F415CF"/>
    <w:rsid w:val="39BA3935"/>
    <w:rsid w:val="39C5C229"/>
    <w:rsid w:val="39ECA681"/>
    <w:rsid w:val="3A31F2B7"/>
    <w:rsid w:val="3A6FB1E2"/>
    <w:rsid w:val="3A8E8B36"/>
    <w:rsid w:val="3B02411A"/>
    <w:rsid w:val="3B069D9B"/>
    <w:rsid w:val="3B54A79A"/>
    <w:rsid w:val="3B738289"/>
    <w:rsid w:val="3BCFEC36"/>
    <w:rsid w:val="3C32628A"/>
    <w:rsid w:val="3C75601E"/>
    <w:rsid w:val="3ECDF4BD"/>
    <w:rsid w:val="3EF5D63E"/>
    <w:rsid w:val="3EFB5AF6"/>
    <w:rsid w:val="3F10598C"/>
    <w:rsid w:val="3FCD26DD"/>
    <w:rsid w:val="3FEC1606"/>
    <w:rsid w:val="407A018C"/>
    <w:rsid w:val="408C80F8"/>
    <w:rsid w:val="4102C6EB"/>
    <w:rsid w:val="4163510A"/>
    <w:rsid w:val="41642CFA"/>
    <w:rsid w:val="41C61042"/>
    <w:rsid w:val="42BB69DC"/>
    <w:rsid w:val="42BDF32E"/>
    <w:rsid w:val="43098161"/>
    <w:rsid w:val="432442A5"/>
    <w:rsid w:val="432CA870"/>
    <w:rsid w:val="43D7CE96"/>
    <w:rsid w:val="43EC54F5"/>
    <w:rsid w:val="43F065CE"/>
    <w:rsid w:val="44002ECE"/>
    <w:rsid w:val="446A5AFC"/>
    <w:rsid w:val="44E3B5A4"/>
    <w:rsid w:val="45C412CA"/>
    <w:rsid w:val="45E2F48E"/>
    <w:rsid w:val="45FD62FF"/>
    <w:rsid w:val="4630BEBB"/>
    <w:rsid w:val="464ABFC3"/>
    <w:rsid w:val="4669CC81"/>
    <w:rsid w:val="466CD00C"/>
    <w:rsid w:val="46888407"/>
    <w:rsid w:val="46A3311A"/>
    <w:rsid w:val="46DF0A6C"/>
    <w:rsid w:val="46E1912F"/>
    <w:rsid w:val="4706E4AB"/>
    <w:rsid w:val="47BD8A62"/>
    <w:rsid w:val="483384F8"/>
    <w:rsid w:val="4854FE79"/>
    <w:rsid w:val="4879379A"/>
    <w:rsid w:val="49049B43"/>
    <w:rsid w:val="491E1FA0"/>
    <w:rsid w:val="498F423F"/>
    <w:rsid w:val="49B79DEE"/>
    <w:rsid w:val="49C4BC7F"/>
    <w:rsid w:val="49D9B823"/>
    <w:rsid w:val="4A1D926F"/>
    <w:rsid w:val="4A7CFC77"/>
    <w:rsid w:val="4A8C6073"/>
    <w:rsid w:val="4A8F97AD"/>
    <w:rsid w:val="4A930E2B"/>
    <w:rsid w:val="4B05E4B2"/>
    <w:rsid w:val="4B3BA252"/>
    <w:rsid w:val="4BDE7006"/>
    <w:rsid w:val="4C13CC9F"/>
    <w:rsid w:val="4C3B4800"/>
    <w:rsid w:val="4C61CB86"/>
    <w:rsid w:val="4CFF07EE"/>
    <w:rsid w:val="4D19E48C"/>
    <w:rsid w:val="4D988CA3"/>
    <w:rsid w:val="4DC82FBF"/>
    <w:rsid w:val="4DCD8ECC"/>
    <w:rsid w:val="4E18260F"/>
    <w:rsid w:val="4E463C53"/>
    <w:rsid w:val="4E686CE2"/>
    <w:rsid w:val="4E993A01"/>
    <w:rsid w:val="4F0C73AA"/>
    <w:rsid w:val="4F116E5D"/>
    <w:rsid w:val="50479771"/>
    <w:rsid w:val="509C0AF6"/>
    <w:rsid w:val="50C7263A"/>
    <w:rsid w:val="5101E0D5"/>
    <w:rsid w:val="514CA9C2"/>
    <w:rsid w:val="51E67668"/>
    <w:rsid w:val="52200463"/>
    <w:rsid w:val="52967AE9"/>
    <w:rsid w:val="533E3478"/>
    <w:rsid w:val="5359C55F"/>
    <w:rsid w:val="535CD146"/>
    <w:rsid w:val="5368E441"/>
    <w:rsid w:val="53B4E979"/>
    <w:rsid w:val="53E3FB38"/>
    <w:rsid w:val="55B20A3E"/>
    <w:rsid w:val="563C7CD7"/>
    <w:rsid w:val="5658317C"/>
    <w:rsid w:val="572931DB"/>
    <w:rsid w:val="572CBBEF"/>
    <w:rsid w:val="57C981B8"/>
    <w:rsid w:val="57D5F359"/>
    <w:rsid w:val="584FD1EC"/>
    <w:rsid w:val="5864ACBF"/>
    <w:rsid w:val="58B046C2"/>
    <w:rsid w:val="5A04C615"/>
    <w:rsid w:val="5A5AC033"/>
    <w:rsid w:val="5B94D87A"/>
    <w:rsid w:val="5BA728C3"/>
    <w:rsid w:val="5BE17948"/>
    <w:rsid w:val="5BFFBF76"/>
    <w:rsid w:val="5C727A03"/>
    <w:rsid w:val="5E892313"/>
    <w:rsid w:val="5EF15AE7"/>
    <w:rsid w:val="5EF67262"/>
    <w:rsid w:val="5F025944"/>
    <w:rsid w:val="5FAE8DEF"/>
    <w:rsid w:val="5FC258D1"/>
    <w:rsid w:val="5FD4BDC9"/>
    <w:rsid w:val="5FE17377"/>
    <w:rsid w:val="603926D4"/>
    <w:rsid w:val="60445314"/>
    <w:rsid w:val="605FA96B"/>
    <w:rsid w:val="607AA6D2"/>
    <w:rsid w:val="60A08885"/>
    <w:rsid w:val="60C6F921"/>
    <w:rsid w:val="6103214D"/>
    <w:rsid w:val="61510C3F"/>
    <w:rsid w:val="618BD85E"/>
    <w:rsid w:val="621D1633"/>
    <w:rsid w:val="626F72A6"/>
    <w:rsid w:val="62915A14"/>
    <w:rsid w:val="62E80B37"/>
    <w:rsid w:val="63000364"/>
    <w:rsid w:val="63022804"/>
    <w:rsid w:val="63451510"/>
    <w:rsid w:val="64EE2FEB"/>
    <w:rsid w:val="655DA890"/>
    <w:rsid w:val="658CDEFD"/>
    <w:rsid w:val="65C11652"/>
    <w:rsid w:val="6610E4AB"/>
    <w:rsid w:val="6657CAA5"/>
    <w:rsid w:val="665D1A2E"/>
    <w:rsid w:val="66BC1894"/>
    <w:rsid w:val="66D1171E"/>
    <w:rsid w:val="67112378"/>
    <w:rsid w:val="677AF1E8"/>
    <w:rsid w:val="68712C8B"/>
    <w:rsid w:val="688E21D4"/>
    <w:rsid w:val="68F2369B"/>
    <w:rsid w:val="6945BD17"/>
    <w:rsid w:val="69B8A53F"/>
    <w:rsid w:val="69DCFABC"/>
    <w:rsid w:val="6A25AD1F"/>
    <w:rsid w:val="6A46A6E4"/>
    <w:rsid w:val="6B1E689E"/>
    <w:rsid w:val="6C278485"/>
    <w:rsid w:val="6C9CFD0E"/>
    <w:rsid w:val="6CB9640A"/>
    <w:rsid w:val="6CFEE7DB"/>
    <w:rsid w:val="6D357D9A"/>
    <w:rsid w:val="6D48EABE"/>
    <w:rsid w:val="6D68489E"/>
    <w:rsid w:val="6DDC4DC5"/>
    <w:rsid w:val="6E4A66D5"/>
    <w:rsid w:val="6E83760E"/>
    <w:rsid w:val="6EF9394C"/>
    <w:rsid w:val="6F2F7306"/>
    <w:rsid w:val="6F4879F5"/>
    <w:rsid w:val="6F680C32"/>
    <w:rsid w:val="6FC76235"/>
    <w:rsid w:val="7021A44E"/>
    <w:rsid w:val="70627CE3"/>
    <w:rsid w:val="706446F4"/>
    <w:rsid w:val="70F1BD34"/>
    <w:rsid w:val="710FC7B4"/>
    <w:rsid w:val="7127486F"/>
    <w:rsid w:val="7148D0AB"/>
    <w:rsid w:val="715694EC"/>
    <w:rsid w:val="71B5BEE2"/>
    <w:rsid w:val="71C7BCD8"/>
    <w:rsid w:val="720B5F6A"/>
    <w:rsid w:val="72AA7CDA"/>
    <w:rsid w:val="72C9F273"/>
    <w:rsid w:val="72EBA39B"/>
    <w:rsid w:val="7317DD1A"/>
    <w:rsid w:val="7347640D"/>
    <w:rsid w:val="7377B8F6"/>
    <w:rsid w:val="73F6143F"/>
    <w:rsid w:val="74054FC5"/>
    <w:rsid w:val="74481117"/>
    <w:rsid w:val="7460616D"/>
    <w:rsid w:val="74E26405"/>
    <w:rsid w:val="74ED4C60"/>
    <w:rsid w:val="74F0EFD5"/>
    <w:rsid w:val="7507E0A4"/>
    <w:rsid w:val="752FDBC3"/>
    <w:rsid w:val="75AAABA5"/>
    <w:rsid w:val="75B2EC3D"/>
    <w:rsid w:val="764190A5"/>
    <w:rsid w:val="7675FE33"/>
    <w:rsid w:val="7679EEA8"/>
    <w:rsid w:val="77244242"/>
    <w:rsid w:val="77501856"/>
    <w:rsid w:val="77973BD7"/>
    <w:rsid w:val="77A58988"/>
    <w:rsid w:val="77B4FE4D"/>
    <w:rsid w:val="77D4FCE8"/>
    <w:rsid w:val="77D62D30"/>
    <w:rsid w:val="77F26C6E"/>
    <w:rsid w:val="782DE809"/>
    <w:rsid w:val="793148D2"/>
    <w:rsid w:val="7976F48B"/>
    <w:rsid w:val="79A87FB4"/>
    <w:rsid w:val="7A1D5B3C"/>
    <w:rsid w:val="7A75BC09"/>
    <w:rsid w:val="7AC5D7FE"/>
    <w:rsid w:val="7BA2363B"/>
    <w:rsid w:val="7BBA8FA8"/>
    <w:rsid w:val="7C363B1A"/>
    <w:rsid w:val="7CA0DBF9"/>
    <w:rsid w:val="7CC5C775"/>
    <w:rsid w:val="7CD69FED"/>
    <w:rsid w:val="7CF7871F"/>
    <w:rsid w:val="7D0ECA9D"/>
    <w:rsid w:val="7D16A92D"/>
    <w:rsid w:val="7E3DF8C6"/>
    <w:rsid w:val="7E3F9E76"/>
    <w:rsid w:val="7E8CC24C"/>
    <w:rsid w:val="7EA17A5E"/>
    <w:rsid w:val="7EAC1A94"/>
    <w:rsid w:val="7EF22AEB"/>
    <w:rsid w:val="7F0F1E71"/>
    <w:rsid w:val="7F5DF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66D5"/>
  <w15:chartTrackingRefBased/>
  <w15:docId w15:val="{BE716B4A-8629-4C65-8779-84FC8084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20B5F6A"/>
    <w:pPr>
      <w:ind w:left="720"/>
      <w:contextualSpacing/>
    </w:pPr>
  </w:style>
  <w:style w:type="paragraph" w:styleId="NoSpacing">
    <w:name w:val="No Spacing"/>
    <w:uiPriority w:val="1"/>
    <w:qFormat/>
    <w:rsid w:val="720B5F6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7E6ADA2EB324E96C8DC45B439C130" ma:contentTypeVersion="4" ma:contentTypeDescription="Create a new document." ma:contentTypeScope="" ma:versionID="fbd955abbb9e922e4e083c38f277f461">
  <xsd:schema xmlns:xsd="http://www.w3.org/2001/XMLSchema" xmlns:xs="http://www.w3.org/2001/XMLSchema" xmlns:p="http://schemas.microsoft.com/office/2006/metadata/properties" xmlns:ns2="79fa981b-a7e5-4a5f-a19f-cde33a4d174f" targetNamespace="http://schemas.microsoft.com/office/2006/metadata/properties" ma:root="true" ma:fieldsID="c1becf4bf37c739b0084f0f557baeb92" ns2:_="">
    <xsd:import namespace="79fa981b-a7e5-4a5f-a19f-cde33a4d17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a981b-a7e5-4a5f-a19f-cde33a4d1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CCA118-057B-43A9-BF6E-AA7B4E1828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B157DD-5476-49DA-A9AB-84896A248320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FABBFA-543A-450B-9323-3FBF4909948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9fa981b-a7e5-4a5f-a19f-cde33a4d174f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Terrazas, Joshua</dc:creator>
  <keywords/>
  <dc:description/>
  <lastModifiedBy>Marpu, Nithin</lastModifiedBy>
  <revision>6</revision>
  <dcterms:created xsi:type="dcterms:W3CDTF">2025-04-01T17:38:00.0000000Z</dcterms:created>
  <dcterms:modified xsi:type="dcterms:W3CDTF">2025-04-10T01:44:44.0409946Z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0x0101004B87E6ADA2EB324E96C8DC45B439C130</vt:lpwstr>
  </property>
</Properties>
</file>