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919" w:rsidRDefault="00C40919" w:rsidP="00C40919">
      <w:pPr>
        <w:pStyle w:val="ListParagraph"/>
        <w:numPr>
          <w:ilvl w:val="0"/>
          <w:numId w:val="1"/>
        </w:numPr>
        <w:ind w:left="0" w:hanging="270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C4091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Describe what is Client/Server Architecture?</w:t>
      </w:r>
    </w:p>
    <w:p w:rsidR="00C40919" w:rsidRPr="00C40919" w:rsidRDefault="00C40919" w:rsidP="00C40919">
      <w:pPr>
        <w:pStyle w:val="NormalWeb"/>
        <w:spacing w:before="0" w:beforeAutospacing="0" w:after="0" w:afterAutospacing="0"/>
      </w:pPr>
      <w:r w:rsidRPr="00C40919">
        <w:rPr>
          <w:color w:val="004D40"/>
          <w:shd w:val="clear" w:color="auto" w:fill="FFFFFF"/>
        </w:rPr>
        <w:t xml:space="preserve">   A Client-Server Architecture consists of two types of components: clients and servers. A server component perpetually listens for requests from client components. When a request is received, the server processes the request, and then sends a response back to the client. Servers may be further classified as stateless or </w:t>
      </w:r>
      <w:proofErr w:type="spellStart"/>
      <w:r w:rsidRPr="00C40919">
        <w:rPr>
          <w:color w:val="004D40"/>
          <w:shd w:val="clear" w:color="auto" w:fill="FFFFFF"/>
        </w:rPr>
        <w:t>stateful</w:t>
      </w:r>
      <w:proofErr w:type="spellEnd"/>
      <w:r w:rsidRPr="00C40919">
        <w:rPr>
          <w:color w:val="004D40"/>
          <w:shd w:val="clear" w:color="auto" w:fill="FFFFFF"/>
        </w:rPr>
        <w:t xml:space="preserve">. Clients of a </w:t>
      </w:r>
      <w:proofErr w:type="spellStart"/>
      <w:r w:rsidRPr="00C40919">
        <w:rPr>
          <w:color w:val="004D40"/>
          <w:shd w:val="clear" w:color="auto" w:fill="FFFFFF"/>
        </w:rPr>
        <w:t>stateful</w:t>
      </w:r>
      <w:proofErr w:type="spellEnd"/>
      <w:r w:rsidRPr="00C40919">
        <w:rPr>
          <w:color w:val="004D40"/>
          <w:shd w:val="clear" w:color="auto" w:fill="FFFFFF"/>
        </w:rPr>
        <w:t xml:space="preserve"> server may make composite requests that consist of multiple atomic requests. This enables a more conversational or transactional interactions between client and server. To accomplish this, a </w:t>
      </w:r>
      <w:proofErr w:type="spellStart"/>
      <w:r w:rsidRPr="00C40919">
        <w:rPr>
          <w:color w:val="004D40"/>
          <w:shd w:val="clear" w:color="auto" w:fill="FFFFFF"/>
        </w:rPr>
        <w:t>stateful</w:t>
      </w:r>
      <w:proofErr w:type="spellEnd"/>
      <w:r w:rsidRPr="00C40919">
        <w:rPr>
          <w:color w:val="004D40"/>
          <w:shd w:val="clear" w:color="auto" w:fill="FFFFFF"/>
        </w:rPr>
        <w:t xml:space="preserve"> server keeps a record of the requests from each current client. This record is called a session.</w:t>
      </w:r>
    </w:p>
    <w:p w:rsidR="00C40919" w:rsidRDefault="00C40919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602B1C" w:rsidRPr="00C40919" w:rsidRDefault="00C4091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4091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Client</w:t>
      </w:r>
      <w:r w:rsidRPr="00C409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Pr="00C4091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server architecture</w:t>
      </w:r>
      <w:r w:rsidRPr="00C409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is a computing model in which the </w:t>
      </w:r>
      <w:r w:rsidRPr="00C4091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server</w:t>
      </w:r>
      <w:r w:rsidRPr="00C409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hosts, delivers and manages most of the resources and services to be consumed by the </w:t>
      </w:r>
      <w:r w:rsidRPr="00C4091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client</w:t>
      </w:r>
      <w:r w:rsidRPr="00C409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This type of </w:t>
      </w:r>
      <w:r w:rsidRPr="00C4091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architecture</w:t>
      </w:r>
      <w:r w:rsidRPr="00C409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has one or more </w:t>
      </w:r>
      <w:r w:rsidRPr="00C4091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client</w:t>
      </w:r>
      <w:r w:rsidRPr="00C409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computers connected to a central </w:t>
      </w:r>
      <w:r w:rsidRPr="00C4091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server</w:t>
      </w:r>
      <w:r w:rsidRPr="00C409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over a network or internet connection.</w:t>
      </w:r>
    </w:p>
    <w:p w:rsidR="00C40919" w:rsidRPr="00C40919" w:rsidRDefault="00C40919" w:rsidP="00C40919">
      <w:pPr>
        <w:pStyle w:val="ListParagraph"/>
        <w:numPr>
          <w:ilvl w:val="0"/>
          <w:numId w:val="1"/>
        </w:numPr>
        <w:ind w:left="-180" w:firstLine="0"/>
        <w:rPr>
          <w:rFonts w:ascii="Times New Roman" w:hAnsi="Times New Roman" w:cs="Times New Roman"/>
          <w:b/>
          <w:sz w:val="24"/>
          <w:szCs w:val="24"/>
        </w:rPr>
      </w:pPr>
      <w:r w:rsidRPr="00C40919">
        <w:rPr>
          <w:rFonts w:ascii="Times New Roman" w:hAnsi="Times New Roman" w:cs="Times New Roman"/>
          <w:b/>
          <w:sz w:val="24"/>
          <w:szCs w:val="24"/>
        </w:rPr>
        <w:t>Describe what is API?</w:t>
      </w:r>
    </w:p>
    <w:p w:rsidR="00C40919" w:rsidRDefault="00C40919" w:rsidP="00C40919">
      <w:pPr>
        <w:pStyle w:val="ListParagraph"/>
        <w:ind w:left="-180"/>
        <w:rPr>
          <w:rFonts w:ascii="Times New Roman" w:hAnsi="Times New Roman" w:cs="Times New Roman"/>
          <w:sz w:val="24"/>
          <w:szCs w:val="24"/>
        </w:rPr>
      </w:pPr>
    </w:p>
    <w:p w:rsidR="00C40919" w:rsidRPr="00C40919" w:rsidRDefault="00C40919" w:rsidP="00C40919">
      <w:pPr>
        <w:pStyle w:val="ListParagraph"/>
        <w:ind w:left="-180"/>
        <w:rPr>
          <w:rFonts w:ascii="Times New Roman" w:hAnsi="Times New Roman" w:cs="Times New Roman"/>
          <w:sz w:val="24"/>
          <w:szCs w:val="24"/>
        </w:rPr>
      </w:pPr>
      <w:r w:rsidRPr="00C409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 application program interface (</w:t>
      </w:r>
      <w:r w:rsidRPr="00C4091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API</w:t>
      </w:r>
      <w:r w:rsidRPr="00C409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 is a set of routines, protocols, and tools for building software applications. Basically, an </w:t>
      </w:r>
      <w:r w:rsidRPr="00C4091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API</w:t>
      </w:r>
      <w:r w:rsidRPr="00C409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specifies how software components should interact. Additionally, </w:t>
      </w:r>
      <w:r w:rsidRPr="00C4091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APIs</w:t>
      </w:r>
      <w:r w:rsidRPr="00C409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are used when programming graphical user interface (GUI) components.</w:t>
      </w:r>
    </w:p>
    <w:sectPr w:rsidR="00C40919" w:rsidRPr="00C40919" w:rsidSect="00C40919">
      <w:pgSz w:w="12240" w:h="15840"/>
      <w:pgMar w:top="1440" w:right="144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B7DC3"/>
    <w:multiLevelType w:val="hybridMultilevel"/>
    <w:tmpl w:val="80164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40919"/>
    <w:rsid w:val="001C72B2"/>
    <w:rsid w:val="005341EC"/>
    <w:rsid w:val="00602B1C"/>
    <w:rsid w:val="00AB5F31"/>
    <w:rsid w:val="00B063E3"/>
    <w:rsid w:val="00C40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9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40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3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</dc:creator>
  <cp:lastModifiedBy>MAK</cp:lastModifiedBy>
  <cp:revision>2</cp:revision>
  <dcterms:created xsi:type="dcterms:W3CDTF">2020-07-20T15:39:00Z</dcterms:created>
  <dcterms:modified xsi:type="dcterms:W3CDTF">2020-07-20T15:57:00Z</dcterms:modified>
</cp:coreProperties>
</file>