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B9DE8" w14:textId="4BA90C6E" w:rsidR="00CF3C6C" w:rsidRDefault="009B6851" w:rsidP="009B6851">
      <w:pPr>
        <w:tabs>
          <w:tab w:val="center" w:pos="4320"/>
        </w:tabs>
      </w:pPr>
      <w:r>
        <w:t>5 tips to survive in the world of Game of Throne</w:t>
      </w:r>
      <w:bookmarkStart w:id="0" w:name="_GoBack"/>
      <w:bookmarkEnd w:id="0"/>
    </w:p>
    <w:p w14:paraId="69D4C285" w14:textId="77777777" w:rsidR="00CF3C6C" w:rsidRDefault="00CF3C6C"/>
    <w:p w14:paraId="49F37884" w14:textId="4FC5943D" w:rsidR="00812AA1" w:rsidRDefault="00812AA1">
      <w:r>
        <w:t>Problem addressing:</w:t>
      </w:r>
    </w:p>
    <w:p w14:paraId="31BE4942" w14:textId="0037AE5A" w:rsidR="00812AA1" w:rsidRDefault="00812AA1">
      <w:r>
        <w:t>Key insights</w:t>
      </w:r>
      <w:r w:rsidR="00362CA9">
        <w:t>:</w:t>
      </w:r>
    </w:p>
    <w:p w14:paraId="73287262" w14:textId="77777777" w:rsidR="00362CA9" w:rsidRDefault="00362CA9"/>
    <w:p w14:paraId="060BCAAE" w14:textId="43A65AC9" w:rsidR="00812AA1" w:rsidRDefault="00812AA1">
      <w:r>
        <w:t>Implementation recommendation</w:t>
      </w:r>
    </w:p>
    <w:p w14:paraId="1C632B69" w14:textId="2649D5F5" w:rsidR="00812AA1" w:rsidRDefault="00CF3C6C">
      <w:r>
        <w:t>It’s dangerous to be popular in GOT</w:t>
      </w:r>
    </w:p>
    <w:p w14:paraId="79A1D9A3" w14:textId="26AE37DD" w:rsidR="00CF3C6C" w:rsidRDefault="00CF3C6C">
      <w:r>
        <w:t>It’s dangerous to be part of Valyrian culture</w:t>
      </w:r>
    </w:p>
    <w:p w14:paraId="04A1D2FC" w14:textId="77777777" w:rsidR="00CF3C6C" w:rsidRDefault="00CF3C6C"/>
    <w:sectPr w:rsidR="00CF3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A1"/>
    <w:rsid w:val="00362CA9"/>
    <w:rsid w:val="00812AA1"/>
    <w:rsid w:val="009B6851"/>
    <w:rsid w:val="00CF3C6C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CDA3"/>
  <w15:chartTrackingRefBased/>
  <w15:docId w15:val="{65C36A7D-1FB3-4474-8FD9-AD25CC04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mkp ca</dc:creator>
  <cp:keywords/>
  <dc:description/>
  <cp:lastModifiedBy>mkp ca</cp:lastModifiedBy>
  <cp:revision>2</cp:revision>
  <dcterms:created xsi:type="dcterms:W3CDTF">2019-03-19T01:30:00Z</dcterms:created>
  <dcterms:modified xsi:type="dcterms:W3CDTF">2019-03-19T03:08:00Z</dcterms:modified>
</cp:coreProperties>
</file>