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ADF7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9/6/2020</w:t>
      </w:r>
    </w:p>
    <w:p w14:paraId="7B069A18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Review questions for lesson 3: Objects</w:t>
      </w:r>
    </w:p>
    <w:p w14:paraId="475281DB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1. In what sense is an object like a cabinet of files?</w:t>
      </w:r>
    </w:p>
    <w:p w14:paraId="434C8134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2. How are primitives different from objects?</w:t>
      </w:r>
    </w:p>
    <w:p w14:paraId="69058F24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3. Give an example of creating an object using an object literal?</w:t>
      </w:r>
    </w:p>
    <w:p w14:paraId="15513D76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4. What does it mean that object properties can be dynamically created and deleted?</w:t>
      </w:r>
    </w:p>
    <w:p w14:paraId="68AF8220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 xml:space="preserve">5. What are dot and square bracket notations for objects? Which of these allow for </w:t>
      </w:r>
      <w:proofErr w:type="gramStart"/>
      <w:r w:rsidRPr="00D20AFD">
        <w:rPr>
          <w:b/>
          <w:bCs/>
        </w:rPr>
        <w:t>computed</w:t>
      </w:r>
      <w:proofErr w:type="gramEnd"/>
    </w:p>
    <w:p w14:paraId="301FF08D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properties? Give an example.</w:t>
      </w:r>
    </w:p>
    <w:p w14:paraId="545C0C6A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6. How can you check for the existence of a property using ===? Why will that fail if undefined is</w:t>
      </w:r>
    </w:p>
    <w:p w14:paraId="6A552B60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 xml:space="preserve">assigned as the value of a property? What do JS programmers normally assign to a variable </w:t>
      </w:r>
      <w:proofErr w:type="gramStart"/>
      <w:r w:rsidRPr="00D20AFD">
        <w:rPr>
          <w:b/>
          <w:bCs/>
        </w:rPr>
        <w:t>with</w:t>
      </w:r>
      <w:proofErr w:type="gramEnd"/>
    </w:p>
    <w:p w14:paraId="606DFF27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no value?</w:t>
      </w:r>
    </w:p>
    <w:p w14:paraId="76E26FFA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7. How does for</w:t>
      </w:r>
      <w:proofErr w:type="gramStart"/>
      <w:r w:rsidRPr="00D20AFD">
        <w:rPr>
          <w:b/>
          <w:bCs/>
        </w:rPr>
        <w:t xml:space="preserve"> ..</w:t>
      </w:r>
      <w:proofErr w:type="gramEnd"/>
      <w:r w:rsidRPr="00D20AFD">
        <w:rPr>
          <w:b/>
          <w:bCs/>
        </w:rPr>
        <w:t xml:space="preserve"> in differ from for</w:t>
      </w:r>
      <w:proofErr w:type="gramStart"/>
      <w:r w:rsidRPr="00D20AFD">
        <w:rPr>
          <w:b/>
          <w:bCs/>
        </w:rPr>
        <w:t xml:space="preserve"> ..</w:t>
      </w:r>
      <w:proofErr w:type="gramEnd"/>
      <w:r w:rsidRPr="00D20AFD">
        <w:rPr>
          <w:b/>
          <w:bCs/>
        </w:rPr>
        <w:t xml:space="preserve"> </w:t>
      </w:r>
      <w:proofErr w:type="gramStart"/>
      <w:r w:rsidRPr="00D20AFD">
        <w:rPr>
          <w:b/>
          <w:bCs/>
        </w:rPr>
        <w:t>of ?</w:t>
      </w:r>
      <w:proofErr w:type="gramEnd"/>
    </w:p>
    <w:p w14:paraId="67EED0D7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8. What does it mean for an object to be stored and copied by reference? How does that differ</w:t>
      </w:r>
    </w:p>
    <w:p w14:paraId="4FCEAE3B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from primitives?</w:t>
      </w:r>
    </w:p>
    <w:p w14:paraId="46FEFD60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9. Are objects always equal if they have the same properties and same values for their properties?</w:t>
      </w:r>
    </w:p>
    <w:p w14:paraId="3F4B33F3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Explain.</w:t>
      </w:r>
    </w:p>
    <w:p w14:paraId="4314D695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10. Can const variables be changed after assignment? Can const objects be changed after</w:t>
      </w:r>
    </w:p>
    <w:p w14:paraId="1178DBC9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assignment?</w:t>
      </w:r>
    </w:p>
    <w:p w14:paraId="649476B3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11. What is garbage collection in JavaScript and what is the concept of “reachability”?</w:t>
      </w:r>
    </w:p>
    <w:p w14:paraId="2E9A9236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12. What is the mark and sweep algorithm?</w:t>
      </w:r>
    </w:p>
    <w:p w14:paraId="7AE7EBA5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13. What is a method? How is it related to a function?</w:t>
      </w:r>
    </w:p>
    <w:p w14:paraId="2E480477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14. Give an example of a method in an object literal using the long syntax and the short syntax.</w:t>
      </w:r>
    </w:p>
    <w:p w14:paraId="1BE015E2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15. What is ‘this’ in an object? When is it used?</w:t>
      </w:r>
    </w:p>
    <w:p w14:paraId="7EB451F8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16. What is the value of this if called in a function that is not a method?</w:t>
      </w:r>
    </w:p>
    <w:p w14:paraId="66B9933F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17. What is a constructor function? How does it relate to an object literal?</w:t>
      </w:r>
    </w:p>
    <w:p w14:paraId="7852D756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18. What does the operator ‘new’ do when called with a constructor function?</w:t>
      </w:r>
    </w:p>
    <w:p w14:paraId="1D1BFD53" w14:textId="77777777" w:rsidR="00D20AFD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19. What happens if you forget to use ‘new’ when calling a constructor function?</w:t>
      </w:r>
    </w:p>
    <w:p w14:paraId="4C7AB55E" w14:textId="55D20F06" w:rsidR="0004700E" w:rsidRPr="00D20AFD" w:rsidRDefault="00D20AFD" w:rsidP="00D20AFD">
      <w:pPr>
        <w:rPr>
          <w:b/>
          <w:bCs/>
        </w:rPr>
      </w:pPr>
      <w:r w:rsidRPr="00D20AFD">
        <w:rPr>
          <w:b/>
          <w:bCs/>
        </w:rPr>
        <w:t>20. Why are constructor functions capitalized? What happens if they are not capitalized?</w:t>
      </w:r>
    </w:p>
    <w:sectPr w:rsidR="0004700E" w:rsidRPr="00D2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06"/>
    <w:rsid w:val="0004700E"/>
    <w:rsid w:val="008C2206"/>
    <w:rsid w:val="00D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8CB3-3B15-468E-8D30-A67E4342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2020-09-09T15:18:00Z</dcterms:created>
  <dcterms:modified xsi:type="dcterms:W3CDTF">2020-09-09T15:18:00Z</dcterms:modified>
</cp:coreProperties>
</file>