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62D77" w14:textId="77777777" w:rsidR="003D0C4C" w:rsidRDefault="003D0C4C" w:rsidP="003D0C4C">
      <w:r>
        <w:t xml:space="preserve">“The Silent Twin Who Saved a </w:t>
      </w:r>
      <w:proofErr w:type="gramStart"/>
      <w:r>
        <w:t>City</w:t>
      </w:r>
      <w:proofErr w:type="gramEnd"/>
      <w:r>
        <w:t>”</w:t>
      </w:r>
    </w:p>
    <w:p w14:paraId="2F1AEA79" w14:textId="77777777" w:rsidR="003D0C4C" w:rsidRDefault="003D0C4C" w:rsidP="003D0C4C"/>
    <w:p w14:paraId="36A1FF4C" w14:textId="77777777" w:rsidR="003D0C4C" w:rsidRDefault="003D0C4C" w:rsidP="003D0C4C">
      <w:r>
        <w:t>HOOK: “All twins share a connection… theirs saved lives.”</w:t>
      </w:r>
    </w:p>
    <w:p w14:paraId="7FCBCA31" w14:textId="77777777" w:rsidR="003D0C4C" w:rsidRDefault="003D0C4C" w:rsidP="003D0C4C"/>
    <w:p w14:paraId="4818B3DC" w14:textId="77777777" w:rsidR="003D0C4C" w:rsidRDefault="003D0C4C" w:rsidP="003D0C4C">
      <w:r>
        <w:t>SCRIPT</w:t>
      </w:r>
    </w:p>
    <w:p w14:paraId="2BC5497F" w14:textId="77777777" w:rsidR="003D0C4C" w:rsidRDefault="003D0C4C" w:rsidP="003D0C4C">
      <w:r>
        <w:t>Identical twins — one speaks, one hasn’t spoken since birth.</w:t>
      </w:r>
    </w:p>
    <w:p w14:paraId="4AA15EE2" w14:textId="77777777" w:rsidR="003D0C4C" w:rsidRDefault="003D0C4C" w:rsidP="003D0C4C"/>
    <w:p w14:paraId="2BC1E476" w14:textId="77777777" w:rsidR="003D0C4C" w:rsidRDefault="003D0C4C" w:rsidP="003D0C4C">
      <w:r>
        <w:t>TWIST → Scientists discover they share neural mirroring signals (rare twin brainwave sync).</w:t>
      </w:r>
    </w:p>
    <w:p w14:paraId="17A3B896" w14:textId="77777777" w:rsidR="003D0C4C" w:rsidRDefault="003D0C4C" w:rsidP="003D0C4C">
      <w:r>
        <w:t>Silent twin writes about a vision: “RUN. EXPLOSION.”</w:t>
      </w:r>
    </w:p>
    <w:p w14:paraId="692FA88D" w14:textId="77777777" w:rsidR="003D0C4C" w:rsidRDefault="003D0C4C" w:rsidP="003D0C4C">
      <w:r>
        <w:t>Hours later a gas leak explodes downtown — casualties avoided due to evacuation.</w:t>
      </w:r>
    </w:p>
    <w:p w14:paraId="64622620" w14:textId="77777777" w:rsidR="003D0C4C" w:rsidRDefault="003D0C4C" w:rsidP="003D0C4C"/>
    <w:p w14:paraId="245D91F6" w14:textId="77777777" w:rsidR="003D0C4C" w:rsidRDefault="003D0C4C" w:rsidP="003D0C4C">
      <w:r>
        <w:t>ENDING: Silent twin whispers first word ever: “Brother.”</w:t>
      </w:r>
    </w:p>
    <w:p w14:paraId="7EE5F6E9" w14:textId="2C2E69CF" w:rsidR="0046103C" w:rsidRDefault="003D0C4C" w:rsidP="003D0C4C">
      <w:r>
        <w:t>Screen text: “Some voices speak without sound.”</w:t>
      </w:r>
    </w:p>
    <w:p w14:paraId="7D1D7345" w14:textId="77777777" w:rsidR="003D0C4C" w:rsidRDefault="003D0C4C" w:rsidP="003D0C4C"/>
    <w:p w14:paraId="1F7C1608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 xml:space="preserve">“The Silent Twin Who Saved a </w:t>
      </w:r>
      <w:proofErr w:type="gramStart"/>
      <w:r w:rsidRPr="003D0C4C">
        <w:rPr>
          <w:b/>
          <w:bCs/>
        </w:rPr>
        <w:t>City</w:t>
      </w:r>
      <w:proofErr w:type="gramEnd"/>
      <w:r w:rsidRPr="003D0C4C">
        <w:rPr>
          <w:b/>
          <w:bCs/>
        </w:rPr>
        <w:t>”</w:t>
      </w:r>
    </w:p>
    <w:p w14:paraId="7665E308" w14:textId="77777777" w:rsidR="003D0C4C" w:rsidRPr="003D0C4C" w:rsidRDefault="003D0C4C" w:rsidP="003D0C4C">
      <w:r w:rsidRPr="003D0C4C">
        <w:rPr>
          <w:b/>
          <w:bCs/>
        </w:rPr>
        <w:t>Genre:</w:t>
      </w:r>
      <w:r w:rsidRPr="003D0C4C">
        <w:t xml:space="preserve"> Emotional Sci-Fi Drama</w:t>
      </w:r>
      <w:r w:rsidRPr="003D0C4C">
        <w:br/>
      </w:r>
      <w:r w:rsidRPr="003D0C4C">
        <w:rPr>
          <w:b/>
          <w:bCs/>
        </w:rPr>
        <w:t>Format:</w:t>
      </w:r>
      <w:r w:rsidRPr="003D0C4C">
        <w:t xml:space="preserve"> Vertical Short (30–60s)</w:t>
      </w:r>
      <w:r w:rsidRPr="003D0C4C">
        <w:br/>
      </w:r>
      <w:r w:rsidRPr="003D0C4C">
        <w:rPr>
          <w:b/>
          <w:bCs/>
        </w:rPr>
        <w:t>Story Style:</w:t>
      </w:r>
      <w:r w:rsidRPr="003D0C4C">
        <w:t xml:space="preserve"> Visual storytelling, minimal dialogue</w:t>
      </w:r>
    </w:p>
    <w:p w14:paraId="3059D0A0" w14:textId="77777777" w:rsidR="003D0C4C" w:rsidRDefault="003D0C4C" w:rsidP="003D0C4C"/>
    <w:p w14:paraId="0EE4478A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🔥</w:t>
      </w:r>
      <w:r w:rsidRPr="003D0C4C">
        <w:rPr>
          <w:b/>
          <w:bCs/>
        </w:rPr>
        <w:t xml:space="preserve"> HOOK (0–3s)</w:t>
      </w:r>
    </w:p>
    <w:p w14:paraId="669933CD" w14:textId="77777777" w:rsidR="003D0C4C" w:rsidRPr="003D0C4C" w:rsidRDefault="003D0C4C" w:rsidP="003D0C4C">
      <w:r w:rsidRPr="003D0C4C">
        <w:rPr>
          <w:b/>
          <w:bCs/>
        </w:rPr>
        <w:t>TEXT ON SCREEN:</w:t>
      </w:r>
      <w:r w:rsidRPr="003D0C4C">
        <w:br/>
        <w:t>“All twins share a connection… theirs saved lives.”</w:t>
      </w:r>
    </w:p>
    <w:p w14:paraId="1E6521EE" w14:textId="77777777" w:rsidR="003D0C4C" w:rsidRPr="003D0C4C" w:rsidRDefault="003D0C4C" w:rsidP="003D0C4C">
      <w:r w:rsidRPr="003D0C4C">
        <w:rPr>
          <w:b/>
          <w:bCs/>
        </w:rPr>
        <w:t>Visual:</w:t>
      </w:r>
      <w:r w:rsidRPr="003D0C4C">
        <w:br/>
        <w:t>Two identical twin boys standing together in childhood photos.</w:t>
      </w:r>
      <w:r w:rsidRPr="003D0C4C">
        <w:br/>
        <w:t>One smiling and talking.</w:t>
      </w:r>
      <w:r w:rsidRPr="003D0C4C">
        <w:br/>
        <w:t>The other silent — watching.</w:t>
      </w:r>
    </w:p>
    <w:p w14:paraId="28D374DD" w14:textId="77777777" w:rsidR="003D0C4C" w:rsidRPr="003D0C4C" w:rsidRDefault="003D0C4C" w:rsidP="003D0C4C">
      <w:r w:rsidRPr="003D0C4C">
        <w:t>Quick cuts → childhood → teenage → adult.</w:t>
      </w:r>
    </w:p>
    <w:p w14:paraId="53370E1D" w14:textId="77777777" w:rsidR="003D0C4C" w:rsidRPr="003D0C4C" w:rsidRDefault="003D0C4C" w:rsidP="003D0C4C">
      <w:r w:rsidRPr="003D0C4C">
        <w:pict w14:anchorId="0BC1829D">
          <v:rect id="_x0000_i1067" style="width:0;height:1.5pt" o:hralign="center" o:hrstd="t" o:hr="t" fillcolor="#a0a0a0" stroked="f"/>
        </w:pict>
      </w:r>
    </w:p>
    <w:p w14:paraId="0225417C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🧩</w:t>
      </w:r>
      <w:r w:rsidRPr="003D0C4C">
        <w:rPr>
          <w:b/>
          <w:bCs/>
        </w:rPr>
        <w:t xml:space="preserve"> SETUP (3–12s)</w:t>
      </w:r>
    </w:p>
    <w:p w14:paraId="6A4DE871" w14:textId="77777777" w:rsidR="003D0C4C" w:rsidRPr="003D0C4C" w:rsidRDefault="003D0C4C" w:rsidP="003D0C4C">
      <w:pPr>
        <w:numPr>
          <w:ilvl w:val="0"/>
          <w:numId w:val="1"/>
        </w:numPr>
      </w:pPr>
      <w:r w:rsidRPr="003D0C4C">
        <w:t>Classroom scene: Talking twin answers questions confidently.</w:t>
      </w:r>
    </w:p>
    <w:p w14:paraId="49DB324F" w14:textId="77777777" w:rsidR="003D0C4C" w:rsidRPr="003D0C4C" w:rsidRDefault="003D0C4C" w:rsidP="003D0C4C">
      <w:pPr>
        <w:numPr>
          <w:ilvl w:val="0"/>
          <w:numId w:val="1"/>
        </w:numPr>
      </w:pPr>
      <w:r w:rsidRPr="003D0C4C">
        <w:t>Silent twin communicates through writing and sketches.</w:t>
      </w:r>
    </w:p>
    <w:p w14:paraId="7925E9D2" w14:textId="77777777" w:rsidR="003D0C4C" w:rsidRPr="003D0C4C" w:rsidRDefault="003D0C4C" w:rsidP="003D0C4C">
      <w:pPr>
        <w:numPr>
          <w:ilvl w:val="0"/>
          <w:numId w:val="1"/>
        </w:numPr>
      </w:pPr>
      <w:r w:rsidRPr="003D0C4C">
        <w:t>Doctors reviewing brain scans — puzzled expressions.</w:t>
      </w:r>
    </w:p>
    <w:p w14:paraId="3E88176C" w14:textId="77777777" w:rsidR="003D0C4C" w:rsidRPr="003D0C4C" w:rsidRDefault="003D0C4C" w:rsidP="003D0C4C">
      <w:r w:rsidRPr="003D0C4C">
        <w:rPr>
          <w:b/>
          <w:bCs/>
        </w:rPr>
        <w:lastRenderedPageBreak/>
        <w:t>On-screen text:</w:t>
      </w:r>
      <w:r w:rsidRPr="003D0C4C">
        <w:br/>
        <w:t>“One spoke for both.”</w:t>
      </w:r>
      <w:r w:rsidRPr="003D0C4C">
        <w:br/>
        <w:t>“The other never spoke… once.”</w:t>
      </w:r>
    </w:p>
    <w:p w14:paraId="05F76713" w14:textId="77777777" w:rsidR="003D0C4C" w:rsidRPr="003D0C4C" w:rsidRDefault="003D0C4C" w:rsidP="003D0C4C">
      <w:r w:rsidRPr="003D0C4C">
        <w:pict w14:anchorId="19BC6740">
          <v:rect id="_x0000_i1068" style="width:0;height:1.5pt" o:hralign="center" o:hrstd="t" o:hr="t" fillcolor="#a0a0a0" stroked="f"/>
        </w:pict>
      </w:r>
    </w:p>
    <w:p w14:paraId="7F39F966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⚡</w:t>
      </w:r>
      <w:r w:rsidRPr="003D0C4C">
        <w:rPr>
          <w:b/>
          <w:bCs/>
        </w:rPr>
        <w:t xml:space="preserve"> INCITING DISCOVERY (12–20s)</w:t>
      </w:r>
    </w:p>
    <w:p w14:paraId="6E21B26A" w14:textId="77777777" w:rsidR="003D0C4C" w:rsidRPr="003D0C4C" w:rsidRDefault="003D0C4C" w:rsidP="003D0C4C">
      <w:r w:rsidRPr="003D0C4C">
        <w:t>Scientists studying EEG monitors.</w:t>
      </w:r>
    </w:p>
    <w:p w14:paraId="1DC69029" w14:textId="77777777" w:rsidR="003D0C4C" w:rsidRPr="003D0C4C" w:rsidRDefault="003D0C4C" w:rsidP="003D0C4C">
      <w:r w:rsidRPr="003D0C4C">
        <w:t>Two brainwave graphs move in perfect synchronization.</w:t>
      </w:r>
    </w:p>
    <w:p w14:paraId="65952DEA" w14:textId="77777777" w:rsidR="003D0C4C" w:rsidRPr="003D0C4C" w:rsidRDefault="003D0C4C" w:rsidP="003D0C4C">
      <w:r w:rsidRPr="003D0C4C">
        <w:t>Even when placed in separate rooms.</w:t>
      </w:r>
    </w:p>
    <w:p w14:paraId="270F4C9E" w14:textId="77777777" w:rsidR="003D0C4C" w:rsidRPr="003D0C4C" w:rsidRDefault="003D0C4C" w:rsidP="003D0C4C">
      <w:r w:rsidRPr="003D0C4C">
        <w:t>Alarmed researcher points at monitor.</w:t>
      </w:r>
    </w:p>
    <w:p w14:paraId="10FAFE60" w14:textId="77777777" w:rsidR="003D0C4C" w:rsidRPr="003D0C4C" w:rsidRDefault="003D0C4C" w:rsidP="003D0C4C">
      <w:r w:rsidRPr="003D0C4C">
        <w:rPr>
          <w:b/>
          <w:bCs/>
        </w:rPr>
        <w:t>On-screen text:</w:t>
      </w:r>
      <w:r w:rsidRPr="003D0C4C">
        <w:br/>
        <w:t>“Rare neural mirroring detected.”</w:t>
      </w:r>
    </w:p>
    <w:p w14:paraId="07FD6C77" w14:textId="77777777" w:rsidR="003D0C4C" w:rsidRPr="003D0C4C" w:rsidRDefault="003D0C4C" w:rsidP="003D0C4C">
      <w:r w:rsidRPr="003D0C4C">
        <w:t>Cut to twin feeling sudden fear while brother laughs somewhere else.</w:t>
      </w:r>
    </w:p>
    <w:p w14:paraId="2036BE90" w14:textId="77777777" w:rsidR="003D0C4C" w:rsidRPr="003D0C4C" w:rsidRDefault="003D0C4C" w:rsidP="003D0C4C">
      <w:r w:rsidRPr="003D0C4C">
        <w:pict w14:anchorId="6BD1CE26">
          <v:rect id="_x0000_i1069" style="width:0;height:1.5pt" o:hralign="center" o:hrstd="t" o:hr="t" fillcolor="#a0a0a0" stroked="f"/>
        </w:pict>
      </w:r>
    </w:p>
    <w:p w14:paraId="6F397007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🌌</w:t>
      </w:r>
      <w:r w:rsidRPr="003D0C4C">
        <w:rPr>
          <w:b/>
          <w:bCs/>
        </w:rPr>
        <w:t xml:space="preserve"> THE VISION (20–30s)</w:t>
      </w:r>
    </w:p>
    <w:p w14:paraId="098BB4F5" w14:textId="77777777" w:rsidR="003D0C4C" w:rsidRPr="003D0C4C" w:rsidRDefault="003D0C4C" w:rsidP="003D0C4C">
      <w:r w:rsidRPr="003D0C4C">
        <w:t>Silent twin suddenly freezes.</w:t>
      </w:r>
    </w:p>
    <w:p w14:paraId="4FA9CA95" w14:textId="77777777" w:rsidR="003D0C4C" w:rsidRPr="003D0C4C" w:rsidRDefault="003D0C4C" w:rsidP="003D0C4C">
      <w:r w:rsidRPr="003D0C4C">
        <w:t>Hands shaking.</w:t>
      </w:r>
    </w:p>
    <w:p w14:paraId="3FCD9D15" w14:textId="77777777" w:rsidR="003D0C4C" w:rsidRPr="003D0C4C" w:rsidRDefault="003D0C4C" w:rsidP="003D0C4C">
      <w:r w:rsidRPr="003D0C4C">
        <w:t>He writes urgently:</w:t>
      </w:r>
    </w:p>
    <w:p w14:paraId="4E0FF822" w14:textId="77777777" w:rsidR="003D0C4C" w:rsidRPr="003D0C4C" w:rsidRDefault="003D0C4C" w:rsidP="003D0C4C">
      <w:r w:rsidRPr="003D0C4C">
        <w:rPr>
          <w:rFonts w:ascii="Segoe UI Emoji" w:hAnsi="Segoe UI Emoji" w:cs="Segoe UI Emoji"/>
        </w:rPr>
        <w:t>👉</w:t>
      </w:r>
      <w:r w:rsidRPr="003D0C4C">
        <w:t xml:space="preserve"> “RUN.”</w:t>
      </w:r>
      <w:r w:rsidRPr="003D0C4C">
        <w:br/>
      </w:r>
      <w:r w:rsidRPr="003D0C4C">
        <w:rPr>
          <w:rFonts w:ascii="Segoe UI Emoji" w:hAnsi="Segoe UI Emoji" w:cs="Segoe UI Emoji"/>
        </w:rPr>
        <w:t>👉</w:t>
      </w:r>
      <w:r w:rsidRPr="003D0C4C">
        <w:t xml:space="preserve"> “SMOKE.”</w:t>
      </w:r>
      <w:r w:rsidRPr="003D0C4C">
        <w:br/>
      </w:r>
      <w:r w:rsidRPr="003D0C4C">
        <w:rPr>
          <w:rFonts w:ascii="Segoe UI Emoji" w:hAnsi="Segoe UI Emoji" w:cs="Segoe UI Emoji"/>
        </w:rPr>
        <w:t>👉</w:t>
      </w:r>
      <w:r w:rsidRPr="003D0C4C">
        <w:t xml:space="preserve"> “EXPLOSION.”</w:t>
      </w:r>
    </w:p>
    <w:p w14:paraId="55AF1175" w14:textId="77777777" w:rsidR="003D0C4C" w:rsidRPr="003D0C4C" w:rsidRDefault="003D0C4C" w:rsidP="003D0C4C">
      <w:r w:rsidRPr="003D0C4C">
        <w:t>The speaking twin reads it — confused but worried.</w:t>
      </w:r>
    </w:p>
    <w:p w14:paraId="383D9EEE" w14:textId="77777777" w:rsidR="003D0C4C" w:rsidRPr="003D0C4C" w:rsidRDefault="003D0C4C" w:rsidP="003D0C4C">
      <w:r w:rsidRPr="003D0C4C">
        <w:pict w14:anchorId="6ADE8814">
          <v:rect id="_x0000_i1070" style="width:0;height:1.5pt" o:hralign="center" o:hrstd="t" o:hr="t" fillcolor="#a0a0a0" stroked="f"/>
        </w:pict>
      </w:r>
    </w:p>
    <w:p w14:paraId="2F06D9BE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⏳</w:t>
      </w:r>
      <w:r w:rsidRPr="003D0C4C">
        <w:rPr>
          <w:b/>
          <w:bCs/>
        </w:rPr>
        <w:t xml:space="preserve"> RISING TENSION (30–40s)</w:t>
      </w:r>
    </w:p>
    <w:p w14:paraId="34DC1A3A" w14:textId="77777777" w:rsidR="003D0C4C" w:rsidRPr="003D0C4C" w:rsidRDefault="003D0C4C" w:rsidP="003D0C4C">
      <w:r w:rsidRPr="003D0C4C">
        <w:t>Downtown city visuals.</w:t>
      </w:r>
    </w:p>
    <w:p w14:paraId="7AE6F27E" w14:textId="77777777" w:rsidR="003D0C4C" w:rsidRPr="003D0C4C" w:rsidRDefault="003D0C4C" w:rsidP="003D0C4C">
      <w:r w:rsidRPr="003D0C4C">
        <w:t>Busy crowds. Traffic.</w:t>
      </w:r>
    </w:p>
    <w:p w14:paraId="08F1BA4C" w14:textId="77777777" w:rsidR="003D0C4C" w:rsidRPr="003D0C4C" w:rsidRDefault="003D0C4C" w:rsidP="003D0C4C">
      <w:r w:rsidRPr="003D0C4C">
        <w:t>Twin pulls emergency phone, hesitates — then calls.</w:t>
      </w:r>
    </w:p>
    <w:p w14:paraId="3C84A617" w14:textId="77777777" w:rsidR="003D0C4C" w:rsidRPr="003D0C4C" w:rsidRDefault="003D0C4C" w:rsidP="003D0C4C">
      <w:r w:rsidRPr="003D0C4C">
        <w:t xml:space="preserve">Authorities react </w:t>
      </w:r>
      <w:proofErr w:type="spellStart"/>
      <w:r w:rsidRPr="003D0C4C">
        <w:t>skeptically</w:t>
      </w:r>
      <w:proofErr w:type="spellEnd"/>
      <w:r w:rsidRPr="003D0C4C">
        <w:t>… but the urgency convinces them.</w:t>
      </w:r>
    </w:p>
    <w:p w14:paraId="47E487D6" w14:textId="77777777" w:rsidR="003D0C4C" w:rsidRPr="003D0C4C" w:rsidRDefault="003D0C4C" w:rsidP="003D0C4C">
      <w:r w:rsidRPr="003D0C4C">
        <w:t>Evacuation alarms begin.</w:t>
      </w:r>
    </w:p>
    <w:p w14:paraId="253C0186" w14:textId="77777777" w:rsidR="003D0C4C" w:rsidRPr="003D0C4C" w:rsidRDefault="003D0C4C" w:rsidP="003D0C4C">
      <w:r w:rsidRPr="003D0C4C">
        <w:t>People rush out of buildings.</w:t>
      </w:r>
    </w:p>
    <w:p w14:paraId="0A1330EC" w14:textId="77777777" w:rsidR="003D0C4C" w:rsidRPr="003D0C4C" w:rsidRDefault="003D0C4C" w:rsidP="003D0C4C">
      <w:r w:rsidRPr="003D0C4C">
        <w:pict w14:anchorId="76176644">
          <v:rect id="_x0000_i1071" style="width:0;height:1.5pt" o:hralign="center" o:hrstd="t" o:hr="t" fillcolor="#a0a0a0" stroked="f"/>
        </w:pict>
      </w:r>
    </w:p>
    <w:p w14:paraId="1D488CE7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💥</w:t>
      </w:r>
      <w:r w:rsidRPr="003D0C4C">
        <w:rPr>
          <w:b/>
          <w:bCs/>
        </w:rPr>
        <w:t xml:space="preserve"> TWIST PAYOFF (40–48s)</w:t>
      </w:r>
    </w:p>
    <w:p w14:paraId="0352321E" w14:textId="77777777" w:rsidR="003D0C4C" w:rsidRPr="003D0C4C" w:rsidRDefault="003D0C4C" w:rsidP="003D0C4C">
      <w:r w:rsidRPr="003D0C4C">
        <w:t>Gas leak explosion erupts moments after evacuation.</w:t>
      </w:r>
    </w:p>
    <w:p w14:paraId="03596538" w14:textId="77777777" w:rsidR="003D0C4C" w:rsidRPr="003D0C4C" w:rsidRDefault="003D0C4C" w:rsidP="003D0C4C">
      <w:r w:rsidRPr="003D0C4C">
        <w:lastRenderedPageBreak/>
        <w:t>Shockwave. Debris. Sirens.</w:t>
      </w:r>
    </w:p>
    <w:p w14:paraId="178CD14B" w14:textId="77777777" w:rsidR="003D0C4C" w:rsidRPr="003D0C4C" w:rsidRDefault="003D0C4C" w:rsidP="003D0C4C">
      <w:r w:rsidRPr="003D0C4C">
        <w:t>But streets are mostly empty.</w:t>
      </w:r>
    </w:p>
    <w:p w14:paraId="1045DA58" w14:textId="77777777" w:rsidR="003D0C4C" w:rsidRPr="003D0C4C" w:rsidRDefault="003D0C4C" w:rsidP="003D0C4C">
      <w:r w:rsidRPr="003D0C4C">
        <w:t>Rescue workers stunned — minimal casualties.</w:t>
      </w:r>
    </w:p>
    <w:p w14:paraId="62D61DB9" w14:textId="77777777" w:rsidR="003D0C4C" w:rsidRPr="003D0C4C" w:rsidRDefault="003D0C4C" w:rsidP="003D0C4C">
      <w:r w:rsidRPr="003D0C4C">
        <w:t>News headline flashes:</w:t>
      </w:r>
    </w:p>
    <w:p w14:paraId="4B3F29CC" w14:textId="77777777" w:rsidR="003D0C4C" w:rsidRPr="003D0C4C" w:rsidRDefault="003D0C4C" w:rsidP="003D0C4C">
      <w:r w:rsidRPr="003D0C4C">
        <w:t>“EARLY WARNING SAVES HUNDREDS.”</w:t>
      </w:r>
    </w:p>
    <w:p w14:paraId="51334256" w14:textId="77777777" w:rsidR="003D0C4C" w:rsidRPr="003D0C4C" w:rsidRDefault="003D0C4C" w:rsidP="003D0C4C">
      <w:r w:rsidRPr="003D0C4C">
        <w:pict w14:anchorId="7ABB3A68">
          <v:rect id="_x0000_i1072" style="width:0;height:1.5pt" o:hralign="center" o:hrstd="t" o:hr="t" fillcolor="#a0a0a0" stroked="f"/>
        </w:pict>
      </w:r>
    </w:p>
    <w:p w14:paraId="3684C52B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Symbol" w:hAnsi="Segoe UI Symbol" w:cs="Segoe UI Symbol"/>
          <w:b/>
          <w:bCs/>
        </w:rPr>
        <w:t>❤</w:t>
      </w:r>
      <w:r w:rsidRPr="003D0C4C">
        <w:rPr>
          <w:b/>
          <w:bCs/>
        </w:rPr>
        <w:t>️ EMOTIONAL CLIMAX (48–55s)</w:t>
      </w:r>
    </w:p>
    <w:p w14:paraId="1E8CD9FD" w14:textId="77777777" w:rsidR="003D0C4C" w:rsidRPr="003D0C4C" w:rsidRDefault="003D0C4C" w:rsidP="003D0C4C">
      <w:r w:rsidRPr="003D0C4C">
        <w:t>Silent twin watching news with brother.</w:t>
      </w:r>
    </w:p>
    <w:p w14:paraId="1C9390CF" w14:textId="77777777" w:rsidR="003D0C4C" w:rsidRPr="003D0C4C" w:rsidRDefault="003D0C4C" w:rsidP="003D0C4C">
      <w:r w:rsidRPr="003D0C4C">
        <w:t>Tears in eyes.</w:t>
      </w:r>
    </w:p>
    <w:p w14:paraId="64271D21" w14:textId="77777777" w:rsidR="003D0C4C" w:rsidRPr="003D0C4C" w:rsidRDefault="003D0C4C" w:rsidP="003D0C4C">
      <w:r w:rsidRPr="003D0C4C">
        <w:t>He struggles… breath shakes…</w:t>
      </w:r>
    </w:p>
    <w:p w14:paraId="4B956337" w14:textId="77777777" w:rsidR="003D0C4C" w:rsidRPr="003D0C4C" w:rsidRDefault="003D0C4C" w:rsidP="003D0C4C">
      <w:r w:rsidRPr="003D0C4C">
        <w:t>Finally whispers:</w:t>
      </w:r>
    </w:p>
    <w:p w14:paraId="3D0C01DB" w14:textId="77777777" w:rsidR="003D0C4C" w:rsidRPr="003D0C4C" w:rsidRDefault="003D0C4C" w:rsidP="003D0C4C">
      <w:r w:rsidRPr="003D0C4C">
        <w:rPr>
          <w:rFonts w:ascii="Segoe UI Emoji" w:hAnsi="Segoe UI Emoji" w:cs="Segoe UI Emoji"/>
        </w:rPr>
        <w:t>👉</w:t>
      </w:r>
      <w:r w:rsidRPr="003D0C4C">
        <w:t xml:space="preserve"> “Brother.”</w:t>
      </w:r>
    </w:p>
    <w:p w14:paraId="10B01656" w14:textId="77777777" w:rsidR="003D0C4C" w:rsidRPr="003D0C4C" w:rsidRDefault="003D0C4C" w:rsidP="003D0C4C">
      <w:r w:rsidRPr="003D0C4C">
        <w:t>Speaking twin freezes — overwhelmed.</w:t>
      </w:r>
    </w:p>
    <w:p w14:paraId="4E55AAAC" w14:textId="77777777" w:rsidR="003D0C4C" w:rsidRPr="003D0C4C" w:rsidRDefault="003D0C4C" w:rsidP="003D0C4C">
      <w:r w:rsidRPr="003D0C4C">
        <w:t>They hug tightly.</w:t>
      </w:r>
    </w:p>
    <w:p w14:paraId="4781629F" w14:textId="77777777" w:rsidR="003D0C4C" w:rsidRPr="003D0C4C" w:rsidRDefault="003D0C4C" w:rsidP="003D0C4C">
      <w:r w:rsidRPr="003D0C4C">
        <w:pict w14:anchorId="7BBCA3C9">
          <v:rect id="_x0000_i1073" style="width:0;height:1.5pt" o:hralign="center" o:hrstd="t" o:hr="t" fillcolor="#a0a0a0" stroked="f"/>
        </w:pict>
      </w:r>
    </w:p>
    <w:p w14:paraId="49B15B4E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🌙</w:t>
      </w:r>
      <w:r w:rsidRPr="003D0C4C">
        <w:rPr>
          <w:b/>
          <w:bCs/>
        </w:rPr>
        <w:t xml:space="preserve"> ENDING SHOT (55–60s)</w:t>
      </w:r>
    </w:p>
    <w:p w14:paraId="3408AE9B" w14:textId="77777777" w:rsidR="003D0C4C" w:rsidRPr="003D0C4C" w:rsidRDefault="003D0C4C" w:rsidP="003D0C4C">
      <w:r w:rsidRPr="003D0C4C">
        <w:t>Close-up of joined hands.</w:t>
      </w:r>
    </w:p>
    <w:p w14:paraId="4C1F4008" w14:textId="77777777" w:rsidR="003D0C4C" w:rsidRPr="003D0C4C" w:rsidRDefault="003D0C4C" w:rsidP="003D0C4C">
      <w:r w:rsidRPr="003D0C4C">
        <w:t>Brainwave monitor behind them showing synchronized signals.</w:t>
      </w:r>
    </w:p>
    <w:p w14:paraId="65E856EF" w14:textId="77777777" w:rsidR="003D0C4C" w:rsidRPr="003D0C4C" w:rsidRDefault="003D0C4C" w:rsidP="003D0C4C">
      <w:r w:rsidRPr="003D0C4C">
        <w:rPr>
          <w:b/>
          <w:bCs/>
        </w:rPr>
        <w:t>FINAL TEXT ON SCREEN:</w:t>
      </w:r>
      <w:r w:rsidRPr="003D0C4C">
        <w:br/>
        <w:t>“Some voices speak without sound.”</w:t>
      </w:r>
    </w:p>
    <w:p w14:paraId="1D5BFB79" w14:textId="77777777" w:rsidR="003D0C4C" w:rsidRPr="003D0C4C" w:rsidRDefault="003D0C4C" w:rsidP="003D0C4C">
      <w:r w:rsidRPr="003D0C4C">
        <w:t>Fade to black.</w:t>
      </w:r>
    </w:p>
    <w:p w14:paraId="1CCA730A" w14:textId="77777777" w:rsidR="003D0C4C" w:rsidRDefault="003D0C4C" w:rsidP="003D0C4C"/>
    <w:p w14:paraId="3F89D70F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🎬</w:t>
      </w:r>
      <w:r w:rsidRPr="003D0C4C">
        <w:rPr>
          <w:b/>
          <w:bCs/>
        </w:rPr>
        <w:t xml:space="preserve"> FULL ANALYSIS (Before Script Creation)</w:t>
      </w:r>
    </w:p>
    <w:p w14:paraId="260C3DE2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Why this concept works (Research-backed)</w:t>
      </w:r>
    </w:p>
    <w:p w14:paraId="3EAEBC00" w14:textId="77777777" w:rsidR="003D0C4C" w:rsidRPr="003D0C4C" w:rsidRDefault="003D0C4C" w:rsidP="003D0C4C">
      <w:r w:rsidRPr="003D0C4C">
        <w:t>This story triggers multiple proven viral hooks:</w:t>
      </w:r>
    </w:p>
    <w:p w14:paraId="506F2EFB" w14:textId="77777777" w:rsidR="003D0C4C" w:rsidRPr="003D0C4C" w:rsidRDefault="003D0C4C" w:rsidP="003D0C4C">
      <w:r w:rsidRPr="003D0C4C">
        <w:t>1️</w:t>
      </w:r>
      <w:r w:rsidRPr="003D0C4C">
        <w:rPr>
          <w:rFonts w:ascii="Segoe UI Symbol" w:hAnsi="Segoe UI Symbol" w:cs="Segoe UI Symbol"/>
        </w:rPr>
        <w:t>⃣</w:t>
      </w:r>
      <w:r w:rsidRPr="003D0C4C">
        <w:t xml:space="preserve"> </w:t>
      </w:r>
      <w:r w:rsidRPr="003D0C4C">
        <w:rPr>
          <w:b/>
          <w:bCs/>
        </w:rPr>
        <w:t>Twin Connection Trope</w:t>
      </w:r>
      <w:r w:rsidRPr="003D0C4C">
        <w:t xml:space="preserve"> — audiences instantly understand emotional stakes.</w:t>
      </w:r>
      <w:r w:rsidRPr="003D0C4C">
        <w:br/>
        <w:t>2️</w:t>
      </w:r>
      <w:r w:rsidRPr="003D0C4C">
        <w:rPr>
          <w:rFonts w:ascii="Segoe UI Symbol" w:hAnsi="Segoe UI Symbol" w:cs="Segoe UI Symbol"/>
        </w:rPr>
        <w:t>⃣</w:t>
      </w:r>
      <w:r w:rsidRPr="003D0C4C">
        <w:t xml:space="preserve"> </w:t>
      </w:r>
      <w:r w:rsidRPr="003D0C4C">
        <w:rPr>
          <w:b/>
          <w:bCs/>
        </w:rPr>
        <w:t>Silent Character Mystery</w:t>
      </w:r>
      <w:r w:rsidRPr="003D0C4C">
        <w:t xml:space="preserve"> — creates curiosity gap (high CTR driver).</w:t>
      </w:r>
      <w:r w:rsidRPr="003D0C4C">
        <w:br/>
        <w:t>3️</w:t>
      </w:r>
      <w:r w:rsidRPr="003D0C4C">
        <w:rPr>
          <w:rFonts w:ascii="Segoe UI Symbol" w:hAnsi="Segoe UI Symbol" w:cs="Segoe UI Symbol"/>
        </w:rPr>
        <w:t>⃣</w:t>
      </w:r>
      <w:r w:rsidRPr="003D0C4C">
        <w:t xml:space="preserve"> </w:t>
      </w:r>
      <w:r w:rsidRPr="003D0C4C">
        <w:rPr>
          <w:b/>
          <w:bCs/>
        </w:rPr>
        <w:t>Science + Emotion Combo</w:t>
      </w:r>
      <w:r w:rsidRPr="003D0C4C">
        <w:t xml:space="preserve"> — increases perceived realism.</w:t>
      </w:r>
      <w:r w:rsidRPr="003D0C4C">
        <w:br/>
        <w:t>4️</w:t>
      </w:r>
      <w:r w:rsidRPr="003D0C4C">
        <w:rPr>
          <w:rFonts w:ascii="Segoe UI Symbol" w:hAnsi="Segoe UI Symbol" w:cs="Segoe UI Symbol"/>
        </w:rPr>
        <w:t>⃣</w:t>
      </w:r>
      <w:r w:rsidRPr="003D0C4C">
        <w:t xml:space="preserve"> </w:t>
      </w:r>
      <w:r w:rsidRPr="003D0C4C">
        <w:rPr>
          <w:b/>
          <w:bCs/>
        </w:rPr>
        <w:t>Time-pressure disaster scenario</w:t>
      </w:r>
      <w:r w:rsidRPr="003D0C4C">
        <w:t xml:space="preserve"> — boosts retention via urgency.</w:t>
      </w:r>
      <w:r w:rsidRPr="003D0C4C">
        <w:br/>
        <w:t>5️</w:t>
      </w:r>
      <w:r w:rsidRPr="003D0C4C">
        <w:rPr>
          <w:rFonts w:ascii="Segoe UI Symbol" w:hAnsi="Segoe UI Symbol" w:cs="Segoe UI Symbol"/>
        </w:rPr>
        <w:t>⃣</w:t>
      </w:r>
      <w:r w:rsidRPr="003D0C4C">
        <w:t xml:space="preserve"> </w:t>
      </w:r>
      <w:r w:rsidRPr="003D0C4C">
        <w:rPr>
          <w:b/>
          <w:bCs/>
        </w:rPr>
        <w:t>Unexpected emotional payoff</w:t>
      </w:r>
      <w:r w:rsidRPr="003D0C4C">
        <w:t xml:space="preserve"> — first word spoken = strong shareability.</w:t>
      </w:r>
    </w:p>
    <w:p w14:paraId="546A2B00" w14:textId="77777777" w:rsidR="003D0C4C" w:rsidRPr="003D0C4C" w:rsidRDefault="003D0C4C" w:rsidP="003D0C4C">
      <w:r w:rsidRPr="003D0C4C">
        <w:pict w14:anchorId="68012882">
          <v:rect id="_x0000_i1273" style="width:0;height:1.5pt" o:hralign="center" o:hrstd="t" o:hr="t" fillcolor="#a0a0a0" stroked="f"/>
        </w:pict>
      </w:r>
    </w:p>
    <w:p w14:paraId="08007459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Core Character Design (KEEP CONSISTENT IN ALL IMAGES)</w:t>
      </w:r>
    </w:p>
    <w:p w14:paraId="147C298A" w14:textId="77777777" w:rsidR="003D0C4C" w:rsidRPr="003D0C4C" w:rsidRDefault="003D0C4C" w:rsidP="003D0C4C">
      <w:r w:rsidRPr="003D0C4C">
        <w:rPr>
          <w:b/>
          <w:bCs/>
        </w:rPr>
        <w:lastRenderedPageBreak/>
        <w:t>Identical Twin Brothers (Age 22–25)</w:t>
      </w:r>
    </w:p>
    <w:p w14:paraId="7A52573D" w14:textId="77777777" w:rsidR="003D0C4C" w:rsidRPr="003D0C4C" w:rsidRDefault="003D0C4C" w:rsidP="003D0C4C">
      <w:r w:rsidRPr="003D0C4C">
        <w:rPr>
          <w:rFonts w:ascii="Segoe UI Emoji" w:hAnsi="Segoe UI Emoji" w:cs="Segoe UI Emoji"/>
        </w:rPr>
        <w:t>👉</w:t>
      </w:r>
      <w:r w:rsidRPr="003D0C4C">
        <w:t xml:space="preserve"> Speaking Twin:</w:t>
      </w:r>
    </w:p>
    <w:p w14:paraId="43E9C3A2" w14:textId="77777777" w:rsidR="003D0C4C" w:rsidRPr="003D0C4C" w:rsidRDefault="003D0C4C" w:rsidP="003D0C4C">
      <w:pPr>
        <w:numPr>
          <w:ilvl w:val="0"/>
          <w:numId w:val="2"/>
        </w:numPr>
      </w:pPr>
      <w:r w:rsidRPr="003D0C4C">
        <w:t>Warm expressive eyes</w:t>
      </w:r>
    </w:p>
    <w:p w14:paraId="7A02FD15" w14:textId="77777777" w:rsidR="003D0C4C" w:rsidRPr="003D0C4C" w:rsidRDefault="003D0C4C" w:rsidP="003D0C4C">
      <w:pPr>
        <w:numPr>
          <w:ilvl w:val="0"/>
          <w:numId w:val="2"/>
        </w:numPr>
      </w:pPr>
      <w:r w:rsidRPr="003D0C4C">
        <w:t>Short dark hair</w:t>
      </w:r>
    </w:p>
    <w:p w14:paraId="5FB409A9" w14:textId="77777777" w:rsidR="003D0C4C" w:rsidRPr="003D0C4C" w:rsidRDefault="003D0C4C" w:rsidP="003D0C4C">
      <w:pPr>
        <w:numPr>
          <w:ilvl w:val="0"/>
          <w:numId w:val="2"/>
        </w:numPr>
      </w:pPr>
      <w:r w:rsidRPr="003D0C4C">
        <w:t>Casual modern clothing (neutral hoodie/jacket)</w:t>
      </w:r>
    </w:p>
    <w:p w14:paraId="18E37C20" w14:textId="77777777" w:rsidR="003D0C4C" w:rsidRPr="003D0C4C" w:rsidRDefault="003D0C4C" w:rsidP="003D0C4C">
      <w:pPr>
        <w:numPr>
          <w:ilvl w:val="0"/>
          <w:numId w:val="2"/>
        </w:numPr>
      </w:pPr>
      <w:r w:rsidRPr="003D0C4C">
        <w:t>Protective personality</w:t>
      </w:r>
    </w:p>
    <w:p w14:paraId="6A1DA865" w14:textId="77777777" w:rsidR="003D0C4C" w:rsidRPr="003D0C4C" w:rsidRDefault="003D0C4C" w:rsidP="003D0C4C">
      <w:r w:rsidRPr="003D0C4C">
        <w:rPr>
          <w:rFonts w:ascii="Segoe UI Emoji" w:hAnsi="Segoe UI Emoji" w:cs="Segoe UI Emoji"/>
        </w:rPr>
        <w:t>👉</w:t>
      </w:r>
      <w:r w:rsidRPr="003D0C4C">
        <w:t xml:space="preserve"> Silent Twin:</w:t>
      </w:r>
    </w:p>
    <w:p w14:paraId="0ED2238E" w14:textId="77777777" w:rsidR="003D0C4C" w:rsidRPr="003D0C4C" w:rsidRDefault="003D0C4C" w:rsidP="003D0C4C">
      <w:pPr>
        <w:numPr>
          <w:ilvl w:val="0"/>
          <w:numId w:val="3"/>
        </w:numPr>
      </w:pPr>
      <w:r w:rsidRPr="003D0C4C">
        <w:t>Same face structure</w:t>
      </w:r>
    </w:p>
    <w:p w14:paraId="2EAAB18A" w14:textId="77777777" w:rsidR="003D0C4C" w:rsidRPr="003D0C4C" w:rsidRDefault="003D0C4C" w:rsidP="003D0C4C">
      <w:pPr>
        <w:numPr>
          <w:ilvl w:val="0"/>
          <w:numId w:val="3"/>
        </w:numPr>
      </w:pPr>
      <w:r w:rsidRPr="003D0C4C">
        <w:t>Slightly softer gaze</w:t>
      </w:r>
    </w:p>
    <w:p w14:paraId="6569C263" w14:textId="77777777" w:rsidR="003D0C4C" w:rsidRPr="003D0C4C" w:rsidRDefault="003D0C4C" w:rsidP="003D0C4C">
      <w:pPr>
        <w:numPr>
          <w:ilvl w:val="0"/>
          <w:numId w:val="3"/>
        </w:numPr>
      </w:pPr>
      <w:r w:rsidRPr="003D0C4C">
        <w:t>Minimal facial expression</w:t>
      </w:r>
    </w:p>
    <w:p w14:paraId="25534634" w14:textId="77777777" w:rsidR="003D0C4C" w:rsidRPr="003D0C4C" w:rsidRDefault="003D0C4C" w:rsidP="003D0C4C">
      <w:pPr>
        <w:numPr>
          <w:ilvl w:val="0"/>
          <w:numId w:val="3"/>
        </w:numPr>
      </w:pPr>
      <w:r w:rsidRPr="003D0C4C">
        <w:t>Small notebook always present</w:t>
      </w:r>
    </w:p>
    <w:p w14:paraId="06B9047F" w14:textId="77777777" w:rsidR="003D0C4C" w:rsidRPr="003D0C4C" w:rsidRDefault="003D0C4C" w:rsidP="003D0C4C">
      <w:pPr>
        <w:numPr>
          <w:ilvl w:val="0"/>
          <w:numId w:val="3"/>
        </w:numPr>
      </w:pPr>
      <w:r w:rsidRPr="003D0C4C">
        <w:t>Subtle emotional intensity</w:t>
      </w:r>
    </w:p>
    <w:p w14:paraId="02EE3A2E" w14:textId="77777777" w:rsidR="003D0C4C" w:rsidRPr="003D0C4C" w:rsidRDefault="003D0C4C" w:rsidP="003D0C4C">
      <w:r w:rsidRPr="003D0C4C">
        <w:t>STYLE for ALL images:</w:t>
      </w:r>
    </w:p>
    <w:p w14:paraId="083AB97A" w14:textId="77777777" w:rsidR="003D0C4C" w:rsidRPr="003D0C4C" w:rsidRDefault="003D0C4C" w:rsidP="003D0C4C">
      <w:r w:rsidRPr="003D0C4C">
        <w:rPr>
          <w:rFonts w:ascii="Segoe UI Emoji" w:hAnsi="Segoe UI Emoji" w:cs="Segoe UI Emoji"/>
        </w:rPr>
        <w:t>👉</w:t>
      </w:r>
      <w:r w:rsidRPr="003D0C4C">
        <w:t xml:space="preserve"> animated photorealistic</w:t>
      </w:r>
      <w:r w:rsidRPr="003D0C4C">
        <w:br/>
      </w:r>
      <w:r w:rsidRPr="003D0C4C">
        <w:rPr>
          <w:rFonts w:ascii="Segoe UI Emoji" w:hAnsi="Segoe UI Emoji" w:cs="Segoe UI Emoji"/>
        </w:rPr>
        <w:t>👉</w:t>
      </w:r>
      <w:r w:rsidRPr="003D0C4C">
        <w:t xml:space="preserve"> cinematic lighting</w:t>
      </w:r>
      <w:r w:rsidRPr="003D0C4C">
        <w:br/>
      </w:r>
      <w:r w:rsidRPr="003D0C4C">
        <w:rPr>
          <w:rFonts w:ascii="Segoe UI Emoji" w:hAnsi="Segoe UI Emoji" w:cs="Segoe UI Emoji"/>
        </w:rPr>
        <w:t>👉</w:t>
      </w:r>
      <w:r w:rsidRPr="003D0C4C">
        <w:t xml:space="preserve"> soft depth of field</w:t>
      </w:r>
      <w:r w:rsidRPr="003D0C4C">
        <w:br/>
      </w:r>
      <w:r w:rsidRPr="003D0C4C">
        <w:rPr>
          <w:rFonts w:ascii="Segoe UI Emoji" w:hAnsi="Segoe UI Emoji" w:cs="Segoe UI Emoji"/>
        </w:rPr>
        <w:t>👉</w:t>
      </w:r>
      <w:r w:rsidRPr="003D0C4C">
        <w:t xml:space="preserve"> modern urban realism</w:t>
      </w:r>
      <w:r w:rsidRPr="003D0C4C">
        <w:br/>
      </w:r>
      <w:r w:rsidRPr="003D0C4C">
        <w:rPr>
          <w:rFonts w:ascii="Segoe UI Emoji" w:hAnsi="Segoe UI Emoji" w:cs="Segoe UI Emoji"/>
        </w:rPr>
        <w:t>👉</w:t>
      </w:r>
      <w:r w:rsidRPr="003D0C4C">
        <w:t xml:space="preserve"> emotionally expressive framing</w:t>
      </w:r>
    </w:p>
    <w:p w14:paraId="4FEA2ABB" w14:textId="77777777" w:rsidR="003D0C4C" w:rsidRPr="003D0C4C" w:rsidRDefault="003D0C4C" w:rsidP="003D0C4C">
      <w:r w:rsidRPr="003D0C4C">
        <w:pict w14:anchorId="0F7BFFC3">
          <v:rect id="_x0000_i1274" style="width:0;height:1.5pt" o:hralign="center" o:hrstd="t" o:hr="t" fillcolor="#a0a0a0" stroked="f"/>
        </w:pict>
      </w:r>
    </w:p>
    <w:p w14:paraId="65761540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🎬</w:t>
      </w:r>
      <w:r w:rsidRPr="003D0C4C">
        <w:rPr>
          <w:b/>
          <w:bCs/>
        </w:rPr>
        <w:t xml:space="preserve"> 14-SCENE VIRAL SCRIPT (NO VOICEOVER)</w:t>
      </w:r>
    </w:p>
    <w:p w14:paraId="7E1A142F" w14:textId="77777777" w:rsidR="003D0C4C" w:rsidRPr="003D0C4C" w:rsidRDefault="003D0C4C" w:rsidP="003D0C4C">
      <w:r w:rsidRPr="003D0C4C">
        <w:pict w14:anchorId="230F8AF9">
          <v:rect id="_x0000_i1275" style="width:0;height:1.5pt" o:hralign="center" o:hrstd="t" o:hr="t" fillcolor="#a0a0a0" stroked="f"/>
        </w:pict>
      </w:r>
    </w:p>
    <w:p w14:paraId="49854A68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🔥</w:t>
      </w:r>
      <w:r w:rsidRPr="003D0C4C">
        <w:rPr>
          <w:b/>
          <w:bCs/>
        </w:rPr>
        <w:t xml:space="preserve"> SCENE 1 — Emotional Hook</w:t>
      </w:r>
    </w:p>
    <w:p w14:paraId="19845106" w14:textId="77777777" w:rsidR="003D0C4C" w:rsidRPr="003D0C4C" w:rsidRDefault="003D0C4C" w:rsidP="003D0C4C">
      <w:r w:rsidRPr="003D0C4C">
        <w:rPr>
          <w:b/>
          <w:bCs/>
        </w:rPr>
        <w:t>Visual:</w:t>
      </w:r>
      <w:r w:rsidRPr="003D0C4C">
        <w:t xml:space="preserve"> Childhood photo montage → twins holding hands.</w:t>
      </w:r>
    </w:p>
    <w:p w14:paraId="04251379" w14:textId="77777777" w:rsidR="003D0C4C" w:rsidRPr="003D0C4C" w:rsidRDefault="003D0C4C" w:rsidP="003D0C4C">
      <w:r w:rsidRPr="003D0C4C">
        <w:rPr>
          <w:b/>
          <w:bCs/>
        </w:rPr>
        <w:t>On-screen text:</w:t>
      </w:r>
      <w:r w:rsidRPr="003D0C4C">
        <w:br/>
        <w:t>“All twins share a connection…”</w:t>
      </w:r>
    </w:p>
    <w:p w14:paraId="1D68B697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Soft camera shutter click.</w:t>
      </w:r>
    </w:p>
    <w:p w14:paraId="55318A15" w14:textId="77777777" w:rsidR="003D0C4C" w:rsidRPr="003D0C4C" w:rsidRDefault="003D0C4C" w:rsidP="003D0C4C">
      <w:r w:rsidRPr="003D0C4C">
        <w:pict w14:anchorId="26532F9A">
          <v:rect id="_x0000_i1276" style="width:0;height:1.5pt" o:hralign="center" o:hrstd="t" o:hr="t" fillcolor="#a0a0a0" stroked="f"/>
        </w:pict>
      </w:r>
    </w:p>
    <w:p w14:paraId="688B2F8D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3EAC31F4" w14:textId="77777777" w:rsidR="003D0C4C" w:rsidRPr="003D0C4C" w:rsidRDefault="003D0C4C" w:rsidP="003D0C4C">
      <w:r w:rsidRPr="003D0C4C">
        <w:t xml:space="preserve">Vertical 9:16 (1080x1920), animated photorealistic cinematic style, identical twin boys as children holding hands, warm natural lighting, emotional tone, shallow depth of field, realistic animation style, soft </w:t>
      </w:r>
      <w:proofErr w:type="spellStart"/>
      <w:r w:rsidRPr="003D0C4C">
        <w:t>color</w:t>
      </w:r>
      <w:proofErr w:type="spellEnd"/>
      <w:r w:rsidRPr="003D0C4C">
        <w:t xml:space="preserve"> grading, heartwarming atmosphere</w:t>
      </w:r>
    </w:p>
    <w:p w14:paraId="6F052F89" w14:textId="77777777" w:rsidR="003D0C4C" w:rsidRPr="003D0C4C" w:rsidRDefault="003D0C4C" w:rsidP="003D0C4C">
      <w:r w:rsidRPr="003D0C4C">
        <w:pict w14:anchorId="6055E2D0">
          <v:rect id="_x0000_i1277" style="width:0;height:1.5pt" o:hralign="center" o:hrstd="t" o:hr="t" fillcolor="#a0a0a0" stroked="f"/>
        </w:pict>
      </w:r>
    </w:p>
    <w:p w14:paraId="34FD8911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lastRenderedPageBreak/>
        <w:t>🧩</w:t>
      </w:r>
      <w:r w:rsidRPr="003D0C4C">
        <w:rPr>
          <w:b/>
          <w:bCs/>
        </w:rPr>
        <w:t xml:space="preserve"> SCENE 2 — Character Contrast</w:t>
      </w:r>
    </w:p>
    <w:p w14:paraId="7D801309" w14:textId="77777777" w:rsidR="003D0C4C" w:rsidRPr="003D0C4C" w:rsidRDefault="003D0C4C" w:rsidP="003D0C4C">
      <w:r w:rsidRPr="003D0C4C">
        <w:rPr>
          <w:b/>
          <w:bCs/>
        </w:rPr>
        <w:t>Visual:</w:t>
      </w:r>
      <w:r w:rsidRPr="003D0C4C">
        <w:t xml:space="preserve"> Classroom.</w:t>
      </w:r>
    </w:p>
    <w:p w14:paraId="35673383" w14:textId="77777777" w:rsidR="003D0C4C" w:rsidRPr="003D0C4C" w:rsidRDefault="003D0C4C" w:rsidP="003D0C4C">
      <w:r w:rsidRPr="003D0C4C">
        <w:t>One twin speaking confidently.</w:t>
      </w:r>
    </w:p>
    <w:p w14:paraId="532FEA27" w14:textId="77777777" w:rsidR="003D0C4C" w:rsidRPr="003D0C4C" w:rsidRDefault="003D0C4C" w:rsidP="003D0C4C">
      <w:r w:rsidRPr="003D0C4C">
        <w:t>Silent twin writing quietly.</w:t>
      </w:r>
    </w:p>
    <w:p w14:paraId="7036B188" w14:textId="77777777" w:rsidR="003D0C4C" w:rsidRPr="003D0C4C" w:rsidRDefault="003D0C4C" w:rsidP="003D0C4C">
      <w:r w:rsidRPr="003D0C4C">
        <w:rPr>
          <w:b/>
          <w:bCs/>
        </w:rPr>
        <w:t>Text:</w:t>
      </w:r>
      <w:r w:rsidRPr="003D0C4C">
        <w:br/>
        <w:t>“One speaks. One never has.”</w:t>
      </w:r>
    </w:p>
    <w:p w14:paraId="7D45A6AA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Soft pencil scratching.</w:t>
      </w:r>
    </w:p>
    <w:p w14:paraId="7417B620" w14:textId="77777777" w:rsidR="003D0C4C" w:rsidRPr="003D0C4C" w:rsidRDefault="003D0C4C" w:rsidP="003D0C4C">
      <w:r w:rsidRPr="003D0C4C">
        <w:pict w14:anchorId="59EB246C">
          <v:rect id="_x0000_i1278" style="width:0;height:1.5pt" o:hralign="center" o:hrstd="t" o:hr="t" fillcolor="#a0a0a0" stroked="f"/>
        </w:pict>
      </w:r>
    </w:p>
    <w:p w14:paraId="4CB2D8E5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043798FE" w14:textId="77777777" w:rsidR="003D0C4C" w:rsidRPr="003D0C4C" w:rsidRDefault="003D0C4C" w:rsidP="003D0C4C">
      <w:r w:rsidRPr="003D0C4C">
        <w:t>Vertical 9:16 animated photorealistic classroom scene, identical twin young adults, one speaking while other writes in notebook silently, cinematic lighting, emotional realism, modern school environment</w:t>
      </w:r>
    </w:p>
    <w:p w14:paraId="63F50CE8" w14:textId="77777777" w:rsidR="003D0C4C" w:rsidRPr="003D0C4C" w:rsidRDefault="003D0C4C" w:rsidP="003D0C4C">
      <w:r w:rsidRPr="003D0C4C">
        <w:pict w14:anchorId="2CE11B6D">
          <v:rect id="_x0000_i1279" style="width:0;height:1.5pt" o:hralign="center" o:hrstd="t" o:hr="t" fillcolor="#a0a0a0" stroked="f"/>
        </w:pict>
      </w:r>
    </w:p>
    <w:p w14:paraId="4AFD08CE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🧠</w:t>
      </w:r>
      <w:r w:rsidRPr="003D0C4C">
        <w:rPr>
          <w:b/>
          <w:bCs/>
        </w:rPr>
        <w:t xml:space="preserve"> SCENE 3 — Medical Mystery</w:t>
      </w:r>
    </w:p>
    <w:p w14:paraId="6847AF95" w14:textId="77777777" w:rsidR="003D0C4C" w:rsidRPr="003D0C4C" w:rsidRDefault="003D0C4C" w:rsidP="003D0C4C">
      <w:r w:rsidRPr="003D0C4C">
        <w:t>Doctors examining brain scans.</w:t>
      </w:r>
    </w:p>
    <w:p w14:paraId="2127E4C9" w14:textId="77777777" w:rsidR="003D0C4C" w:rsidRPr="003D0C4C" w:rsidRDefault="003D0C4C" w:rsidP="003D0C4C">
      <w:r w:rsidRPr="003D0C4C">
        <w:t>Both twins in separate chairs.</w:t>
      </w:r>
    </w:p>
    <w:p w14:paraId="1280BDF3" w14:textId="77777777" w:rsidR="003D0C4C" w:rsidRPr="003D0C4C" w:rsidRDefault="003D0C4C" w:rsidP="003D0C4C">
      <w:r w:rsidRPr="003D0C4C">
        <w:rPr>
          <w:b/>
          <w:bCs/>
        </w:rPr>
        <w:t>Text:</w:t>
      </w:r>
      <w:r w:rsidRPr="003D0C4C">
        <w:br/>
        <w:t>“Unexplained neural link.”</w:t>
      </w:r>
    </w:p>
    <w:p w14:paraId="7003DF54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Low electronic monitor beep.</w:t>
      </w:r>
    </w:p>
    <w:p w14:paraId="5F9B815D" w14:textId="77777777" w:rsidR="003D0C4C" w:rsidRPr="003D0C4C" w:rsidRDefault="003D0C4C" w:rsidP="003D0C4C">
      <w:r w:rsidRPr="003D0C4C">
        <w:pict w14:anchorId="52E5F66B">
          <v:rect id="_x0000_i1280" style="width:0;height:1.5pt" o:hralign="center" o:hrstd="t" o:hr="t" fillcolor="#a0a0a0" stroked="f"/>
        </w:pict>
      </w:r>
    </w:p>
    <w:p w14:paraId="6BBEC3B2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1066679F" w14:textId="77777777" w:rsidR="003D0C4C" w:rsidRPr="003D0C4C" w:rsidRDefault="003D0C4C" w:rsidP="003D0C4C">
      <w:r w:rsidRPr="003D0C4C">
        <w:t>Vertical cinematic lab environment, animated photorealistic twins connected to EEG sensors, glowing brainwave monitors, researchers observing, realistic medical environment</w:t>
      </w:r>
    </w:p>
    <w:p w14:paraId="43A1FE3A" w14:textId="77777777" w:rsidR="003D0C4C" w:rsidRPr="003D0C4C" w:rsidRDefault="003D0C4C" w:rsidP="003D0C4C">
      <w:r w:rsidRPr="003D0C4C">
        <w:pict w14:anchorId="5B2B4E32">
          <v:rect id="_x0000_i1281" style="width:0;height:1.5pt" o:hralign="center" o:hrstd="t" o:hr="t" fillcolor="#a0a0a0" stroked="f"/>
        </w:pict>
      </w:r>
    </w:p>
    <w:p w14:paraId="38A2CB24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⚡</w:t>
      </w:r>
      <w:r w:rsidRPr="003D0C4C">
        <w:rPr>
          <w:b/>
          <w:bCs/>
        </w:rPr>
        <w:t xml:space="preserve"> SCENE 4 — Neural Sync Reveal</w:t>
      </w:r>
    </w:p>
    <w:p w14:paraId="5857F646" w14:textId="77777777" w:rsidR="003D0C4C" w:rsidRPr="003D0C4C" w:rsidRDefault="003D0C4C" w:rsidP="003D0C4C">
      <w:r w:rsidRPr="003D0C4C">
        <w:t>Brainwave monitors perfectly synchronized.</w:t>
      </w:r>
    </w:p>
    <w:p w14:paraId="418FBF3C" w14:textId="77777777" w:rsidR="003D0C4C" w:rsidRPr="003D0C4C" w:rsidRDefault="003D0C4C" w:rsidP="003D0C4C">
      <w:r w:rsidRPr="003D0C4C">
        <w:t>Scientists shocked.</w:t>
      </w:r>
    </w:p>
    <w:p w14:paraId="42A8388A" w14:textId="77777777" w:rsidR="003D0C4C" w:rsidRPr="003D0C4C" w:rsidRDefault="003D0C4C" w:rsidP="003D0C4C">
      <w:r w:rsidRPr="003D0C4C">
        <w:rPr>
          <w:b/>
          <w:bCs/>
        </w:rPr>
        <w:t>Text:</w:t>
      </w:r>
      <w:r w:rsidRPr="003D0C4C">
        <w:br/>
        <w:t>“Mirror brainwaves.”</w:t>
      </w:r>
    </w:p>
    <w:p w14:paraId="4A8DD482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Soft digital alert tone.</w:t>
      </w:r>
    </w:p>
    <w:p w14:paraId="3E1E58EB" w14:textId="77777777" w:rsidR="003D0C4C" w:rsidRPr="003D0C4C" w:rsidRDefault="003D0C4C" w:rsidP="003D0C4C">
      <w:r w:rsidRPr="003D0C4C">
        <w:pict w14:anchorId="2763C083">
          <v:rect id="_x0000_i1282" style="width:0;height:1.5pt" o:hralign="center" o:hrstd="t" o:hr="t" fillcolor="#a0a0a0" stroked="f"/>
        </w:pict>
      </w:r>
    </w:p>
    <w:p w14:paraId="2D45F31C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lastRenderedPageBreak/>
        <w:t>IMAGE PROMPT:</w:t>
      </w:r>
    </w:p>
    <w:p w14:paraId="6F8C3470" w14:textId="77777777" w:rsidR="003D0C4C" w:rsidRPr="003D0C4C" w:rsidRDefault="003D0C4C" w:rsidP="003D0C4C">
      <w:r w:rsidRPr="003D0C4C">
        <w:t>Vertical cinematic close-up EEG screens showing synchronized waveforms, animated photorealistic lab lighting, dramatic scientific reveal</w:t>
      </w:r>
    </w:p>
    <w:p w14:paraId="70C4A086" w14:textId="77777777" w:rsidR="003D0C4C" w:rsidRPr="003D0C4C" w:rsidRDefault="003D0C4C" w:rsidP="003D0C4C">
      <w:r w:rsidRPr="003D0C4C">
        <w:pict w14:anchorId="38DD2E18">
          <v:rect id="_x0000_i1283" style="width:0;height:1.5pt" o:hralign="center" o:hrstd="t" o:hr="t" fillcolor="#a0a0a0" stroked="f"/>
        </w:pict>
      </w:r>
    </w:p>
    <w:p w14:paraId="424F2DFD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🌌</w:t>
      </w:r>
      <w:r w:rsidRPr="003D0C4C">
        <w:rPr>
          <w:b/>
          <w:bCs/>
        </w:rPr>
        <w:t xml:space="preserve"> SCENE 5 — First Disturbance</w:t>
      </w:r>
    </w:p>
    <w:p w14:paraId="72A41FBE" w14:textId="77777777" w:rsidR="003D0C4C" w:rsidRPr="003D0C4C" w:rsidRDefault="003D0C4C" w:rsidP="003D0C4C">
      <w:r w:rsidRPr="003D0C4C">
        <w:t>Silent twin suddenly freezes.</w:t>
      </w:r>
    </w:p>
    <w:p w14:paraId="1D62BE40" w14:textId="77777777" w:rsidR="003D0C4C" w:rsidRPr="003D0C4C" w:rsidRDefault="003D0C4C" w:rsidP="003D0C4C">
      <w:r w:rsidRPr="003D0C4C">
        <w:t>Eyes widen.</w:t>
      </w:r>
    </w:p>
    <w:p w14:paraId="70296B66" w14:textId="77777777" w:rsidR="003D0C4C" w:rsidRPr="003D0C4C" w:rsidRDefault="003D0C4C" w:rsidP="003D0C4C">
      <w:r w:rsidRPr="003D0C4C">
        <w:t>Notebook drops.</w:t>
      </w:r>
    </w:p>
    <w:p w14:paraId="000A1335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Notebook hitting floor softly.</w:t>
      </w:r>
    </w:p>
    <w:p w14:paraId="1D8F8224" w14:textId="77777777" w:rsidR="003D0C4C" w:rsidRPr="003D0C4C" w:rsidRDefault="003D0C4C" w:rsidP="003D0C4C">
      <w:r w:rsidRPr="003D0C4C">
        <w:pict w14:anchorId="183E13A8">
          <v:rect id="_x0000_i1284" style="width:0;height:1.5pt" o:hralign="center" o:hrstd="t" o:hr="t" fillcolor="#a0a0a0" stroked="f"/>
        </w:pict>
      </w:r>
    </w:p>
    <w:p w14:paraId="2580672A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4A026D54" w14:textId="77777777" w:rsidR="003D0C4C" w:rsidRPr="003D0C4C" w:rsidRDefault="003D0C4C" w:rsidP="003D0C4C">
      <w:r w:rsidRPr="003D0C4C">
        <w:t>Vertical cinematic emotional shot, silent twin freezing in fear, dramatic lighting, shallow focus, animated photorealistic style</w:t>
      </w:r>
    </w:p>
    <w:p w14:paraId="5A291CC3" w14:textId="77777777" w:rsidR="003D0C4C" w:rsidRPr="003D0C4C" w:rsidRDefault="003D0C4C" w:rsidP="003D0C4C">
      <w:r w:rsidRPr="003D0C4C">
        <w:pict w14:anchorId="2084CBB5">
          <v:rect id="_x0000_i1285" style="width:0;height:1.5pt" o:hralign="center" o:hrstd="t" o:hr="t" fillcolor="#a0a0a0" stroked="f"/>
        </w:pict>
      </w:r>
    </w:p>
    <w:p w14:paraId="7641383B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Symbol" w:hAnsi="Segoe UI Symbol" w:cs="Segoe UI Symbol"/>
          <w:b/>
          <w:bCs/>
        </w:rPr>
        <w:t>✍</w:t>
      </w:r>
      <w:r w:rsidRPr="003D0C4C">
        <w:rPr>
          <w:b/>
          <w:bCs/>
        </w:rPr>
        <w:t>️ SCENE 6 — The Warning</w:t>
      </w:r>
    </w:p>
    <w:p w14:paraId="3F173601" w14:textId="77777777" w:rsidR="003D0C4C" w:rsidRPr="003D0C4C" w:rsidRDefault="003D0C4C" w:rsidP="003D0C4C">
      <w:r w:rsidRPr="003D0C4C">
        <w:t>He writes urgently:</w:t>
      </w:r>
    </w:p>
    <w:p w14:paraId="787FA6E4" w14:textId="77777777" w:rsidR="003D0C4C" w:rsidRPr="003D0C4C" w:rsidRDefault="003D0C4C" w:rsidP="003D0C4C">
      <w:r w:rsidRPr="003D0C4C">
        <w:t>“RUN”</w:t>
      </w:r>
      <w:r w:rsidRPr="003D0C4C">
        <w:br/>
        <w:t>“SMOKE”</w:t>
      </w:r>
      <w:r w:rsidRPr="003D0C4C">
        <w:br/>
        <w:t>“EXPLOSION”</w:t>
      </w:r>
    </w:p>
    <w:p w14:paraId="5432738F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Rapid pen strokes.</w:t>
      </w:r>
    </w:p>
    <w:p w14:paraId="2E88232C" w14:textId="77777777" w:rsidR="003D0C4C" w:rsidRPr="003D0C4C" w:rsidRDefault="003D0C4C" w:rsidP="003D0C4C">
      <w:r w:rsidRPr="003D0C4C">
        <w:pict w14:anchorId="218790A9">
          <v:rect id="_x0000_i1286" style="width:0;height:1.5pt" o:hralign="center" o:hrstd="t" o:hr="t" fillcolor="#a0a0a0" stroked="f"/>
        </w:pict>
      </w:r>
    </w:p>
    <w:p w14:paraId="37BA09E1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7719CDBC" w14:textId="77777777" w:rsidR="003D0C4C" w:rsidRPr="003D0C4C" w:rsidRDefault="003D0C4C" w:rsidP="003D0C4C">
      <w:r w:rsidRPr="003D0C4C">
        <w:t>Vertical close-up animated photorealistic hands writing urgent words in notebook, emotional intensity, cinematic lighting</w:t>
      </w:r>
    </w:p>
    <w:p w14:paraId="33F68CB3" w14:textId="77777777" w:rsidR="003D0C4C" w:rsidRPr="003D0C4C" w:rsidRDefault="003D0C4C" w:rsidP="003D0C4C">
      <w:r w:rsidRPr="003D0C4C">
        <w:pict w14:anchorId="68C555D2">
          <v:rect id="_x0000_i1287" style="width:0;height:1.5pt" o:hralign="center" o:hrstd="t" o:hr="t" fillcolor="#a0a0a0" stroked="f"/>
        </w:pict>
      </w:r>
    </w:p>
    <w:p w14:paraId="14807BFB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😨</w:t>
      </w:r>
      <w:r w:rsidRPr="003D0C4C">
        <w:rPr>
          <w:b/>
          <w:bCs/>
        </w:rPr>
        <w:t xml:space="preserve"> SCENE 7 — Brother Reacts</w:t>
      </w:r>
    </w:p>
    <w:p w14:paraId="20211491" w14:textId="77777777" w:rsidR="003D0C4C" w:rsidRPr="003D0C4C" w:rsidRDefault="003D0C4C" w:rsidP="003D0C4C">
      <w:r w:rsidRPr="003D0C4C">
        <w:t>Speaking twin reads message.</w:t>
      </w:r>
    </w:p>
    <w:p w14:paraId="301EC3FC" w14:textId="77777777" w:rsidR="003D0C4C" w:rsidRPr="003D0C4C" w:rsidRDefault="003D0C4C" w:rsidP="003D0C4C">
      <w:r w:rsidRPr="003D0C4C">
        <w:t>Shock and fear.</w:t>
      </w:r>
    </w:p>
    <w:p w14:paraId="27517510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Breath inhale.</w:t>
      </w:r>
    </w:p>
    <w:p w14:paraId="7B04AA78" w14:textId="77777777" w:rsidR="003D0C4C" w:rsidRPr="003D0C4C" w:rsidRDefault="003D0C4C" w:rsidP="003D0C4C">
      <w:r w:rsidRPr="003D0C4C">
        <w:pict w14:anchorId="757A3C7E">
          <v:rect id="_x0000_i1288" style="width:0;height:1.5pt" o:hralign="center" o:hrstd="t" o:hr="t" fillcolor="#a0a0a0" stroked="f"/>
        </w:pict>
      </w:r>
    </w:p>
    <w:p w14:paraId="7D0CBE9E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6CF9AB82" w14:textId="77777777" w:rsidR="003D0C4C" w:rsidRPr="003D0C4C" w:rsidRDefault="003D0C4C" w:rsidP="003D0C4C">
      <w:r w:rsidRPr="003D0C4C">
        <w:lastRenderedPageBreak/>
        <w:t>Vertical cinematic emotional close-up identical twin reacting in shock while holding notebook, photorealistic animated style</w:t>
      </w:r>
    </w:p>
    <w:p w14:paraId="41357AA9" w14:textId="77777777" w:rsidR="003D0C4C" w:rsidRPr="003D0C4C" w:rsidRDefault="003D0C4C" w:rsidP="003D0C4C">
      <w:r w:rsidRPr="003D0C4C">
        <w:pict w14:anchorId="6D6F9A7E">
          <v:rect id="_x0000_i1289" style="width:0;height:1.5pt" o:hralign="center" o:hrstd="t" o:hr="t" fillcolor="#a0a0a0" stroked="f"/>
        </w:pict>
      </w:r>
    </w:p>
    <w:p w14:paraId="3BAF768B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🚨</w:t>
      </w:r>
      <w:r w:rsidRPr="003D0C4C">
        <w:rPr>
          <w:b/>
          <w:bCs/>
        </w:rPr>
        <w:t xml:space="preserve"> SCENE 8 — Decision Moment</w:t>
      </w:r>
    </w:p>
    <w:p w14:paraId="55638178" w14:textId="77777777" w:rsidR="003D0C4C" w:rsidRPr="003D0C4C" w:rsidRDefault="003D0C4C" w:rsidP="003D0C4C">
      <w:r w:rsidRPr="003D0C4C">
        <w:t>Twin hesitates near emergency phone.</w:t>
      </w:r>
    </w:p>
    <w:p w14:paraId="656AC3AA" w14:textId="77777777" w:rsidR="003D0C4C" w:rsidRPr="003D0C4C" w:rsidRDefault="003D0C4C" w:rsidP="003D0C4C">
      <w:r w:rsidRPr="003D0C4C">
        <w:t>Crowd moving behind.</w:t>
      </w:r>
    </w:p>
    <w:p w14:paraId="4BE14040" w14:textId="77777777" w:rsidR="003D0C4C" w:rsidRPr="003D0C4C" w:rsidRDefault="003D0C4C" w:rsidP="003D0C4C">
      <w:r w:rsidRPr="003D0C4C">
        <w:rPr>
          <w:b/>
          <w:bCs/>
        </w:rPr>
        <w:t>Text:</w:t>
      </w:r>
      <w:r w:rsidRPr="003D0C4C">
        <w:br/>
        <w:t>“Trust… or ignore?”</w:t>
      </w:r>
    </w:p>
    <w:p w14:paraId="1B6ABBE2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Distant city ambience (very low).</w:t>
      </w:r>
    </w:p>
    <w:p w14:paraId="68B67E67" w14:textId="77777777" w:rsidR="003D0C4C" w:rsidRPr="003D0C4C" w:rsidRDefault="003D0C4C" w:rsidP="003D0C4C">
      <w:r w:rsidRPr="003D0C4C">
        <w:pict w14:anchorId="6D86C330">
          <v:rect id="_x0000_i1290" style="width:0;height:1.5pt" o:hralign="center" o:hrstd="t" o:hr="t" fillcolor="#a0a0a0" stroked="f"/>
        </w:pict>
      </w:r>
    </w:p>
    <w:p w14:paraId="3C1C2330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1E7EC640" w14:textId="77777777" w:rsidR="003D0C4C" w:rsidRPr="003D0C4C" w:rsidRDefault="003D0C4C" w:rsidP="003D0C4C">
      <w:r w:rsidRPr="003D0C4C">
        <w:t>Vertical urban cinematic shot, anxious young man near emergency phone booth, busy city background, dramatic lighting</w:t>
      </w:r>
    </w:p>
    <w:p w14:paraId="0088489D" w14:textId="77777777" w:rsidR="003D0C4C" w:rsidRPr="003D0C4C" w:rsidRDefault="003D0C4C" w:rsidP="003D0C4C">
      <w:r w:rsidRPr="003D0C4C">
        <w:pict w14:anchorId="65FB0C89">
          <v:rect id="_x0000_i1291" style="width:0;height:1.5pt" o:hralign="center" o:hrstd="t" o:hr="t" fillcolor="#a0a0a0" stroked="f"/>
        </w:pict>
      </w:r>
    </w:p>
    <w:p w14:paraId="07566DD4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📢</w:t>
      </w:r>
      <w:r w:rsidRPr="003D0C4C">
        <w:rPr>
          <w:b/>
          <w:bCs/>
        </w:rPr>
        <w:t xml:space="preserve"> SCENE 9 — Authorities Respond</w:t>
      </w:r>
    </w:p>
    <w:p w14:paraId="19C019BD" w14:textId="77777777" w:rsidR="003D0C4C" w:rsidRPr="003D0C4C" w:rsidRDefault="003D0C4C" w:rsidP="003D0C4C">
      <w:r w:rsidRPr="003D0C4C">
        <w:t>Security begins evacuation.</w:t>
      </w:r>
    </w:p>
    <w:p w14:paraId="79A81DB8" w14:textId="77777777" w:rsidR="003D0C4C" w:rsidRPr="003D0C4C" w:rsidRDefault="003D0C4C" w:rsidP="003D0C4C">
      <w:r w:rsidRPr="003D0C4C">
        <w:t>People confused.</w:t>
      </w:r>
    </w:p>
    <w:p w14:paraId="41890AED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Low alarm tone.</w:t>
      </w:r>
    </w:p>
    <w:p w14:paraId="4174F7B2" w14:textId="77777777" w:rsidR="003D0C4C" w:rsidRPr="003D0C4C" w:rsidRDefault="003D0C4C" w:rsidP="003D0C4C">
      <w:r w:rsidRPr="003D0C4C">
        <w:pict w14:anchorId="6B1CC699">
          <v:rect id="_x0000_i1292" style="width:0;height:1.5pt" o:hralign="center" o:hrstd="t" o:hr="t" fillcolor="#a0a0a0" stroked="f"/>
        </w:pict>
      </w:r>
    </w:p>
    <w:p w14:paraId="3F4F3A16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5D743056" w14:textId="77777777" w:rsidR="003D0C4C" w:rsidRPr="003D0C4C" w:rsidRDefault="003D0C4C" w:rsidP="003D0C4C">
      <w:r w:rsidRPr="003D0C4C">
        <w:t>Vertical animated photorealistic city evacuation scene, security guiding people out, cinematic realism</w:t>
      </w:r>
    </w:p>
    <w:p w14:paraId="4D6F44FC" w14:textId="77777777" w:rsidR="003D0C4C" w:rsidRPr="003D0C4C" w:rsidRDefault="003D0C4C" w:rsidP="003D0C4C">
      <w:r w:rsidRPr="003D0C4C">
        <w:pict w14:anchorId="49FBCBD3">
          <v:rect id="_x0000_i1293" style="width:0;height:1.5pt" o:hralign="center" o:hrstd="t" o:hr="t" fillcolor="#a0a0a0" stroked="f"/>
        </w:pict>
      </w:r>
    </w:p>
    <w:p w14:paraId="40B6470C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⏳</w:t>
      </w:r>
      <w:r w:rsidRPr="003D0C4C">
        <w:rPr>
          <w:b/>
          <w:bCs/>
        </w:rPr>
        <w:t xml:space="preserve"> SCENE 10 — Tension Build</w:t>
      </w:r>
    </w:p>
    <w:p w14:paraId="2BD0667C" w14:textId="77777777" w:rsidR="003D0C4C" w:rsidRPr="003D0C4C" w:rsidRDefault="003D0C4C" w:rsidP="003D0C4C">
      <w:r w:rsidRPr="003D0C4C">
        <w:t>Empty streets forming.</w:t>
      </w:r>
    </w:p>
    <w:p w14:paraId="74F875B1" w14:textId="77777777" w:rsidR="003D0C4C" w:rsidRPr="003D0C4C" w:rsidRDefault="003D0C4C" w:rsidP="003D0C4C">
      <w:r w:rsidRPr="003D0C4C">
        <w:t>Silent twin watching anxiously.</w:t>
      </w:r>
    </w:p>
    <w:p w14:paraId="7AC7EE8C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Wind ambience.</w:t>
      </w:r>
    </w:p>
    <w:p w14:paraId="63177CC0" w14:textId="77777777" w:rsidR="003D0C4C" w:rsidRPr="003D0C4C" w:rsidRDefault="003D0C4C" w:rsidP="003D0C4C">
      <w:r w:rsidRPr="003D0C4C">
        <w:pict w14:anchorId="5BC73B63">
          <v:rect id="_x0000_i1294" style="width:0;height:1.5pt" o:hralign="center" o:hrstd="t" o:hr="t" fillcolor="#a0a0a0" stroked="f"/>
        </w:pict>
      </w:r>
    </w:p>
    <w:p w14:paraId="1719B063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4F908940" w14:textId="77777777" w:rsidR="003D0C4C" w:rsidRPr="003D0C4C" w:rsidRDefault="003D0C4C" w:rsidP="003D0C4C">
      <w:r w:rsidRPr="003D0C4C">
        <w:t>Vertical cinematic wide shot downtown street becoming empty, emotional dramatic lighting, animated realism</w:t>
      </w:r>
    </w:p>
    <w:p w14:paraId="76EE3A6F" w14:textId="77777777" w:rsidR="003D0C4C" w:rsidRPr="003D0C4C" w:rsidRDefault="003D0C4C" w:rsidP="003D0C4C">
      <w:r w:rsidRPr="003D0C4C">
        <w:lastRenderedPageBreak/>
        <w:pict w14:anchorId="053E27B9">
          <v:rect id="_x0000_i1295" style="width:0;height:1.5pt" o:hralign="center" o:hrstd="t" o:hr="t" fillcolor="#a0a0a0" stroked="f"/>
        </w:pict>
      </w:r>
    </w:p>
    <w:p w14:paraId="2C449A87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💥</w:t>
      </w:r>
      <w:r w:rsidRPr="003D0C4C">
        <w:rPr>
          <w:b/>
          <w:bCs/>
        </w:rPr>
        <w:t xml:space="preserve"> SCENE 11 — Explosion</w:t>
      </w:r>
    </w:p>
    <w:p w14:paraId="5EE8FD97" w14:textId="77777777" w:rsidR="003D0C4C" w:rsidRPr="003D0C4C" w:rsidRDefault="003D0C4C" w:rsidP="003D0C4C">
      <w:r w:rsidRPr="003D0C4C">
        <w:t>Gas explosion erupts.</w:t>
      </w:r>
    </w:p>
    <w:p w14:paraId="2B556DD0" w14:textId="77777777" w:rsidR="003D0C4C" w:rsidRPr="003D0C4C" w:rsidRDefault="003D0C4C" w:rsidP="003D0C4C">
      <w:r w:rsidRPr="003D0C4C">
        <w:t>Distant blast.</w:t>
      </w:r>
    </w:p>
    <w:p w14:paraId="076283E1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Muted explosion rumble (not loud).</w:t>
      </w:r>
    </w:p>
    <w:p w14:paraId="696A14DE" w14:textId="77777777" w:rsidR="003D0C4C" w:rsidRPr="003D0C4C" w:rsidRDefault="003D0C4C" w:rsidP="003D0C4C">
      <w:r w:rsidRPr="003D0C4C">
        <w:pict w14:anchorId="3C86A71E">
          <v:rect id="_x0000_i1296" style="width:0;height:1.5pt" o:hralign="center" o:hrstd="t" o:hr="t" fillcolor="#a0a0a0" stroked="f"/>
        </w:pict>
      </w:r>
    </w:p>
    <w:p w14:paraId="25AF8974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5A38E3D5" w14:textId="77777777" w:rsidR="003D0C4C" w:rsidRPr="003D0C4C" w:rsidRDefault="003D0C4C" w:rsidP="003D0C4C">
      <w:r w:rsidRPr="003D0C4C">
        <w:t>Vertical cinematic explosion scene, photorealistic animated gas explosion in urban environment, dramatic slow-motion style</w:t>
      </w:r>
    </w:p>
    <w:p w14:paraId="5389412A" w14:textId="77777777" w:rsidR="003D0C4C" w:rsidRPr="003D0C4C" w:rsidRDefault="003D0C4C" w:rsidP="003D0C4C">
      <w:r w:rsidRPr="003D0C4C">
        <w:pict w14:anchorId="14C60B9C">
          <v:rect id="_x0000_i1297" style="width:0;height:1.5pt" o:hralign="center" o:hrstd="t" o:hr="t" fillcolor="#a0a0a0" stroked="f"/>
        </w:pict>
      </w:r>
    </w:p>
    <w:p w14:paraId="5395B97B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📰</w:t>
      </w:r>
      <w:r w:rsidRPr="003D0C4C">
        <w:rPr>
          <w:b/>
          <w:bCs/>
        </w:rPr>
        <w:t xml:space="preserve"> SCENE 12 — Aftermath</w:t>
      </w:r>
    </w:p>
    <w:p w14:paraId="31F979A1" w14:textId="77777777" w:rsidR="003D0C4C" w:rsidRPr="003D0C4C" w:rsidRDefault="003D0C4C" w:rsidP="003D0C4C">
      <w:r w:rsidRPr="003D0C4C">
        <w:t>News headline on screen:</w:t>
      </w:r>
    </w:p>
    <w:p w14:paraId="4ABBD613" w14:textId="77777777" w:rsidR="003D0C4C" w:rsidRPr="003D0C4C" w:rsidRDefault="003D0C4C" w:rsidP="003D0C4C">
      <w:r w:rsidRPr="003D0C4C">
        <w:t>“Early Warning Saves Hundreds.”</w:t>
      </w:r>
    </w:p>
    <w:p w14:paraId="231086C6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Soft camera flashes.</w:t>
      </w:r>
    </w:p>
    <w:p w14:paraId="4C0F14AC" w14:textId="77777777" w:rsidR="003D0C4C" w:rsidRPr="003D0C4C" w:rsidRDefault="003D0C4C" w:rsidP="003D0C4C">
      <w:r w:rsidRPr="003D0C4C">
        <w:pict w14:anchorId="0CB80DC2">
          <v:rect id="_x0000_i1298" style="width:0;height:1.5pt" o:hralign="center" o:hrstd="t" o:hr="t" fillcolor="#a0a0a0" stroked="f"/>
        </w:pict>
      </w:r>
    </w:p>
    <w:p w14:paraId="7998F3E8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7BD1FAEC" w14:textId="77777777" w:rsidR="003D0C4C" w:rsidRPr="003D0C4C" w:rsidRDefault="003D0C4C" w:rsidP="003D0C4C">
      <w:r w:rsidRPr="003D0C4C">
        <w:t>Vertical animated photorealistic news broadcast screen showing headline, cinematic lighting</w:t>
      </w:r>
    </w:p>
    <w:p w14:paraId="41942273" w14:textId="77777777" w:rsidR="003D0C4C" w:rsidRPr="003D0C4C" w:rsidRDefault="003D0C4C" w:rsidP="003D0C4C">
      <w:r w:rsidRPr="003D0C4C">
        <w:pict w14:anchorId="0BF473CB">
          <v:rect id="_x0000_i1299" style="width:0;height:1.5pt" o:hralign="center" o:hrstd="t" o:hr="t" fillcolor="#a0a0a0" stroked="f"/>
        </w:pict>
      </w:r>
    </w:p>
    <w:p w14:paraId="6AFA7336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Symbol" w:hAnsi="Segoe UI Symbol" w:cs="Segoe UI Symbol"/>
          <w:b/>
          <w:bCs/>
        </w:rPr>
        <w:t>❤</w:t>
      </w:r>
      <w:r w:rsidRPr="003D0C4C">
        <w:rPr>
          <w:b/>
          <w:bCs/>
        </w:rPr>
        <w:t>️ SCENE 13 — Emotional Peak</w:t>
      </w:r>
    </w:p>
    <w:p w14:paraId="2522CBDD" w14:textId="77777777" w:rsidR="003D0C4C" w:rsidRPr="003D0C4C" w:rsidRDefault="003D0C4C" w:rsidP="003D0C4C">
      <w:r w:rsidRPr="003D0C4C">
        <w:t>Silent twin struggles to speak.</w:t>
      </w:r>
    </w:p>
    <w:p w14:paraId="42F3B0D5" w14:textId="77777777" w:rsidR="003D0C4C" w:rsidRPr="003D0C4C" w:rsidRDefault="003D0C4C" w:rsidP="003D0C4C">
      <w:r w:rsidRPr="003D0C4C">
        <w:t>Whispers:</w:t>
      </w:r>
    </w:p>
    <w:p w14:paraId="19D3A32A" w14:textId="77777777" w:rsidR="003D0C4C" w:rsidRPr="003D0C4C" w:rsidRDefault="003D0C4C" w:rsidP="003D0C4C">
      <w:r w:rsidRPr="003D0C4C">
        <w:t>“Brother.”</w:t>
      </w:r>
    </w:p>
    <w:p w14:paraId="6727362E" w14:textId="77777777" w:rsidR="003D0C4C" w:rsidRPr="003D0C4C" w:rsidRDefault="003D0C4C" w:rsidP="003D0C4C">
      <w:r w:rsidRPr="003D0C4C">
        <w:t>Speaking twin freezes.</w:t>
      </w:r>
    </w:p>
    <w:p w14:paraId="66567E31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Soft breath sound.</w:t>
      </w:r>
    </w:p>
    <w:p w14:paraId="1F3404D4" w14:textId="77777777" w:rsidR="003D0C4C" w:rsidRPr="003D0C4C" w:rsidRDefault="003D0C4C" w:rsidP="003D0C4C">
      <w:r w:rsidRPr="003D0C4C">
        <w:pict w14:anchorId="3C0ADB95">
          <v:rect id="_x0000_i1300" style="width:0;height:1.5pt" o:hralign="center" o:hrstd="t" o:hr="t" fillcolor="#a0a0a0" stroked="f"/>
        </w:pict>
      </w:r>
    </w:p>
    <w:p w14:paraId="29AA097E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7B3ADD65" w14:textId="77777777" w:rsidR="003D0C4C" w:rsidRPr="003D0C4C" w:rsidRDefault="003D0C4C" w:rsidP="003D0C4C">
      <w:r w:rsidRPr="003D0C4C">
        <w:t>Vertical cinematic emotional close-up identical twins hugging, tears, warm lighting, animated photorealistic style</w:t>
      </w:r>
    </w:p>
    <w:p w14:paraId="1C4C557E" w14:textId="77777777" w:rsidR="003D0C4C" w:rsidRPr="003D0C4C" w:rsidRDefault="003D0C4C" w:rsidP="003D0C4C">
      <w:r w:rsidRPr="003D0C4C">
        <w:pict w14:anchorId="0796BCBF">
          <v:rect id="_x0000_i1301" style="width:0;height:1.5pt" o:hralign="center" o:hrstd="t" o:hr="t" fillcolor="#a0a0a0" stroked="f"/>
        </w:pict>
      </w:r>
    </w:p>
    <w:p w14:paraId="37788888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lastRenderedPageBreak/>
        <w:t>🌙</w:t>
      </w:r>
      <w:r w:rsidRPr="003D0C4C">
        <w:rPr>
          <w:b/>
          <w:bCs/>
        </w:rPr>
        <w:t xml:space="preserve"> SCENE 14 — Ending Frame</w:t>
      </w:r>
    </w:p>
    <w:p w14:paraId="261AA75E" w14:textId="77777777" w:rsidR="003D0C4C" w:rsidRPr="003D0C4C" w:rsidRDefault="003D0C4C" w:rsidP="003D0C4C">
      <w:r w:rsidRPr="003D0C4C">
        <w:t>Brainwave monitor syncing.</w:t>
      </w:r>
    </w:p>
    <w:p w14:paraId="67939272" w14:textId="77777777" w:rsidR="003D0C4C" w:rsidRPr="003D0C4C" w:rsidRDefault="003D0C4C" w:rsidP="003D0C4C">
      <w:r w:rsidRPr="003D0C4C">
        <w:t>Hands clasped.</w:t>
      </w:r>
    </w:p>
    <w:p w14:paraId="2365FC54" w14:textId="77777777" w:rsidR="003D0C4C" w:rsidRPr="003D0C4C" w:rsidRDefault="003D0C4C" w:rsidP="003D0C4C">
      <w:r w:rsidRPr="003D0C4C">
        <w:rPr>
          <w:b/>
          <w:bCs/>
        </w:rPr>
        <w:t>Final Text:</w:t>
      </w:r>
      <w:r w:rsidRPr="003D0C4C">
        <w:br/>
        <w:t>“Some voices speak without sound.”</w:t>
      </w:r>
    </w:p>
    <w:p w14:paraId="1A8DDEFC" w14:textId="77777777" w:rsidR="003D0C4C" w:rsidRPr="003D0C4C" w:rsidRDefault="003D0C4C" w:rsidP="003D0C4C">
      <w:r w:rsidRPr="003D0C4C">
        <w:rPr>
          <w:b/>
          <w:bCs/>
        </w:rPr>
        <w:t>SFX:</w:t>
      </w:r>
      <w:r w:rsidRPr="003D0C4C">
        <w:br/>
        <w:t>Soft monitor beep fading out.</w:t>
      </w:r>
    </w:p>
    <w:p w14:paraId="4FB0336D" w14:textId="77777777" w:rsidR="003D0C4C" w:rsidRPr="003D0C4C" w:rsidRDefault="003D0C4C" w:rsidP="003D0C4C">
      <w:r w:rsidRPr="003D0C4C">
        <w:pict w14:anchorId="3CD3A827">
          <v:rect id="_x0000_i1302" style="width:0;height:1.5pt" o:hralign="center" o:hrstd="t" o:hr="t" fillcolor="#a0a0a0" stroked="f"/>
        </w:pict>
      </w:r>
    </w:p>
    <w:p w14:paraId="35B1BA2F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IMAGE PROMPT:</w:t>
      </w:r>
    </w:p>
    <w:p w14:paraId="7E4071E4" w14:textId="77777777" w:rsidR="003D0C4C" w:rsidRPr="003D0C4C" w:rsidRDefault="003D0C4C" w:rsidP="003D0C4C">
      <w:r w:rsidRPr="003D0C4C">
        <w:t>Vertical cinematic closing shot twin hands clasped with glowing brainwave monitor background, emotional dramatic lighting</w:t>
      </w:r>
    </w:p>
    <w:p w14:paraId="095E2959" w14:textId="77777777" w:rsidR="003D0C4C" w:rsidRPr="003D0C4C" w:rsidRDefault="003D0C4C" w:rsidP="003D0C4C">
      <w:r w:rsidRPr="003D0C4C">
        <w:pict w14:anchorId="1EE6C5EC">
          <v:rect id="_x0000_i1303" style="width:0;height:1.5pt" o:hralign="center" o:hrstd="t" o:hr="t" fillcolor="#a0a0a0" stroked="f"/>
        </w:pict>
      </w:r>
    </w:p>
    <w:p w14:paraId="7C64F5FF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🎯</w:t>
      </w:r>
      <w:r w:rsidRPr="003D0C4C">
        <w:rPr>
          <w:b/>
          <w:bCs/>
        </w:rPr>
        <w:t xml:space="preserve"> HIGH CTR STRATEGY (Thumbnail + Title)</w:t>
      </w:r>
    </w:p>
    <w:p w14:paraId="483E4075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Thumbnail Design (9:16)</w:t>
      </w:r>
    </w:p>
    <w:p w14:paraId="173B960F" w14:textId="77777777" w:rsidR="003D0C4C" w:rsidRPr="003D0C4C" w:rsidRDefault="003D0C4C" w:rsidP="003D0C4C">
      <w:r w:rsidRPr="003D0C4C">
        <w:t>Visual split:</w:t>
      </w:r>
    </w:p>
    <w:p w14:paraId="63F870D9" w14:textId="77777777" w:rsidR="003D0C4C" w:rsidRPr="003D0C4C" w:rsidRDefault="003D0C4C" w:rsidP="003D0C4C">
      <w:r w:rsidRPr="003D0C4C">
        <w:t>LEFT → Silent twin staring intensely</w:t>
      </w:r>
      <w:r w:rsidRPr="003D0C4C">
        <w:br/>
        <w:t>RIGHT → Explosion in distance</w:t>
      </w:r>
      <w:r w:rsidRPr="003D0C4C">
        <w:br/>
        <w:t>CENTER → Notebook with word “RUN”</w:t>
      </w:r>
    </w:p>
    <w:p w14:paraId="4D0E25E6" w14:textId="77777777" w:rsidR="003D0C4C" w:rsidRPr="003D0C4C" w:rsidRDefault="003D0C4C" w:rsidP="003D0C4C">
      <w:proofErr w:type="spellStart"/>
      <w:r w:rsidRPr="003D0C4C">
        <w:t>Color</w:t>
      </w:r>
      <w:proofErr w:type="spellEnd"/>
      <w:r w:rsidRPr="003D0C4C">
        <w:t xml:space="preserve"> contrast: warm skin tones vs orange explosion.</w:t>
      </w:r>
    </w:p>
    <w:p w14:paraId="32D0C611" w14:textId="77777777" w:rsidR="003D0C4C" w:rsidRPr="003D0C4C" w:rsidRDefault="003D0C4C" w:rsidP="003D0C4C">
      <w:r w:rsidRPr="003D0C4C">
        <w:pict w14:anchorId="1643BBD7">
          <v:rect id="_x0000_i1304" style="width:0;height:1.5pt" o:hralign="center" o:hrstd="t" o:hr="t" fillcolor="#a0a0a0" stroked="f"/>
        </w:pict>
      </w:r>
    </w:p>
    <w:p w14:paraId="0E4B4808" w14:textId="77777777" w:rsidR="003D0C4C" w:rsidRPr="003D0C4C" w:rsidRDefault="003D0C4C" w:rsidP="003D0C4C">
      <w:pPr>
        <w:rPr>
          <w:b/>
          <w:bCs/>
        </w:rPr>
      </w:pPr>
      <w:r w:rsidRPr="003D0C4C">
        <w:rPr>
          <w:b/>
          <w:bCs/>
        </w:rPr>
        <w:t>Titles engineered for CTR:</w:t>
      </w:r>
    </w:p>
    <w:p w14:paraId="791703D0" w14:textId="77777777" w:rsidR="003D0C4C" w:rsidRPr="003D0C4C" w:rsidRDefault="003D0C4C" w:rsidP="003D0C4C">
      <w:r w:rsidRPr="003D0C4C">
        <w:rPr>
          <w:rFonts w:ascii="Segoe UI Emoji" w:hAnsi="Segoe UI Emoji" w:cs="Segoe UI Emoji"/>
        </w:rPr>
        <w:t>🔥</w:t>
      </w:r>
      <w:r w:rsidRPr="003D0C4C">
        <w:t xml:space="preserve"> “The Silent Twin Who Predicted Disaster…”</w:t>
      </w:r>
      <w:r w:rsidRPr="003D0C4C">
        <w:br/>
      </w:r>
      <w:r w:rsidRPr="003D0C4C">
        <w:rPr>
          <w:rFonts w:ascii="Segoe UI Emoji" w:hAnsi="Segoe UI Emoji" w:cs="Segoe UI Emoji"/>
        </w:rPr>
        <w:t>🔥</w:t>
      </w:r>
      <w:r w:rsidRPr="003D0C4C">
        <w:t xml:space="preserve"> “He Never Spoke… Until He Saved a </w:t>
      </w:r>
      <w:proofErr w:type="gramStart"/>
      <w:r w:rsidRPr="003D0C4C">
        <w:t>City</w:t>
      </w:r>
      <w:proofErr w:type="gramEnd"/>
      <w:r w:rsidRPr="003D0C4C">
        <w:t>”</w:t>
      </w:r>
      <w:r w:rsidRPr="003D0C4C">
        <w:br/>
      </w:r>
      <w:r w:rsidRPr="003D0C4C">
        <w:rPr>
          <w:rFonts w:ascii="Segoe UI Emoji" w:hAnsi="Segoe UI Emoji" w:cs="Segoe UI Emoji"/>
        </w:rPr>
        <w:t>🔥</w:t>
      </w:r>
      <w:r w:rsidRPr="003D0C4C">
        <w:t xml:space="preserve"> “Scientists Didn’t Believe Him — Then This Happened”</w:t>
      </w:r>
    </w:p>
    <w:p w14:paraId="08E3C0F9" w14:textId="77777777" w:rsidR="003D0C4C" w:rsidRDefault="003D0C4C" w:rsidP="003D0C4C"/>
    <w:p w14:paraId="4E53D77D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Symbol" w:hAnsi="Segoe UI Symbol" w:cs="Segoe UI Symbol"/>
          <w:b/>
          <w:bCs/>
        </w:rPr>
        <w:t>🎙</w:t>
      </w:r>
      <w:r w:rsidRPr="003D0C4C">
        <w:rPr>
          <w:b/>
          <w:bCs/>
        </w:rPr>
        <w:t>️ NARRATOR VOICEOVER (UNDER 50 SECONDS TOTAL)</w:t>
      </w:r>
    </w:p>
    <w:p w14:paraId="017EB0A1" w14:textId="77777777" w:rsidR="003D0C4C" w:rsidRPr="003D0C4C" w:rsidRDefault="003D0C4C" w:rsidP="003D0C4C">
      <w:r w:rsidRPr="003D0C4C">
        <w:rPr>
          <w:rFonts w:ascii="Segoe UI Emoji" w:hAnsi="Segoe UI Emoji" w:cs="Segoe UI Emoji"/>
        </w:rPr>
        <w:t>👉</w:t>
      </w:r>
      <w:r w:rsidRPr="003D0C4C">
        <w:t xml:space="preserve"> Style:</w:t>
      </w:r>
    </w:p>
    <w:p w14:paraId="744AB846" w14:textId="77777777" w:rsidR="003D0C4C" w:rsidRPr="003D0C4C" w:rsidRDefault="003D0C4C" w:rsidP="003D0C4C">
      <w:pPr>
        <w:numPr>
          <w:ilvl w:val="0"/>
          <w:numId w:val="4"/>
        </w:numPr>
      </w:pPr>
      <w:r w:rsidRPr="003D0C4C">
        <w:t>Calm cinematic tone</w:t>
      </w:r>
    </w:p>
    <w:p w14:paraId="718C4093" w14:textId="77777777" w:rsidR="003D0C4C" w:rsidRPr="003D0C4C" w:rsidRDefault="003D0C4C" w:rsidP="003D0C4C">
      <w:pPr>
        <w:numPr>
          <w:ilvl w:val="0"/>
          <w:numId w:val="4"/>
        </w:numPr>
      </w:pPr>
      <w:r w:rsidRPr="003D0C4C">
        <w:t>Slight emotional warmth</w:t>
      </w:r>
    </w:p>
    <w:p w14:paraId="2C964968" w14:textId="77777777" w:rsidR="003D0C4C" w:rsidRPr="003D0C4C" w:rsidRDefault="003D0C4C" w:rsidP="003D0C4C">
      <w:pPr>
        <w:numPr>
          <w:ilvl w:val="0"/>
          <w:numId w:val="4"/>
        </w:numPr>
      </w:pPr>
      <w:r w:rsidRPr="003D0C4C">
        <w:t>Slow but urgent pacing</w:t>
      </w:r>
    </w:p>
    <w:p w14:paraId="1C8AD3F4" w14:textId="77777777" w:rsidR="003D0C4C" w:rsidRPr="003D0C4C" w:rsidRDefault="003D0C4C" w:rsidP="003D0C4C">
      <w:pPr>
        <w:numPr>
          <w:ilvl w:val="0"/>
          <w:numId w:val="4"/>
        </w:numPr>
      </w:pPr>
      <w:r w:rsidRPr="003D0C4C">
        <w:t>Short sentences (better retention for Shorts)</w:t>
      </w:r>
    </w:p>
    <w:p w14:paraId="14F201D3" w14:textId="77777777" w:rsidR="003D0C4C" w:rsidRPr="003D0C4C" w:rsidRDefault="003D0C4C" w:rsidP="003D0C4C">
      <w:r w:rsidRPr="003D0C4C">
        <w:pict w14:anchorId="24E473F3">
          <v:rect id="_x0000_i1439" style="width:0;height:1.5pt" o:hralign="center" o:hrstd="t" o:hr="t" fillcolor="#a0a0a0" stroked="f"/>
        </w:pict>
      </w:r>
    </w:p>
    <w:p w14:paraId="233CA863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🎬</w:t>
      </w:r>
      <w:r w:rsidRPr="003D0C4C">
        <w:rPr>
          <w:b/>
          <w:bCs/>
        </w:rPr>
        <w:t xml:space="preserve"> SCENE-BY-SCENE BREAKDOWN</w:t>
      </w:r>
    </w:p>
    <w:p w14:paraId="6914A24C" w14:textId="77777777" w:rsidR="003D0C4C" w:rsidRPr="003D0C4C" w:rsidRDefault="003D0C4C" w:rsidP="003D0C4C">
      <w:r w:rsidRPr="003D0C4C">
        <w:lastRenderedPageBreak/>
        <w:pict w14:anchorId="6B410019">
          <v:rect id="_x0000_i1440" style="width:0;height:1.5pt" o:hralign="center" o:hrstd="t" o:hr="t" fillcolor="#a0a0a0" stroked="f"/>
        </w:pict>
      </w:r>
    </w:p>
    <w:p w14:paraId="57A330A0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🔥</w:t>
      </w:r>
      <w:r w:rsidRPr="003D0C4C">
        <w:rPr>
          <w:b/>
          <w:bCs/>
        </w:rPr>
        <w:t xml:space="preserve"> SCENE 1 — Emotional Hook</w:t>
      </w:r>
    </w:p>
    <w:p w14:paraId="2A8D3CFF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 xml:space="preserve">️ </w:t>
      </w:r>
      <w:r w:rsidRPr="003D0C4C">
        <w:rPr>
          <w:b/>
          <w:bCs/>
        </w:rPr>
        <w:t>Narrator:</w:t>
      </w:r>
    </w:p>
    <w:p w14:paraId="0769D86F" w14:textId="77777777" w:rsidR="003D0C4C" w:rsidRPr="003D0C4C" w:rsidRDefault="003D0C4C" w:rsidP="003D0C4C">
      <w:r w:rsidRPr="003D0C4C">
        <w:t>“They were identical… but never the same.”</w:t>
      </w:r>
    </w:p>
    <w:p w14:paraId="02A0CCFB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Duration: ~3 sec</w:t>
      </w:r>
    </w:p>
    <w:p w14:paraId="6DE46491" w14:textId="77777777" w:rsidR="003D0C4C" w:rsidRPr="003D0C4C" w:rsidRDefault="003D0C4C" w:rsidP="003D0C4C">
      <w:r w:rsidRPr="003D0C4C">
        <w:t>SFX:</w:t>
      </w:r>
    </w:p>
    <w:p w14:paraId="6DF2EF09" w14:textId="77777777" w:rsidR="003D0C4C" w:rsidRPr="003D0C4C" w:rsidRDefault="003D0C4C" w:rsidP="003D0C4C">
      <w:pPr>
        <w:numPr>
          <w:ilvl w:val="0"/>
          <w:numId w:val="5"/>
        </w:numPr>
      </w:pPr>
      <w:r w:rsidRPr="003D0C4C">
        <w:t>Soft camera shutter</w:t>
      </w:r>
    </w:p>
    <w:p w14:paraId="1BC90D74" w14:textId="77777777" w:rsidR="003D0C4C" w:rsidRPr="003D0C4C" w:rsidRDefault="003D0C4C" w:rsidP="003D0C4C">
      <w:pPr>
        <w:numPr>
          <w:ilvl w:val="0"/>
          <w:numId w:val="5"/>
        </w:numPr>
      </w:pPr>
      <w:r w:rsidRPr="003D0C4C">
        <w:t>Light ambient room tone</w:t>
      </w:r>
    </w:p>
    <w:p w14:paraId="0B15E540" w14:textId="77777777" w:rsidR="003D0C4C" w:rsidRPr="003D0C4C" w:rsidRDefault="003D0C4C" w:rsidP="003D0C4C">
      <w:r w:rsidRPr="003D0C4C">
        <w:pict w14:anchorId="37ADC295">
          <v:rect id="_x0000_i1441" style="width:0;height:1.5pt" o:hralign="center" o:hrstd="t" o:hr="t" fillcolor="#a0a0a0" stroked="f"/>
        </w:pict>
      </w:r>
    </w:p>
    <w:p w14:paraId="62086E03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🧩</w:t>
      </w:r>
      <w:r w:rsidRPr="003D0C4C">
        <w:rPr>
          <w:b/>
          <w:bCs/>
        </w:rPr>
        <w:t xml:space="preserve"> SCENE 2 — Character Contrast</w:t>
      </w:r>
    </w:p>
    <w:p w14:paraId="787157E8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2F4651EC" w14:textId="77777777" w:rsidR="003D0C4C" w:rsidRPr="003D0C4C" w:rsidRDefault="003D0C4C" w:rsidP="003D0C4C">
      <w:r w:rsidRPr="003D0C4C">
        <w:t>“One spoke to the world…</w:t>
      </w:r>
      <w:r w:rsidRPr="003D0C4C">
        <w:br/>
        <w:t>the other lived in silence.”</w:t>
      </w:r>
    </w:p>
    <w:p w14:paraId="37C1A147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~4 sec</w:t>
      </w:r>
    </w:p>
    <w:p w14:paraId="1A54F2C4" w14:textId="77777777" w:rsidR="003D0C4C" w:rsidRPr="003D0C4C" w:rsidRDefault="003D0C4C" w:rsidP="003D0C4C">
      <w:r w:rsidRPr="003D0C4C">
        <w:t>SFX:</w:t>
      </w:r>
    </w:p>
    <w:p w14:paraId="47F2181A" w14:textId="77777777" w:rsidR="003D0C4C" w:rsidRPr="003D0C4C" w:rsidRDefault="003D0C4C" w:rsidP="003D0C4C">
      <w:pPr>
        <w:numPr>
          <w:ilvl w:val="0"/>
          <w:numId w:val="6"/>
        </w:numPr>
      </w:pPr>
      <w:r w:rsidRPr="003D0C4C">
        <w:t>Pencil writing softly</w:t>
      </w:r>
    </w:p>
    <w:p w14:paraId="2D93818D" w14:textId="77777777" w:rsidR="003D0C4C" w:rsidRPr="003D0C4C" w:rsidRDefault="003D0C4C" w:rsidP="003D0C4C">
      <w:pPr>
        <w:numPr>
          <w:ilvl w:val="0"/>
          <w:numId w:val="6"/>
        </w:numPr>
      </w:pPr>
      <w:r w:rsidRPr="003D0C4C">
        <w:t>Page turning</w:t>
      </w:r>
    </w:p>
    <w:p w14:paraId="0EDDCB7A" w14:textId="77777777" w:rsidR="003D0C4C" w:rsidRPr="003D0C4C" w:rsidRDefault="003D0C4C" w:rsidP="003D0C4C">
      <w:r w:rsidRPr="003D0C4C">
        <w:pict w14:anchorId="200E9F94">
          <v:rect id="_x0000_i1442" style="width:0;height:1.5pt" o:hralign="center" o:hrstd="t" o:hr="t" fillcolor="#a0a0a0" stroked="f"/>
        </w:pict>
      </w:r>
    </w:p>
    <w:p w14:paraId="6DD3C535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🧠</w:t>
      </w:r>
      <w:r w:rsidRPr="003D0C4C">
        <w:rPr>
          <w:b/>
          <w:bCs/>
        </w:rPr>
        <w:t xml:space="preserve"> SCENE 3 — Medical Mystery</w:t>
      </w:r>
    </w:p>
    <w:p w14:paraId="704183CD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1C6A51ED" w14:textId="77777777" w:rsidR="003D0C4C" w:rsidRPr="003D0C4C" w:rsidRDefault="003D0C4C" w:rsidP="003D0C4C">
      <w:r w:rsidRPr="003D0C4C">
        <w:t>“Doctors searched for answers…</w:t>
      </w:r>
      <w:r w:rsidRPr="003D0C4C">
        <w:br/>
        <w:t>and found something impossible.”</w:t>
      </w:r>
    </w:p>
    <w:p w14:paraId="35D5ADB7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~3 sec</w:t>
      </w:r>
    </w:p>
    <w:p w14:paraId="61761D4B" w14:textId="77777777" w:rsidR="003D0C4C" w:rsidRPr="003D0C4C" w:rsidRDefault="003D0C4C" w:rsidP="003D0C4C">
      <w:r w:rsidRPr="003D0C4C">
        <w:t>SFX:</w:t>
      </w:r>
    </w:p>
    <w:p w14:paraId="0B4EC1F5" w14:textId="77777777" w:rsidR="003D0C4C" w:rsidRPr="003D0C4C" w:rsidRDefault="003D0C4C" w:rsidP="003D0C4C">
      <w:pPr>
        <w:numPr>
          <w:ilvl w:val="0"/>
          <w:numId w:val="7"/>
        </w:numPr>
      </w:pPr>
      <w:r w:rsidRPr="003D0C4C">
        <w:t>Low monitor beep</w:t>
      </w:r>
    </w:p>
    <w:p w14:paraId="67738335" w14:textId="77777777" w:rsidR="003D0C4C" w:rsidRPr="003D0C4C" w:rsidRDefault="003D0C4C" w:rsidP="003D0C4C">
      <w:pPr>
        <w:numPr>
          <w:ilvl w:val="0"/>
          <w:numId w:val="7"/>
        </w:numPr>
      </w:pPr>
      <w:r w:rsidRPr="003D0C4C">
        <w:t>Subtle lab ambience</w:t>
      </w:r>
    </w:p>
    <w:p w14:paraId="557D72BA" w14:textId="77777777" w:rsidR="003D0C4C" w:rsidRPr="003D0C4C" w:rsidRDefault="003D0C4C" w:rsidP="003D0C4C">
      <w:r w:rsidRPr="003D0C4C">
        <w:pict w14:anchorId="6C0CB53F">
          <v:rect id="_x0000_i1443" style="width:0;height:1.5pt" o:hralign="center" o:hrstd="t" o:hr="t" fillcolor="#a0a0a0" stroked="f"/>
        </w:pict>
      </w:r>
    </w:p>
    <w:p w14:paraId="48A727AE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⚡</w:t>
      </w:r>
      <w:r w:rsidRPr="003D0C4C">
        <w:rPr>
          <w:b/>
          <w:bCs/>
        </w:rPr>
        <w:t xml:space="preserve"> SCENE 4 — Neural Sync Reveal</w:t>
      </w:r>
    </w:p>
    <w:p w14:paraId="4FAA1D72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4C387315" w14:textId="77777777" w:rsidR="003D0C4C" w:rsidRPr="003D0C4C" w:rsidRDefault="003D0C4C" w:rsidP="003D0C4C">
      <w:r w:rsidRPr="003D0C4C">
        <w:t>“Their minds… moved together.”</w:t>
      </w:r>
    </w:p>
    <w:p w14:paraId="2CA3D036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~2 sec</w:t>
      </w:r>
    </w:p>
    <w:p w14:paraId="23776A75" w14:textId="77777777" w:rsidR="003D0C4C" w:rsidRPr="003D0C4C" w:rsidRDefault="003D0C4C" w:rsidP="003D0C4C">
      <w:r w:rsidRPr="003D0C4C">
        <w:lastRenderedPageBreak/>
        <w:t>SFX:</w:t>
      </w:r>
    </w:p>
    <w:p w14:paraId="373BBEE1" w14:textId="77777777" w:rsidR="003D0C4C" w:rsidRPr="003D0C4C" w:rsidRDefault="003D0C4C" w:rsidP="003D0C4C">
      <w:pPr>
        <w:numPr>
          <w:ilvl w:val="0"/>
          <w:numId w:val="8"/>
        </w:numPr>
      </w:pPr>
      <w:r w:rsidRPr="003D0C4C">
        <w:t>Soft digital alert tone</w:t>
      </w:r>
    </w:p>
    <w:p w14:paraId="0A16964F" w14:textId="77777777" w:rsidR="003D0C4C" w:rsidRPr="003D0C4C" w:rsidRDefault="003D0C4C" w:rsidP="003D0C4C">
      <w:pPr>
        <w:numPr>
          <w:ilvl w:val="0"/>
          <w:numId w:val="8"/>
        </w:numPr>
      </w:pPr>
      <w:r w:rsidRPr="003D0C4C">
        <w:t>EEG pulse sound</w:t>
      </w:r>
    </w:p>
    <w:p w14:paraId="1F90FCA3" w14:textId="77777777" w:rsidR="003D0C4C" w:rsidRPr="003D0C4C" w:rsidRDefault="003D0C4C" w:rsidP="003D0C4C">
      <w:r w:rsidRPr="003D0C4C">
        <w:pict w14:anchorId="3E9232D7">
          <v:rect id="_x0000_i1444" style="width:0;height:1.5pt" o:hralign="center" o:hrstd="t" o:hr="t" fillcolor="#a0a0a0" stroked="f"/>
        </w:pict>
      </w:r>
    </w:p>
    <w:p w14:paraId="1838CBF0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🌌</w:t>
      </w:r>
      <w:r w:rsidRPr="003D0C4C">
        <w:rPr>
          <w:b/>
          <w:bCs/>
        </w:rPr>
        <w:t xml:space="preserve"> SCENE 5 — First Disturbance</w:t>
      </w:r>
    </w:p>
    <w:p w14:paraId="55F47E0B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1F944D41" w14:textId="77777777" w:rsidR="003D0C4C" w:rsidRPr="003D0C4C" w:rsidRDefault="003D0C4C" w:rsidP="003D0C4C">
      <w:r w:rsidRPr="003D0C4C">
        <w:t>“Then… something changed.”</w:t>
      </w:r>
    </w:p>
    <w:p w14:paraId="1764879D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~2 sec</w:t>
      </w:r>
    </w:p>
    <w:p w14:paraId="06B35314" w14:textId="77777777" w:rsidR="003D0C4C" w:rsidRPr="003D0C4C" w:rsidRDefault="003D0C4C" w:rsidP="003D0C4C">
      <w:r w:rsidRPr="003D0C4C">
        <w:t>SFX:</w:t>
      </w:r>
    </w:p>
    <w:p w14:paraId="2886CCDB" w14:textId="77777777" w:rsidR="003D0C4C" w:rsidRPr="003D0C4C" w:rsidRDefault="003D0C4C" w:rsidP="003D0C4C">
      <w:pPr>
        <w:numPr>
          <w:ilvl w:val="0"/>
          <w:numId w:val="9"/>
        </w:numPr>
      </w:pPr>
      <w:r w:rsidRPr="003D0C4C">
        <w:t xml:space="preserve">Notebook </w:t>
      </w:r>
      <w:proofErr w:type="gramStart"/>
      <w:r w:rsidRPr="003D0C4C">
        <w:t>drop</w:t>
      </w:r>
      <w:proofErr w:type="gramEnd"/>
    </w:p>
    <w:p w14:paraId="566DB5F0" w14:textId="77777777" w:rsidR="003D0C4C" w:rsidRPr="003D0C4C" w:rsidRDefault="003D0C4C" w:rsidP="003D0C4C">
      <w:pPr>
        <w:numPr>
          <w:ilvl w:val="0"/>
          <w:numId w:val="9"/>
        </w:numPr>
      </w:pPr>
      <w:r w:rsidRPr="003D0C4C">
        <w:t>Sudden breath intake</w:t>
      </w:r>
    </w:p>
    <w:p w14:paraId="49E9A3DC" w14:textId="77777777" w:rsidR="003D0C4C" w:rsidRPr="003D0C4C" w:rsidRDefault="003D0C4C" w:rsidP="003D0C4C">
      <w:r w:rsidRPr="003D0C4C">
        <w:pict w14:anchorId="09B52CD0">
          <v:rect id="_x0000_i1445" style="width:0;height:1.5pt" o:hralign="center" o:hrstd="t" o:hr="t" fillcolor="#a0a0a0" stroked="f"/>
        </w:pict>
      </w:r>
    </w:p>
    <w:p w14:paraId="23400970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Symbol" w:hAnsi="Segoe UI Symbol" w:cs="Segoe UI Symbol"/>
          <w:b/>
          <w:bCs/>
        </w:rPr>
        <w:t>✍</w:t>
      </w:r>
      <w:r w:rsidRPr="003D0C4C">
        <w:rPr>
          <w:b/>
          <w:bCs/>
        </w:rPr>
        <w:t>️ SCENE 6 — The Warning</w:t>
      </w:r>
    </w:p>
    <w:p w14:paraId="6AB6D158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028A1E00" w14:textId="77777777" w:rsidR="003D0C4C" w:rsidRPr="003D0C4C" w:rsidRDefault="003D0C4C" w:rsidP="003D0C4C">
      <w:r w:rsidRPr="003D0C4C">
        <w:t>“A message without words…”</w:t>
      </w:r>
    </w:p>
    <w:p w14:paraId="07AD913D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~2 sec</w:t>
      </w:r>
    </w:p>
    <w:p w14:paraId="28A97D39" w14:textId="77777777" w:rsidR="003D0C4C" w:rsidRPr="003D0C4C" w:rsidRDefault="003D0C4C" w:rsidP="003D0C4C">
      <w:r w:rsidRPr="003D0C4C">
        <w:t>SFX:</w:t>
      </w:r>
    </w:p>
    <w:p w14:paraId="0935B6B0" w14:textId="77777777" w:rsidR="003D0C4C" w:rsidRPr="003D0C4C" w:rsidRDefault="003D0C4C" w:rsidP="003D0C4C">
      <w:pPr>
        <w:numPr>
          <w:ilvl w:val="0"/>
          <w:numId w:val="10"/>
        </w:numPr>
      </w:pPr>
      <w:r w:rsidRPr="003D0C4C">
        <w:t>Rapid pen scratching</w:t>
      </w:r>
    </w:p>
    <w:p w14:paraId="6CAE3100" w14:textId="77777777" w:rsidR="003D0C4C" w:rsidRPr="003D0C4C" w:rsidRDefault="003D0C4C" w:rsidP="003D0C4C">
      <w:r w:rsidRPr="003D0C4C">
        <w:pict w14:anchorId="0684DEB7">
          <v:rect id="_x0000_i1446" style="width:0;height:1.5pt" o:hralign="center" o:hrstd="t" o:hr="t" fillcolor="#a0a0a0" stroked="f"/>
        </w:pict>
      </w:r>
    </w:p>
    <w:p w14:paraId="719AB1E3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😨</w:t>
      </w:r>
      <w:r w:rsidRPr="003D0C4C">
        <w:rPr>
          <w:b/>
          <w:bCs/>
        </w:rPr>
        <w:t xml:space="preserve"> SCENE 7 — Brother Reacts</w:t>
      </w:r>
    </w:p>
    <w:p w14:paraId="56A754D0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6C6D996F" w14:textId="77777777" w:rsidR="003D0C4C" w:rsidRPr="003D0C4C" w:rsidRDefault="003D0C4C" w:rsidP="003D0C4C">
      <w:r w:rsidRPr="003D0C4C">
        <w:t>“Fear passed between them… instantly.”</w:t>
      </w:r>
    </w:p>
    <w:p w14:paraId="43A42A6A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~3 sec</w:t>
      </w:r>
    </w:p>
    <w:p w14:paraId="0BFBFE5A" w14:textId="77777777" w:rsidR="003D0C4C" w:rsidRPr="003D0C4C" w:rsidRDefault="003D0C4C" w:rsidP="003D0C4C">
      <w:r w:rsidRPr="003D0C4C">
        <w:t>SFX:</w:t>
      </w:r>
    </w:p>
    <w:p w14:paraId="5D596E01" w14:textId="77777777" w:rsidR="003D0C4C" w:rsidRPr="003D0C4C" w:rsidRDefault="003D0C4C" w:rsidP="003D0C4C">
      <w:pPr>
        <w:numPr>
          <w:ilvl w:val="0"/>
          <w:numId w:val="11"/>
        </w:numPr>
      </w:pPr>
      <w:r w:rsidRPr="003D0C4C">
        <w:t>Heartbeat (very soft)</w:t>
      </w:r>
    </w:p>
    <w:p w14:paraId="4ADDF5C1" w14:textId="77777777" w:rsidR="003D0C4C" w:rsidRPr="003D0C4C" w:rsidRDefault="003D0C4C" w:rsidP="003D0C4C">
      <w:pPr>
        <w:numPr>
          <w:ilvl w:val="0"/>
          <w:numId w:val="11"/>
        </w:numPr>
      </w:pPr>
      <w:r w:rsidRPr="003D0C4C">
        <w:t>Breath inhale</w:t>
      </w:r>
    </w:p>
    <w:p w14:paraId="4029BB57" w14:textId="77777777" w:rsidR="003D0C4C" w:rsidRPr="003D0C4C" w:rsidRDefault="003D0C4C" w:rsidP="003D0C4C">
      <w:r w:rsidRPr="003D0C4C">
        <w:pict w14:anchorId="3260B9F8">
          <v:rect id="_x0000_i1447" style="width:0;height:1.5pt" o:hralign="center" o:hrstd="t" o:hr="t" fillcolor="#a0a0a0" stroked="f"/>
        </w:pict>
      </w:r>
    </w:p>
    <w:p w14:paraId="1C04C45C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🚨</w:t>
      </w:r>
      <w:r w:rsidRPr="003D0C4C">
        <w:rPr>
          <w:b/>
          <w:bCs/>
        </w:rPr>
        <w:t xml:space="preserve"> SCENE 8 — Decision Moment</w:t>
      </w:r>
    </w:p>
    <w:p w14:paraId="7DEDC965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26542EF0" w14:textId="77777777" w:rsidR="003D0C4C" w:rsidRPr="003D0C4C" w:rsidRDefault="003D0C4C" w:rsidP="003D0C4C">
      <w:r w:rsidRPr="003D0C4C">
        <w:t>“Trust the impossible… or do nothing.”</w:t>
      </w:r>
    </w:p>
    <w:p w14:paraId="069981C9" w14:textId="77777777" w:rsidR="003D0C4C" w:rsidRPr="003D0C4C" w:rsidRDefault="003D0C4C" w:rsidP="003D0C4C">
      <w:r w:rsidRPr="003D0C4C">
        <w:rPr>
          <w:rFonts w:ascii="Calibri" w:hAnsi="Calibri" w:cs="Calibri"/>
        </w:rPr>
        <w:lastRenderedPageBreak/>
        <w:t>⏱</w:t>
      </w:r>
      <w:r w:rsidRPr="003D0C4C">
        <w:t>️ ~3 sec</w:t>
      </w:r>
    </w:p>
    <w:p w14:paraId="4A14B244" w14:textId="77777777" w:rsidR="003D0C4C" w:rsidRPr="003D0C4C" w:rsidRDefault="003D0C4C" w:rsidP="003D0C4C">
      <w:r w:rsidRPr="003D0C4C">
        <w:t>SFX:</w:t>
      </w:r>
    </w:p>
    <w:p w14:paraId="1707C807" w14:textId="77777777" w:rsidR="003D0C4C" w:rsidRPr="003D0C4C" w:rsidRDefault="003D0C4C" w:rsidP="003D0C4C">
      <w:pPr>
        <w:numPr>
          <w:ilvl w:val="0"/>
          <w:numId w:val="12"/>
        </w:numPr>
      </w:pPr>
      <w:r w:rsidRPr="003D0C4C">
        <w:t>Low city ambience</w:t>
      </w:r>
    </w:p>
    <w:p w14:paraId="2091688C" w14:textId="77777777" w:rsidR="003D0C4C" w:rsidRPr="003D0C4C" w:rsidRDefault="003D0C4C" w:rsidP="003D0C4C">
      <w:pPr>
        <w:numPr>
          <w:ilvl w:val="0"/>
          <w:numId w:val="12"/>
        </w:numPr>
      </w:pPr>
      <w:r w:rsidRPr="003D0C4C">
        <w:t>Phone receiver click</w:t>
      </w:r>
    </w:p>
    <w:p w14:paraId="05647896" w14:textId="77777777" w:rsidR="003D0C4C" w:rsidRPr="003D0C4C" w:rsidRDefault="003D0C4C" w:rsidP="003D0C4C">
      <w:r w:rsidRPr="003D0C4C">
        <w:pict w14:anchorId="43CB2E5E">
          <v:rect id="_x0000_i1448" style="width:0;height:1.5pt" o:hralign="center" o:hrstd="t" o:hr="t" fillcolor="#a0a0a0" stroked="f"/>
        </w:pict>
      </w:r>
    </w:p>
    <w:p w14:paraId="7A72CF08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📢</w:t>
      </w:r>
      <w:r w:rsidRPr="003D0C4C">
        <w:rPr>
          <w:b/>
          <w:bCs/>
        </w:rPr>
        <w:t xml:space="preserve"> SCENE 9 — Authorities Respond</w:t>
      </w:r>
    </w:p>
    <w:p w14:paraId="217D5D1F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616A2170" w14:textId="77777777" w:rsidR="003D0C4C" w:rsidRPr="003D0C4C" w:rsidRDefault="003D0C4C" w:rsidP="003D0C4C">
      <w:r w:rsidRPr="003D0C4C">
        <w:t>“One call… changed everything.”</w:t>
      </w:r>
    </w:p>
    <w:p w14:paraId="3F91A1DA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~2 sec</w:t>
      </w:r>
    </w:p>
    <w:p w14:paraId="50FAEBB4" w14:textId="77777777" w:rsidR="003D0C4C" w:rsidRPr="003D0C4C" w:rsidRDefault="003D0C4C" w:rsidP="003D0C4C">
      <w:r w:rsidRPr="003D0C4C">
        <w:t>SFX:</w:t>
      </w:r>
    </w:p>
    <w:p w14:paraId="45314B7B" w14:textId="77777777" w:rsidR="003D0C4C" w:rsidRPr="003D0C4C" w:rsidRDefault="003D0C4C" w:rsidP="003D0C4C">
      <w:pPr>
        <w:numPr>
          <w:ilvl w:val="0"/>
          <w:numId w:val="13"/>
        </w:numPr>
      </w:pPr>
      <w:r w:rsidRPr="003D0C4C">
        <w:t>Distant evacuation alarm (soft)</w:t>
      </w:r>
    </w:p>
    <w:p w14:paraId="0F298787" w14:textId="77777777" w:rsidR="003D0C4C" w:rsidRPr="003D0C4C" w:rsidRDefault="003D0C4C" w:rsidP="003D0C4C">
      <w:pPr>
        <w:numPr>
          <w:ilvl w:val="0"/>
          <w:numId w:val="13"/>
        </w:numPr>
      </w:pPr>
      <w:r w:rsidRPr="003D0C4C">
        <w:t>Footsteps</w:t>
      </w:r>
    </w:p>
    <w:p w14:paraId="4740F15A" w14:textId="77777777" w:rsidR="003D0C4C" w:rsidRPr="003D0C4C" w:rsidRDefault="003D0C4C" w:rsidP="003D0C4C">
      <w:r w:rsidRPr="003D0C4C">
        <w:pict w14:anchorId="64BEACBB">
          <v:rect id="_x0000_i1449" style="width:0;height:1.5pt" o:hralign="center" o:hrstd="t" o:hr="t" fillcolor="#a0a0a0" stroked="f"/>
        </w:pict>
      </w:r>
    </w:p>
    <w:p w14:paraId="2177E316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⏳</w:t>
      </w:r>
      <w:r w:rsidRPr="003D0C4C">
        <w:rPr>
          <w:b/>
          <w:bCs/>
        </w:rPr>
        <w:t xml:space="preserve"> SCENE 10 — Tension Build</w:t>
      </w:r>
    </w:p>
    <w:p w14:paraId="0F4F9138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7A82DD18" w14:textId="77777777" w:rsidR="003D0C4C" w:rsidRPr="003D0C4C" w:rsidRDefault="003D0C4C" w:rsidP="003D0C4C">
      <w:r w:rsidRPr="003D0C4C">
        <w:t>“Minutes felt like forever.”</w:t>
      </w:r>
    </w:p>
    <w:p w14:paraId="0968D410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~2 sec</w:t>
      </w:r>
    </w:p>
    <w:p w14:paraId="159C247C" w14:textId="77777777" w:rsidR="003D0C4C" w:rsidRPr="003D0C4C" w:rsidRDefault="003D0C4C" w:rsidP="003D0C4C">
      <w:r w:rsidRPr="003D0C4C">
        <w:t>SFX:</w:t>
      </w:r>
    </w:p>
    <w:p w14:paraId="22306524" w14:textId="77777777" w:rsidR="003D0C4C" w:rsidRPr="003D0C4C" w:rsidRDefault="003D0C4C" w:rsidP="003D0C4C">
      <w:pPr>
        <w:numPr>
          <w:ilvl w:val="0"/>
          <w:numId w:val="14"/>
        </w:numPr>
      </w:pPr>
      <w:r w:rsidRPr="003D0C4C">
        <w:t>Wind ambience</w:t>
      </w:r>
    </w:p>
    <w:p w14:paraId="35A4E37B" w14:textId="77777777" w:rsidR="003D0C4C" w:rsidRPr="003D0C4C" w:rsidRDefault="003D0C4C" w:rsidP="003D0C4C">
      <w:pPr>
        <w:numPr>
          <w:ilvl w:val="0"/>
          <w:numId w:val="14"/>
        </w:numPr>
      </w:pPr>
      <w:r w:rsidRPr="003D0C4C">
        <w:t>Distant metal creak</w:t>
      </w:r>
    </w:p>
    <w:p w14:paraId="11B7B184" w14:textId="77777777" w:rsidR="003D0C4C" w:rsidRPr="003D0C4C" w:rsidRDefault="003D0C4C" w:rsidP="003D0C4C">
      <w:r w:rsidRPr="003D0C4C">
        <w:pict w14:anchorId="01F560F2">
          <v:rect id="_x0000_i1450" style="width:0;height:1.5pt" o:hralign="center" o:hrstd="t" o:hr="t" fillcolor="#a0a0a0" stroked="f"/>
        </w:pict>
      </w:r>
    </w:p>
    <w:p w14:paraId="4F21C189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💥</w:t>
      </w:r>
      <w:r w:rsidRPr="003D0C4C">
        <w:rPr>
          <w:b/>
          <w:bCs/>
        </w:rPr>
        <w:t xml:space="preserve"> SCENE 11 — Explosion</w:t>
      </w:r>
    </w:p>
    <w:p w14:paraId="5D0A8188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7718134C" w14:textId="77777777" w:rsidR="003D0C4C" w:rsidRPr="003D0C4C" w:rsidRDefault="003D0C4C" w:rsidP="003D0C4C">
      <w:r w:rsidRPr="003D0C4C">
        <w:t>(Pause before line)</w:t>
      </w:r>
      <w:r w:rsidRPr="003D0C4C">
        <w:br/>
        <w:t>“Then… the city shook.”</w:t>
      </w:r>
    </w:p>
    <w:p w14:paraId="71A94317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~3 sec</w:t>
      </w:r>
    </w:p>
    <w:p w14:paraId="057FCC8F" w14:textId="77777777" w:rsidR="003D0C4C" w:rsidRPr="003D0C4C" w:rsidRDefault="003D0C4C" w:rsidP="003D0C4C">
      <w:r w:rsidRPr="003D0C4C">
        <w:t>SFX:</w:t>
      </w:r>
    </w:p>
    <w:p w14:paraId="12D73F87" w14:textId="77777777" w:rsidR="003D0C4C" w:rsidRPr="003D0C4C" w:rsidRDefault="003D0C4C" w:rsidP="003D0C4C">
      <w:pPr>
        <w:numPr>
          <w:ilvl w:val="0"/>
          <w:numId w:val="15"/>
        </w:numPr>
      </w:pPr>
      <w:r w:rsidRPr="003D0C4C">
        <w:t>Muted explosion rumble</w:t>
      </w:r>
    </w:p>
    <w:p w14:paraId="66ACCCA5" w14:textId="77777777" w:rsidR="003D0C4C" w:rsidRPr="003D0C4C" w:rsidRDefault="003D0C4C" w:rsidP="003D0C4C">
      <w:pPr>
        <w:numPr>
          <w:ilvl w:val="0"/>
          <w:numId w:val="15"/>
        </w:numPr>
      </w:pPr>
      <w:r w:rsidRPr="003D0C4C">
        <w:t>Glass vibration</w:t>
      </w:r>
    </w:p>
    <w:p w14:paraId="0E33D566" w14:textId="77777777" w:rsidR="003D0C4C" w:rsidRPr="003D0C4C" w:rsidRDefault="003D0C4C" w:rsidP="003D0C4C">
      <w:r w:rsidRPr="003D0C4C">
        <w:pict w14:anchorId="3D94E3AE">
          <v:rect id="_x0000_i1451" style="width:0;height:1.5pt" o:hralign="center" o:hrstd="t" o:hr="t" fillcolor="#a0a0a0" stroked="f"/>
        </w:pict>
      </w:r>
    </w:p>
    <w:p w14:paraId="758E5C67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📰</w:t>
      </w:r>
      <w:r w:rsidRPr="003D0C4C">
        <w:rPr>
          <w:b/>
          <w:bCs/>
        </w:rPr>
        <w:t xml:space="preserve"> SCENE 12 — Aftermath</w:t>
      </w:r>
    </w:p>
    <w:p w14:paraId="717BDE04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lastRenderedPageBreak/>
        <w:t>🎙</w:t>
      </w:r>
      <w:r w:rsidRPr="003D0C4C">
        <w:t>️ Narrator:</w:t>
      </w:r>
    </w:p>
    <w:p w14:paraId="3801305F" w14:textId="77777777" w:rsidR="003D0C4C" w:rsidRPr="003D0C4C" w:rsidRDefault="003D0C4C" w:rsidP="003D0C4C">
      <w:r w:rsidRPr="003D0C4C">
        <w:t>“Hundreds survived… because someone listened.”</w:t>
      </w:r>
    </w:p>
    <w:p w14:paraId="20A97C2A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~3 sec</w:t>
      </w:r>
    </w:p>
    <w:p w14:paraId="210D0DF5" w14:textId="77777777" w:rsidR="003D0C4C" w:rsidRPr="003D0C4C" w:rsidRDefault="003D0C4C" w:rsidP="003D0C4C">
      <w:r w:rsidRPr="003D0C4C">
        <w:t>SFX:</w:t>
      </w:r>
    </w:p>
    <w:p w14:paraId="0CDD3A69" w14:textId="77777777" w:rsidR="003D0C4C" w:rsidRPr="003D0C4C" w:rsidRDefault="003D0C4C" w:rsidP="003D0C4C">
      <w:pPr>
        <w:numPr>
          <w:ilvl w:val="0"/>
          <w:numId w:val="16"/>
        </w:numPr>
      </w:pPr>
      <w:r w:rsidRPr="003D0C4C">
        <w:t>Camera shutter</w:t>
      </w:r>
    </w:p>
    <w:p w14:paraId="1E168FC9" w14:textId="77777777" w:rsidR="003D0C4C" w:rsidRPr="003D0C4C" w:rsidRDefault="003D0C4C" w:rsidP="003D0C4C">
      <w:pPr>
        <w:numPr>
          <w:ilvl w:val="0"/>
          <w:numId w:val="16"/>
        </w:numPr>
      </w:pPr>
      <w:r w:rsidRPr="003D0C4C">
        <w:t>Soft news chatter (low)</w:t>
      </w:r>
    </w:p>
    <w:p w14:paraId="6296C9FD" w14:textId="77777777" w:rsidR="003D0C4C" w:rsidRPr="003D0C4C" w:rsidRDefault="003D0C4C" w:rsidP="003D0C4C">
      <w:r w:rsidRPr="003D0C4C">
        <w:pict w14:anchorId="13EF53CC">
          <v:rect id="_x0000_i1452" style="width:0;height:1.5pt" o:hralign="center" o:hrstd="t" o:hr="t" fillcolor="#a0a0a0" stroked="f"/>
        </w:pict>
      </w:r>
    </w:p>
    <w:p w14:paraId="4DCFE30C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Symbol" w:hAnsi="Segoe UI Symbol" w:cs="Segoe UI Symbol"/>
          <w:b/>
          <w:bCs/>
        </w:rPr>
        <w:t>❤</w:t>
      </w:r>
      <w:r w:rsidRPr="003D0C4C">
        <w:rPr>
          <w:b/>
          <w:bCs/>
        </w:rPr>
        <w:t>️ SCENE 13 — Emotional Peak</w:t>
      </w:r>
    </w:p>
    <w:p w14:paraId="3B463207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 (slow, emotional):</w:t>
      </w:r>
    </w:p>
    <w:p w14:paraId="0EFA1B40" w14:textId="77777777" w:rsidR="003D0C4C" w:rsidRPr="003D0C4C" w:rsidRDefault="003D0C4C" w:rsidP="003D0C4C">
      <w:r w:rsidRPr="003D0C4C">
        <w:t>“And for the first time…</w:t>
      </w:r>
      <w:r w:rsidRPr="003D0C4C">
        <w:br/>
        <w:t>silence broke.”</w:t>
      </w:r>
    </w:p>
    <w:p w14:paraId="2BF41E86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~4 sec</w:t>
      </w:r>
    </w:p>
    <w:p w14:paraId="4F43BDF7" w14:textId="77777777" w:rsidR="003D0C4C" w:rsidRPr="003D0C4C" w:rsidRDefault="003D0C4C" w:rsidP="003D0C4C">
      <w:r w:rsidRPr="003D0C4C">
        <w:t>SFX:</w:t>
      </w:r>
    </w:p>
    <w:p w14:paraId="74DB8AEA" w14:textId="77777777" w:rsidR="003D0C4C" w:rsidRPr="003D0C4C" w:rsidRDefault="003D0C4C" w:rsidP="003D0C4C">
      <w:pPr>
        <w:numPr>
          <w:ilvl w:val="0"/>
          <w:numId w:val="17"/>
        </w:numPr>
      </w:pPr>
      <w:r w:rsidRPr="003D0C4C">
        <w:t>Soft breath</w:t>
      </w:r>
    </w:p>
    <w:p w14:paraId="256D1936" w14:textId="77777777" w:rsidR="003D0C4C" w:rsidRPr="003D0C4C" w:rsidRDefault="003D0C4C" w:rsidP="003D0C4C">
      <w:pPr>
        <w:numPr>
          <w:ilvl w:val="0"/>
          <w:numId w:val="17"/>
        </w:numPr>
      </w:pPr>
      <w:r w:rsidRPr="003D0C4C">
        <w:t>Cloth movement during hug</w:t>
      </w:r>
    </w:p>
    <w:p w14:paraId="656CFD2A" w14:textId="77777777" w:rsidR="003D0C4C" w:rsidRPr="003D0C4C" w:rsidRDefault="003D0C4C" w:rsidP="003D0C4C">
      <w:r w:rsidRPr="003D0C4C">
        <w:pict w14:anchorId="5F6E6B76">
          <v:rect id="_x0000_i1453" style="width:0;height:1.5pt" o:hralign="center" o:hrstd="t" o:hr="t" fillcolor="#a0a0a0" stroked="f"/>
        </w:pict>
      </w:r>
    </w:p>
    <w:p w14:paraId="21391837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🌙</w:t>
      </w:r>
      <w:r w:rsidRPr="003D0C4C">
        <w:rPr>
          <w:b/>
          <w:bCs/>
        </w:rPr>
        <w:t xml:space="preserve"> SCENE 14 — Ending Frame</w:t>
      </w:r>
    </w:p>
    <w:p w14:paraId="2662B54C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🎙</w:t>
      </w:r>
      <w:r w:rsidRPr="003D0C4C">
        <w:t>️ Narrator:</w:t>
      </w:r>
    </w:p>
    <w:p w14:paraId="33D1EABE" w14:textId="77777777" w:rsidR="003D0C4C" w:rsidRPr="003D0C4C" w:rsidRDefault="003D0C4C" w:rsidP="003D0C4C">
      <w:r w:rsidRPr="003D0C4C">
        <w:t>“Some voices… speak without sound.”</w:t>
      </w:r>
    </w:p>
    <w:p w14:paraId="17275577" w14:textId="77777777" w:rsidR="003D0C4C" w:rsidRPr="003D0C4C" w:rsidRDefault="003D0C4C" w:rsidP="003D0C4C">
      <w:r w:rsidRPr="003D0C4C">
        <w:rPr>
          <w:rFonts w:ascii="Calibri" w:hAnsi="Calibri" w:cs="Calibri"/>
        </w:rPr>
        <w:t>⏱</w:t>
      </w:r>
      <w:r w:rsidRPr="003D0C4C">
        <w:t>️ ~3 sec</w:t>
      </w:r>
    </w:p>
    <w:p w14:paraId="5B0672EC" w14:textId="77777777" w:rsidR="003D0C4C" w:rsidRPr="003D0C4C" w:rsidRDefault="003D0C4C" w:rsidP="003D0C4C">
      <w:r w:rsidRPr="003D0C4C">
        <w:t>SFX:</w:t>
      </w:r>
    </w:p>
    <w:p w14:paraId="2173A685" w14:textId="77777777" w:rsidR="003D0C4C" w:rsidRPr="003D0C4C" w:rsidRDefault="003D0C4C" w:rsidP="003D0C4C">
      <w:pPr>
        <w:numPr>
          <w:ilvl w:val="0"/>
          <w:numId w:val="18"/>
        </w:numPr>
      </w:pPr>
      <w:r w:rsidRPr="003D0C4C">
        <w:t>Soft monitor beep fading out</w:t>
      </w:r>
    </w:p>
    <w:p w14:paraId="6CC80D89" w14:textId="77777777" w:rsidR="003D0C4C" w:rsidRPr="003D0C4C" w:rsidRDefault="003D0C4C" w:rsidP="003D0C4C">
      <w:r w:rsidRPr="003D0C4C">
        <w:pict w14:anchorId="2A1D6A1B">
          <v:rect id="_x0000_i1454" style="width:0;height:1.5pt" o:hralign="center" o:hrstd="t" o:hr="t" fillcolor="#a0a0a0" stroked="f"/>
        </w:pict>
      </w:r>
    </w:p>
    <w:p w14:paraId="51BC3D13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Calibri" w:hAnsi="Calibri" w:cs="Calibri"/>
          <w:b/>
          <w:bCs/>
        </w:rPr>
        <w:t>⏱</w:t>
      </w:r>
      <w:r w:rsidRPr="003D0C4C">
        <w:rPr>
          <w:b/>
          <w:bCs/>
        </w:rPr>
        <w:t>️ TOTAL VOICEOVER TIME</w:t>
      </w:r>
    </w:p>
    <w:p w14:paraId="3D7FE8EE" w14:textId="77777777" w:rsidR="003D0C4C" w:rsidRPr="003D0C4C" w:rsidRDefault="003D0C4C" w:rsidP="003D0C4C">
      <w:r w:rsidRPr="003D0C4C">
        <w:rPr>
          <w:rFonts w:ascii="Segoe UI Emoji" w:hAnsi="Segoe UI Emoji" w:cs="Segoe UI Emoji"/>
        </w:rPr>
        <w:t>👉</w:t>
      </w:r>
      <w:r w:rsidRPr="003D0C4C">
        <w:t xml:space="preserve"> Approximately </w:t>
      </w:r>
      <w:r w:rsidRPr="003D0C4C">
        <w:rPr>
          <w:b/>
          <w:bCs/>
        </w:rPr>
        <w:t xml:space="preserve">42–46 </w:t>
      </w:r>
      <w:proofErr w:type="gramStart"/>
      <w:r w:rsidRPr="003D0C4C">
        <w:rPr>
          <w:b/>
          <w:bCs/>
        </w:rPr>
        <w:t>seconds</w:t>
      </w:r>
      <w:proofErr w:type="gramEnd"/>
      <w:r w:rsidRPr="003D0C4C">
        <w:rPr>
          <w:b/>
          <w:bCs/>
        </w:rPr>
        <w:t xml:space="preserve"> total</w:t>
      </w:r>
    </w:p>
    <w:p w14:paraId="6F17C2EE" w14:textId="77777777" w:rsidR="003D0C4C" w:rsidRPr="003D0C4C" w:rsidRDefault="003D0C4C" w:rsidP="003D0C4C">
      <w:r w:rsidRPr="003D0C4C">
        <w:t>This keeps you safely under the 50-second limit while maintaining emotional pacing.</w:t>
      </w:r>
    </w:p>
    <w:p w14:paraId="7D9E27CF" w14:textId="77777777" w:rsidR="003D0C4C" w:rsidRPr="003D0C4C" w:rsidRDefault="003D0C4C" w:rsidP="003D0C4C">
      <w:r w:rsidRPr="003D0C4C">
        <w:pict w14:anchorId="457C584A">
          <v:rect id="_x0000_i1455" style="width:0;height:1.5pt" o:hralign="center" o:hrstd="t" o:hr="t" fillcolor="#a0a0a0" stroked="f"/>
        </w:pict>
      </w:r>
    </w:p>
    <w:p w14:paraId="376A1A13" w14:textId="77777777" w:rsidR="003D0C4C" w:rsidRPr="003D0C4C" w:rsidRDefault="003D0C4C" w:rsidP="003D0C4C">
      <w:pPr>
        <w:rPr>
          <w:b/>
          <w:bCs/>
        </w:rPr>
      </w:pPr>
      <w:r w:rsidRPr="003D0C4C">
        <w:rPr>
          <w:rFonts w:ascii="Segoe UI Emoji" w:hAnsi="Segoe UI Emoji" w:cs="Segoe UI Emoji"/>
          <w:b/>
          <w:bCs/>
        </w:rPr>
        <w:t>🎯</w:t>
      </w:r>
      <w:r w:rsidRPr="003D0C4C">
        <w:rPr>
          <w:b/>
          <w:bCs/>
        </w:rPr>
        <w:t xml:space="preserve"> WHY THIS WORKS (Retention Psychology)</w:t>
      </w:r>
    </w:p>
    <w:p w14:paraId="7C7717B3" w14:textId="77777777" w:rsidR="003D0C4C" w:rsidRPr="003D0C4C" w:rsidRDefault="003D0C4C" w:rsidP="003D0C4C">
      <w:r w:rsidRPr="003D0C4C">
        <w:rPr>
          <w:rFonts w:ascii="Segoe UI Symbol" w:hAnsi="Segoe UI Symbol" w:cs="Segoe UI Symbol"/>
        </w:rPr>
        <w:t>✔</w:t>
      </w:r>
      <w:r w:rsidRPr="003D0C4C">
        <w:t xml:space="preserve"> Short sentences prevent cognitive overload</w:t>
      </w:r>
      <w:r w:rsidRPr="003D0C4C">
        <w:br/>
      </w:r>
      <w:r w:rsidRPr="003D0C4C">
        <w:rPr>
          <w:rFonts w:ascii="Segoe UI Symbol" w:hAnsi="Segoe UI Symbol" w:cs="Segoe UI Symbol"/>
        </w:rPr>
        <w:t>✔</w:t>
      </w:r>
      <w:r w:rsidRPr="003D0C4C">
        <w:t xml:space="preserve"> Strategic pauses let visuals carry emotional weight</w:t>
      </w:r>
      <w:r w:rsidRPr="003D0C4C">
        <w:br/>
      </w:r>
      <w:r w:rsidRPr="003D0C4C">
        <w:rPr>
          <w:rFonts w:ascii="Segoe UI Symbol" w:hAnsi="Segoe UI Symbol" w:cs="Segoe UI Symbol"/>
        </w:rPr>
        <w:lastRenderedPageBreak/>
        <w:t>✔</w:t>
      </w:r>
      <w:r w:rsidRPr="003D0C4C">
        <w:t xml:space="preserve"> Narration only appears at key emotional beats</w:t>
      </w:r>
      <w:r w:rsidRPr="003D0C4C">
        <w:br/>
      </w:r>
      <w:r w:rsidRPr="003D0C4C">
        <w:rPr>
          <w:rFonts w:ascii="Segoe UI Symbol" w:hAnsi="Segoe UI Symbol" w:cs="Segoe UI Symbol"/>
        </w:rPr>
        <w:t>✔</w:t>
      </w:r>
      <w:r w:rsidRPr="003D0C4C">
        <w:t xml:space="preserve"> Final line echoes title </w:t>
      </w:r>
      <w:r w:rsidRPr="003D0C4C">
        <w:rPr>
          <w:rFonts w:ascii="Calibri" w:hAnsi="Calibri" w:cs="Calibri"/>
        </w:rPr>
        <w:t>→</w:t>
      </w:r>
      <w:r w:rsidRPr="003D0C4C">
        <w:t xml:space="preserve"> increases memory retention</w:t>
      </w:r>
    </w:p>
    <w:p w14:paraId="12A65A59" w14:textId="77777777" w:rsidR="003D0C4C" w:rsidRDefault="003D0C4C" w:rsidP="003D0C4C"/>
    <w:sectPr w:rsidR="003D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B3A35"/>
    <w:multiLevelType w:val="multilevel"/>
    <w:tmpl w:val="6EF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65ADE"/>
    <w:multiLevelType w:val="multilevel"/>
    <w:tmpl w:val="923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81A21"/>
    <w:multiLevelType w:val="multilevel"/>
    <w:tmpl w:val="0E4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127CD"/>
    <w:multiLevelType w:val="multilevel"/>
    <w:tmpl w:val="5DC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E63EC"/>
    <w:multiLevelType w:val="multilevel"/>
    <w:tmpl w:val="28F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F437B"/>
    <w:multiLevelType w:val="multilevel"/>
    <w:tmpl w:val="1B5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263DF"/>
    <w:multiLevelType w:val="multilevel"/>
    <w:tmpl w:val="6D5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109AD"/>
    <w:multiLevelType w:val="multilevel"/>
    <w:tmpl w:val="C3C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511B"/>
    <w:multiLevelType w:val="multilevel"/>
    <w:tmpl w:val="760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62654"/>
    <w:multiLevelType w:val="multilevel"/>
    <w:tmpl w:val="35D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B48EC"/>
    <w:multiLevelType w:val="multilevel"/>
    <w:tmpl w:val="6D8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00378"/>
    <w:multiLevelType w:val="multilevel"/>
    <w:tmpl w:val="77F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E162C"/>
    <w:multiLevelType w:val="multilevel"/>
    <w:tmpl w:val="A64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53331"/>
    <w:multiLevelType w:val="multilevel"/>
    <w:tmpl w:val="2F74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56133"/>
    <w:multiLevelType w:val="multilevel"/>
    <w:tmpl w:val="7EF8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40849"/>
    <w:multiLevelType w:val="multilevel"/>
    <w:tmpl w:val="304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F51B0"/>
    <w:multiLevelType w:val="multilevel"/>
    <w:tmpl w:val="039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C2757"/>
    <w:multiLevelType w:val="multilevel"/>
    <w:tmpl w:val="F6B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76431">
    <w:abstractNumId w:val="3"/>
  </w:num>
  <w:num w:numId="2" w16cid:durableId="2038306895">
    <w:abstractNumId w:val="0"/>
  </w:num>
  <w:num w:numId="3" w16cid:durableId="1340085965">
    <w:abstractNumId w:val="4"/>
  </w:num>
  <w:num w:numId="4" w16cid:durableId="923681875">
    <w:abstractNumId w:val="17"/>
  </w:num>
  <w:num w:numId="5" w16cid:durableId="1133673165">
    <w:abstractNumId w:val="10"/>
  </w:num>
  <w:num w:numId="6" w16cid:durableId="1788740859">
    <w:abstractNumId w:val="11"/>
  </w:num>
  <w:num w:numId="7" w16cid:durableId="2119987280">
    <w:abstractNumId w:val="14"/>
  </w:num>
  <w:num w:numId="8" w16cid:durableId="1305549964">
    <w:abstractNumId w:val="16"/>
  </w:num>
  <w:num w:numId="9" w16cid:durableId="240913982">
    <w:abstractNumId w:val="9"/>
  </w:num>
  <w:num w:numId="10" w16cid:durableId="1048261327">
    <w:abstractNumId w:val="2"/>
  </w:num>
  <w:num w:numId="11" w16cid:durableId="777914301">
    <w:abstractNumId w:val="1"/>
  </w:num>
  <w:num w:numId="12" w16cid:durableId="707989819">
    <w:abstractNumId w:val="7"/>
  </w:num>
  <w:num w:numId="13" w16cid:durableId="1584217151">
    <w:abstractNumId w:val="5"/>
  </w:num>
  <w:num w:numId="14" w16cid:durableId="1512645463">
    <w:abstractNumId w:val="12"/>
  </w:num>
  <w:num w:numId="15" w16cid:durableId="1217162396">
    <w:abstractNumId w:val="13"/>
  </w:num>
  <w:num w:numId="16" w16cid:durableId="1666935843">
    <w:abstractNumId w:val="6"/>
  </w:num>
  <w:num w:numId="17" w16cid:durableId="269554823">
    <w:abstractNumId w:val="15"/>
  </w:num>
  <w:num w:numId="18" w16cid:durableId="5690006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3C"/>
    <w:rsid w:val="00117754"/>
    <w:rsid w:val="003D0C4C"/>
    <w:rsid w:val="0046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F774"/>
  <w15:chartTrackingRefBased/>
  <w15:docId w15:val="{8A5E6F4C-D7EA-4FDB-82E1-49665A3D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8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3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4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2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2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5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19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3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5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5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0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1557</Words>
  <Characters>8881</Characters>
  <Application>Microsoft Office Word</Application>
  <DocSecurity>0</DocSecurity>
  <Lines>74</Lines>
  <Paragraphs>20</Paragraphs>
  <ScaleCrop>false</ScaleCrop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2026-02-13T13:36:00Z</dcterms:created>
  <dcterms:modified xsi:type="dcterms:W3CDTF">2026-02-13T13:39:00Z</dcterms:modified>
</cp:coreProperties>
</file>