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6F7CB" w14:textId="77777777" w:rsidR="008270F3" w:rsidRPr="008270F3" w:rsidRDefault="008270F3" w:rsidP="008270F3">
      <w:r w:rsidRPr="008270F3">
        <w:t xml:space="preserve">This is a classic "heart-string puller." This type of content thrives because it taps into the </w:t>
      </w:r>
      <w:r w:rsidRPr="008270F3">
        <w:rPr>
          <w:b/>
          <w:bCs/>
        </w:rPr>
        <w:t>biological clock of nostalgia</w:t>
      </w:r>
      <w:r w:rsidRPr="008270F3">
        <w:t>—watching two vulnerable beings grow and find strength in each other.</w:t>
      </w:r>
    </w:p>
    <w:p w14:paraId="101D0A2E" w14:textId="77777777" w:rsidR="008270F3" w:rsidRPr="008270F3" w:rsidRDefault="008270F3" w:rsidP="008270F3">
      <w:r w:rsidRPr="008270F3">
        <w:t>Here is a breakdown of how to structure this video for maximum engagement and "shareability."</w:t>
      </w:r>
    </w:p>
    <w:p w14:paraId="451C3BAF" w14:textId="77777777" w:rsidR="008270F3" w:rsidRPr="008270F3" w:rsidRDefault="008270F3" w:rsidP="008270F3">
      <w:r w:rsidRPr="008270F3">
        <w:pict w14:anchorId="1A108EC8">
          <v:rect id="_x0000_i1037" style="width:0;height:1.5pt" o:hralign="center" o:hrstd="t" o:hr="t" fillcolor="#a0a0a0" stroked="f"/>
        </w:pict>
      </w:r>
    </w:p>
    <w:p w14:paraId="672A9285" w14:textId="77777777" w:rsidR="008270F3" w:rsidRPr="008270F3" w:rsidRDefault="008270F3" w:rsidP="008270F3">
      <w:pPr>
        <w:rPr>
          <w:b/>
          <w:bCs/>
        </w:rPr>
      </w:pPr>
      <w:r w:rsidRPr="008270F3">
        <w:rPr>
          <w:rFonts w:ascii="Segoe UI Emoji" w:hAnsi="Segoe UI Emoji" w:cs="Segoe UI Emoji"/>
          <w:b/>
          <w:bCs/>
        </w:rPr>
        <w:t>📸</w:t>
      </w:r>
      <w:r w:rsidRPr="008270F3">
        <w:rPr>
          <w:b/>
          <w:bCs/>
        </w:rPr>
        <w:t xml:space="preserve"> The Storyboard: "The 1-Year Guard"</w:t>
      </w:r>
    </w:p>
    <w:p w14:paraId="6743F25F" w14:textId="77777777" w:rsidR="008270F3" w:rsidRPr="008270F3" w:rsidRDefault="008270F3" w:rsidP="008270F3">
      <w:pPr>
        <w:rPr>
          <w:b/>
          <w:bCs/>
        </w:rPr>
      </w:pPr>
      <w:r w:rsidRPr="008270F3">
        <w:rPr>
          <w:b/>
          <w:bCs/>
        </w:rPr>
        <w:t>0:00 - 0:03 | The Hook (The "Glow Up" Flicker)</w:t>
      </w:r>
    </w:p>
    <w:p w14:paraId="34B62298" w14:textId="77777777" w:rsidR="008270F3" w:rsidRPr="008270F3" w:rsidRDefault="008270F3" w:rsidP="008270F3">
      <w:pPr>
        <w:numPr>
          <w:ilvl w:val="0"/>
          <w:numId w:val="1"/>
        </w:numPr>
      </w:pPr>
      <w:r w:rsidRPr="008270F3">
        <w:rPr>
          <w:b/>
          <w:bCs/>
        </w:rPr>
        <w:t>Visual:</w:t>
      </w:r>
      <w:r w:rsidRPr="008270F3">
        <w:t xml:space="preserve"> A rapid-fire, 1-second time-lapse. The puppy goes from a tiny ball of fur to a lanky teen dog, while the baby goes from a swaddled newborn to a sitting infant.</w:t>
      </w:r>
    </w:p>
    <w:p w14:paraId="4A59F344" w14:textId="77777777" w:rsidR="008270F3" w:rsidRPr="008270F3" w:rsidRDefault="008270F3" w:rsidP="008270F3">
      <w:pPr>
        <w:numPr>
          <w:ilvl w:val="0"/>
          <w:numId w:val="1"/>
        </w:numPr>
      </w:pPr>
      <w:r w:rsidRPr="008270F3">
        <w:rPr>
          <w:b/>
          <w:bCs/>
        </w:rPr>
        <w:t>Text Overlay:</w:t>
      </w:r>
      <w:r w:rsidRPr="008270F3">
        <w:t xml:space="preserve"> "I promised to protect her from day one."</w:t>
      </w:r>
    </w:p>
    <w:p w14:paraId="77D64D91" w14:textId="77777777" w:rsidR="008270F3" w:rsidRPr="008270F3" w:rsidRDefault="008270F3" w:rsidP="008270F3">
      <w:pPr>
        <w:numPr>
          <w:ilvl w:val="0"/>
          <w:numId w:val="1"/>
        </w:numPr>
      </w:pPr>
      <w:r w:rsidRPr="008270F3">
        <w:rPr>
          <w:b/>
          <w:bCs/>
        </w:rPr>
        <w:t>Audio:</w:t>
      </w:r>
      <w:r w:rsidRPr="008270F3">
        <w:t xml:space="preserve"> A bass-heavy </w:t>
      </w:r>
      <w:r w:rsidRPr="008270F3">
        <w:rPr>
          <w:i/>
          <w:iCs/>
        </w:rPr>
        <w:t>thump-thump</w:t>
      </w:r>
      <w:r w:rsidRPr="008270F3">
        <w:t xml:space="preserve"> or a high-energy "shutter" sound effect.</w:t>
      </w:r>
    </w:p>
    <w:p w14:paraId="736ABA05" w14:textId="77777777" w:rsidR="008270F3" w:rsidRPr="008270F3" w:rsidRDefault="008270F3" w:rsidP="008270F3">
      <w:pPr>
        <w:rPr>
          <w:b/>
          <w:bCs/>
        </w:rPr>
      </w:pPr>
      <w:r w:rsidRPr="008270F3">
        <w:rPr>
          <w:b/>
          <w:bCs/>
        </w:rPr>
        <w:t>0:04 - 0:15 | The Protector Phase</w:t>
      </w:r>
    </w:p>
    <w:p w14:paraId="606F45E1" w14:textId="77777777" w:rsidR="008270F3" w:rsidRPr="008270F3" w:rsidRDefault="008270F3" w:rsidP="008270F3">
      <w:pPr>
        <w:numPr>
          <w:ilvl w:val="0"/>
          <w:numId w:val="2"/>
        </w:numPr>
      </w:pPr>
      <w:r w:rsidRPr="008270F3">
        <w:rPr>
          <w:b/>
          <w:bCs/>
        </w:rPr>
        <w:t>The "Monster":</w:t>
      </w:r>
      <w:r w:rsidRPr="008270F3">
        <w:t xml:space="preserve"> The dog barking at the vacuum cleaner while standing between it and the baby’s playmat.</w:t>
      </w:r>
    </w:p>
    <w:p w14:paraId="27D8B084" w14:textId="77777777" w:rsidR="008270F3" w:rsidRPr="008270F3" w:rsidRDefault="008270F3" w:rsidP="008270F3">
      <w:pPr>
        <w:numPr>
          <w:ilvl w:val="0"/>
          <w:numId w:val="2"/>
        </w:numPr>
      </w:pPr>
      <w:r w:rsidRPr="008270F3">
        <w:rPr>
          <w:b/>
          <w:bCs/>
        </w:rPr>
        <w:t>The Guard Duty:</w:t>
      </w:r>
      <w:r w:rsidRPr="008270F3">
        <w:t xml:space="preserve"> A montage of the dog sleeping under the crib, then by the high chair, then by the bathtub.</w:t>
      </w:r>
    </w:p>
    <w:p w14:paraId="3EF88162" w14:textId="77777777" w:rsidR="008270F3" w:rsidRPr="008270F3" w:rsidRDefault="008270F3" w:rsidP="008270F3">
      <w:pPr>
        <w:numPr>
          <w:ilvl w:val="0"/>
          <w:numId w:val="2"/>
        </w:numPr>
      </w:pPr>
      <w:r w:rsidRPr="008270F3">
        <w:rPr>
          <w:b/>
          <w:bCs/>
        </w:rPr>
        <w:t>POV Text:</w:t>
      </w:r>
      <w:r w:rsidRPr="008270F3">
        <w:t xml:space="preserve"> "Day 42: The loud orange monster returned. I held the line. She is safe."</w:t>
      </w:r>
    </w:p>
    <w:p w14:paraId="5E8866BD" w14:textId="77777777" w:rsidR="008270F3" w:rsidRPr="008270F3" w:rsidRDefault="008270F3" w:rsidP="008270F3">
      <w:pPr>
        <w:rPr>
          <w:b/>
          <w:bCs/>
        </w:rPr>
      </w:pPr>
      <w:r w:rsidRPr="008270F3">
        <w:rPr>
          <w:b/>
          <w:bCs/>
        </w:rPr>
        <w:t>0:16 - 0:25 | The Partnership (The Snack Tax)</w:t>
      </w:r>
    </w:p>
    <w:p w14:paraId="31DA4E35" w14:textId="77777777" w:rsidR="008270F3" w:rsidRPr="008270F3" w:rsidRDefault="008270F3" w:rsidP="008270F3">
      <w:pPr>
        <w:numPr>
          <w:ilvl w:val="0"/>
          <w:numId w:val="3"/>
        </w:numPr>
      </w:pPr>
      <w:r w:rsidRPr="008270F3">
        <w:rPr>
          <w:b/>
          <w:bCs/>
        </w:rPr>
        <w:t>Visual:</w:t>
      </w:r>
      <w:r w:rsidRPr="008270F3">
        <w:t xml:space="preserve"> The baby dropping a Cheerio or a piece of crust from the high chair. The dog catches it mid-air or cleans it up instantly.</w:t>
      </w:r>
    </w:p>
    <w:p w14:paraId="1EF71029" w14:textId="77777777" w:rsidR="008270F3" w:rsidRPr="008270F3" w:rsidRDefault="008270F3" w:rsidP="008270F3">
      <w:pPr>
        <w:numPr>
          <w:ilvl w:val="0"/>
          <w:numId w:val="3"/>
        </w:numPr>
      </w:pPr>
      <w:r w:rsidRPr="008270F3">
        <w:rPr>
          <w:b/>
          <w:bCs/>
        </w:rPr>
        <w:t>Visual:</w:t>
      </w:r>
      <w:r w:rsidRPr="008270F3">
        <w:t xml:space="preserve"> The baby leaning her head on the dog’s flank while they both "watch" TV (or the backyard).</w:t>
      </w:r>
    </w:p>
    <w:p w14:paraId="0733C49F" w14:textId="77777777" w:rsidR="008270F3" w:rsidRPr="008270F3" w:rsidRDefault="008270F3" w:rsidP="008270F3">
      <w:pPr>
        <w:numPr>
          <w:ilvl w:val="0"/>
          <w:numId w:val="3"/>
        </w:numPr>
      </w:pPr>
      <w:r w:rsidRPr="008270F3">
        <w:rPr>
          <w:b/>
          <w:bCs/>
        </w:rPr>
        <w:t>POV Text:</w:t>
      </w:r>
      <w:r w:rsidRPr="008270F3">
        <w:t xml:space="preserve"> "Day 200: She has started sharing the 'sky-food.' Our alliance is sealed."</w:t>
      </w:r>
    </w:p>
    <w:p w14:paraId="680AC56D" w14:textId="77777777" w:rsidR="008270F3" w:rsidRPr="008270F3" w:rsidRDefault="008270F3" w:rsidP="008270F3">
      <w:pPr>
        <w:rPr>
          <w:b/>
          <w:bCs/>
        </w:rPr>
      </w:pPr>
      <w:r w:rsidRPr="008270F3">
        <w:rPr>
          <w:b/>
          <w:bCs/>
        </w:rPr>
        <w:t>0:26 - 0:45 | The Grand Finale (The 1st Birthday)</w:t>
      </w:r>
    </w:p>
    <w:p w14:paraId="0044D33F" w14:textId="77777777" w:rsidR="008270F3" w:rsidRPr="008270F3" w:rsidRDefault="008270F3" w:rsidP="008270F3">
      <w:pPr>
        <w:numPr>
          <w:ilvl w:val="0"/>
          <w:numId w:val="4"/>
        </w:numPr>
      </w:pPr>
      <w:r w:rsidRPr="008270F3">
        <w:rPr>
          <w:b/>
          <w:bCs/>
        </w:rPr>
        <w:t>Visual:</w:t>
      </w:r>
      <w:r w:rsidRPr="008270F3">
        <w:t xml:space="preserve"> The baby is wobbly, holding onto the dog’s fur/harness. The dog moves at a snail's pace, essentially acting as a living walker.</w:t>
      </w:r>
    </w:p>
    <w:p w14:paraId="6B68D9E5" w14:textId="77777777" w:rsidR="008270F3" w:rsidRPr="008270F3" w:rsidRDefault="008270F3" w:rsidP="008270F3">
      <w:pPr>
        <w:numPr>
          <w:ilvl w:val="0"/>
          <w:numId w:val="4"/>
        </w:numPr>
      </w:pPr>
      <w:r w:rsidRPr="008270F3">
        <w:rPr>
          <w:b/>
          <w:bCs/>
        </w:rPr>
        <w:t>The Milestone:</w:t>
      </w:r>
      <w:r w:rsidRPr="008270F3">
        <w:t xml:space="preserve"> The baby lets go, takes two shaky steps toward a birthday cake, and falls into a hug with the dog.</w:t>
      </w:r>
    </w:p>
    <w:p w14:paraId="307C275F" w14:textId="77777777" w:rsidR="008270F3" w:rsidRPr="008270F3" w:rsidRDefault="008270F3" w:rsidP="008270F3">
      <w:pPr>
        <w:numPr>
          <w:ilvl w:val="0"/>
          <w:numId w:val="4"/>
        </w:numPr>
      </w:pPr>
      <w:r w:rsidRPr="008270F3">
        <w:rPr>
          <w:b/>
          <w:bCs/>
        </w:rPr>
        <w:t>POV Text:</w:t>
      </w:r>
      <w:r w:rsidRPr="008270F3">
        <w:t xml:space="preserve"> "Day 365: She’s walking now. My job just got a lot faster."</w:t>
      </w:r>
    </w:p>
    <w:p w14:paraId="25FF2F12" w14:textId="77777777" w:rsidR="008270F3" w:rsidRPr="008270F3" w:rsidRDefault="008270F3" w:rsidP="008270F3">
      <w:r w:rsidRPr="008270F3">
        <w:pict w14:anchorId="08425BC3">
          <v:rect id="_x0000_i1038" style="width:0;height:1.5pt" o:hralign="center" o:hrstd="t" o:hr="t" fillcolor="#a0a0a0" stroked="f"/>
        </w:pict>
      </w:r>
    </w:p>
    <w:p w14:paraId="49BD8AEC" w14:textId="77777777" w:rsidR="008270F3" w:rsidRPr="008270F3" w:rsidRDefault="008270F3" w:rsidP="008270F3">
      <w:pPr>
        <w:rPr>
          <w:b/>
          <w:bCs/>
        </w:rPr>
      </w:pPr>
      <w:r w:rsidRPr="008270F3">
        <w:rPr>
          <w:rFonts w:ascii="Segoe UI Emoji" w:hAnsi="Segoe UI Emoji" w:cs="Segoe UI Emoji"/>
          <w:b/>
          <w:bCs/>
        </w:rPr>
        <w:t>📈</w:t>
      </w:r>
      <w:r w:rsidRPr="008270F3">
        <w:rPr>
          <w:b/>
          <w:bCs/>
        </w:rPr>
        <w:t xml:space="preserve"> Viral Strategy Tips</w:t>
      </w:r>
    </w:p>
    <w:p w14:paraId="07876138" w14:textId="77777777" w:rsidR="008270F3" w:rsidRPr="008270F3" w:rsidRDefault="008270F3" w:rsidP="008270F3">
      <w:pPr>
        <w:numPr>
          <w:ilvl w:val="0"/>
          <w:numId w:val="5"/>
        </w:numPr>
      </w:pPr>
      <w:r w:rsidRPr="008270F3">
        <w:rPr>
          <w:b/>
          <w:bCs/>
        </w:rPr>
        <w:t>The Audio:</w:t>
      </w:r>
      <w:r w:rsidRPr="008270F3">
        <w:t xml:space="preserve"> Use a "Growth" track. Look for songs like </w:t>
      </w:r>
      <w:r w:rsidRPr="008270F3">
        <w:rPr>
          <w:i/>
          <w:iCs/>
        </w:rPr>
        <w:t>Slipping Through My Fingers</w:t>
      </w:r>
      <w:r w:rsidRPr="008270F3">
        <w:t xml:space="preserve"> (Abba) or a slowed-down, cinematic version of </w:t>
      </w:r>
      <w:r w:rsidRPr="008270F3">
        <w:rPr>
          <w:i/>
          <w:iCs/>
        </w:rPr>
        <w:t>You've Got a Friend in Me</w:t>
      </w:r>
      <w:r w:rsidRPr="008270F3">
        <w:t>.</w:t>
      </w:r>
    </w:p>
    <w:p w14:paraId="6FA960E1" w14:textId="77777777" w:rsidR="008270F3" w:rsidRPr="008270F3" w:rsidRDefault="008270F3" w:rsidP="008270F3">
      <w:pPr>
        <w:numPr>
          <w:ilvl w:val="0"/>
          <w:numId w:val="5"/>
        </w:numPr>
      </w:pPr>
      <w:r w:rsidRPr="008270F3">
        <w:rPr>
          <w:b/>
          <w:bCs/>
        </w:rPr>
        <w:t>The "Aww" Factor:</w:t>
      </w:r>
      <w:r w:rsidRPr="008270F3">
        <w:t xml:space="preserve"> Ensure the dog makes eye contact with the camera at least once. It creates a direct connection with the viewer.</w:t>
      </w:r>
    </w:p>
    <w:p w14:paraId="4FF69924" w14:textId="77777777" w:rsidR="008270F3" w:rsidRPr="008270F3" w:rsidRDefault="008270F3" w:rsidP="008270F3">
      <w:pPr>
        <w:numPr>
          <w:ilvl w:val="0"/>
          <w:numId w:val="5"/>
        </w:numPr>
      </w:pPr>
      <w:r w:rsidRPr="008270F3">
        <w:rPr>
          <w:b/>
          <w:bCs/>
        </w:rPr>
        <w:lastRenderedPageBreak/>
        <w:t>Engagement Hook:</w:t>
      </w:r>
      <w:r w:rsidRPr="008270F3">
        <w:t xml:space="preserve"> End the caption with a question: </w:t>
      </w:r>
      <w:r w:rsidRPr="008270F3">
        <w:rPr>
          <w:i/>
          <w:iCs/>
        </w:rPr>
        <w:t xml:space="preserve">"Who’s the real protector in your house? </w:t>
      </w:r>
      <w:r w:rsidRPr="008270F3">
        <w:rPr>
          <w:rFonts w:ascii="Segoe UI Emoji" w:hAnsi="Segoe UI Emoji" w:cs="Segoe UI Emoji"/>
          <w:i/>
          <w:iCs/>
        </w:rPr>
        <w:t>🐾</w:t>
      </w:r>
      <w:r w:rsidRPr="008270F3">
        <w:rPr>
          <w:i/>
          <w:iCs/>
        </w:rPr>
        <w:t>"</w:t>
      </w:r>
    </w:p>
    <w:p w14:paraId="35E69232" w14:textId="77777777" w:rsidR="00CC5986" w:rsidRDefault="00CC5986"/>
    <w:tbl>
      <w:tblPr>
        <w:tblW w:w="0" w:type="auto"/>
        <w:tblCellSpacing w:w="15" w:type="dxa"/>
        <w:tblCellMar>
          <w:left w:w="0" w:type="dxa"/>
          <w:right w:w="0" w:type="dxa"/>
        </w:tblCellMar>
        <w:tblLook w:val="04A0" w:firstRow="1" w:lastRow="0" w:firstColumn="1" w:lastColumn="0" w:noHBand="0" w:noVBand="1"/>
      </w:tblPr>
      <w:tblGrid>
        <w:gridCol w:w="1428"/>
        <w:gridCol w:w="7582"/>
      </w:tblGrid>
      <w:tr w:rsidR="008270F3" w:rsidRPr="008270F3" w14:paraId="62B24D24" w14:textId="77777777" w:rsidTr="008270F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71F80" w14:textId="77777777" w:rsidR="008270F3" w:rsidRPr="008270F3" w:rsidRDefault="008270F3" w:rsidP="008270F3">
            <w:r w:rsidRPr="008270F3">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0657D" w14:textId="77777777" w:rsidR="008270F3" w:rsidRPr="008270F3" w:rsidRDefault="008270F3" w:rsidP="008270F3">
            <w:r w:rsidRPr="008270F3">
              <w:rPr>
                <w:b/>
                <w:bCs/>
              </w:rPr>
              <w:t>Description</w:t>
            </w:r>
          </w:p>
        </w:tc>
      </w:tr>
      <w:tr w:rsidR="008270F3" w:rsidRPr="008270F3" w14:paraId="20B76D95"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64B05" w14:textId="77777777" w:rsidR="008270F3" w:rsidRPr="008270F3" w:rsidRDefault="008270F3" w:rsidP="008270F3">
            <w:r w:rsidRPr="008270F3">
              <w:rPr>
                <w:b/>
                <w:bCs/>
              </w:rPr>
              <w:t>Lighting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90311" w14:textId="77777777" w:rsidR="008270F3" w:rsidRPr="008270F3" w:rsidRDefault="008270F3" w:rsidP="008270F3">
            <w:r w:rsidRPr="008270F3">
              <w:t>Soft, natural morning light is best for that "dreamy" milestone look.</w:t>
            </w:r>
          </w:p>
        </w:tc>
      </w:tr>
      <w:tr w:rsidR="008270F3" w:rsidRPr="008270F3" w14:paraId="665142E8"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3AEC4" w14:textId="77777777" w:rsidR="008270F3" w:rsidRPr="008270F3" w:rsidRDefault="008270F3" w:rsidP="008270F3">
            <w:r w:rsidRPr="008270F3">
              <w:rPr>
                <w:b/>
                <w:bCs/>
              </w:rPr>
              <w:t>Captions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4738A" w14:textId="77777777" w:rsidR="008270F3" w:rsidRPr="008270F3" w:rsidRDefault="008270F3" w:rsidP="008270F3">
            <w:r w:rsidRPr="008270F3">
              <w:t>Use "Dog POV" style—keep it slightly formal/heroic for comedic contrast.</w:t>
            </w:r>
          </w:p>
        </w:tc>
      </w:tr>
      <w:tr w:rsidR="008270F3" w:rsidRPr="008270F3" w14:paraId="0BB2DDD2"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0ACF3" w14:textId="77777777" w:rsidR="008270F3" w:rsidRPr="008270F3" w:rsidRDefault="008270F3" w:rsidP="008270F3">
            <w:r w:rsidRPr="008270F3">
              <w:rPr>
                <w:b/>
                <w:bCs/>
              </w:rPr>
              <w:t>Transitions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7CAFC" w14:textId="77777777" w:rsidR="008270F3" w:rsidRPr="008270F3" w:rsidRDefault="008270F3" w:rsidP="008270F3">
            <w:r w:rsidRPr="008270F3">
              <w:t>Use "Match Cuts." Ensure the crib is in the exact same spot in every frame for the time-lapse.</w:t>
            </w:r>
          </w:p>
        </w:tc>
      </w:tr>
    </w:tbl>
    <w:p w14:paraId="7496D81D" w14:textId="77777777" w:rsidR="008270F3" w:rsidRDefault="008270F3"/>
    <w:p w14:paraId="0D05C529" w14:textId="77777777" w:rsidR="008270F3" w:rsidRDefault="008270F3"/>
    <w:p w14:paraId="196B4820" w14:textId="77777777" w:rsidR="008270F3" w:rsidRPr="008270F3" w:rsidRDefault="008270F3" w:rsidP="008270F3">
      <w:r w:rsidRPr="008270F3">
        <w:t>This analysis and script are designed to maximize emotional impact through visual storytelling, adhering strictly to the constraints of no voiceover and no background music. The emotional weight rests entirely on character consistency and diegetic sound design.</w:t>
      </w:r>
    </w:p>
    <w:p w14:paraId="43BAA3E1" w14:textId="77777777" w:rsidR="008270F3" w:rsidRPr="008270F3" w:rsidRDefault="008270F3" w:rsidP="008270F3">
      <w:pPr>
        <w:rPr>
          <w:b/>
          <w:bCs/>
        </w:rPr>
      </w:pPr>
      <w:r w:rsidRPr="008270F3">
        <w:rPr>
          <w:b/>
          <w:bCs/>
        </w:rPr>
        <w:t>CTR Strategy (Thumbnail &amp; Title)</w:t>
      </w:r>
    </w:p>
    <w:p w14:paraId="6A2DC7AD" w14:textId="77777777" w:rsidR="008270F3" w:rsidRPr="008270F3" w:rsidRDefault="008270F3" w:rsidP="008270F3">
      <w:r w:rsidRPr="008270F3">
        <w:rPr>
          <w:b/>
          <w:bCs/>
        </w:rPr>
        <w:t>The Title Hook:</w:t>
      </w:r>
    </w:p>
    <w:p w14:paraId="795228FC" w14:textId="77777777" w:rsidR="008270F3" w:rsidRPr="008270F3" w:rsidRDefault="008270F3" w:rsidP="008270F3">
      <w:pPr>
        <w:numPr>
          <w:ilvl w:val="0"/>
          <w:numId w:val="6"/>
        </w:numPr>
      </w:pPr>
      <w:r w:rsidRPr="008270F3">
        <w:rPr>
          <w:b/>
          <w:bCs/>
        </w:rPr>
        <w:t>Primary Option:</w:t>
      </w:r>
      <w:r w:rsidRPr="008270F3">
        <w:t xml:space="preserve"> He spent 365 days protecting her. Today is payday. </w:t>
      </w:r>
      <w:r w:rsidRPr="008270F3">
        <w:rPr>
          <w:rFonts w:ascii="Segoe UI Emoji" w:hAnsi="Segoe UI Emoji" w:cs="Segoe UI Emoji"/>
        </w:rPr>
        <w:t>🐾🥺</w:t>
      </w:r>
    </w:p>
    <w:p w14:paraId="5FFB5663" w14:textId="77777777" w:rsidR="008270F3" w:rsidRPr="008270F3" w:rsidRDefault="008270F3" w:rsidP="008270F3">
      <w:pPr>
        <w:numPr>
          <w:ilvl w:val="0"/>
          <w:numId w:val="6"/>
        </w:numPr>
      </w:pPr>
      <w:r w:rsidRPr="008270F3">
        <w:rPr>
          <w:b/>
          <w:bCs/>
        </w:rPr>
        <w:t>Secondary Option:</w:t>
      </w:r>
      <w:r w:rsidRPr="008270F3">
        <w:t xml:space="preserve"> The 1-Year Guard Duty. (Wait for the end) </w:t>
      </w:r>
      <w:r w:rsidRPr="008270F3">
        <w:rPr>
          <w:rFonts w:ascii="Segoe UI Symbol" w:hAnsi="Segoe UI Symbol" w:cs="Segoe UI Symbol"/>
        </w:rPr>
        <w:t>❤</w:t>
      </w:r>
      <w:r w:rsidRPr="008270F3">
        <w:t>️</w:t>
      </w:r>
    </w:p>
    <w:p w14:paraId="482E0422" w14:textId="77777777" w:rsidR="008270F3" w:rsidRPr="008270F3" w:rsidRDefault="008270F3" w:rsidP="008270F3">
      <w:r w:rsidRPr="008270F3">
        <w:rPr>
          <w:b/>
          <w:bCs/>
        </w:rPr>
        <w:t>The Thumbnail Visual:</w:t>
      </w:r>
    </w:p>
    <w:p w14:paraId="286162F8" w14:textId="77777777" w:rsidR="008270F3" w:rsidRPr="008270F3" w:rsidRDefault="008270F3" w:rsidP="008270F3">
      <w:pPr>
        <w:numPr>
          <w:ilvl w:val="0"/>
          <w:numId w:val="7"/>
        </w:numPr>
      </w:pPr>
      <w:r w:rsidRPr="008270F3">
        <w:t>A high-contrast, vertical split-screen.</w:t>
      </w:r>
    </w:p>
    <w:p w14:paraId="3B1E9D09" w14:textId="77777777" w:rsidR="008270F3" w:rsidRPr="008270F3" w:rsidRDefault="008270F3" w:rsidP="008270F3">
      <w:pPr>
        <w:numPr>
          <w:ilvl w:val="0"/>
          <w:numId w:val="7"/>
        </w:numPr>
      </w:pPr>
      <w:r w:rsidRPr="008270F3">
        <w:rPr>
          <w:b/>
          <w:bCs/>
        </w:rPr>
        <w:t>Top Half (Desaturated/Sepia tone):</w:t>
      </w:r>
      <w:r w:rsidRPr="008270F3">
        <w:t xml:space="preserve"> A tiny 8-week-old Golden Retriever puppy curled up next to a swaddled newborn in a crib. Text overlay: "Day 1."</w:t>
      </w:r>
    </w:p>
    <w:p w14:paraId="207B2D0D" w14:textId="77777777" w:rsidR="008270F3" w:rsidRPr="008270F3" w:rsidRDefault="008270F3" w:rsidP="008270F3">
      <w:pPr>
        <w:numPr>
          <w:ilvl w:val="0"/>
          <w:numId w:val="7"/>
        </w:numPr>
      </w:pPr>
      <w:r w:rsidRPr="008270F3">
        <w:rPr>
          <w:b/>
          <w:bCs/>
        </w:rPr>
        <w:t>Bottom Half (Vibrant/Warm tone):</w:t>
      </w:r>
      <w:r w:rsidRPr="008270F3">
        <w:t xml:space="preserve"> The same dog, now huge, patiently standing still while a 1-year-old toddler uses his back to stabilize herself for a step. Text overlay: "Day 365."</w:t>
      </w:r>
    </w:p>
    <w:p w14:paraId="307C09D7" w14:textId="77777777" w:rsidR="008270F3" w:rsidRPr="008270F3" w:rsidRDefault="008270F3" w:rsidP="008270F3">
      <w:r w:rsidRPr="008270F3">
        <w:pict w14:anchorId="0FD07882">
          <v:rect id="_x0000_i1053" style="width:0;height:1.5pt" o:hralign="center" o:hrstd="t" o:hr="t" fillcolor="#a0a0a0" stroked="f"/>
        </w:pict>
      </w:r>
    </w:p>
    <w:p w14:paraId="219246D6" w14:textId="77777777" w:rsidR="008270F3" w:rsidRPr="008270F3" w:rsidRDefault="008270F3" w:rsidP="008270F3">
      <w:pPr>
        <w:rPr>
          <w:b/>
          <w:bCs/>
        </w:rPr>
      </w:pPr>
      <w:r w:rsidRPr="008270F3">
        <w:rPr>
          <w:b/>
          <w:bCs/>
        </w:rPr>
        <w:t>Character &amp; Setting Consistency Guide</w:t>
      </w:r>
    </w:p>
    <w:p w14:paraId="03B44F65" w14:textId="77777777" w:rsidR="008270F3" w:rsidRPr="008270F3" w:rsidRDefault="008270F3" w:rsidP="008270F3">
      <w:pPr>
        <w:numPr>
          <w:ilvl w:val="0"/>
          <w:numId w:val="8"/>
        </w:numPr>
      </w:pPr>
      <w:r w:rsidRPr="008270F3">
        <w:rPr>
          <w:b/>
          <w:bCs/>
        </w:rPr>
        <w:t>The Protagonist (Dog):</w:t>
      </w:r>
      <w:r w:rsidRPr="008270F3">
        <w:t xml:space="preserve"> A Golden Retriever named "Barnaby." He progresses from a clumsy, fluffy puppy to a lanky adolescent, and finally to a broad-chested, calm adult.</w:t>
      </w:r>
    </w:p>
    <w:p w14:paraId="37568C64" w14:textId="77777777" w:rsidR="008270F3" w:rsidRPr="008270F3" w:rsidRDefault="008270F3" w:rsidP="008270F3">
      <w:pPr>
        <w:numPr>
          <w:ilvl w:val="0"/>
          <w:numId w:val="8"/>
        </w:numPr>
      </w:pPr>
      <w:r w:rsidRPr="008270F3">
        <w:rPr>
          <w:b/>
          <w:bCs/>
        </w:rPr>
        <w:t>The Co-Star (Baby):</w:t>
      </w:r>
      <w:r w:rsidRPr="008270F3">
        <w:t xml:space="preserve"> "Lily." Progresses from swaddled newborn -&gt; sitting infant -&gt; crawling baby -&gt; shaky toddler.</w:t>
      </w:r>
    </w:p>
    <w:p w14:paraId="0E54A2BC" w14:textId="77777777" w:rsidR="008270F3" w:rsidRPr="008270F3" w:rsidRDefault="008270F3" w:rsidP="008270F3">
      <w:pPr>
        <w:numPr>
          <w:ilvl w:val="0"/>
          <w:numId w:val="8"/>
        </w:numPr>
      </w:pPr>
      <w:r w:rsidRPr="008270F3">
        <w:rPr>
          <w:b/>
          <w:bCs/>
        </w:rPr>
        <w:t xml:space="preserve">The </w:t>
      </w:r>
      <w:proofErr w:type="gramStart"/>
      <w:r w:rsidRPr="008270F3">
        <w:rPr>
          <w:b/>
          <w:bCs/>
        </w:rPr>
        <w:t>Setting</w:t>
      </w:r>
      <w:proofErr w:type="gramEnd"/>
      <w:r w:rsidRPr="008270F3">
        <w:rPr>
          <w:b/>
          <w:bCs/>
        </w:rPr>
        <w:t>:</w:t>
      </w:r>
      <w:r w:rsidRPr="008270F3">
        <w:t xml:space="preserve"> A cozy, slightly cluttered living room with warm lighting. Key anchor points for visual consistency: A specific patterned rug, a grey armchair, and the baby's wooden crib/playpen area.</w:t>
      </w:r>
    </w:p>
    <w:p w14:paraId="5FF3C7EF" w14:textId="77777777" w:rsidR="008270F3" w:rsidRPr="008270F3" w:rsidRDefault="008270F3" w:rsidP="008270F3">
      <w:r w:rsidRPr="008270F3">
        <w:lastRenderedPageBreak/>
        <w:pict w14:anchorId="4BABD084">
          <v:rect id="_x0000_i1054" style="width:0;height:1.5pt" o:hralign="center" o:hrstd="t" o:hr="t" fillcolor="#a0a0a0" stroked="f"/>
        </w:pict>
      </w:r>
    </w:p>
    <w:p w14:paraId="2649FA29" w14:textId="77777777" w:rsidR="008270F3" w:rsidRPr="008270F3" w:rsidRDefault="008270F3" w:rsidP="008270F3">
      <w:pPr>
        <w:rPr>
          <w:b/>
          <w:bCs/>
        </w:rPr>
      </w:pPr>
      <w:r w:rsidRPr="008270F3">
        <w:rPr>
          <w:b/>
          <w:bCs/>
        </w:rPr>
        <w:t>The 14-Scene Script: "The 1-Year Guard"</w:t>
      </w:r>
    </w:p>
    <w:p w14:paraId="7F0EC4AB" w14:textId="77777777" w:rsidR="008270F3" w:rsidRPr="008270F3" w:rsidRDefault="008270F3" w:rsidP="008270F3">
      <w:r w:rsidRPr="008270F3">
        <w:rPr>
          <w:b/>
          <w:bCs/>
        </w:rPr>
        <w:t>Aspect Ratio:</w:t>
      </w:r>
      <w:r w:rsidRPr="008270F3">
        <w:t xml:space="preserve"> 9:16 Vertical (1080x1920) </w:t>
      </w:r>
      <w:r w:rsidRPr="008270F3">
        <w:rPr>
          <w:b/>
          <w:bCs/>
        </w:rPr>
        <w:t>Visual Style:</w:t>
      </w:r>
      <w:r w:rsidRPr="008270F3">
        <w:t xml:space="preserve"> Photorealistic Animation</w:t>
      </w:r>
    </w:p>
    <w:p w14:paraId="749BC2CA" w14:textId="77777777" w:rsidR="008270F3" w:rsidRPr="008270F3" w:rsidRDefault="008270F3" w:rsidP="008270F3">
      <w:pPr>
        <w:rPr>
          <w:b/>
          <w:bCs/>
        </w:rPr>
      </w:pPr>
      <w:r w:rsidRPr="008270F3">
        <w:rPr>
          <w:b/>
          <w:bCs/>
        </w:rPr>
        <w:t>Act 1: The Hook (The Rapid Growth)</w:t>
      </w:r>
    </w:p>
    <w:p w14:paraId="168CA42A" w14:textId="77777777" w:rsidR="008270F3" w:rsidRPr="008270F3" w:rsidRDefault="008270F3" w:rsidP="008270F3">
      <w:r w:rsidRPr="008270F3">
        <w:rPr>
          <w:b/>
          <w:bCs/>
        </w:rPr>
        <w:t>Scene 1: Day 1 - The Arrival</w:t>
      </w:r>
      <w:r w:rsidRPr="008270F3">
        <w:t xml:space="preserve"> </w:t>
      </w:r>
      <w:r w:rsidRPr="008270F3">
        <w:rPr>
          <w:b/>
          <w:bCs/>
        </w:rPr>
        <w:t>Visual:</w:t>
      </w:r>
      <w:r w:rsidRPr="008270F3">
        <w:t xml:space="preserve"> Photorealistic animation. A tiny, fluffy 8-week-old Golden Retriever puppy sits alert next to a crib where a newborn baby is swaddled asleep. The puppy is almost smaller than the baby's head. </w:t>
      </w:r>
      <w:r w:rsidRPr="008270F3">
        <w:rPr>
          <w:b/>
          <w:bCs/>
        </w:rPr>
        <w:t>SFX:</w:t>
      </w:r>
      <w:r w:rsidRPr="008270F3">
        <w:t xml:space="preserve"> Soft baby breathing. A single, high-pitched puppy squeak.</w:t>
      </w:r>
    </w:p>
    <w:p w14:paraId="2C829E93" w14:textId="77777777" w:rsidR="008270F3" w:rsidRPr="008270F3" w:rsidRDefault="008270F3" w:rsidP="008270F3">
      <w:r w:rsidRPr="008270F3">
        <w:rPr>
          <w:b/>
          <w:bCs/>
        </w:rPr>
        <w:t>Scene 2: Day 180 - The Halfway Mark</w:t>
      </w:r>
      <w:r w:rsidRPr="008270F3">
        <w:t xml:space="preserve"> </w:t>
      </w:r>
      <w:r w:rsidRPr="008270F3">
        <w:rPr>
          <w:b/>
          <w:bCs/>
        </w:rPr>
        <w:t>Visual:</w:t>
      </w:r>
      <w:r w:rsidRPr="008270F3">
        <w:t xml:space="preserve"> Rapid cut. The same living room corner. The dog is now a lanky, awkward 6-month-old adolescent, sitting taller than the crib mattress. The baby is sitting up in the crib, looking at the dog through the bars. </w:t>
      </w:r>
      <w:r w:rsidRPr="008270F3">
        <w:rPr>
          <w:b/>
          <w:bCs/>
        </w:rPr>
        <w:t>SFX:</w:t>
      </w:r>
      <w:r w:rsidRPr="008270F3">
        <w:t xml:space="preserve"> A slightly deeper "woof." Baby babbling sound.</w:t>
      </w:r>
    </w:p>
    <w:p w14:paraId="2A0A3389" w14:textId="77777777" w:rsidR="008270F3" w:rsidRPr="008270F3" w:rsidRDefault="008270F3" w:rsidP="008270F3">
      <w:r w:rsidRPr="008270F3">
        <w:rPr>
          <w:b/>
          <w:bCs/>
        </w:rPr>
        <w:t>Scene 3: Day 360 - The Final Stretch</w:t>
      </w:r>
      <w:r w:rsidRPr="008270F3">
        <w:t xml:space="preserve"> </w:t>
      </w:r>
      <w:r w:rsidRPr="008270F3">
        <w:rPr>
          <w:b/>
          <w:bCs/>
        </w:rPr>
        <w:t>Visual:</w:t>
      </w:r>
      <w:r w:rsidRPr="008270F3">
        <w:t xml:space="preserve"> Rapid cut. The dog is now a full-grown, majestic adult Golden Retriever lying next to the crib. The baby is standing up, holding the crib rails, looking down at the dog. </w:t>
      </w:r>
      <w:r w:rsidRPr="008270F3">
        <w:rPr>
          <w:b/>
          <w:bCs/>
        </w:rPr>
        <w:t>SFX:</w:t>
      </w:r>
      <w:r w:rsidRPr="008270F3">
        <w:t xml:space="preserve"> A deep, contented dog sigh. The rattle of the crib bars.</w:t>
      </w:r>
    </w:p>
    <w:p w14:paraId="6467E935" w14:textId="77777777" w:rsidR="008270F3" w:rsidRPr="008270F3" w:rsidRDefault="008270F3" w:rsidP="008270F3">
      <w:pPr>
        <w:rPr>
          <w:b/>
          <w:bCs/>
        </w:rPr>
      </w:pPr>
      <w:r w:rsidRPr="008270F3">
        <w:rPr>
          <w:b/>
          <w:bCs/>
        </w:rPr>
        <w:t>Act 2: The Mission (Protect &amp; Serve)</w:t>
      </w:r>
    </w:p>
    <w:p w14:paraId="016A7950" w14:textId="77777777" w:rsidR="008270F3" w:rsidRPr="008270F3" w:rsidRDefault="008270F3" w:rsidP="008270F3">
      <w:r w:rsidRPr="008270F3">
        <w:rPr>
          <w:b/>
          <w:bCs/>
        </w:rPr>
        <w:t>Scene 4: The Watchtower</w:t>
      </w:r>
      <w:r w:rsidRPr="008270F3">
        <w:t xml:space="preserve"> </w:t>
      </w:r>
      <w:r w:rsidRPr="008270F3">
        <w:rPr>
          <w:b/>
          <w:bCs/>
        </w:rPr>
        <w:t>Visual:</w:t>
      </w:r>
      <w:r w:rsidRPr="008270F3">
        <w:t xml:space="preserve"> Cut to early days. The puppy is sleeping curled up directly underneath the crib. Only his tail is sticking out. </w:t>
      </w:r>
      <w:r w:rsidRPr="008270F3">
        <w:rPr>
          <w:b/>
          <w:bCs/>
        </w:rPr>
        <w:t>SFX:</w:t>
      </w:r>
      <w:r w:rsidRPr="008270F3">
        <w:t xml:space="preserve"> Very soft rhythmic puppy snoring.</w:t>
      </w:r>
    </w:p>
    <w:p w14:paraId="6CBCAA7B" w14:textId="77777777" w:rsidR="008270F3" w:rsidRPr="008270F3" w:rsidRDefault="008270F3" w:rsidP="008270F3">
      <w:r w:rsidRPr="008270F3">
        <w:rPr>
          <w:b/>
          <w:bCs/>
        </w:rPr>
        <w:t>Scene 5: The Enemy</w:t>
      </w:r>
      <w:r w:rsidRPr="008270F3">
        <w:t xml:space="preserve"> </w:t>
      </w:r>
      <w:r w:rsidRPr="008270F3">
        <w:rPr>
          <w:b/>
          <w:bCs/>
        </w:rPr>
        <w:t>Visual:</w:t>
      </w:r>
      <w:r w:rsidRPr="008270F3">
        <w:t xml:space="preserve"> Mid-year. The "monster" appears. The dog (adolescent phase) is in a defensive stance, barking at a running vacuum cleaner that is near the baby in a bouncer seat. The baby looks curiously at the vacuum. </w:t>
      </w:r>
      <w:r w:rsidRPr="008270F3">
        <w:rPr>
          <w:b/>
          <w:bCs/>
        </w:rPr>
        <w:t>SFX:</w:t>
      </w:r>
      <w:r w:rsidRPr="008270F3">
        <w:t xml:space="preserve"> The loud drone of a vacuum cleaner. Sharp, protective dog barks.</w:t>
      </w:r>
    </w:p>
    <w:p w14:paraId="1CE52846" w14:textId="77777777" w:rsidR="008270F3" w:rsidRPr="008270F3" w:rsidRDefault="008270F3" w:rsidP="008270F3">
      <w:r w:rsidRPr="008270F3">
        <w:rPr>
          <w:b/>
          <w:bCs/>
        </w:rPr>
        <w:t>Scene 6: Post-Battle Check</w:t>
      </w:r>
      <w:r w:rsidRPr="008270F3">
        <w:t xml:space="preserve"> </w:t>
      </w:r>
      <w:r w:rsidRPr="008270F3">
        <w:rPr>
          <w:b/>
          <w:bCs/>
        </w:rPr>
        <w:t>Visual:</w:t>
      </w:r>
      <w:r w:rsidRPr="008270F3">
        <w:t xml:space="preserve"> The vacuum is gone. The dog gently licks the baby’s bare foot in the bouncer. </w:t>
      </w:r>
      <w:r w:rsidRPr="008270F3">
        <w:rPr>
          <w:b/>
          <w:bCs/>
        </w:rPr>
        <w:t>SFX:</w:t>
      </w:r>
      <w:r w:rsidRPr="008270F3">
        <w:t xml:space="preserve"> Wet slurping sound. A sudden, bright baby giggle.</w:t>
      </w:r>
    </w:p>
    <w:p w14:paraId="1E46C08D" w14:textId="77777777" w:rsidR="008270F3" w:rsidRPr="008270F3" w:rsidRDefault="008270F3" w:rsidP="008270F3">
      <w:r w:rsidRPr="008270F3">
        <w:rPr>
          <w:b/>
          <w:bCs/>
        </w:rPr>
        <w:t>Scene 7: The Snack Alliance</w:t>
      </w:r>
      <w:r w:rsidRPr="008270F3">
        <w:t xml:space="preserve"> </w:t>
      </w:r>
      <w:r w:rsidRPr="008270F3">
        <w:rPr>
          <w:b/>
          <w:bCs/>
        </w:rPr>
        <w:t>Visual:</w:t>
      </w:r>
      <w:r w:rsidRPr="008270F3">
        <w:t xml:space="preserve"> The baby is in a high chair, messy face. She drops a cracker over the edge. The dog (adult phase) catches it expertly mid-air before it hits the floor. </w:t>
      </w:r>
      <w:r w:rsidRPr="008270F3">
        <w:rPr>
          <w:b/>
          <w:bCs/>
        </w:rPr>
        <w:t>SFX:</w:t>
      </w:r>
      <w:r w:rsidRPr="008270F3">
        <w:t xml:space="preserve"> The crunch of a cracker being eaten quickly.</w:t>
      </w:r>
    </w:p>
    <w:p w14:paraId="1B55A0C4" w14:textId="77777777" w:rsidR="008270F3" w:rsidRPr="008270F3" w:rsidRDefault="008270F3" w:rsidP="008270F3">
      <w:r w:rsidRPr="008270F3">
        <w:rPr>
          <w:b/>
          <w:bCs/>
        </w:rPr>
        <w:t>Scene 8: Eye Level</w:t>
      </w:r>
      <w:r w:rsidRPr="008270F3">
        <w:t xml:space="preserve"> </w:t>
      </w:r>
      <w:r w:rsidRPr="008270F3">
        <w:rPr>
          <w:b/>
          <w:bCs/>
        </w:rPr>
        <w:t>Visual:</w:t>
      </w:r>
      <w:r w:rsidRPr="008270F3">
        <w:t xml:space="preserve"> Baby is doing tummy time on the patterned rug. The dog lies facing her, their noses almost touching. They stare into each other's eyes. </w:t>
      </w:r>
      <w:r w:rsidRPr="008270F3">
        <w:rPr>
          <w:b/>
          <w:bCs/>
        </w:rPr>
        <w:t>SFX:</w:t>
      </w:r>
      <w:r w:rsidRPr="008270F3">
        <w:t xml:space="preserve"> Sound of baby smacking lips. Dog panting softly.</w:t>
      </w:r>
    </w:p>
    <w:p w14:paraId="3F0533E1" w14:textId="77777777" w:rsidR="008270F3" w:rsidRPr="008270F3" w:rsidRDefault="008270F3" w:rsidP="008270F3">
      <w:r w:rsidRPr="008270F3">
        <w:rPr>
          <w:b/>
          <w:bCs/>
        </w:rPr>
        <w:t>Scene 9: Shared Vigil</w:t>
      </w:r>
      <w:r w:rsidRPr="008270F3">
        <w:t xml:space="preserve"> </w:t>
      </w:r>
      <w:r w:rsidRPr="008270F3">
        <w:rPr>
          <w:b/>
          <w:bCs/>
        </w:rPr>
        <w:t>Visual:</w:t>
      </w:r>
      <w:r w:rsidRPr="008270F3">
        <w:t xml:space="preserve"> Raining outside. The baby (crawling phase) and the dog are both pressed against a low window, watching the rain together. </w:t>
      </w:r>
      <w:r w:rsidRPr="008270F3">
        <w:rPr>
          <w:b/>
          <w:bCs/>
        </w:rPr>
        <w:t>SFX:</w:t>
      </w:r>
      <w:r w:rsidRPr="008270F3">
        <w:t xml:space="preserve"> Soft patter of rain on glass.</w:t>
      </w:r>
    </w:p>
    <w:p w14:paraId="45A40CD0" w14:textId="77777777" w:rsidR="008270F3" w:rsidRPr="008270F3" w:rsidRDefault="008270F3" w:rsidP="008270F3">
      <w:r w:rsidRPr="008270F3">
        <w:rPr>
          <w:b/>
          <w:bCs/>
        </w:rPr>
        <w:t>Scene 10: The Pillow</w:t>
      </w:r>
      <w:r w:rsidRPr="008270F3">
        <w:t xml:space="preserve"> </w:t>
      </w:r>
      <w:r w:rsidRPr="008270F3">
        <w:rPr>
          <w:b/>
          <w:bCs/>
        </w:rPr>
        <w:t>Visual:</w:t>
      </w:r>
      <w:r w:rsidRPr="008270F3">
        <w:t xml:space="preserve"> The baby is asleep face-down on the dog's flank on the living room rug. The dog is awake but perfectly still, eyes moving only to look at the camera. </w:t>
      </w:r>
      <w:r w:rsidRPr="008270F3">
        <w:rPr>
          <w:b/>
          <w:bCs/>
        </w:rPr>
        <w:t>SFX:</w:t>
      </w:r>
      <w:r w:rsidRPr="008270F3">
        <w:t xml:space="preserve"> Synchronized slow breathing.</w:t>
      </w:r>
    </w:p>
    <w:p w14:paraId="418C6BBE" w14:textId="77777777" w:rsidR="008270F3" w:rsidRPr="008270F3" w:rsidRDefault="008270F3" w:rsidP="008270F3">
      <w:pPr>
        <w:rPr>
          <w:b/>
          <w:bCs/>
        </w:rPr>
      </w:pPr>
      <w:r w:rsidRPr="008270F3">
        <w:rPr>
          <w:b/>
          <w:bCs/>
        </w:rPr>
        <w:t>Act 3: The Milestone (Day 365)</w:t>
      </w:r>
    </w:p>
    <w:p w14:paraId="430E2C3E" w14:textId="77777777" w:rsidR="008270F3" w:rsidRPr="008270F3" w:rsidRDefault="008270F3" w:rsidP="008270F3">
      <w:r w:rsidRPr="008270F3">
        <w:rPr>
          <w:b/>
          <w:bCs/>
        </w:rPr>
        <w:t>Scene 11: The Big Day</w:t>
      </w:r>
      <w:r w:rsidRPr="008270F3">
        <w:t xml:space="preserve"> </w:t>
      </w:r>
      <w:r w:rsidRPr="008270F3">
        <w:rPr>
          <w:b/>
          <w:bCs/>
        </w:rPr>
        <w:t>Visual:</w:t>
      </w:r>
      <w:r w:rsidRPr="008270F3">
        <w:t xml:space="preserve"> The living room is decorated with a "Happy 1st Birthday" banner and a "1" balloon. The baby is in a cute birthday outfit, looking wobbly on her feet in the </w:t>
      </w:r>
      <w:proofErr w:type="spellStart"/>
      <w:r w:rsidRPr="008270F3">
        <w:t>center</w:t>
      </w:r>
      <w:proofErr w:type="spellEnd"/>
      <w:r w:rsidRPr="008270F3">
        <w:t xml:space="preserve"> of the rug. The dog watches intensely from two feet away. </w:t>
      </w:r>
      <w:r w:rsidRPr="008270F3">
        <w:rPr>
          <w:b/>
          <w:bCs/>
        </w:rPr>
        <w:t>SFX:</w:t>
      </w:r>
      <w:r w:rsidRPr="008270F3">
        <w:t xml:space="preserve"> The crinkle of a foil balloon moving in a draft.</w:t>
      </w:r>
    </w:p>
    <w:p w14:paraId="11C426A9" w14:textId="77777777" w:rsidR="008270F3" w:rsidRPr="008270F3" w:rsidRDefault="008270F3" w:rsidP="008270F3">
      <w:r w:rsidRPr="008270F3">
        <w:rPr>
          <w:b/>
          <w:bCs/>
        </w:rPr>
        <w:lastRenderedPageBreak/>
        <w:t>Scene 12: The Assist</w:t>
      </w:r>
      <w:r w:rsidRPr="008270F3">
        <w:t xml:space="preserve"> </w:t>
      </w:r>
      <w:r w:rsidRPr="008270F3">
        <w:rPr>
          <w:b/>
          <w:bCs/>
        </w:rPr>
        <w:t>Visual:</w:t>
      </w:r>
      <w:r w:rsidRPr="008270F3">
        <w:t xml:space="preserve"> The baby reaches out and grabs a handful of the dog's thick fur near his shoulder for balance. The dog tenses his muscles to stay rock-steady, ears back in concentration. </w:t>
      </w:r>
      <w:r w:rsidRPr="008270F3">
        <w:rPr>
          <w:b/>
          <w:bCs/>
        </w:rPr>
        <w:t>SFX:</w:t>
      </w:r>
      <w:r w:rsidRPr="008270F3">
        <w:t xml:space="preserve"> Tiny shuffling sound of baby socks on the rug.</w:t>
      </w:r>
    </w:p>
    <w:p w14:paraId="2D0BD698" w14:textId="77777777" w:rsidR="008270F3" w:rsidRPr="008270F3" w:rsidRDefault="008270F3" w:rsidP="008270F3">
      <w:r w:rsidRPr="008270F3">
        <w:rPr>
          <w:b/>
          <w:bCs/>
        </w:rPr>
        <w:t>Scene 13: The Steps</w:t>
      </w:r>
      <w:r w:rsidRPr="008270F3">
        <w:t xml:space="preserve"> </w:t>
      </w:r>
      <w:r w:rsidRPr="008270F3">
        <w:rPr>
          <w:b/>
          <w:bCs/>
        </w:rPr>
        <w:t>Visual:</w:t>
      </w:r>
      <w:r w:rsidRPr="008270F3">
        <w:t xml:space="preserve"> Close up on feet. The baby lets go of the dog and takes two extremely shaky, independent steps toward a small smash cake on the floor. The dog walks slowly right beside her, mirroring her pace without touching her. </w:t>
      </w:r>
      <w:r w:rsidRPr="008270F3">
        <w:rPr>
          <w:b/>
          <w:bCs/>
        </w:rPr>
        <w:t>SFX:</w:t>
      </w:r>
      <w:r w:rsidRPr="008270F3">
        <w:t xml:space="preserve"> Two distinct, heavy stomps of toddler feet. A sharp intake of breath from unseen parents.</w:t>
      </w:r>
    </w:p>
    <w:p w14:paraId="3A345DB6" w14:textId="77777777" w:rsidR="008270F3" w:rsidRPr="008270F3" w:rsidRDefault="008270F3" w:rsidP="008270F3">
      <w:r w:rsidRPr="008270F3">
        <w:rPr>
          <w:b/>
          <w:bCs/>
        </w:rPr>
        <w:t>Scene 14: Mission Accomplished</w:t>
      </w:r>
      <w:r w:rsidRPr="008270F3">
        <w:t xml:space="preserve"> </w:t>
      </w:r>
      <w:r w:rsidRPr="008270F3">
        <w:rPr>
          <w:b/>
          <w:bCs/>
        </w:rPr>
        <w:t>Visual:</w:t>
      </w:r>
      <w:r w:rsidRPr="008270F3">
        <w:t xml:space="preserve"> The baby plops down into a sitting position next to the cake, laughing. The dog immediately nuzzles her cheek, tail wagging furiously, blurring the bottom of the frame. </w:t>
      </w:r>
      <w:r w:rsidRPr="008270F3">
        <w:rPr>
          <w:b/>
          <w:bCs/>
        </w:rPr>
        <w:t>Screen Text overlay:</w:t>
      </w:r>
      <w:r w:rsidRPr="008270F3">
        <w:t xml:space="preserve"> The 1-Year Guard. Good boy. </w:t>
      </w:r>
      <w:r w:rsidRPr="008270F3">
        <w:rPr>
          <w:b/>
          <w:bCs/>
        </w:rPr>
        <w:t>SFX:</w:t>
      </w:r>
      <w:r w:rsidRPr="008270F3">
        <w:t xml:space="preserve"> Loud happy baby squeal. Thump-thump-thump sound of tail hitting the floor. Fade to black.</w:t>
      </w:r>
    </w:p>
    <w:p w14:paraId="36A85468" w14:textId="77777777" w:rsidR="008270F3" w:rsidRDefault="008270F3"/>
    <w:p w14:paraId="6FCE922D" w14:textId="77777777" w:rsidR="008270F3" w:rsidRDefault="008270F3"/>
    <w:p w14:paraId="433EBE9F" w14:textId="77777777" w:rsidR="008270F3" w:rsidRPr="008270F3" w:rsidRDefault="008270F3" w:rsidP="008270F3">
      <w:r w:rsidRPr="008270F3">
        <w:t>Here are the 14 image prompts designed for a video generator.</w:t>
      </w:r>
    </w:p>
    <w:p w14:paraId="5923B89F" w14:textId="77777777" w:rsidR="008270F3" w:rsidRPr="008270F3" w:rsidRDefault="008270F3" w:rsidP="008270F3">
      <w:r w:rsidRPr="008270F3">
        <w:rPr>
          <w:b/>
          <w:bCs/>
        </w:rPr>
        <w:t>Global Style Note for the AI Generator:</w:t>
      </w:r>
      <w:r w:rsidRPr="008270F3">
        <w:t xml:space="preserve"> All images must be rendered as "Photorealistic 3D animation, vertical 9:16 aspect ratio (1080x1920), with warm, natural, cozy home lighting." The environment (living room, patterned rug, white crib) must remain consistent throughout all scenes, only changing based on the time jump implied by the characters' growth.</w:t>
      </w:r>
    </w:p>
    <w:p w14:paraId="4A6E83F4" w14:textId="77777777" w:rsidR="008270F3" w:rsidRPr="008270F3" w:rsidRDefault="008270F3" w:rsidP="008270F3">
      <w:r w:rsidRPr="008270F3">
        <w:pict w14:anchorId="22DE3FB5">
          <v:rect id="_x0000_i1063" style="width:0;height:1.5pt" o:hralign="center" o:hrstd="t" o:hr="t" fillcolor="#a0a0a0" stroked="f"/>
        </w:pict>
      </w:r>
    </w:p>
    <w:p w14:paraId="0CC8F977" w14:textId="77777777" w:rsidR="008270F3" w:rsidRPr="008270F3" w:rsidRDefault="008270F3" w:rsidP="008270F3">
      <w:pPr>
        <w:rPr>
          <w:b/>
          <w:bCs/>
        </w:rPr>
      </w:pPr>
      <w:r w:rsidRPr="008270F3">
        <w:rPr>
          <w:b/>
          <w:bCs/>
        </w:rPr>
        <w:t>Act 1: The Hook (The Rapid Growth)</w:t>
      </w:r>
    </w:p>
    <w:p w14:paraId="15170B32" w14:textId="77777777" w:rsidR="008270F3" w:rsidRPr="008270F3" w:rsidRDefault="008270F3" w:rsidP="008270F3">
      <w:r w:rsidRPr="008270F3">
        <w:rPr>
          <w:b/>
          <w:bCs/>
        </w:rPr>
        <w:t>Scene 1: Day 1 - The Arrival</w:t>
      </w:r>
    </w:p>
    <w:p w14:paraId="30154326" w14:textId="77777777" w:rsidR="008270F3" w:rsidRPr="008270F3" w:rsidRDefault="008270F3" w:rsidP="008270F3">
      <w:r w:rsidRPr="008270F3">
        <w:rPr>
          <w:b/>
          <w:bCs/>
        </w:rPr>
        <w:t>Image Prompt:</w:t>
      </w:r>
      <w:r w:rsidRPr="008270F3">
        <w:t xml:space="preserve"> Photorealistic 3D animation shot, vertical 9:16, warm cozy home lighting. A tiny, fluffy 8-week-old Golden Retriever puppy sits alert in the </w:t>
      </w:r>
      <w:proofErr w:type="spellStart"/>
      <w:r w:rsidRPr="008270F3">
        <w:t>center</w:t>
      </w:r>
      <w:proofErr w:type="spellEnd"/>
      <w:r w:rsidRPr="008270F3">
        <w:t xml:space="preserve"> of a patterned boho-style rug, looking towards a white wooden crib. Inside the crib, a newborn baby is tightly swaddled in a beige blanket, asleep. Soft morning light streams from the left.</w:t>
      </w:r>
    </w:p>
    <w:p w14:paraId="3ABDD54F" w14:textId="77777777" w:rsidR="008270F3" w:rsidRPr="008270F3" w:rsidRDefault="008270F3" w:rsidP="008270F3">
      <w:r w:rsidRPr="008270F3">
        <w:rPr>
          <w:b/>
          <w:bCs/>
        </w:rPr>
        <w:t>Scene 2: Day 180 - The Halfway Mark</w:t>
      </w:r>
    </w:p>
    <w:p w14:paraId="1FACFCA3" w14:textId="77777777" w:rsidR="008270F3" w:rsidRPr="008270F3" w:rsidRDefault="008270F3" w:rsidP="008270F3">
      <w:r w:rsidRPr="008270F3">
        <w:rPr>
          <w:b/>
          <w:bCs/>
        </w:rPr>
        <w:t>Image Prompt:</w:t>
      </w:r>
      <w:r w:rsidRPr="008270F3">
        <w:t xml:space="preserve"> Photorealistic 3D animation shot, vertical 9:16. The same living room corner as Scene 1. A lanky, awkward 6-month-old adolescent Golden Retriever sits tall, its head now higher than the crib mattress level. A 6-month-old baby is sitting up inside the white crib, holding the bars and looking curiously through them at the dog.</w:t>
      </w:r>
    </w:p>
    <w:p w14:paraId="4A64B0E3" w14:textId="77777777" w:rsidR="008270F3" w:rsidRPr="008270F3" w:rsidRDefault="008270F3" w:rsidP="008270F3">
      <w:r w:rsidRPr="008270F3">
        <w:rPr>
          <w:b/>
          <w:bCs/>
        </w:rPr>
        <w:t>Scene 3: Day 360 - The Final Stretch</w:t>
      </w:r>
    </w:p>
    <w:p w14:paraId="13E2CCBC" w14:textId="77777777" w:rsidR="008270F3" w:rsidRPr="008270F3" w:rsidRDefault="008270F3" w:rsidP="008270F3">
      <w:r w:rsidRPr="008270F3">
        <w:rPr>
          <w:b/>
          <w:bCs/>
        </w:rPr>
        <w:t>Image Prompt:</w:t>
      </w:r>
      <w:r w:rsidRPr="008270F3">
        <w:t xml:space="preserve"> Photorealistic 3D animation shot, vertical 9:16. The same living room corner. A majestic, full-grown adult Golden Retriever lies calmly next to the white crib on the patterned rug. A nearly 1-year-old toddler stands inside the crib, holding the top rail firmly and looking down at the dog.</w:t>
      </w:r>
    </w:p>
    <w:p w14:paraId="7ED4FAB8" w14:textId="77777777" w:rsidR="008270F3" w:rsidRPr="008270F3" w:rsidRDefault="008270F3" w:rsidP="008270F3">
      <w:pPr>
        <w:rPr>
          <w:b/>
          <w:bCs/>
        </w:rPr>
      </w:pPr>
      <w:r w:rsidRPr="008270F3">
        <w:rPr>
          <w:b/>
          <w:bCs/>
        </w:rPr>
        <w:t>Act 2: The Mission (Protect &amp; Serve)</w:t>
      </w:r>
    </w:p>
    <w:p w14:paraId="4BA36E69" w14:textId="77777777" w:rsidR="008270F3" w:rsidRPr="008270F3" w:rsidRDefault="008270F3" w:rsidP="008270F3">
      <w:r w:rsidRPr="008270F3">
        <w:rPr>
          <w:b/>
          <w:bCs/>
        </w:rPr>
        <w:t>Scene 4: The Watchtower</w:t>
      </w:r>
    </w:p>
    <w:p w14:paraId="57CF9EDD" w14:textId="77777777" w:rsidR="008270F3" w:rsidRPr="008270F3" w:rsidRDefault="008270F3" w:rsidP="008270F3">
      <w:r w:rsidRPr="008270F3">
        <w:rPr>
          <w:b/>
          <w:bCs/>
        </w:rPr>
        <w:lastRenderedPageBreak/>
        <w:t>Image Prompt:</w:t>
      </w:r>
      <w:r w:rsidRPr="008270F3">
        <w:t xml:space="preserve"> Photorealistic 3D animation shot, vertical 9:16, low angle. The tiny 8-week-old Golden Retriever puppy from Scene 1 is curled up fast asleep directly underneath the white wooden crib on the patterned rug. Only the tip of its fluffy tail sticks out from under the furniture frame.</w:t>
      </w:r>
    </w:p>
    <w:p w14:paraId="530E73A1" w14:textId="77777777" w:rsidR="008270F3" w:rsidRPr="008270F3" w:rsidRDefault="008270F3" w:rsidP="008270F3">
      <w:r w:rsidRPr="008270F3">
        <w:rPr>
          <w:b/>
          <w:bCs/>
        </w:rPr>
        <w:t>Scene 5: The Enemy</w:t>
      </w:r>
    </w:p>
    <w:p w14:paraId="6C76BE2E" w14:textId="77777777" w:rsidR="008270F3" w:rsidRPr="008270F3" w:rsidRDefault="008270F3" w:rsidP="008270F3">
      <w:r w:rsidRPr="008270F3">
        <w:rPr>
          <w:b/>
          <w:bCs/>
        </w:rPr>
        <w:t>Image Prompt:</w:t>
      </w:r>
      <w:r w:rsidRPr="008270F3">
        <w:t xml:space="preserve"> Photorealistic 3D animation shot, vertical 9:16, dynamic pose. The 6-month-old adolescent Golden Retriever (from Scene 2) is in a defensive stance with ears back, barking at an upright vacuum cleaner in the living room. A baby in a fabric bouncer seat watches wide-eyed from behind the protective dog.</w:t>
      </w:r>
    </w:p>
    <w:p w14:paraId="226ACA9F" w14:textId="77777777" w:rsidR="008270F3" w:rsidRPr="008270F3" w:rsidRDefault="008270F3" w:rsidP="008270F3">
      <w:r w:rsidRPr="008270F3">
        <w:rPr>
          <w:b/>
          <w:bCs/>
        </w:rPr>
        <w:t>Scene 6: Post-Battle Check</w:t>
      </w:r>
    </w:p>
    <w:p w14:paraId="75EBFC6B" w14:textId="77777777" w:rsidR="008270F3" w:rsidRPr="008270F3" w:rsidRDefault="008270F3" w:rsidP="008270F3">
      <w:r w:rsidRPr="008270F3">
        <w:rPr>
          <w:b/>
          <w:bCs/>
        </w:rPr>
        <w:t>Image Prompt:</w:t>
      </w:r>
      <w:r w:rsidRPr="008270F3">
        <w:t xml:space="preserve"> Photorealistic 3D animation shot, vertical 9:16, tender moment. The vacuum is gone. The adolescent Golden Retriever gently licks the bare foot of the baby who is still sitting in the bouncer seat on the patterned rug. The baby is smiling at the dog.</w:t>
      </w:r>
    </w:p>
    <w:p w14:paraId="793F79B9" w14:textId="77777777" w:rsidR="008270F3" w:rsidRPr="008270F3" w:rsidRDefault="008270F3" w:rsidP="008270F3">
      <w:r w:rsidRPr="008270F3">
        <w:rPr>
          <w:b/>
          <w:bCs/>
        </w:rPr>
        <w:t>Scene 7: The Snack Alliance</w:t>
      </w:r>
    </w:p>
    <w:p w14:paraId="132D9AEE" w14:textId="77777777" w:rsidR="008270F3" w:rsidRPr="008270F3" w:rsidRDefault="008270F3" w:rsidP="008270F3">
      <w:r w:rsidRPr="008270F3">
        <w:rPr>
          <w:b/>
          <w:bCs/>
        </w:rPr>
        <w:t>Image Prompt:</w:t>
      </w:r>
      <w:r w:rsidRPr="008270F3">
        <w:t xml:space="preserve"> Photorealistic 3D animation shot, vertical 9:16, close-up action. A baby with a messy face in a wooden high chair drops a cracker over the edge. The adult Golden Retriever's head (from Scene 3) enters the frame from below, mouth open, catching the cracker mid-air before it hits the floor.</w:t>
      </w:r>
    </w:p>
    <w:p w14:paraId="579D6584" w14:textId="77777777" w:rsidR="008270F3" w:rsidRPr="008270F3" w:rsidRDefault="008270F3" w:rsidP="008270F3">
      <w:r w:rsidRPr="008270F3">
        <w:rPr>
          <w:b/>
          <w:bCs/>
        </w:rPr>
        <w:t>Scene 8: Eye Level</w:t>
      </w:r>
    </w:p>
    <w:p w14:paraId="4C4C569D" w14:textId="77777777" w:rsidR="008270F3" w:rsidRPr="008270F3" w:rsidRDefault="008270F3" w:rsidP="008270F3">
      <w:r w:rsidRPr="008270F3">
        <w:rPr>
          <w:b/>
          <w:bCs/>
        </w:rPr>
        <w:t>Image Prompt:</w:t>
      </w:r>
      <w:r w:rsidRPr="008270F3">
        <w:t xml:space="preserve"> Photorealistic 3D animation shot, vertical 9:16, floor level angle. An 8-month-old baby is doing tummy time on the patterned rug. The adult Golden Retriever lies flat on its belly facing her, their noses almost touching, staring calmly into each other's eyes. Shallow depth of field.</w:t>
      </w:r>
    </w:p>
    <w:p w14:paraId="27A3A0D3" w14:textId="77777777" w:rsidR="008270F3" w:rsidRPr="008270F3" w:rsidRDefault="008270F3" w:rsidP="008270F3">
      <w:r w:rsidRPr="008270F3">
        <w:rPr>
          <w:b/>
          <w:bCs/>
        </w:rPr>
        <w:t>Scene 9: Shared Vigil</w:t>
      </w:r>
    </w:p>
    <w:p w14:paraId="4B5D85AF" w14:textId="77777777" w:rsidR="008270F3" w:rsidRPr="008270F3" w:rsidRDefault="008270F3" w:rsidP="008270F3">
      <w:r w:rsidRPr="008270F3">
        <w:rPr>
          <w:b/>
          <w:bCs/>
        </w:rPr>
        <w:t>Image Prompt:</w:t>
      </w:r>
      <w:r w:rsidRPr="008270F3">
        <w:t xml:space="preserve"> Photorealistic 3D animation shot, vertical 9:16. A crawling-age baby and the adult Golden Retriever are sitting side-by-side, pressed against a low living room window. Outside the glass, it is raining heavily, and the light is grey and diffused.</w:t>
      </w:r>
    </w:p>
    <w:p w14:paraId="5DDE6BE8" w14:textId="77777777" w:rsidR="008270F3" w:rsidRPr="008270F3" w:rsidRDefault="008270F3" w:rsidP="008270F3">
      <w:r w:rsidRPr="008270F3">
        <w:rPr>
          <w:b/>
          <w:bCs/>
        </w:rPr>
        <w:t>Scene 10: The Pillow</w:t>
      </w:r>
    </w:p>
    <w:p w14:paraId="38DE7B3F" w14:textId="77777777" w:rsidR="008270F3" w:rsidRPr="008270F3" w:rsidRDefault="008270F3" w:rsidP="008270F3">
      <w:r w:rsidRPr="008270F3">
        <w:rPr>
          <w:b/>
          <w:bCs/>
        </w:rPr>
        <w:t>Image Prompt:</w:t>
      </w:r>
      <w:r w:rsidRPr="008270F3">
        <w:t xml:space="preserve"> Photorealistic 3D animation shot, vertical 9:16, overhead view. The baby is fast asleep face-down on the patterned rug, using the adult Golden Retriever's furry flank as a pillow. The dog is awake but lying perfectly still, looking towards the camera with a calm, protective expression.</w:t>
      </w:r>
    </w:p>
    <w:p w14:paraId="4A2B032B" w14:textId="77777777" w:rsidR="008270F3" w:rsidRPr="008270F3" w:rsidRDefault="008270F3" w:rsidP="008270F3">
      <w:pPr>
        <w:rPr>
          <w:b/>
          <w:bCs/>
        </w:rPr>
      </w:pPr>
      <w:r w:rsidRPr="008270F3">
        <w:rPr>
          <w:b/>
          <w:bCs/>
        </w:rPr>
        <w:t>Act 3: The Milestone (Day 365)</w:t>
      </w:r>
    </w:p>
    <w:p w14:paraId="6F2555F2" w14:textId="77777777" w:rsidR="008270F3" w:rsidRPr="008270F3" w:rsidRDefault="008270F3" w:rsidP="008270F3">
      <w:r w:rsidRPr="008270F3">
        <w:rPr>
          <w:b/>
          <w:bCs/>
        </w:rPr>
        <w:t>Scene 11: The Big Day</w:t>
      </w:r>
    </w:p>
    <w:p w14:paraId="065F1024" w14:textId="77777777" w:rsidR="008270F3" w:rsidRPr="008270F3" w:rsidRDefault="008270F3" w:rsidP="008270F3">
      <w:r w:rsidRPr="008270F3">
        <w:rPr>
          <w:b/>
          <w:bCs/>
        </w:rPr>
        <w:t>Image Prompt:</w:t>
      </w:r>
      <w:r w:rsidRPr="008270F3">
        <w:t xml:space="preserve"> Photorealistic 3D animation shot, vertical 9:16, festive atmosphere. The living room wall in the background has a "Happy 1st Birthday" banner. The 1-year-old baby, wearing a cute birthday outfit, stands wobbling slightly in the </w:t>
      </w:r>
      <w:proofErr w:type="spellStart"/>
      <w:r w:rsidRPr="008270F3">
        <w:t>center</w:t>
      </w:r>
      <w:proofErr w:type="spellEnd"/>
      <w:r w:rsidRPr="008270F3">
        <w:t xml:space="preserve"> of the rug. The adult Golden Retriever watches her intensely from two feet away, ready to move.</w:t>
      </w:r>
    </w:p>
    <w:p w14:paraId="07FAE5DC" w14:textId="77777777" w:rsidR="008270F3" w:rsidRPr="008270F3" w:rsidRDefault="008270F3" w:rsidP="008270F3">
      <w:r w:rsidRPr="008270F3">
        <w:rPr>
          <w:b/>
          <w:bCs/>
        </w:rPr>
        <w:t>Scene 12: The Assist</w:t>
      </w:r>
    </w:p>
    <w:p w14:paraId="3F50E5EA" w14:textId="77777777" w:rsidR="008270F3" w:rsidRPr="008270F3" w:rsidRDefault="008270F3" w:rsidP="008270F3">
      <w:r w:rsidRPr="008270F3">
        <w:rPr>
          <w:b/>
          <w:bCs/>
        </w:rPr>
        <w:lastRenderedPageBreak/>
        <w:t>Image Prompt:</w:t>
      </w:r>
      <w:r w:rsidRPr="008270F3">
        <w:t xml:space="preserve"> Photorealistic 3D animation shot, vertical 9:16, focus on interaction. The 1-year-old toddler reaches out and firmly grasps the thick fur on the adult Golden Retriever's shoulder for balance. The dog is standing rock-steady, muscles tensed, providing support.</w:t>
      </w:r>
    </w:p>
    <w:p w14:paraId="1D91164E" w14:textId="77777777" w:rsidR="008270F3" w:rsidRPr="008270F3" w:rsidRDefault="008270F3" w:rsidP="008270F3">
      <w:r w:rsidRPr="008270F3">
        <w:rPr>
          <w:b/>
          <w:bCs/>
        </w:rPr>
        <w:t>Scene 13: The Steps</w:t>
      </w:r>
    </w:p>
    <w:p w14:paraId="62116F12" w14:textId="77777777" w:rsidR="008270F3" w:rsidRPr="008270F3" w:rsidRDefault="008270F3" w:rsidP="008270F3">
      <w:r w:rsidRPr="008270F3">
        <w:rPr>
          <w:b/>
          <w:bCs/>
        </w:rPr>
        <w:t>Image Prompt:</w:t>
      </w:r>
      <w:r w:rsidRPr="008270F3">
        <w:t xml:space="preserve"> Photorealistic 3D animation shot, vertical 9:16, low angle focusing on feet. The toddler's feet in tiny socks take shaky, independent steps on the rug toward a small smash cake sitting on the floor. The adult Golden Retriever's paws are walking slowly right beside her feet, shadowing her movement without touching.</w:t>
      </w:r>
    </w:p>
    <w:p w14:paraId="51DF0358" w14:textId="77777777" w:rsidR="008270F3" w:rsidRPr="008270F3" w:rsidRDefault="008270F3" w:rsidP="008270F3">
      <w:r w:rsidRPr="008270F3">
        <w:rPr>
          <w:b/>
          <w:bCs/>
        </w:rPr>
        <w:t>Scene 14: Mission Accomplished</w:t>
      </w:r>
    </w:p>
    <w:p w14:paraId="73901FD5" w14:textId="77777777" w:rsidR="008270F3" w:rsidRPr="008270F3" w:rsidRDefault="008270F3" w:rsidP="008270F3">
      <w:r w:rsidRPr="008270F3">
        <w:rPr>
          <w:b/>
          <w:bCs/>
        </w:rPr>
        <w:t>Image Prompt:</w:t>
      </w:r>
      <w:r w:rsidRPr="008270F3">
        <w:t xml:space="preserve"> Photorealistic 3D animation shot, vertical 9:16, joyful conclusion. The baby is sitting on the rug next to a slightly smashed birthday cake, laughing. The adult Golden Retriever is nuzzling her cheek affectionately. The dog's tail is a motion blur indicating furious wagging. Warm, celebratory lighting fills the room.</w:t>
      </w:r>
    </w:p>
    <w:p w14:paraId="164EF410" w14:textId="77777777" w:rsidR="008270F3" w:rsidRDefault="008270F3"/>
    <w:p w14:paraId="7D0A65B6" w14:textId="77777777" w:rsidR="008270F3" w:rsidRPr="008270F3" w:rsidRDefault="008270F3" w:rsidP="008270F3">
      <w:r w:rsidRPr="008270F3">
        <w:t xml:space="preserve">This voiceover is designed to be spoken from the </w:t>
      </w:r>
      <w:r w:rsidRPr="008270F3">
        <w:rPr>
          <w:b/>
          <w:bCs/>
        </w:rPr>
        <w:t>Dog’s perspective</w:t>
      </w:r>
      <w:r w:rsidRPr="008270F3">
        <w:t>. The tone should be warm, wise, and slightly heroic—think a gentle, gravelly "Old Soul" voice.</w:t>
      </w:r>
    </w:p>
    <w:p w14:paraId="12ECF60C" w14:textId="77777777" w:rsidR="008270F3" w:rsidRPr="008270F3" w:rsidRDefault="008270F3" w:rsidP="008270F3">
      <w:pPr>
        <w:rPr>
          <w:b/>
          <w:bCs/>
        </w:rPr>
      </w:pPr>
      <w:r w:rsidRPr="008270F3">
        <w:rPr>
          <w:rFonts w:ascii="Segoe UI Symbol" w:hAnsi="Segoe UI Symbol" w:cs="Segoe UI Symbol"/>
          <w:b/>
          <w:bCs/>
        </w:rPr>
        <w:t>🎙</w:t>
      </w:r>
      <w:r w:rsidRPr="008270F3">
        <w:rPr>
          <w:b/>
          <w:bCs/>
        </w:rPr>
        <w:t>️ Narrator Voice Over (Estimated: 42 Seconds)</w:t>
      </w:r>
    </w:p>
    <w:p w14:paraId="27A7F8D0" w14:textId="77777777" w:rsidR="008270F3" w:rsidRPr="008270F3" w:rsidRDefault="008270F3" w:rsidP="008270F3">
      <w:r w:rsidRPr="008270F3">
        <w:rPr>
          <w:b/>
          <w:bCs/>
        </w:rPr>
        <w:t>(Scene 1)</w:t>
      </w:r>
      <w:r w:rsidRPr="008270F3">
        <w:t xml:space="preserve"> They brought home this tiny human. She smelled like milk and new beginnings.</w:t>
      </w:r>
    </w:p>
    <w:p w14:paraId="7200FDDB" w14:textId="77777777" w:rsidR="008270F3" w:rsidRPr="008270F3" w:rsidRDefault="008270F3" w:rsidP="008270F3">
      <w:r w:rsidRPr="008270F3">
        <w:rPr>
          <w:b/>
          <w:bCs/>
        </w:rPr>
        <w:t>(Scene 4)</w:t>
      </w:r>
      <w:r w:rsidRPr="008270F3">
        <w:t xml:space="preserve"> I didn't know much back then, but I knew one thing... I was her guard.</w:t>
      </w:r>
    </w:p>
    <w:p w14:paraId="2B17A08A" w14:textId="77777777" w:rsidR="008270F3" w:rsidRPr="008270F3" w:rsidRDefault="008270F3" w:rsidP="008270F3">
      <w:r w:rsidRPr="008270F3">
        <w:rPr>
          <w:b/>
          <w:bCs/>
        </w:rPr>
        <w:t>(Scene 5)</w:t>
      </w:r>
      <w:r w:rsidRPr="008270F3">
        <w:t xml:space="preserve"> I fought off the loud orange monsters.</w:t>
      </w:r>
    </w:p>
    <w:p w14:paraId="447689DA" w14:textId="77777777" w:rsidR="008270F3" w:rsidRPr="008270F3" w:rsidRDefault="008270F3" w:rsidP="008270F3">
      <w:r w:rsidRPr="008270F3">
        <w:rPr>
          <w:b/>
          <w:bCs/>
        </w:rPr>
        <w:t>(Scene 7)</w:t>
      </w:r>
      <w:r w:rsidRPr="008270F3">
        <w:t xml:space="preserve"> I made sure no snack was left behind.</w:t>
      </w:r>
    </w:p>
    <w:p w14:paraId="1293411F" w14:textId="77777777" w:rsidR="008270F3" w:rsidRPr="008270F3" w:rsidRDefault="008270F3" w:rsidP="008270F3">
      <w:r w:rsidRPr="008270F3">
        <w:rPr>
          <w:b/>
          <w:bCs/>
        </w:rPr>
        <w:t>(Scene 10)</w:t>
      </w:r>
      <w:r w:rsidRPr="008270F3">
        <w:t xml:space="preserve"> And when the world got too big, I became her softest place to land.</w:t>
      </w:r>
    </w:p>
    <w:p w14:paraId="3635FC55" w14:textId="77777777" w:rsidR="008270F3" w:rsidRPr="008270F3" w:rsidRDefault="008270F3" w:rsidP="008270F3">
      <w:r w:rsidRPr="008270F3">
        <w:rPr>
          <w:b/>
          <w:bCs/>
        </w:rPr>
        <w:t>(Scene 11)</w:t>
      </w:r>
      <w:r w:rsidRPr="008270F3">
        <w:t xml:space="preserve"> Three hundred and sixty-five days went by in a heartbeat.</w:t>
      </w:r>
    </w:p>
    <w:p w14:paraId="501E19F3" w14:textId="77777777" w:rsidR="008270F3" w:rsidRPr="008270F3" w:rsidRDefault="008270F3" w:rsidP="008270F3">
      <w:r w:rsidRPr="008270F3">
        <w:rPr>
          <w:b/>
          <w:bCs/>
        </w:rPr>
        <w:t>(Scene 12)</w:t>
      </w:r>
      <w:r w:rsidRPr="008270F3">
        <w:t xml:space="preserve"> She was finally ready to stand on her own.</w:t>
      </w:r>
    </w:p>
    <w:p w14:paraId="2DD66DA6" w14:textId="77777777" w:rsidR="008270F3" w:rsidRPr="008270F3" w:rsidRDefault="008270F3" w:rsidP="008270F3">
      <w:r w:rsidRPr="008270F3">
        <w:rPr>
          <w:b/>
          <w:bCs/>
        </w:rPr>
        <w:t>(Scene 13)</w:t>
      </w:r>
      <w:r w:rsidRPr="008270F3">
        <w:t xml:space="preserve"> I just stood still enough to give her a little boost.</w:t>
      </w:r>
    </w:p>
    <w:p w14:paraId="16394223" w14:textId="77777777" w:rsidR="008270F3" w:rsidRPr="008270F3" w:rsidRDefault="008270F3" w:rsidP="008270F3">
      <w:r w:rsidRPr="008270F3">
        <w:rPr>
          <w:b/>
          <w:bCs/>
        </w:rPr>
        <w:t>(Scene 14)</w:t>
      </w:r>
      <w:r w:rsidRPr="008270F3">
        <w:t xml:space="preserve"> Happy Birthday, little one. Don’t worry... I’m not going anywhere.</w:t>
      </w:r>
    </w:p>
    <w:p w14:paraId="60D8E8A4" w14:textId="77777777" w:rsidR="008270F3" w:rsidRDefault="008270F3"/>
    <w:tbl>
      <w:tblPr>
        <w:tblW w:w="0" w:type="auto"/>
        <w:tblCellSpacing w:w="15" w:type="dxa"/>
        <w:tblCellMar>
          <w:left w:w="0" w:type="dxa"/>
          <w:right w:w="0" w:type="dxa"/>
        </w:tblCellMar>
        <w:tblLook w:val="04A0" w:firstRow="1" w:lastRow="0" w:firstColumn="1" w:lastColumn="0" w:noHBand="0" w:noVBand="1"/>
      </w:tblPr>
      <w:tblGrid>
        <w:gridCol w:w="971"/>
        <w:gridCol w:w="3855"/>
        <w:gridCol w:w="4184"/>
      </w:tblGrid>
      <w:tr w:rsidR="008270F3" w:rsidRPr="008270F3" w14:paraId="654AF6EC" w14:textId="77777777" w:rsidTr="008270F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A8D1B" w14:textId="77777777" w:rsidR="008270F3" w:rsidRPr="008270F3" w:rsidRDefault="008270F3" w:rsidP="008270F3">
            <w:r w:rsidRPr="008270F3">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41D85" w14:textId="77777777" w:rsidR="008270F3" w:rsidRPr="008270F3" w:rsidRDefault="008270F3" w:rsidP="008270F3">
            <w:r w:rsidRPr="008270F3">
              <w:rPr>
                <w:b/>
                <w:bCs/>
              </w:rPr>
              <w:t>Narrator VO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D79EC" w14:textId="77777777" w:rsidR="008270F3" w:rsidRPr="008270F3" w:rsidRDefault="008270F3" w:rsidP="008270F3">
            <w:r w:rsidRPr="008270F3">
              <w:rPr>
                <w:b/>
                <w:bCs/>
              </w:rPr>
              <w:t>Sound Effects (SFX)</w:t>
            </w:r>
          </w:p>
        </w:tc>
      </w:tr>
      <w:tr w:rsidR="008270F3" w:rsidRPr="008270F3" w14:paraId="2BA87B83"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FB1AD" w14:textId="77777777" w:rsidR="008270F3" w:rsidRPr="008270F3" w:rsidRDefault="008270F3" w:rsidP="008270F3">
            <w:r w:rsidRPr="008270F3">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FE995" w14:textId="77777777" w:rsidR="008270F3" w:rsidRPr="008270F3" w:rsidRDefault="008270F3" w:rsidP="008270F3">
            <w:r w:rsidRPr="008270F3">
              <w:t>"They brought home this tiny human..."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0A14A" w14:textId="77777777" w:rsidR="008270F3" w:rsidRPr="008270F3" w:rsidRDefault="008270F3" w:rsidP="008270F3">
            <w:r w:rsidRPr="008270F3">
              <w:t>High-pitched puppy "yip"; soft baby cooing.</w:t>
            </w:r>
          </w:p>
        </w:tc>
      </w:tr>
      <w:tr w:rsidR="008270F3" w:rsidRPr="008270F3" w14:paraId="3B882D93"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70C28" w14:textId="77777777" w:rsidR="008270F3" w:rsidRPr="008270F3" w:rsidRDefault="008270F3" w:rsidP="008270F3">
            <w:r w:rsidRPr="008270F3">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A43E2" w14:textId="77777777" w:rsidR="008270F3" w:rsidRPr="008270F3" w:rsidRDefault="008270F3" w:rsidP="008270F3">
            <w:r w:rsidRPr="008270F3">
              <w:rPr>
                <w:i/>
                <w:iCs/>
              </w:rPr>
              <w:t>(Silence - visual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AF790" w14:textId="77777777" w:rsidR="008270F3" w:rsidRPr="008270F3" w:rsidRDefault="008270F3" w:rsidP="008270F3">
            <w:r w:rsidRPr="008270F3">
              <w:t>Rattle of wooden crib bars.</w:t>
            </w:r>
          </w:p>
        </w:tc>
      </w:tr>
      <w:tr w:rsidR="008270F3" w:rsidRPr="008270F3" w14:paraId="6A7E3B62"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92735" w14:textId="77777777" w:rsidR="008270F3" w:rsidRPr="008270F3" w:rsidRDefault="008270F3" w:rsidP="008270F3">
            <w:r w:rsidRPr="008270F3">
              <w:rPr>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20F0A" w14:textId="77777777" w:rsidR="008270F3" w:rsidRPr="008270F3" w:rsidRDefault="008270F3" w:rsidP="008270F3">
            <w:r w:rsidRPr="008270F3">
              <w:rPr>
                <w:i/>
                <w:iCs/>
              </w:rPr>
              <w:t>(Silence - visual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7FD53" w14:textId="77777777" w:rsidR="008270F3" w:rsidRPr="008270F3" w:rsidRDefault="008270F3" w:rsidP="008270F3">
            <w:r w:rsidRPr="008270F3">
              <w:t>A deep, heavy dog sigh ($Exhale$).</w:t>
            </w:r>
          </w:p>
        </w:tc>
      </w:tr>
      <w:tr w:rsidR="008270F3" w:rsidRPr="008270F3" w14:paraId="6CFE5B64"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8FD77" w14:textId="77777777" w:rsidR="008270F3" w:rsidRPr="008270F3" w:rsidRDefault="008270F3" w:rsidP="008270F3">
            <w:r w:rsidRPr="008270F3">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0700E" w14:textId="77777777" w:rsidR="008270F3" w:rsidRPr="008270F3" w:rsidRDefault="008270F3" w:rsidP="008270F3">
            <w:r w:rsidRPr="008270F3">
              <w:t>"...but I knew one thing... I was her guard."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7C145" w14:textId="77777777" w:rsidR="008270F3" w:rsidRPr="008270F3" w:rsidRDefault="008270F3" w:rsidP="008270F3">
            <w:r w:rsidRPr="008270F3">
              <w:t>Rhythmic, soft puppy snoring.</w:t>
            </w:r>
          </w:p>
        </w:tc>
      </w:tr>
      <w:tr w:rsidR="008270F3" w:rsidRPr="008270F3" w14:paraId="63F1632C"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4F7AC" w14:textId="77777777" w:rsidR="008270F3" w:rsidRPr="008270F3" w:rsidRDefault="008270F3" w:rsidP="008270F3">
            <w:r w:rsidRPr="008270F3">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E747F" w14:textId="77777777" w:rsidR="008270F3" w:rsidRPr="008270F3" w:rsidRDefault="008270F3" w:rsidP="008270F3">
            <w:r w:rsidRPr="008270F3">
              <w:t>"I fought off the loud orange monsters."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82573" w14:textId="77777777" w:rsidR="008270F3" w:rsidRPr="008270F3" w:rsidRDefault="008270F3" w:rsidP="008270F3">
            <w:r w:rsidRPr="008270F3">
              <w:t>Muffled vacuum hum; 2 sharp, protective barks.</w:t>
            </w:r>
          </w:p>
        </w:tc>
      </w:tr>
      <w:tr w:rsidR="008270F3" w:rsidRPr="008270F3" w14:paraId="193EDA28"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68A3E" w14:textId="77777777" w:rsidR="008270F3" w:rsidRPr="008270F3" w:rsidRDefault="008270F3" w:rsidP="008270F3">
            <w:r w:rsidRPr="008270F3">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23EA5" w14:textId="77777777" w:rsidR="008270F3" w:rsidRPr="008270F3" w:rsidRDefault="008270F3" w:rsidP="008270F3">
            <w:r w:rsidRPr="008270F3">
              <w:rPr>
                <w:i/>
                <w:iCs/>
              </w:rPr>
              <w:t>(No 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A1CC7" w14:textId="77777777" w:rsidR="008270F3" w:rsidRPr="008270F3" w:rsidRDefault="008270F3" w:rsidP="008270F3">
            <w:r w:rsidRPr="008270F3">
              <w:t>Wet "slurp" sound; bright baby giggle.</w:t>
            </w:r>
          </w:p>
        </w:tc>
      </w:tr>
      <w:tr w:rsidR="008270F3" w:rsidRPr="008270F3" w14:paraId="7DCF276A"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3FE89" w14:textId="77777777" w:rsidR="008270F3" w:rsidRPr="008270F3" w:rsidRDefault="008270F3" w:rsidP="008270F3">
            <w:r w:rsidRPr="008270F3">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8849F" w14:textId="77777777" w:rsidR="008270F3" w:rsidRPr="008270F3" w:rsidRDefault="008270F3" w:rsidP="008270F3">
            <w:r w:rsidRPr="008270F3">
              <w:t>"I made sure no snack was left behind."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479BE" w14:textId="77777777" w:rsidR="008270F3" w:rsidRPr="008270F3" w:rsidRDefault="008270F3" w:rsidP="008270F3">
            <w:r w:rsidRPr="008270F3">
              <w:t>A crisp "crunch" of a cracker.</w:t>
            </w:r>
          </w:p>
        </w:tc>
      </w:tr>
      <w:tr w:rsidR="008270F3" w:rsidRPr="008270F3" w14:paraId="66FC9AC8"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812F6" w14:textId="77777777" w:rsidR="008270F3" w:rsidRPr="008270F3" w:rsidRDefault="008270F3" w:rsidP="008270F3">
            <w:r w:rsidRPr="008270F3">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C1EBE" w14:textId="77777777" w:rsidR="008270F3" w:rsidRPr="008270F3" w:rsidRDefault="008270F3" w:rsidP="008270F3">
            <w:r w:rsidRPr="008270F3">
              <w:rPr>
                <w:i/>
                <w:iCs/>
              </w:rPr>
              <w:t>(No 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41B6A" w14:textId="77777777" w:rsidR="008270F3" w:rsidRPr="008270F3" w:rsidRDefault="008270F3" w:rsidP="008270F3">
            <w:r w:rsidRPr="008270F3">
              <w:t>Soft dog panting; rhythmic "thump" of a tail.</w:t>
            </w:r>
          </w:p>
        </w:tc>
      </w:tr>
      <w:tr w:rsidR="008270F3" w:rsidRPr="008270F3" w14:paraId="15A02F60"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ACC5E" w14:textId="77777777" w:rsidR="008270F3" w:rsidRPr="008270F3" w:rsidRDefault="008270F3" w:rsidP="008270F3">
            <w:r w:rsidRPr="008270F3">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EE03B" w14:textId="77777777" w:rsidR="008270F3" w:rsidRPr="008270F3" w:rsidRDefault="008270F3" w:rsidP="008270F3">
            <w:r w:rsidRPr="008270F3">
              <w:rPr>
                <w:i/>
                <w:iCs/>
              </w:rPr>
              <w:t>(No 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D061C" w14:textId="77777777" w:rsidR="008270F3" w:rsidRPr="008270F3" w:rsidRDefault="008270F3" w:rsidP="008270F3">
            <w:r w:rsidRPr="008270F3">
              <w:t>Gentle rain pattering against a windowpane.</w:t>
            </w:r>
          </w:p>
        </w:tc>
      </w:tr>
      <w:tr w:rsidR="008270F3" w:rsidRPr="008270F3" w14:paraId="1C2369C1"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2920" w14:textId="77777777" w:rsidR="008270F3" w:rsidRPr="008270F3" w:rsidRDefault="008270F3" w:rsidP="008270F3">
            <w:r w:rsidRPr="008270F3">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493C1" w14:textId="77777777" w:rsidR="008270F3" w:rsidRPr="008270F3" w:rsidRDefault="008270F3" w:rsidP="008270F3">
            <w:r w:rsidRPr="008270F3">
              <w:t>"...I became her softest place to 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538DF" w14:textId="77777777" w:rsidR="008270F3" w:rsidRPr="008270F3" w:rsidRDefault="008270F3" w:rsidP="008270F3">
            <w:r w:rsidRPr="008270F3">
              <w:t>Low-frequency "huff" of contentment.</w:t>
            </w:r>
          </w:p>
        </w:tc>
      </w:tr>
      <w:tr w:rsidR="008270F3" w:rsidRPr="008270F3" w14:paraId="3D455105"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CC112" w14:textId="77777777" w:rsidR="008270F3" w:rsidRPr="008270F3" w:rsidRDefault="008270F3" w:rsidP="008270F3">
            <w:r w:rsidRPr="008270F3">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78C9B" w14:textId="77777777" w:rsidR="008270F3" w:rsidRPr="008270F3" w:rsidRDefault="008270F3" w:rsidP="008270F3">
            <w:r w:rsidRPr="008270F3">
              <w:t>"365 days went by in a heartbeat."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9F192" w14:textId="77777777" w:rsidR="008270F3" w:rsidRPr="008270F3" w:rsidRDefault="008270F3" w:rsidP="008270F3">
            <w:r w:rsidRPr="008270F3">
              <w:t>The crinkle of a metallic "1" balloon.</w:t>
            </w:r>
          </w:p>
        </w:tc>
      </w:tr>
      <w:tr w:rsidR="008270F3" w:rsidRPr="008270F3" w14:paraId="3662779C"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204B6" w14:textId="77777777" w:rsidR="008270F3" w:rsidRPr="008270F3" w:rsidRDefault="008270F3" w:rsidP="008270F3">
            <w:r w:rsidRPr="008270F3">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B7011" w14:textId="77777777" w:rsidR="008270F3" w:rsidRPr="008270F3" w:rsidRDefault="008270F3" w:rsidP="008270F3">
            <w:r w:rsidRPr="008270F3">
              <w:t>"She was finally ready to stand on her 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70D9F" w14:textId="77777777" w:rsidR="008270F3" w:rsidRPr="008270F3" w:rsidRDefault="008270F3" w:rsidP="008270F3">
            <w:r w:rsidRPr="008270F3">
              <w:t>Rustle of fabric/fur as she grabs his back.</w:t>
            </w:r>
          </w:p>
        </w:tc>
      </w:tr>
      <w:tr w:rsidR="008270F3" w:rsidRPr="008270F3" w14:paraId="156F6156"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37668" w14:textId="77777777" w:rsidR="008270F3" w:rsidRPr="008270F3" w:rsidRDefault="008270F3" w:rsidP="008270F3">
            <w:r w:rsidRPr="008270F3">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272B7" w14:textId="77777777" w:rsidR="008270F3" w:rsidRPr="008270F3" w:rsidRDefault="008270F3" w:rsidP="008270F3">
            <w:r w:rsidRPr="008270F3">
              <w:t>"I just stood still enough..."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77E91" w14:textId="77777777" w:rsidR="008270F3" w:rsidRPr="008270F3" w:rsidRDefault="008270F3" w:rsidP="008270F3">
            <w:r w:rsidRPr="008270F3">
              <w:t>Two soft "thuds" of toddler feet on a rug.</w:t>
            </w:r>
          </w:p>
        </w:tc>
      </w:tr>
      <w:tr w:rsidR="008270F3" w:rsidRPr="008270F3" w14:paraId="3B54DF0B" w14:textId="77777777" w:rsidTr="00827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5DFDB" w14:textId="77777777" w:rsidR="008270F3" w:rsidRPr="008270F3" w:rsidRDefault="008270F3" w:rsidP="008270F3">
            <w:r w:rsidRPr="008270F3">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9B691" w14:textId="77777777" w:rsidR="008270F3" w:rsidRPr="008270F3" w:rsidRDefault="008270F3" w:rsidP="008270F3">
            <w:r w:rsidRPr="008270F3">
              <w:t>"Happy Birthday... I’m not going anywhere."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DA2A2" w14:textId="77777777" w:rsidR="008270F3" w:rsidRPr="008270F3" w:rsidRDefault="008270F3" w:rsidP="008270F3">
            <w:r w:rsidRPr="008270F3">
              <w:t>Rapid "thump-thump-thump" of a wagging tail.</w:t>
            </w:r>
          </w:p>
        </w:tc>
      </w:tr>
    </w:tbl>
    <w:p w14:paraId="663D97AF" w14:textId="77777777" w:rsidR="008270F3" w:rsidRDefault="008270F3"/>
    <w:sectPr w:rsidR="00827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6C9C"/>
    <w:multiLevelType w:val="multilevel"/>
    <w:tmpl w:val="F8F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030A4"/>
    <w:multiLevelType w:val="multilevel"/>
    <w:tmpl w:val="9248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6E17"/>
    <w:multiLevelType w:val="multilevel"/>
    <w:tmpl w:val="7AC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B3192"/>
    <w:multiLevelType w:val="multilevel"/>
    <w:tmpl w:val="D78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21C16"/>
    <w:multiLevelType w:val="multilevel"/>
    <w:tmpl w:val="6CC4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53DF4"/>
    <w:multiLevelType w:val="multilevel"/>
    <w:tmpl w:val="EAC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92278"/>
    <w:multiLevelType w:val="multilevel"/>
    <w:tmpl w:val="09A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93FD2"/>
    <w:multiLevelType w:val="multilevel"/>
    <w:tmpl w:val="1B4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990051">
    <w:abstractNumId w:val="6"/>
  </w:num>
  <w:num w:numId="2" w16cid:durableId="473984669">
    <w:abstractNumId w:val="2"/>
  </w:num>
  <w:num w:numId="3" w16cid:durableId="493299095">
    <w:abstractNumId w:val="5"/>
  </w:num>
  <w:num w:numId="4" w16cid:durableId="573777724">
    <w:abstractNumId w:val="4"/>
  </w:num>
  <w:num w:numId="5" w16cid:durableId="1853713949">
    <w:abstractNumId w:val="7"/>
  </w:num>
  <w:num w:numId="6" w16cid:durableId="592982059">
    <w:abstractNumId w:val="1"/>
  </w:num>
  <w:num w:numId="7" w16cid:durableId="1880625319">
    <w:abstractNumId w:val="3"/>
  </w:num>
  <w:num w:numId="8" w16cid:durableId="103156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86"/>
    <w:rsid w:val="004D63B9"/>
    <w:rsid w:val="008270F3"/>
    <w:rsid w:val="00CC5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2A6C"/>
  <w15:chartTrackingRefBased/>
  <w15:docId w15:val="{5A2BE619-8A38-437B-8ADE-FA5C2E94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528">
      <w:bodyDiv w:val="1"/>
      <w:marLeft w:val="0"/>
      <w:marRight w:val="0"/>
      <w:marTop w:val="0"/>
      <w:marBottom w:val="0"/>
      <w:divBdr>
        <w:top w:val="none" w:sz="0" w:space="0" w:color="auto"/>
        <w:left w:val="none" w:sz="0" w:space="0" w:color="auto"/>
        <w:bottom w:val="none" w:sz="0" w:space="0" w:color="auto"/>
        <w:right w:val="none" w:sz="0" w:space="0" w:color="auto"/>
      </w:divBdr>
    </w:div>
    <w:div w:id="355933124">
      <w:bodyDiv w:val="1"/>
      <w:marLeft w:val="0"/>
      <w:marRight w:val="0"/>
      <w:marTop w:val="0"/>
      <w:marBottom w:val="0"/>
      <w:divBdr>
        <w:top w:val="none" w:sz="0" w:space="0" w:color="auto"/>
        <w:left w:val="none" w:sz="0" w:space="0" w:color="auto"/>
        <w:bottom w:val="none" w:sz="0" w:space="0" w:color="auto"/>
        <w:right w:val="none" w:sz="0" w:space="0" w:color="auto"/>
      </w:divBdr>
    </w:div>
    <w:div w:id="370033914">
      <w:bodyDiv w:val="1"/>
      <w:marLeft w:val="0"/>
      <w:marRight w:val="0"/>
      <w:marTop w:val="0"/>
      <w:marBottom w:val="0"/>
      <w:divBdr>
        <w:top w:val="none" w:sz="0" w:space="0" w:color="auto"/>
        <w:left w:val="none" w:sz="0" w:space="0" w:color="auto"/>
        <w:bottom w:val="none" w:sz="0" w:space="0" w:color="auto"/>
        <w:right w:val="none" w:sz="0" w:space="0" w:color="auto"/>
      </w:divBdr>
    </w:div>
    <w:div w:id="573050217">
      <w:bodyDiv w:val="1"/>
      <w:marLeft w:val="0"/>
      <w:marRight w:val="0"/>
      <w:marTop w:val="0"/>
      <w:marBottom w:val="0"/>
      <w:divBdr>
        <w:top w:val="none" w:sz="0" w:space="0" w:color="auto"/>
        <w:left w:val="none" w:sz="0" w:space="0" w:color="auto"/>
        <w:bottom w:val="none" w:sz="0" w:space="0" w:color="auto"/>
        <w:right w:val="none" w:sz="0" w:space="0" w:color="auto"/>
      </w:divBdr>
    </w:div>
    <w:div w:id="682822314">
      <w:bodyDiv w:val="1"/>
      <w:marLeft w:val="0"/>
      <w:marRight w:val="0"/>
      <w:marTop w:val="0"/>
      <w:marBottom w:val="0"/>
      <w:divBdr>
        <w:top w:val="none" w:sz="0" w:space="0" w:color="auto"/>
        <w:left w:val="none" w:sz="0" w:space="0" w:color="auto"/>
        <w:bottom w:val="none" w:sz="0" w:space="0" w:color="auto"/>
        <w:right w:val="none" w:sz="0" w:space="0" w:color="auto"/>
      </w:divBdr>
    </w:div>
    <w:div w:id="692346305">
      <w:bodyDiv w:val="1"/>
      <w:marLeft w:val="0"/>
      <w:marRight w:val="0"/>
      <w:marTop w:val="0"/>
      <w:marBottom w:val="0"/>
      <w:divBdr>
        <w:top w:val="none" w:sz="0" w:space="0" w:color="auto"/>
        <w:left w:val="none" w:sz="0" w:space="0" w:color="auto"/>
        <w:bottom w:val="none" w:sz="0" w:space="0" w:color="auto"/>
        <w:right w:val="none" w:sz="0" w:space="0" w:color="auto"/>
      </w:divBdr>
    </w:div>
    <w:div w:id="702634088">
      <w:bodyDiv w:val="1"/>
      <w:marLeft w:val="0"/>
      <w:marRight w:val="0"/>
      <w:marTop w:val="0"/>
      <w:marBottom w:val="0"/>
      <w:divBdr>
        <w:top w:val="none" w:sz="0" w:space="0" w:color="auto"/>
        <w:left w:val="none" w:sz="0" w:space="0" w:color="auto"/>
        <w:bottom w:val="none" w:sz="0" w:space="0" w:color="auto"/>
        <w:right w:val="none" w:sz="0" w:space="0" w:color="auto"/>
      </w:divBdr>
      <w:divsChild>
        <w:div w:id="1813709915">
          <w:blockQuote w:val="1"/>
          <w:marLeft w:val="720"/>
          <w:marRight w:val="720"/>
          <w:marTop w:val="100"/>
          <w:marBottom w:val="100"/>
          <w:divBdr>
            <w:top w:val="none" w:sz="0" w:space="0" w:color="auto"/>
            <w:left w:val="none" w:sz="0" w:space="0" w:color="auto"/>
            <w:bottom w:val="none" w:sz="0" w:space="0" w:color="auto"/>
            <w:right w:val="none" w:sz="0" w:space="0" w:color="auto"/>
          </w:divBdr>
        </w:div>
        <w:div w:id="31503167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042127">
          <w:blockQuote w:val="1"/>
          <w:marLeft w:val="720"/>
          <w:marRight w:val="720"/>
          <w:marTop w:val="100"/>
          <w:marBottom w:val="100"/>
          <w:divBdr>
            <w:top w:val="none" w:sz="0" w:space="0" w:color="auto"/>
            <w:left w:val="none" w:sz="0" w:space="0" w:color="auto"/>
            <w:bottom w:val="none" w:sz="0" w:space="0" w:color="auto"/>
            <w:right w:val="none" w:sz="0" w:space="0" w:color="auto"/>
          </w:divBdr>
        </w:div>
        <w:div w:id="87539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676070">
          <w:blockQuote w:val="1"/>
          <w:marLeft w:val="720"/>
          <w:marRight w:val="720"/>
          <w:marTop w:val="100"/>
          <w:marBottom w:val="100"/>
          <w:divBdr>
            <w:top w:val="none" w:sz="0" w:space="0" w:color="auto"/>
            <w:left w:val="none" w:sz="0" w:space="0" w:color="auto"/>
            <w:bottom w:val="none" w:sz="0" w:space="0" w:color="auto"/>
            <w:right w:val="none" w:sz="0" w:space="0" w:color="auto"/>
          </w:divBdr>
        </w:div>
        <w:div w:id="432365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85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075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7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708384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08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588886">
          <w:blockQuote w:val="1"/>
          <w:marLeft w:val="720"/>
          <w:marRight w:val="720"/>
          <w:marTop w:val="100"/>
          <w:marBottom w:val="100"/>
          <w:divBdr>
            <w:top w:val="none" w:sz="0" w:space="0" w:color="auto"/>
            <w:left w:val="none" w:sz="0" w:space="0" w:color="auto"/>
            <w:bottom w:val="none" w:sz="0" w:space="0" w:color="auto"/>
            <w:right w:val="none" w:sz="0" w:space="0" w:color="auto"/>
          </w:divBdr>
        </w:div>
        <w:div w:id="396979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054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252688">
      <w:bodyDiv w:val="1"/>
      <w:marLeft w:val="0"/>
      <w:marRight w:val="0"/>
      <w:marTop w:val="0"/>
      <w:marBottom w:val="0"/>
      <w:divBdr>
        <w:top w:val="none" w:sz="0" w:space="0" w:color="auto"/>
        <w:left w:val="none" w:sz="0" w:space="0" w:color="auto"/>
        <w:bottom w:val="none" w:sz="0" w:space="0" w:color="auto"/>
        <w:right w:val="none" w:sz="0" w:space="0" w:color="auto"/>
      </w:divBdr>
    </w:div>
    <w:div w:id="1142577639">
      <w:bodyDiv w:val="1"/>
      <w:marLeft w:val="0"/>
      <w:marRight w:val="0"/>
      <w:marTop w:val="0"/>
      <w:marBottom w:val="0"/>
      <w:divBdr>
        <w:top w:val="none" w:sz="0" w:space="0" w:color="auto"/>
        <w:left w:val="none" w:sz="0" w:space="0" w:color="auto"/>
        <w:bottom w:val="none" w:sz="0" w:space="0" w:color="auto"/>
        <w:right w:val="none" w:sz="0" w:space="0" w:color="auto"/>
      </w:divBdr>
    </w:div>
    <w:div w:id="1143041062">
      <w:bodyDiv w:val="1"/>
      <w:marLeft w:val="0"/>
      <w:marRight w:val="0"/>
      <w:marTop w:val="0"/>
      <w:marBottom w:val="0"/>
      <w:divBdr>
        <w:top w:val="none" w:sz="0" w:space="0" w:color="auto"/>
        <w:left w:val="none" w:sz="0" w:space="0" w:color="auto"/>
        <w:bottom w:val="none" w:sz="0" w:space="0" w:color="auto"/>
        <w:right w:val="none" w:sz="0" w:space="0" w:color="auto"/>
      </w:divBdr>
    </w:div>
    <w:div w:id="1592930642">
      <w:bodyDiv w:val="1"/>
      <w:marLeft w:val="0"/>
      <w:marRight w:val="0"/>
      <w:marTop w:val="0"/>
      <w:marBottom w:val="0"/>
      <w:divBdr>
        <w:top w:val="none" w:sz="0" w:space="0" w:color="auto"/>
        <w:left w:val="none" w:sz="0" w:space="0" w:color="auto"/>
        <w:bottom w:val="none" w:sz="0" w:space="0" w:color="auto"/>
        <w:right w:val="none" w:sz="0" w:space="0" w:color="auto"/>
      </w:divBdr>
    </w:div>
    <w:div w:id="2122450113">
      <w:bodyDiv w:val="1"/>
      <w:marLeft w:val="0"/>
      <w:marRight w:val="0"/>
      <w:marTop w:val="0"/>
      <w:marBottom w:val="0"/>
      <w:divBdr>
        <w:top w:val="none" w:sz="0" w:space="0" w:color="auto"/>
        <w:left w:val="none" w:sz="0" w:space="0" w:color="auto"/>
        <w:bottom w:val="none" w:sz="0" w:space="0" w:color="auto"/>
        <w:right w:val="none" w:sz="0" w:space="0" w:color="auto"/>
      </w:divBdr>
      <w:divsChild>
        <w:div w:id="136389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275055">
          <w:blockQuote w:val="1"/>
          <w:marLeft w:val="720"/>
          <w:marRight w:val="720"/>
          <w:marTop w:val="100"/>
          <w:marBottom w:val="100"/>
          <w:divBdr>
            <w:top w:val="none" w:sz="0" w:space="0" w:color="auto"/>
            <w:left w:val="none" w:sz="0" w:space="0" w:color="auto"/>
            <w:bottom w:val="none" w:sz="0" w:space="0" w:color="auto"/>
            <w:right w:val="none" w:sz="0" w:space="0" w:color="auto"/>
          </w:divBdr>
        </w:div>
        <w:div w:id="699284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51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4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2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72715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2310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7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846312">
          <w:blockQuote w:val="1"/>
          <w:marLeft w:val="720"/>
          <w:marRight w:val="720"/>
          <w:marTop w:val="100"/>
          <w:marBottom w:val="100"/>
          <w:divBdr>
            <w:top w:val="none" w:sz="0" w:space="0" w:color="auto"/>
            <w:left w:val="none" w:sz="0" w:space="0" w:color="auto"/>
            <w:bottom w:val="none" w:sz="0" w:space="0" w:color="auto"/>
            <w:right w:val="none" w:sz="0" w:space="0" w:color="auto"/>
          </w:divBdr>
        </w:div>
        <w:div w:id="67627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513664">
          <w:blockQuote w:val="1"/>
          <w:marLeft w:val="720"/>
          <w:marRight w:val="720"/>
          <w:marTop w:val="100"/>
          <w:marBottom w:val="100"/>
          <w:divBdr>
            <w:top w:val="none" w:sz="0" w:space="0" w:color="auto"/>
            <w:left w:val="none" w:sz="0" w:space="0" w:color="auto"/>
            <w:bottom w:val="none" w:sz="0" w:space="0" w:color="auto"/>
            <w:right w:val="none" w:sz="0" w:space="0" w:color="auto"/>
          </w:divBdr>
        </w:div>
        <w:div w:id="537205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998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2201</Words>
  <Characters>12550</Characters>
  <Application>Microsoft Office Word</Application>
  <DocSecurity>0</DocSecurity>
  <Lines>104</Lines>
  <Paragraphs>29</Paragraphs>
  <ScaleCrop>false</ScaleCrop>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2026-02-08T14:00:00Z</dcterms:created>
  <dcterms:modified xsi:type="dcterms:W3CDTF">2026-02-08T14:02:00Z</dcterms:modified>
</cp:coreProperties>
</file>