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793A0" w14:textId="5BD99A83" w:rsidR="00DC61CC" w:rsidRPr="00DC61CC" w:rsidRDefault="00DC61CC">
      <w:pPr>
        <w:rPr>
          <w:b/>
          <w:bCs/>
        </w:rPr>
      </w:pPr>
      <w:r w:rsidRPr="00DC61CC">
        <w:rPr>
          <w:b/>
          <w:bCs/>
        </w:rPr>
        <w:t>Router</w:t>
      </w:r>
    </w:p>
    <w:p w14:paraId="4C784723" w14:textId="13DB311B" w:rsidR="001569CE" w:rsidRDefault="00DC61CC">
      <w:r>
        <w:t>Schnittstelle am Router einrichten</w:t>
      </w:r>
    </w:p>
    <w:p w14:paraId="045842C6" w14:textId="04158FEB" w:rsidR="00DC61CC" w:rsidRDefault="002A0228">
      <w:r>
        <w:t xml:space="preserve">In </w:t>
      </w:r>
      <w:r w:rsidR="00DC61CC">
        <w:t>VM-Ware Workstation</w:t>
      </w:r>
      <w:r>
        <w:t>:</w:t>
      </w:r>
    </w:p>
    <w:p w14:paraId="7B905F7C" w14:textId="73C562AF" w:rsidR="00DC61CC" w:rsidRDefault="00DC61CC" w:rsidP="00C82507">
      <w:pPr>
        <w:pStyle w:val="Listenabsatz"/>
        <w:numPr>
          <w:ilvl w:val="0"/>
          <w:numId w:val="1"/>
        </w:numPr>
      </w:pPr>
      <w:r>
        <w:t xml:space="preserve">VM </w:t>
      </w:r>
      <w:r>
        <w:tab/>
      </w:r>
      <w:r w:rsidR="00C82507">
        <w:t xml:space="preserve">2. </w:t>
      </w:r>
      <w:r>
        <w:t>Settings</w:t>
      </w:r>
      <w:r>
        <w:tab/>
      </w:r>
      <w:r w:rsidR="00C82507">
        <w:t xml:space="preserve">3. </w:t>
      </w:r>
      <w:r>
        <w:t>+Add</w:t>
      </w:r>
      <w:r>
        <w:tab/>
      </w:r>
      <w:r w:rsidR="00C82507">
        <w:t xml:space="preserve">4. </w:t>
      </w:r>
      <w:r>
        <w:t>Network Adapter</w:t>
      </w:r>
      <w:r>
        <w:tab/>
      </w:r>
      <w:r w:rsidR="00C82507">
        <w:t xml:space="preserve">5. </w:t>
      </w:r>
      <w:r>
        <w:t>Finish</w:t>
      </w:r>
    </w:p>
    <w:p w14:paraId="7C71FCB6" w14:textId="0D41EF5F" w:rsidR="00DC61CC" w:rsidRDefault="00DC61CC">
      <w:r>
        <w:t>Network Connection auf Lan segment, Lan Segment 1 auswählen, switch auf Netz A</w:t>
      </w:r>
    </w:p>
    <w:p w14:paraId="01D5E163" w14:textId="7057A473" w:rsidR="00DC61CC" w:rsidRDefault="00DC61CC">
      <w:r>
        <w:t>Nächste Schnittstelle für weiteres Netz LanSegment 2 auswählen, switch auf Netz B</w:t>
      </w:r>
    </w:p>
    <w:p w14:paraId="01713C79" w14:textId="6F5F2D7D" w:rsidR="00DC61CC" w:rsidRDefault="00DC61CC"/>
    <w:p w14:paraId="0939C475" w14:textId="58334862" w:rsidR="00DC61CC" w:rsidRDefault="00DC61CC">
      <w:r>
        <w:t>Im Router Terminal</w:t>
      </w:r>
    </w:p>
    <w:p w14:paraId="5A7659A9" w14:textId="40FD6969" w:rsidR="00DC61CC" w:rsidRDefault="00DC61CC">
      <w:r>
        <w:t>Achten auf Konfiguration in den Netzwerkeinstellungen im Desktop</w:t>
      </w:r>
    </w:p>
    <w:p w14:paraId="24CDC2A3" w14:textId="2855DFD9" w:rsidR="00DC61CC" w:rsidRDefault="00DC61CC">
      <w:r>
        <w:t>Namen des Netzwerkgeräts (z.B ens160) eintragen und mit MAC-Adresse verknüpfen</w:t>
      </w:r>
    </w:p>
    <w:p w14:paraId="232CF424" w14:textId="77777777" w:rsidR="00DC61CC" w:rsidRDefault="00DC61CC"/>
    <w:p w14:paraId="720B6E64" w14:textId="375DA401" w:rsidR="00DC61CC" w:rsidRDefault="00DC61CC">
      <w:r>
        <w:t>Kommandos für die</w:t>
      </w:r>
      <w:r w:rsidR="00C22856">
        <w:t xml:space="preserve"> Schnittstelle als Standard Gateway für ein Subnetz</w:t>
      </w:r>
    </w:p>
    <w:p w14:paraId="51C3B371" w14:textId="08121293" w:rsidR="00C22856" w:rsidRDefault="00C22856">
      <w:r>
        <w:t>nmcli connection modify nameSchnittstelle ipv4.addresses 172.16.7.33/27 32er Netz, 2. Netz</w:t>
      </w:r>
      <w:r w:rsidR="00234C2F">
        <w:t xml:space="preserve"> 1.IP</w:t>
      </w:r>
      <w:r w:rsidR="0062310D">
        <w:t xml:space="preserve"> (nur ein Beispiel für ein Gateway)</w:t>
      </w:r>
    </w:p>
    <w:p w14:paraId="5097F115" w14:textId="7817AA57" w:rsidR="00C22856" w:rsidRDefault="00C22856">
      <w:r>
        <w:t>nmcli connection modify nameSchnittstelle ipv4.method manual</w:t>
      </w:r>
    </w:p>
    <w:p w14:paraId="6AC58DAB" w14:textId="075693A1" w:rsidR="00C22856" w:rsidRDefault="00C22856">
      <w:r>
        <w:t>nmcli connection down nameSchnittstelle</w:t>
      </w:r>
    </w:p>
    <w:p w14:paraId="49C0E343" w14:textId="07E3CF2C" w:rsidR="00C22856" w:rsidRDefault="00C22856">
      <w:r>
        <w:t>nmcli connection up nameSchnittstelle</w:t>
      </w:r>
    </w:p>
    <w:p w14:paraId="225D763F" w14:textId="77777777" w:rsidR="00C22856" w:rsidRDefault="00C22856"/>
    <w:p w14:paraId="43985D74" w14:textId="7BB23F79" w:rsidR="00C22856" w:rsidRPr="0062310D" w:rsidRDefault="009A6F34">
      <w:pPr>
        <w:rPr>
          <w:b/>
          <w:bCs/>
        </w:rPr>
      </w:pPr>
      <w:r w:rsidRPr="0062310D">
        <w:rPr>
          <w:b/>
          <w:bCs/>
        </w:rPr>
        <w:t>Client, die Virtuellen Maschinen mit verschiedenen Distros</w:t>
      </w:r>
    </w:p>
    <w:p w14:paraId="4B9476D9" w14:textId="4093B160" w:rsidR="009A6F34" w:rsidRDefault="009A6F34">
      <w:r>
        <w:t xml:space="preserve">Name Schnittstelle </w:t>
      </w:r>
      <w:r w:rsidR="00C20CE2">
        <w:t>überprüfen in den Netzwerkeinstellung und mit der MAC-Adresse verknüpfen</w:t>
      </w:r>
    </w:p>
    <w:p w14:paraId="3734FB28" w14:textId="035CBF5C" w:rsidR="002A0228" w:rsidRDefault="002A0228">
      <w:r>
        <w:t>In VM-Ware Workstation:</w:t>
      </w:r>
    </w:p>
    <w:p w14:paraId="0CE483BB" w14:textId="7745D24B" w:rsidR="002A0228" w:rsidRDefault="002A0228" w:rsidP="00C82507">
      <w:pPr>
        <w:pStyle w:val="Listenabsatz"/>
        <w:numPr>
          <w:ilvl w:val="0"/>
          <w:numId w:val="2"/>
        </w:numPr>
      </w:pPr>
      <w:r>
        <w:t>VM</w:t>
      </w:r>
      <w:r>
        <w:tab/>
      </w:r>
      <w:r w:rsidR="00C82507">
        <w:t xml:space="preserve">2. </w:t>
      </w:r>
      <w:r>
        <w:t>Settings</w:t>
      </w:r>
      <w:r>
        <w:tab/>
      </w:r>
      <w:r w:rsidR="00C82507">
        <w:t xml:space="preserve">3. </w:t>
      </w:r>
      <w:r>
        <w:t>Netzwerkadapter auswählen, von NAT auf Lan-Segment umstelle</w:t>
      </w:r>
      <w:r w:rsidR="00C82507">
        <w:t>n</w:t>
      </w:r>
      <w:r>
        <w:t xml:space="preserve"> und für das Netz A siehe oben „Lan-semgment 1“ einstellen</w:t>
      </w:r>
    </w:p>
    <w:p w14:paraId="4213D172" w14:textId="5B3AE0D0" w:rsidR="00234C2F" w:rsidRDefault="00234C2F">
      <w:r>
        <w:t>nmcli connection modifiy nameSchnittstelle ipv4.addresses 172.16.7.37/27 32er Netz, 2.Netz 5.IP</w:t>
      </w:r>
      <w:r w:rsidR="0062310D">
        <w:t xml:space="preserve"> (nur ein Beispiel für eine Client-IP-Adresse)</w:t>
      </w:r>
    </w:p>
    <w:p w14:paraId="69F40091" w14:textId="7617810E" w:rsidR="00234C2F" w:rsidRDefault="00234C2F">
      <w:r>
        <w:t>nmcli connection modify nameSchnittstelle ipv4.method manual</w:t>
      </w:r>
    </w:p>
    <w:p w14:paraId="7F09A5E8" w14:textId="2823649D" w:rsidR="00234C2F" w:rsidRDefault="00234C2F">
      <w:r>
        <w:t>nmcli connection modify nameSchnittstelle ipv4.gateway 172.16.7.33</w:t>
      </w:r>
      <w:r w:rsidR="0062310D">
        <w:t xml:space="preserve"> siehe oben</w:t>
      </w:r>
    </w:p>
    <w:p w14:paraId="32CE97D9" w14:textId="1935F1C3" w:rsidR="009A6F34" w:rsidRDefault="007E6F8D">
      <w:r>
        <w:t>nmcli connection down nameSchnittstelle</w:t>
      </w:r>
    </w:p>
    <w:p w14:paraId="1FAB89B6" w14:textId="5E6BAA35" w:rsidR="007E6F8D" w:rsidRDefault="007E6F8D">
      <w:r>
        <w:t>nmcli connection up nameSchnittstelle</w:t>
      </w:r>
    </w:p>
    <w:p w14:paraId="1C9E1D17" w14:textId="77777777" w:rsidR="00ED33EA" w:rsidRDefault="00ED33EA"/>
    <w:p w14:paraId="2C5AEFF3" w14:textId="791CE29E" w:rsidR="00ED33EA" w:rsidRDefault="00ED33EA">
      <w:r>
        <w:t>Clients und Gateways pingen um die Verbindung in beiden Richtungen zu prüfen.</w:t>
      </w:r>
    </w:p>
    <w:p w14:paraId="0B3F162C" w14:textId="1B4B7991" w:rsidR="002A0228" w:rsidRDefault="002A0228">
      <w:r>
        <w:lastRenderedPageBreak/>
        <w:t>Für alle weiteren Clients genauso verfahren und gegebenenfalls Lan-Segment, IP-Adresse und Gateway anpassen.</w:t>
      </w:r>
    </w:p>
    <w:p w14:paraId="31FE6981" w14:textId="77777777" w:rsidR="00C82507" w:rsidRDefault="00C82507"/>
    <w:p w14:paraId="684401A6" w14:textId="2F79D737" w:rsidR="00C82507" w:rsidRDefault="00C82507">
      <w:r>
        <w:t>Router für Forwarding und NAT Masquerade einstellen.</w:t>
      </w:r>
    </w:p>
    <w:p w14:paraId="646A8241" w14:textId="6239DC62" w:rsidR="00C82507" w:rsidRDefault="00ED33EA">
      <w:r>
        <w:t>Besprechen wir noch. Stellen Sie zuerst die Verbindungen her.</w:t>
      </w:r>
    </w:p>
    <w:sectPr w:rsidR="00C8250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64EA9"/>
    <w:multiLevelType w:val="hybridMultilevel"/>
    <w:tmpl w:val="8988CEA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2D5ABC"/>
    <w:multiLevelType w:val="hybridMultilevel"/>
    <w:tmpl w:val="DCE83C8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9698219">
    <w:abstractNumId w:val="1"/>
  </w:num>
  <w:num w:numId="2" w16cid:durableId="1478716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1CC"/>
    <w:rsid w:val="001569CE"/>
    <w:rsid w:val="00234C2F"/>
    <w:rsid w:val="002A0228"/>
    <w:rsid w:val="00330B86"/>
    <w:rsid w:val="00350DA0"/>
    <w:rsid w:val="0062310D"/>
    <w:rsid w:val="007E6F8D"/>
    <w:rsid w:val="009A6F34"/>
    <w:rsid w:val="00A959DA"/>
    <w:rsid w:val="00C20CE2"/>
    <w:rsid w:val="00C22856"/>
    <w:rsid w:val="00C82507"/>
    <w:rsid w:val="00DC61CC"/>
    <w:rsid w:val="00ED3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0F27A"/>
  <w15:chartTrackingRefBased/>
  <w15:docId w15:val="{E3F257F2-F424-4836-92C6-2C5D94BC0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C6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C6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C6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C6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C6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C6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C6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C6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C6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C6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C6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C6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C61C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C61C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C61C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C61C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C61C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C61C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C6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C6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C6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C6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C6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C61C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C61C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C61C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C6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C61C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C6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241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Karsten Matz</dc:creator>
  <cp:keywords/>
  <dc:description/>
  <cp:lastModifiedBy>Karsten Matz</cp:lastModifiedBy>
  <cp:revision>2</cp:revision>
  <dcterms:created xsi:type="dcterms:W3CDTF">2026-05-28T12:56:00Z</dcterms:created>
  <dcterms:modified xsi:type="dcterms:W3CDTF">2026-05-29T06:51:00Z</dcterms:modified>
</cp:coreProperties>
</file>