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9B99" w14:textId="77777777" w:rsidR="004C12C6" w:rsidRDefault="004C12C6" w:rsidP="004C12C6">
      <w:pPr>
        <w:rPr>
          <w:rFonts w:cs="Times New Roman"/>
        </w:rPr>
      </w:pPr>
      <w:r>
        <w:rPr>
          <w:rFonts w:cs="Times New Roman"/>
        </w:rPr>
        <w:t>Universitatea din București</w:t>
      </w:r>
    </w:p>
    <w:p w14:paraId="6F32F680" w14:textId="77777777" w:rsidR="004C12C6" w:rsidRDefault="004C12C6" w:rsidP="004C12C6">
      <w:pPr>
        <w:rPr>
          <w:rFonts w:cs="Times New Roman"/>
        </w:rPr>
      </w:pPr>
      <w:r>
        <w:rPr>
          <w:rFonts w:cs="Times New Roman"/>
        </w:rPr>
        <w:t>Facultatea de Matematică și Informatică</w:t>
      </w:r>
    </w:p>
    <w:p w14:paraId="11277601" w14:textId="77777777" w:rsidR="004C12C6" w:rsidRDefault="004C12C6" w:rsidP="004C12C6">
      <w:pPr>
        <w:rPr>
          <w:rFonts w:cs="Times New Roman"/>
        </w:rPr>
      </w:pPr>
      <w:r>
        <w:rPr>
          <w:rFonts w:cs="Times New Roman"/>
        </w:rPr>
        <w:t>Specializarea Calculatoare și Tehnologia Informației</w:t>
      </w:r>
    </w:p>
    <w:p w14:paraId="12E8ADAE" w14:textId="77777777" w:rsidR="004C12C6" w:rsidRDefault="004C12C6" w:rsidP="004C12C6">
      <w:pPr>
        <w:rPr>
          <w:rFonts w:cs="Times New Roman"/>
        </w:rPr>
      </w:pPr>
    </w:p>
    <w:p w14:paraId="035BB0ED" w14:textId="77777777" w:rsidR="004C12C6" w:rsidRDefault="004C12C6" w:rsidP="004C12C6">
      <w:pPr>
        <w:rPr>
          <w:rFonts w:cs="Times New Roman"/>
        </w:rPr>
      </w:pPr>
    </w:p>
    <w:p w14:paraId="6F9F16DD" w14:textId="77777777" w:rsidR="004C12C6" w:rsidRDefault="004C12C6" w:rsidP="004C12C6">
      <w:pPr>
        <w:jc w:val="center"/>
        <w:rPr>
          <w:rFonts w:cs="Times New Roman"/>
        </w:rPr>
      </w:pPr>
    </w:p>
    <w:p w14:paraId="453D00EA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5058E8C0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7DE5DC1F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  <w:r w:rsidRPr="00F87699">
        <w:rPr>
          <w:rFonts w:cs="Times New Roman"/>
          <w:b/>
          <w:bCs/>
          <w:sz w:val="48"/>
          <w:szCs w:val="48"/>
        </w:rPr>
        <w:t xml:space="preserve">Proiect </w:t>
      </w:r>
    </w:p>
    <w:p w14:paraId="763A9150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  <w:r w:rsidRPr="00F87699">
        <w:rPr>
          <w:rFonts w:cs="Times New Roman"/>
          <w:b/>
          <w:bCs/>
          <w:sz w:val="48"/>
          <w:szCs w:val="48"/>
        </w:rPr>
        <w:t>Baze de Date</w:t>
      </w:r>
    </w:p>
    <w:p w14:paraId="3FE5943C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6574AA78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47BCB448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2D5CFD35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787CD217" w14:textId="77777777" w:rsidR="008E21E4" w:rsidRDefault="008E21E4" w:rsidP="004C12C6">
      <w:pPr>
        <w:rPr>
          <w:rFonts w:cs="Times New Roman"/>
        </w:rPr>
      </w:pPr>
    </w:p>
    <w:p w14:paraId="4F8B71B3" w14:textId="77777777" w:rsidR="008E21E4" w:rsidRDefault="008E21E4" w:rsidP="004C12C6">
      <w:pPr>
        <w:rPr>
          <w:rFonts w:cs="Times New Roman"/>
        </w:rPr>
      </w:pPr>
    </w:p>
    <w:p w14:paraId="123EE8DE" w14:textId="77777777" w:rsidR="008E21E4" w:rsidRDefault="008E21E4" w:rsidP="004C12C6">
      <w:pPr>
        <w:rPr>
          <w:rFonts w:cs="Times New Roman"/>
        </w:rPr>
      </w:pPr>
    </w:p>
    <w:p w14:paraId="29F340CA" w14:textId="77777777" w:rsidR="008E21E4" w:rsidRDefault="008E21E4" w:rsidP="004C12C6">
      <w:pPr>
        <w:rPr>
          <w:rFonts w:cs="Times New Roman"/>
        </w:rPr>
      </w:pPr>
    </w:p>
    <w:p w14:paraId="25F306C1" w14:textId="77777777" w:rsidR="008E21E4" w:rsidRDefault="008E21E4" w:rsidP="004C12C6">
      <w:pPr>
        <w:rPr>
          <w:rFonts w:cs="Times New Roman"/>
        </w:rPr>
      </w:pPr>
    </w:p>
    <w:p w14:paraId="58C0A406" w14:textId="77777777" w:rsidR="008E21E4" w:rsidRDefault="008E21E4" w:rsidP="004C12C6">
      <w:pPr>
        <w:rPr>
          <w:rFonts w:cs="Times New Roman"/>
        </w:rPr>
      </w:pPr>
    </w:p>
    <w:p w14:paraId="0D6C86D6" w14:textId="71617117" w:rsidR="004C12C6" w:rsidRDefault="004C12C6" w:rsidP="004C12C6">
      <w:pPr>
        <w:rPr>
          <w:rFonts w:cs="Times New Roman"/>
          <w:lang w:val="en-US"/>
        </w:rPr>
      </w:pPr>
      <w:r>
        <w:rPr>
          <w:rFonts w:cs="Times New Roman"/>
        </w:rPr>
        <w:t>Profesor coordonator</w:t>
      </w:r>
      <w:r>
        <w:rPr>
          <w:rFonts w:cs="Times New Roman"/>
          <w:lang w:val="en-US"/>
        </w:rPr>
        <w:t>:                                                                                                           Student:</w:t>
      </w:r>
    </w:p>
    <w:p w14:paraId="3D0B28BB" w14:textId="77777777" w:rsidR="008E21E4" w:rsidRDefault="004C12C6" w:rsidP="004C12C6">
      <w:pPr>
        <w:rPr>
          <w:rFonts w:cs="Times New Roman"/>
        </w:rPr>
      </w:pPr>
      <w:r>
        <w:rPr>
          <w:rFonts w:cs="Times New Roman"/>
          <w:lang w:val="en-US"/>
        </w:rPr>
        <w:t>Vasile Silviu Lauren</w:t>
      </w:r>
      <w:r>
        <w:rPr>
          <w:rFonts w:cs="Times New Roman"/>
        </w:rPr>
        <w:t>țiu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               Bivol Alexandru-Ionut</w:t>
      </w:r>
    </w:p>
    <w:p w14:paraId="5036E9E8" w14:textId="1286161E" w:rsidR="004C12C6" w:rsidRDefault="004C12C6" w:rsidP="004C12C6">
      <w:pPr>
        <w:rPr>
          <w:rFonts w:cs="Times New Roman"/>
        </w:rPr>
      </w:pPr>
      <w:r>
        <w:rPr>
          <w:rFonts w:cs="Times New Roman"/>
        </w:rPr>
        <w:lastRenderedPageBreak/>
        <w:t>Universitatea din București</w:t>
      </w:r>
    </w:p>
    <w:p w14:paraId="4F35143A" w14:textId="77777777" w:rsidR="001C719F" w:rsidRDefault="004C12C6" w:rsidP="004C12C6">
      <w:pPr>
        <w:rPr>
          <w:rFonts w:cs="Times New Roman"/>
        </w:rPr>
      </w:pPr>
      <w:r>
        <w:rPr>
          <w:rFonts w:cs="Times New Roman"/>
        </w:rPr>
        <w:t>Facultatea de Matematică și Informatică</w:t>
      </w:r>
    </w:p>
    <w:p w14:paraId="68B1B0E8" w14:textId="3E5EA036" w:rsidR="004C12C6" w:rsidRDefault="004C12C6" w:rsidP="004C12C6">
      <w:pPr>
        <w:rPr>
          <w:rFonts w:cs="Times New Roman"/>
        </w:rPr>
      </w:pPr>
      <w:r>
        <w:rPr>
          <w:rFonts w:cs="Times New Roman"/>
        </w:rPr>
        <w:t>Specializarea Calculatoare și Tehnologia Informației</w:t>
      </w:r>
    </w:p>
    <w:p w14:paraId="03DC9FBB" w14:textId="77777777" w:rsidR="004C12C6" w:rsidRDefault="004C12C6" w:rsidP="004C12C6">
      <w:pPr>
        <w:rPr>
          <w:rFonts w:cs="Times New Roman"/>
        </w:rPr>
      </w:pPr>
    </w:p>
    <w:p w14:paraId="41E88E8B" w14:textId="77777777" w:rsidR="004C12C6" w:rsidRDefault="004C12C6" w:rsidP="004C12C6">
      <w:pPr>
        <w:rPr>
          <w:rFonts w:cs="Times New Roman"/>
        </w:rPr>
      </w:pPr>
    </w:p>
    <w:p w14:paraId="11B13A86" w14:textId="77777777" w:rsidR="004C12C6" w:rsidRDefault="004C12C6" w:rsidP="004C12C6">
      <w:pPr>
        <w:rPr>
          <w:rFonts w:cs="Times New Roman"/>
        </w:rPr>
      </w:pPr>
    </w:p>
    <w:p w14:paraId="571ED9DB" w14:textId="77777777" w:rsidR="004C12C6" w:rsidRDefault="004C12C6" w:rsidP="004C12C6">
      <w:pPr>
        <w:rPr>
          <w:rFonts w:cs="Times New Roman"/>
        </w:rPr>
      </w:pPr>
    </w:p>
    <w:p w14:paraId="559882B8" w14:textId="77777777" w:rsidR="004C12C6" w:rsidRDefault="004C12C6" w:rsidP="004C12C6">
      <w:pPr>
        <w:jc w:val="center"/>
        <w:rPr>
          <w:rFonts w:cs="Times New Roman"/>
        </w:rPr>
      </w:pPr>
    </w:p>
    <w:p w14:paraId="56DBB6B7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45FD7D92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28C723E1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 xml:space="preserve">Managementul unei </w:t>
      </w:r>
    </w:p>
    <w:p w14:paraId="7AB84068" w14:textId="36C7B6F5" w:rsidR="004C12C6" w:rsidRDefault="005217D0" w:rsidP="004C12C6">
      <w:pPr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>Sali de Crossfit</w:t>
      </w:r>
    </w:p>
    <w:p w14:paraId="098BD58A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548BB712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0EFB0043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4E45D232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679DA96B" w14:textId="77777777" w:rsidR="004C12C6" w:rsidRDefault="004C12C6" w:rsidP="004C12C6">
      <w:pPr>
        <w:jc w:val="center"/>
        <w:rPr>
          <w:rFonts w:cs="Times New Roman"/>
          <w:b/>
          <w:bCs/>
          <w:sz w:val="48"/>
          <w:szCs w:val="48"/>
        </w:rPr>
      </w:pPr>
    </w:p>
    <w:p w14:paraId="2679653C" w14:textId="77777777" w:rsidR="004C12C6" w:rsidRDefault="004C12C6" w:rsidP="004C12C6">
      <w:pPr>
        <w:rPr>
          <w:rFonts w:cs="Times New Roman"/>
          <w:lang w:val="en-US"/>
        </w:rPr>
      </w:pPr>
      <w:r>
        <w:rPr>
          <w:rFonts w:cs="Times New Roman"/>
        </w:rPr>
        <w:t>Profesor coordonator</w:t>
      </w:r>
      <w:r>
        <w:rPr>
          <w:rFonts w:cs="Times New Roman"/>
          <w:lang w:val="en-US"/>
        </w:rPr>
        <w:t>:                                                                                                           Student:</w:t>
      </w:r>
    </w:p>
    <w:p w14:paraId="1A2D6FD6" w14:textId="5ED1F933" w:rsidR="004C12C6" w:rsidRDefault="004C12C6" w:rsidP="004C12C6">
      <w:pPr>
        <w:rPr>
          <w:rFonts w:cs="Times New Roman"/>
        </w:rPr>
      </w:pPr>
      <w:r>
        <w:rPr>
          <w:rFonts w:cs="Times New Roman"/>
          <w:lang w:val="en-US"/>
        </w:rPr>
        <w:t>Vasile Silviu Lauren</w:t>
      </w:r>
      <w:r>
        <w:rPr>
          <w:rFonts w:cs="Times New Roman"/>
        </w:rPr>
        <w:t>țiu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ED02AE">
        <w:rPr>
          <w:rFonts w:cs="Times New Roman"/>
        </w:rPr>
        <w:tab/>
      </w:r>
      <w:r w:rsidR="00ED02AE">
        <w:rPr>
          <w:rFonts w:cs="Times New Roman"/>
        </w:rPr>
        <w:tab/>
        <w:t xml:space="preserve">           Bivol Alexandru-Ionut</w:t>
      </w:r>
    </w:p>
    <w:p w14:paraId="6635B37C" w14:textId="77777777" w:rsidR="004677DB" w:rsidRDefault="004677DB"/>
    <w:p w14:paraId="12BD540C" w14:textId="77777777" w:rsidR="004C12C6" w:rsidRDefault="004C12C6"/>
    <w:p w14:paraId="41D604D1" w14:textId="77777777" w:rsidR="004C12C6" w:rsidRDefault="004C12C6"/>
    <w:p w14:paraId="36DCD0A5" w14:textId="77777777" w:rsidR="004C12C6" w:rsidRDefault="004C12C6"/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:lang w:val="ro-RO"/>
          <w14:ligatures w14:val="standardContextual"/>
        </w:rPr>
        <w:id w:val="-64604657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47CBCC" w14:textId="35DA18F6" w:rsidR="004C12C6" w:rsidRDefault="004C12C6">
          <w:pPr>
            <w:pStyle w:val="TOCHeading"/>
          </w:pPr>
          <w:r>
            <w:t>Cuprins</w:t>
          </w:r>
        </w:p>
        <w:p w14:paraId="54181CFE" w14:textId="1807E006" w:rsidR="003A1C47" w:rsidRDefault="004C12C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81231" w:history="1">
            <w:r w:rsidR="003A1C47" w:rsidRPr="00B13D16">
              <w:rPr>
                <w:rStyle w:val="Hyperlink"/>
                <w:noProof/>
              </w:rPr>
              <w:t>1.</w:t>
            </w:r>
            <w:r w:rsidR="003A1C47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3A1C47" w:rsidRPr="00B13D16">
              <w:rPr>
                <w:rStyle w:val="Hyperlink"/>
                <w:noProof/>
              </w:rPr>
              <w:t>Introducere</w:t>
            </w:r>
            <w:r w:rsidR="003A1C47">
              <w:rPr>
                <w:noProof/>
                <w:webHidden/>
              </w:rPr>
              <w:tab/>
            </w:r>
            <w:r w:rsidR="003A1C47">
              <w:rPr>
                <w:noProof/>
                <w:webHidden/>
              </w:rPr>
              <w:fldChar w:fldCharType="begin"/>
            </w:r>
            <w:r w:rsidR="003A1C47">
              <w:rPr>
                <w:noProof/>
                <w:webHidden/>
              </w:rPr>
              <w:instrText xml:space="preserve"> PAGEREF _Toc218981231 \h </w:instrText>
            </w:r>
            <w:r w:rsidR="003A1C47">
              <w:rPr>
                <w:noProof/>
                <w:webHidden/>
              </w:rPr>
            </w:r>
            <w:r w:rsidR="003A1C47">
              <w:rPr>
                <w:noProof/>
                <w:webHidden/>
              </w:rPr>
              <w:fldChar w:fldCharType="separate"/>
            </w:r>
            <w:r w:rsidR="003A1C47">
              <w:rPr>
                <w:noProof/>
                <w:webHidden/>
              </w:rPr>
              <w:t>4</w:t>
            </w:r>
            <w:r w:rsidR="003A1C47">
              <w:rPr>
                <w:noProof/>
                <w:webHidden/>
              </w:rPr>
              <w:fldChar w:fldCharType="end"/>
            </w:r>
          </w:hyperlink>
        </w:p>
        <w:p w14:paraId="3C1D2DA4" w14:textId="4321C2C2" w:rsidR="003A1C47" w:rsidRDefault="003A1C4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2" w:history="1">
            <w:r w:rsidRPr="00B13D16">
              <w:rPr>
                <w:rStyle w:val="Hyperlink"/>
                <w:noProof/>
              </w:rPr>
              <w:t>1.1.Motivația alegerii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BF99" w14:textId="013958D5" w:rsidR="003A1C47" w:rsidRDefault="003A1C4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3" w:history="1">
            <w:r w:rsidRPr="00B13D16">
              <w:rPr>
                <w:rStyle w:val="Hyperlink"/>
                <w:noProof/>
              </w:rPr>
              <w:t>1.2.Software folosit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3450" w14:textId="04A860DF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4" w:history="1">
            <w:r w:rsidRPr="00B13D16">
              <w:rPr>
                <w:rStyle w:val="Hyperlink"/>
                <w:noProof/>
              </w:rPr>
              <w:t>1.3. Prezentarea modelului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B1D5" w14:textId="6C255F09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5" w:history="1">
            <w:r w:rsidRPr="00B13D16">
              <w:rPr>
                <w:rStyle w:val="Hyperlink"/>
                <w:noProof/>
              </w:rPr>
              <w:t>1.4. Prezentarea regulilor modelului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313E" w14:textId="6E376B78" w:rsidR="003A1C47" w:rsidRDefault="003A1C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6" w:history="1">
            <w:r w:rsidRPr="00B13D16">
              <w:rPr>
                <w:rStyle w:val="Hyperlink"/>
                <w:noProof/>
              </w:rPr>
              <w:t>2. Diagrama entitate-relație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CA7A" w14:textId="53C6BD2C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7" w:history="1">
            <w:r w:rsidRPr="00B13D16">
              <w:rPr>
                <w:rStyle w:val="Hyperlink"/>
                <w:noProof/>
              </w:rPr>
              <w:t>2.1. Descrierea entităților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7194" w14:textId="56960DD5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8" w:history="1">
            <w:r w:rsidRPr="00B13D16">
              <w:rPr>
                <w:rStyle w:val="Hyperlink"/>
                <w:noProof/>
              </w:rPr>
              <w:t>2.2. Descrierea relațiilor și cardinalităților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0AA5" w14:textId="1927B7AD" w:rsidR="003A1C47" w:rsidRDefault="003A1C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39" w:history="1">
            <w:r w:rsidRPr="00B13D16">
              <w:rPr>
                <w:rStyle w:val="Hyperlink"/>
                <w:noProof/>
              </w:rPr>
              <w:t>3. Diagrama conceptuală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5012E" w14:textId="53C87BAC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0" w:history="1">
            <w:r w:rsidRPr="00B13D16">
              <w:rPr>
                <w:rStyle w:val="Hyperlink"/>
                <w:noProof/>
              </w:rPr>
              <w:t>3.1. Descrierea constrângerilor de integritate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261D" w14:textId="432A5F8F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1" w:history="1">
            <w:r w:rsidRPr="00B13D16">
              <w:rPr>
                <w:rStyle w:val="Hyperlink"/>
                <w:noProof/>
              </w:rPr>
              <w:t>3.2. Schemele relaționale</w:t>
            </w:r>
            <w:r w:rsidRPr="00B13D16">
              <w:rPr>
                <w:rStyle w:val="Hyperlink"/>
                <w:i/>
                <w:i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0FAA" w14:textId="72039F64" w:rsidR="003A1C47" w:rsidRDefault="003A1C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2" w:history="1">
            <w:r w:rsidRPr="00B13D16">
              <w:rPr>
                <w:rStyle w:val="Hyperlink"/>
                <w:noProof/>
              </w:rPr>
              <w:t>4. Implementare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F9A2A" w14:textId="69A1A79C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3" w:history="1">
            <w:r w:rsidRPr="00B13D16">
              <w:rPr>
                <w:rStyle w:val="Hyperlink"/>
                <w:noProof/>
              </w:rPr>
              <w:t>4.1. Crearea tabelelor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19F3" w14:textId="39DD3B99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4" w:history="1">
            <w:r w:rsidRPr="00B13D16">
              <w:rPr>
                <w:rStyle w:val="Hyperlink"/>
                <w:noProof/>
              </w:rPr>
              <w:t>4.2. Inserarea în 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26D7" w14:textId="0DB7EC9E" w:rsidR="003A1C47" w:rsidRDefault="003A1C4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5" w:history="1">
            <w:r w:rsidRPr="00B13D16">
              <w:rPr>
                <w:rStyle w:val="Hyperlink"/>
                <w:bCs/>
                <w:noProof/>
              </w:rPr>
              <w:t>4.3. Ștergerea tabelelor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DC59" w14:textId="02717638" w:rsidR="003A1C47" w:rsidRDefault="003A1C4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18981246" w:history="1">
            <w:r w:rsidRPr="00B13D16">
              <w:rPr>
                <w:rStyle w:val="Hyperlink"/>
                <w:bCs/>
                <w:noProof/>
              </w:rPr>
              <w:t>5.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_Toc218981246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264E" w14:textId="18FA1ECC" w:rsidR="004C12C6" w:rsidRDefault="004C12C6">
          <w:r>
            <w:rPr>
              <w:b/>
              <w:bCs/>
              <w:noProof/>
            </w:rPr>
            <w:fldChar w:fldCharType="end"/>
          </w:r>
        </w:p>
      </w:sdtContent>
    </w:sdt>
    <w:p w14:paraId="50904F7F" w14:textId="77777777" w:rsidR="004C12C6" w:rsidRDefault="004C12C6"/>
    <w:p w14:paraId="6FBF561E" w14:textId="77777777" w:rsidR="004C12C6" w:rsidRDefault="004C12C6"/>
    <w:p w14:paraId="2F91A7B6" w14:textId="77777777" w:rsidR="004C12C6" w:rsidRDefault="004C12C6"/>
    <w:p w14:paraId="68AF830B" w14:textId="77777777" w:rsidR="004C12C6" w:rsidRDefault="004C12C6"/>
    <w:p w14:paraId="1C8D2D5B" w14:textId="77777777" w:rsidR="004C12C6" w:rsidRDefault="004C12C6"/>
    <w:p w14:paraId="146B2DBD" w14:textId="77777777" w:rsidR="004C12C6" w:rsidRDefault="004C12C6"/>
    <w:p w14:paraId="4B988F3F" w14:textId="77777777" w:rsidR="004C12C6" w:rsidRDefault="004C12C6"/>
    <w:p w14:paraId="71C93583" w14:textId="77777777" w:rsidR="004C12C6" w:rsidRDefault="004C12C6"/>
    <w:p w14:paraId="6D1731F6" w14:textId="77777777" w:rsidR="005E1B3F" w:rsidRDefault="005E1B3F"/>
    <w:p w14:paraId="1F78ACEC" w14:textId="636E9F78" w:rsidR="004C12C6" w:rsidRPr="004C12C6" w:rsidRDefault="004C12C6" w:rsidP="004C12C6">
      <w:pPr>
        <w:pStyle w:val="Heading1"/>
        <w:numPr>
          <w:ilvl w:val="0"/>
          <w:numId w:val="1"/>
        </w:numPr>
        <w:rPr>
          <w:lang w:val="ro-RO"/>
        </w:rPr>
      </w:pPr>
      <w:bookmarkStart w:id="0" w:name="_Toc218981231"/>
      <w:r w:rsidRPr="004C12C6">
        <w:rPr>
          <w:lang w:val="ro-RO"/>
        </w:rPr>
        <w:lastRenderedPageBreak/>
        <w:t>Introducere</w:t>
      </w:r>
      <w:bookmarkEnd w:id="0"/>
    </w:p>
    <w:p w14:paraId="039CE266" w14:textId="1C45C46C" w:rsidR="009A46C1" w:rsidRDefault="004C12C6" w:rsidP="009A46C1">
      <w:pPr>
        <w:pStyle w:val="Heading2"/>
        <w:numPr>
          <w:ilvl w:val="1"/>
          <w:numId w:val="1"/>
        </w:numPr>
        <w:rPr>
          <w:lang w:val="ro-RO"/>
        </w:rPr>
      </w:pPr>
      <w:bookmarkStart w:id="1" w:name="_Toc218981232"/>
      <w:r w:rsidRPr="004C12C6">
        <w:rPr>
          <w:lang w:val="ro-RO"/>
        </w:rPr>
        <w:t>Motivația alegerii lucrării</w:t>
      </w:r>
      <w:bookmarkEnd w:id="1"/>
    </w:p>
    <w:p w14:paraId="07697324" w14:textId="77777777" w:rsidR="009A46C1" w:rsidRPr="009A46C1" w:rsidRDefault="009A46C1" w:rsidP="009A46C1">
      <w:pPr>
        <w:ind w:firstLine="360"/>
        <w:rPr>
          <w:lang w:val="en-US"/>
        </w:rPr>
      </w:pPr>
      <w:r w:rsidRPr="009A46C1">
        <w:rPr>
          <w:lang w:val="en-US"/>
        </w:rPr>
        <w:t>Am ales această temă datorită interesului crescut pentru un stil de viață sănătos și a complexității logistice pe care o presupune administrarea unei săli de sport moderne, precum una de CrossFit. Dincolo de simpla gestionare a membrilor, o astfel de sală necesită o coordonare strictă a claselor, a antrenorilor și a echipamentelor necesare pentru fiecare tip de antrenament.</w:t>
      </w:r>
    </w:p>
    <w:p w14:paraId="260D6E94" w14:textId="06D31625" w:rsidR="008936A0" w:rsidRDefault="009A46C1" w:rsidP="00884D64">
      <w:pPr>
        <w:ind w:firstLine="360"/>
        <w:rPr>
          <w:lang w:val="en-US"/>
        </w:rPr>
      </w:pPr>
      <w:r w:rsidRPr="009A46C1">
        <w:rPr>
          <w:lang w:val="en-US"/>
        </w:rPr>
        <w:t xml:space="preserve">Am dorit să mă diferențiez de sistemele standard de gestiune prin introducerea conceptului de </w:t>
      </w:r>
      <w:r w:rsidRPr="009A46C1">
        <w:rPr>
          <w:b/>
          <w:bCs/>
          <w:lang w:val="en-US"/>
        </w:rPr>
        <w:t>„</w:t>
      </w:r>
      <w:r w:rsidRPr="009A46C1">
        <w:rPr>
          <w:lang w:val="en-US"/>
        </w:rPr>
        <w:t>Orar Dinamic” (bazat pe template-uri și tipuri de antrenament) și a modulului de „Mentorat”, care permite o relație directă între antrenori și membri, pe lângă clasele obișnuite. De asemenea, am integrat partea de vânzare a produselor (suplimente/echipament personal) direct în contul membrului.</w:t>
      </w:r>
    </w:p>
    <w:p w14:paraId="01173521" w14:textId="67313E63" w:rsidR="008936A0" w:rsidRDefault="0016409C" w:rsidP="00DF1E4B">
      <w:pPr>
        <w:pStyle w:val="Heading2"/>
        <w:numPr>
          <w:ilvl w:val="1"/>
          <w:numId w:val="1"/>
        </w:numPr>
        <w:ind w:left="810" w:hanging="450"/>
      </w:pPr>
      <w:bookmarkStart w:id="2" w:name="_Toc218981233"/>
      <w:r w:rsidRPr="0016409C">
        <w:t>Software folosit</w:t>
      </w:r>
      <w:bookmarkEnd w:id="2"/>
    </w:p>
    <w:p w14:paraId="01508953" w14:textId="77777777" w:rsidR="0016409C" w:rsidRPr="0016409C" w:rsidRDefault="0016409C" w:rsidP="00884D64">
      <w:pPr>
        <w:ind w:firstLine="360"/>
        <w:rPr>
          <w:lang w:val="en-US"/>
        </w:rPr>
      </w:pPr>
      <w:r w:rsidRPr="0016409C">
        <w:rPr>
          <w:lang w:val="en-US"/>
        </w:rPr>
        <w:t>Ca SGBD (Sistem de gestiune a bazelor de date) am folosit Oracle Database, un standard în industrie pentru robustețe și scalabilitate. Pentru dezvoltarea efectivă a bazei de date și a diagramelor, am utilizat mediul integrat JetBrains DataGrip și GoLand, care au facilitat scrierea codului SQL și vizualizarea relațiilor dintre tabele.</w:t>
      </w:r>
    </w:p>
    <w:p w14:paraId="09B0F2AC" w14:textId="77777777" w:rsidR="0016409C" w:rsidRPr="0016409C" w:rsidRDefault="0016409C" w:rsidP="00884D64">
      <w:pPr>
        <w:ind w:firstLine="360"/>
        <w:rPr>
          <w:lang w:val="en-US"/>
        </w:rPr>
      </w:pPr>
      <w:r w:rsidRPr="0016409C">
        <w:rPr>
          <w:lang w:val="en-US"/>
        </w:rPr>
        <w:t>Partea de aplicație (Back-end) a fost implementată în limbajul Go (Golang) , folosind driverul godror pentru conectarea eficientă la baza de date Oracle. Această alegere tehnică modernă permite o procesare rapidă a tranzacțiilor și o gestionare optimă a conexiunilor concurente.</w:t>
      </w:r>
    </w:p>
    <w:p w14:paraId="550755CF" w14:textId="10F13721" w:rsidR="0016409C" w:rsidRPr="0016409C" w:rsidRDefault="007F343F" w:rsidP="00DF1E4B">
      <w:pPr>
        <w:pStyle w:val="Heading2"/>
        <w:ind w:firstLine="450"/>
      </w:pPr>
      <w:bookmarkStart w:id="3" w:name="_Toc218981234"/>
      <w:r w:rsidRPr="007F343F">
        <w:t>1.3. Prezentarea modelului</w:t>
      </w:r>
      <w:bookmarkEnd w:id="3"/>
    </w:p>
    <w:p w14:paraId="33D16667" w14:textId="68632C46" w:rsidR="00DD7F99" w:rsidRPr="00DD7F99" w:rsidRDefault="00DD7F99" w:rsidP="00DD7F99">
      <w:pPr>
        <w:ind w:firstLine="450"/>
        <w:rPr>
          <w:lang w:val="en-US"/>
        </w:rPr>
      </w:pPr>
      <w:r w:rsidRPr="00DD7F99">
        <w:rPr>
          <w:lang w:val="en-US"/>
        </w:rPr>
        <w:t>În acest model, sala de CrossFit oferă membrilor acces pe baza unor Abonamente diversificate (ex: nelimitat, număr fix de ședințe). Activitatea principală se desfășoară sub formă de Clase (sesiuni de grup), care sunt programate în funcție de un orar și sunt conduse de Antrenori specializați.</w:t>
      </w:r>
    </w:p>
    <w:p w14:paraId="03524C3F" w14:textId="3D7C110E" w:rsidR="00DD7F99" w:rsidRDefault="00DD7F99" w:rsidP="00DD7F99">
      <w:pPr>
        <w:ind w:firstLine="720"/>
        <w:rPr>
          <w:lang w:val="en-US"/>
        </w:rPr>
      </w:pPr>
      <w:r w:rsidRPr="00DD7F99">
        <w:rPr>
          <w:lang w:val="en-US"/>
        </w:rPr>
        <w:t xml:space="preserve">Modelul integrează și gestiunea resurselor fizice: Echipamentele sălii (necesare pentru desfășurarea anumitor tipuri de antrenamente, cum ar fi halterele sau corzile) și </w:t>
      </w:r>
      <w:r w:rsidR="00F168BB">
        <w:rPr>
          <w:lang w:val="en-US"/>
        </w:rPr>
        <w:t>p</w:t>
      </w:r>
      <w:r w:rsidRPr="00DD7F99">
        <w:rPr>
          <w:lang w:val="en-US"/>
        </w:rPr>
        <w:t>rodusele comercializate la recepție (batoane proteice, apă, accesorii), pe care membrii le pot achiziționa. De asemenea, există o componentă de Mentorat, unde antrenorii pot ghida individual anumiți membri</w:t>
      </w:r>
      <w:r w:rsidR="00E62617">
        <w:rPr>
          <w:lang w:val="en-US"/>
        </w:rPr>
        <w:t>.</w:t>
      </w:r>
    </w:p>
    <w:p w14:paraId="4F0B995B" w14:textId="77777777" w:rsidR="00B0651D" w:rsidRPr="00DD7F99" w:rsidRDefault="00B0651D" w:rsidP="00DD7F99">
      <w:pPr>
        <w:ind w:firstLine="720"/>
        <w:rPr>
          <w:lang w:val="en-US"/>
        </w:rPr>
      </w:pPr>
    </w:p>
    <w:p w14:paraId="08AF16A1" w14:textId="77777777" w:rsidR="000A40F1" w:rsidRDefault="000A40F1" w:rsidP="000A40F1"/>
    <w:p w14:paraId="2C3A5DBE" w14:textId="77777777" w:rsidR="000A40F1" w:rsidRDefault="000A40F1" w:rsidP="000A40F1"/>
    <w:p w14:paraId="705822D8" w14:textId="354BC37C" w:rsidR="000A40F1" w:rsidRPr="000A40F1" w:rsidRDefault="000A40F1" w:rsidP="000A40F1">
      <w:pPr>
        <w:pStyle w:val="Heading2"/>
      </w:pPr>
      <w:bookmarkStart w:id="4" w:name="_Toc218981235"/>
      <w:r w:rsidRPr="000A40F1">
        <w:lastRenderedPageBreak/>
        <w:t>1.4. Prezentarea regulilor modelului</w:t>
      </w:r>
      <w:bookmarkEnd w:id="4"/>
    </w:p>
    <w:p w14:paraId="465C9AEB" w14:textId="77777777" w:rsidR="00B0651D" w:rsidRPr="00B0651D" w:rsidRDefault="00B0651D" w:rsidP="00B0651D">
      <w:pPr>
        <w:ind w:firstLine="360"/>
        <w:rPr>
          <w:lang w:val="en-US"/>
        </w:rPr>
      </w:pPr>
      <w:r w:rsidRPr="00B0651D">
        <w:rPr>
          <w:lang w:val="en-US"/>
        </w:rPr>
        <w:t>Entitatea centrală este Membrul, care trebuie să dețină un Abonament valid pentru a se putea înscrie la clase.</w:t>
      </w:r>
    </w:p>
    <w:p w14:paraId="69B003F5" w14:textId="77777777" w:rsidR="00B0651D" w:rsidRPr="00B0651D" w:rsidRDefault="00B0651D" w:rsidP="00B0651D">
      <w:pPr>
        <w:ind w:firstLine="360"/>
        <w:rPr>
          <w:lang w:val="en-US"/>
        </w:rPr>
      </w:pPr>
      <w:r w:rsidRPr="00B0651D">
        <w:rPr>
          <w:lang w:val="en-US"/>
        </w:rPr>
        <w:t>Regulile principale care guvernează modelul sunt:</w:t>
      </w:r>
    </w:p>
    <w:p w14:paraId="2094BEFF" w14:textId="77777777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>Fiecare Membru este identificat unic și trebuie să aibă asociat un singur tip de abonament activ la un moment dat.</w:t>
      </w:r>
    </w:p>
    <w:p w14:paraId="0570132F" w14:textId="77777777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>Clasele sunt instanțe specifice (cu dată și oră) ale unor Tipuri de Antrenament (ex: WOD, Haltere, Cardio) și sunt susținute obligatoriu de un Antrenor.</w:t>
      </w:r>
    </w:p>
    <w:p w14:paraId="379C9DAF" w14:textId="77777777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>Un Antrenor poate avea o specializare anume și poate mentora mai mulți membri simultan, relația fiind gestionată prin tabelul de legătură MENTORAT.</w:t>
      </w:r>
    </w:p>
    <w:p w14:paraId="0E5A117A" w14:textId="77777777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>Pentru a participa la o clasă, un membru trebuie să realizeze o Înscriere; un membru se poate înscrie la mai multe clase, iar o clasă poate avea mai mulți membri înscriși (relație Many-to-Many).</w:t>
      </w:r>
    </w:p>
    <w:p w14:paraId="305D3310" w14:textId="1F244E86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 xml:space="preserve">Anumite tipuri de antrenamente necesită resurse specifice, fapt modelat prin </w:t>
      </w:r>
      <w:r w:rsidR="00863298">
        <w:rPr>
          <w:lang w:val="en-US"/>
        </w:rPr>
        <w:t>verbul necesita</w:t>
      </w:r>
      <w:r w:rsidRPr="00B0651D">
        <w:rPr>
          <w:lang w:val="en-US"/>
        </w:rPr>
        <w:t xml:space="preserve"> </w:t>
      </w:r>
      <w:r w:rsidR="00863298">
        <w:rPr>
          <w:lang w:val="en-US"/>
        </w:rPr>
        <w:t>ce leaga</w:t>
      </w:r>
      <w:r w:rsidRPr="00B0651D">
        <w:rPr>
          <w:lang w:val="en-US"/>
        </w:rPr>
        <w:t xml:space="preserve"> tipul antrenamentului și stocul de Echipamente.</w:t>
      </w:r>
    </w:p>
    <w:p w14:paraId="027CBA11" w14:textId="77777777" w:rsidR="00B0651D" w:rsidRPr="00B0651D" w:rsidRDefault="00B0651D" w:rsidP="00B0651D">
      <w:pPr>
        <w:numPr>
          <w:ilvl w:val="0"/>
          <w:numId w:val="2"/>
        </w:numPr>
        <w:rPr>
          <w:lang w:val="en-US"/>
        </w:rPr>
      </w:pPr>
      <w:r w:rsidRPr="00B0651D">
        <w:rPr>
          <w:lang w:val="en-US"/>
        </w:rPr>
        <w:t>Membrii pot efectua Achiziții de produse; fiecare achiziție este legată de un membru și de un produs, reținând data și cantitatea cumpărată.</w:t>
      </w:r>
    </w:p>
    <w:p w14:paraId="44F128FC" w14:textId="3FD4BEFB" w:rsidR="000B0F83" w:rsidRDefault="00436146" w:rsidP="00E901B3">
      <w:pPr>
        <w:pStyle w:val="Heading1"/>
        <w:rPr>
          <w:lang w:val="ro-RO"/>
        </w:rPr>
      </w:pPr>
      <w:bookmarkStart w:id="5" w:name="_Toc218981236"/>
      <w:r w:rsidRPr="00436146">
        <w:rPr>
          <w:lang w:val="ro-RO"/>
        </w:rPr>
        <w:lastRenderedPageBreak/>
        <w:t>2. Diagrama entitate-relație</w:t>
      </w:r>
      <w:bookmarkEnd w:id="5"/>
      <w:r>
        <w:rPr>
          <w:lang w:val="ro-RO"/>
        </w:rPr>
        <w:t xml:space="preserve">   </w:t>
      </w:r>
    </w:p>
    <w:p w14:paraId="7EFD96ED" w14:textId="39497194" w:rsidR="003348A3" w:rsidRDefault="006B317A" w:rsidP="003348A3">
      <w:bookmarkStart w:id="6" w:name="_Toc218981237"/>
      <w:r w:rsidRPr="006B317A">
        <w:rPr>
          <w:noProof/>
        </w:rPr>
        <w:drawing>
          <wp:inline distT="0" distB="0" distL="0" distR="0" wp14:anchorId="51970039" wp14:editId="490EC5F3">
            <wp:extent cx="5943600" cy="5254625"/>
            <wp:effectExtent l="0" t="0" r="0" b="3175"/>
            <wp:docPr id="14851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7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AEF" w14:textId="48F87717" w:rsidR="00F662E9" w:rsidRDefault="006B5332" w:rsidP="006B5332">
      <w:pPr>
        <w:pStyle w:val="Heading2"/>
        <w:rPr>
          <w:lang w:val="ro-RO"/>
        </w:rPr>
      </w:pPr>
      <w:r w:rsidRPr="006B5332">
        <w:rPr>
          <w:lang w:val="ro-RO"/>
        </w:rPr>
        <w:t>2.1. Descrierea entităților</w:t>
      </w:r>
      <w:bookmarkEnd w:id="6"/>
    </w:p>
    <w:p w14:paraId="106C5274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Membri: Conține informații despre clienții înscriși la sala de CrossFit.</w:t>
      </w: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3263"/>
        <w:gridCol w:w="3266"/>
        <w:gridCol w:w="3266"/>
      </w:tblGrid>
      <w:tr w:rsidR="003348A3" w14:paraId="7E4476E4" w14:textId="77777777" w:rsidTr="003348A3">
        <w:trPr>
          <w:trHeight w:val="987"/>
        </w:trPr>
        <w:tc>
          <w:tcPr>
            <w:tcW w:w="3263" w:type="dxa"/>
          </w:tcPr>
          <w:p w14:paraId="112E2B52" w14:textId="597569F0" w:rsidR="003348A3" w:rsidRDefault="003348A3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266" w:type="dxa"/>
          </w:tcPr>
          <w:p w14:paraId="3340A40F" w14:textId="5D0DCC0C" w:rsidR="003348A3" w:rsidRDefault="003348A3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266" w:type="dxa"/>
          </w:tcPr>
          <w:p w14:paraId="51E2A0ED" w14:textId="2FE8DAEC" w:rsidR="003348A3" w:rsidRDefault="003348A3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3348A3" w14:paraId="0BDB9AF4" w14:textId="77777777" w:rsidTr="003348A3">
        <w:trPr>
          <w:trHeight w:val="987"/>
        </w:trPr>
        <w:tc>
          <w:tcPr>
            <w:tcW w:w="3263" w:type="dxa"/>
          </w:tcPr>
          <w:p w14:paraId="2391FE05" w14:textId="4E0C74EC" w:rsidR="003348A3" w:rsidRDefault="003348A3" w:rsidP="006B5332">
            <w:pPr>
              <w:rPr>
                <w:lang w:val="en-US"/>
              </w:rPr>
            </w:pPr>
            <w:r>
              <w:rPr>
                <w:lang w:val="en-US"/>
              </w:rPr>
              <w:t>MembrulID#</w:t>
            </w:r>
          </w:p>
        </w:tc>
        <w:tc>
          <w:tcPr>
            <w:tcW w:w="3266" w:type="dxa"/>
          </w:tcPr>
          <w:p w14:paraId="32CABC97" w14:textId="03C93D7C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266" w:type="dxa"/>
          </w:tcPr>
          <w:p w14:paraId="26B1BE3B" w14:textId="3DB1A039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PK,identifica unic fiecare client.</w:t>
            </w:r>
          </w:p>
        </w:tc>
      </w:tr>
      <w:tr w:rsidR="003348A3" w14:paraId="07B42E5F" w14:textId="77777777" w:rsidTr="003348A3">
        <w:trPr>
          <w:trHeight w:val="987"/>
        </w:trPr>
        <w:tc>
          <w:tcPr>
            <w:tcW w:w="3263" w:type="dxa"/>
          </w:tcPr>
          <w:p w14:paraId="02D43AFE" w14:textId="4636E91F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AbonamentID</w:t>
            </w:r>
          </w:p>
        </w:tc>
        <w:tc>
          <w:tcPr>
            <w:tcW w:w="3266" w:type="dxa"/>
          </w:tcPr>
          <w:p w14:paraId="22E7C62B" w14:textId="47F4E804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266" w:type="dxa"/>
          </w:tcPr>
          <w:p w14:paraId="30AA1353" w14:textId="170D5EED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FK,leaga membrul de tipul de abonament pe care il are.</w:t>
            </w:r>
          </w:p>
        </w:tc>
      </w:tr>
      <w:tr w:rsidR="003348A3" w14:paraId="79E4E8BF" w14:textId="77777777" w:rsidTr="003348A3">
        <w:trPr>
          <w:trHeight w:val="987"/>
        </w:trPr>
        <w:tc>
          <w:tcPr>
            <w:tcW w:w="3263" w:type="dxa"/>
          </w:tcPr>
          <w:p w14:paraId="76DF4323" w14:textId="07BA87DB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Nume</w:t>
            </w:r>
          </w:p>
        </w:tc>
        <w:tc>
          <w:tcPr>
            <w:tcW w:w="3266" w:type="dxa"/>
          </w:tcPr>
          <w:p w14:paraId="6E1F9A56" w14:textId="0459132B" w:rsidR="003348A3" w:rsidRDefault="0018347F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266" w:type="dxa"/>
          </w:tcPr>
          <w:p w14:paraId="4D70C290" w14:textId="20A49A8B" w:rsidR="003348A3" w:rsidRDefault="0018347F" w:rsidP="006B5332">
            <w:pPr>
              <w:rPr>
                <w:lang w:val="en-US"/>
              </w:rPr>
            </w:pPr>
            <w:r>
              <w:rPr>
                <w:lang w:val="en-US"/>
              </w:rPr>
              <w:t>Numele de familie</w:t>
            </w:r>
          </w:p>
        </w:tc>
      </w:tr>
      <w:tr w:rsidR="003348A3" w14:paraId="70E90E26" w14:textId="77777777" w:rsidTr="003348A3">
        <w:trPr>
          <w:trHeight w:val="987"/>
        </w:trPr>
        <w:tc>
          <w:tcPr>
            <w:tcW w:w="3263" w:type="dxa"/>
          </w:tcPr>
          <w:p w14:paraId="2663B679" w14:textId="47A69FFB" w:rsidR="003348A3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Prenume</w:t>
            </w:r>
          </w:p>
        </w:tc>
        <w:tc>
          <w:tcPr>
            <w:tcW w:w="3266" w:type="dxa"/>
          </w:tcPr>
          <w:p w14:paraId="5A5C1021" w14:textId="3652A516" w:rsidR="003348A3" w:rsidRDefault="0018347F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266" w:type="dxa"/>
          </w:tcPr>
          <w:p w14:paraId="18E3A978" w14:textId="129E998F" w:rsidR="003348A3" w:rsidRDefault="0018347F" w:rsidP="006B5332">
            <w:pPr>
              <w:rPr>
                <w:lang w:val="en-US"/>
              </w:rPr>
            </w:pPr>
            <w:r>
              <w:rPr>
                <w:lang w:val="en-US"/>
              </w:rPr>
              <w:t>Prenumele clientului</w:t>
            </w:r>
          </w:p>
        </w:tc>
      </w:tr>
      <w:tr w:rsidR="00682D74" w14:paraId="6CF8514B" w14:textId="77777777" w:rsidTr="003348A3">
        <w:trPr>
          <w:trHeight w:val="987"/>
        </w:trPr>
        <w:tc>
          <w:tcPr>
            <w:tcW w:w="3263" w:type="dxa"/>
          </w:tcPr>
          <w:p w14:paraId="7586CD01" w14:textId="3E0D819C" w:rsidR="00682D74" w:rsidRDefault="00682D74" w:rsidP="006B5332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266" w:type="dxa"/>
          </w:tcPr>
          <w:p w14:paraId="4F7396F3" w14:textId="1CA68501" w:rsidR="00682D74" w:rsidRDefault="0018347F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VARCHAR2(150)</w:t>
            </w:r>
          </w:p>
        </w:tc>
        <w:tc>
          <w:tcPr>
            <w:tcW w:w="3266" w:type="dxa"/>
          </w:tcPr>
          <w:p w14:paraId="2072BE39" w14:textId="40151AF2" w:rsidR="00682D74" w:rsidRDefault="0018347F" w:rsidP="006B5332">
            <w:pPr>
              <w:rPr>
                <w:lang w:val="en-US"/>
              </w:rPr>
            </w:pPr>
            <w:r w:rsidRPr="0018347F">
              <w:t>Adresa de email, folosită și pentru contact/login.</w:t>
            </w:r>
          </w:p>
        </w:tc>
      </w:tr>
    </w:tbl>
    <w:p w14:paraId="1C0D53BA" w14:textId="77777777" w:rsidR="003348A3" w:rsidRPr="006B5332" w:rsidRDefault="003348A3" w:rsidP="006B5332">
      <w:pPr>
        <w:rPr>
          <w:lang w:val="en-US"/>
        </w:rPr>
      </w:pPr>
    </w:p>
    <w:p w14:paraId="78843988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Antrenori: Conține informații despre personalul care susține clasele și oferă mentorat.</w:t>
      </w:r>
    </w:p>
    <w:tbl>
      <w:tblPr>
        <w:tblStyle w:val="TableGrid"/>
        <w:tblW w:w="9511" w:type="dxa"/>
        <w:tblLook w:val="04A0" w:firstRow="1" w:lastRow="0" w:firstColumn="1" w:lastColumn="0" w:noHBand="0" w:noVBand="1"/>
      </w:tblPr>
      <w:tblGrid>
        <w:gridCol w:w="3169"/>
        <w:gridCol w:w="3171"/>
        <w:gridCol w:w="3171"/>
      </w:tblGrid>
      <w:tr w:rsidR="0091470B" w14:paraId="01960D44" w14:textId="77777777" w:rsidTr="0091470B">
        <w:trPr>
          <w:trHeight w:val="971"/>
        </w:trPr>
        <w:tc>
          <w:tcPr>
            <w:tcW w:w="3169" w:type="dxa"/>
          </w:tcPr>
          <w:p w14:paraId="4BC33CAC" w14:textId="4D719ABA" w:rsidR="0091470B" w:rsidRDefault="0091470B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171" w:type="dxa"/>
          </w:tcPr>
          <w:p w14:paraId="1BFB6C2D" w14:textId="6253565C" w:rsidR="0091470B" w:rsidRDefault="0091470B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171" w:type="dxa"/>
          </w:tcPr>
          <w:p w14:paraId="1771BE16" w14:textId="4AEC5C77" w:rsidR="0091470B" w:rsidRDefault="0091470B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91470B" w14:paraId="26171800" w14:textId="77777777" w:rsidTr="0091470B">
        <w:trPr>
          <w:trHeight w:val="971"/>
        </w:trPr>
        <w:tc>
          <w:tcPr>
            <w:tcW w:w="3169" w:type="dxa"/>
          </w:tcPr>
          <w:p w14:paraId="748790D0" w14:textId="0E23EF1F" w:rsidR="0091470B" w:rsidRDefault="00154329" w:rsidP="006B5332">
            <w:pPr>
              <w:rPr>
                <w:lang w:val="en-US"/>
              </w:rPr>
            </w:pPr>
            <w:r>
              <w:rPr>
                <w:lang w:val="en-US"/>
              </w:rPr>
              <w:t>AntrenorID</w:t>
            </w:r>
          </w:p>
        </w:tc>
        <w:tc>
          <w:tcPr>
            <w:tcW w:w="3171" w:type="dxa"/>
          </w:tcPr>
          <w:p w14:paraId="0FCB74BA" w14:textId="459DA9CC" w:rsidR="0091470B" w:rsidRDefault="00154329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171" w:type="dxa"/>
          </w:tcPr>
          <w:p w14:paraId="0B49B7A6" w14:textId="1A1BF05C" w:rsidR="0091470B" w:rsidRDefault="00154329" w:rsidP="006B5332">
            <w:pPr>
              <w:rPr>
                <w:lang w:val="en-US"/>
              </w:rPr>
            </w:pPr>
            <w:r w:rsidRPr="00154329">
              <w:t>Este Cheia Primară (PK).</w:t>
            </w:r>
          </w:p>
        </w:tc>
      </w:tr>
      <w:tr w:rsidR="0091470B" w14:paraId="2C61525E" w14:textId="77777777" w:rsidTr="0091470B">
        <w:trPr>
          <w:trHeight w:val="971"/>
        </w:trPr>
        <w:tc>
          <w:tcPr>
            <w:tcW w:w="3169" w:type="dxa"/>
          </w:tcPr>
          <w:p w14:paraId="5F00706B" w14:textId="0DDF7312" w:rsidR="0091470B" w:rsidRDefault="00154329" w:rsidP="006B5332">
            <w:pPr>
              <w:rPr>
                <w:lang w:val="en-US"/>
              </w:rPr>
            </w:pPr>
            <w:r>
              <w:rPr>
                <w:lang w:val="en-US"/>
              </w:rPr>
              <w:t>Nume</w:t>
            </w:r>
          </w:p>
        </w:tc>
        <w:tc>
          <w:tcPr>
            <w:tcW w:w="3171" w:type="dxa"/>
          </w:tcPr>
          <w:p w14:paraId="2EE5B075" w14:textId="134C51EB" w:rsidR="0091470B" w:rsidRDefault="00154329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171" w:type="dxa"/>
          </w:tcPr>
          <w:p w14:paraId="3CAF4E72" w14:textId="7C5A0455" w:rsidR="0091470B" w:rsidRDefault="00154329" w:rsidP="006B5332">
            <w:pPr>
              <w:rPr>
                <w:lang w:val="en-US"/>
              </w:rPr>
            </w:pPr>
            <w:r w:rsidRPr="00154329">
              <w:t>Numele de familie.</w:t>
            </w:r>
          </w:p>
        </w:tc>
      </w:tr>
      <w:tr w:rsidR="00154329" w14:paraId="672E3956" w14:textId="77777777" w:rsidTr="0091470B">
        <w:trPr>
          <w:trHeight w:val="971"/>
        </w:trPr>
        <w:tc>
          <w:tcPr>
            <w:tcW w:w="3169" w:type="dxa"/>
          </w:tcPr>
          <w:p w14:paraId="2CA1A9A8" w14:textId="4352CC87" w:rsidR="00154329" w:rsidRDefault="00154329" w:rsidP="00154329">
            <w:pPr>
              <w:rPr>
                <w:lang w:val="en-US"/>
              </w:rPr>
            </w:pPr>
            <w:r>
              <w:rPr>
                <w:lang w:val="en-US"/>
              </w:rPr>
              <w:t>Prenume</w:t>
            </w:r>
          </w:p>
        </w:tc>
        <w:tc>
          <w:tcPr>
            <w:tcW w:w="3171" w:type="dxa"/>
          </w:tcPr>
          <w:p w14:paraId="50F64CC6" w14:textId="6553523B" w:rsidR="00154329" w:rsidRDefault="00154329" w:rsidP="00154329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171" w:type="dxa"/>
          </w:tcPr>
          <w:p w14:paraId="13EC315B" w14:textId="4A4D464F" w:rsidR="00154329" w:rsidRDefault="00154329" w:rsidP="00154329">
            <w:pPr>
              <w:rPr>
                <w:lang w:val="en-US"/>
              </w:rPr>
            </w:pPr>
            <w:r>
              <w:rPr>
                <w:lang w:val="en-US"/>
              </w:rPr>
              <w:t>Prenumele antrenorului.</w:t>
            </w:r>
          </w:p>
        </w:tc>
      </w:tr>
      <w:tr w:rsidR="00154329" w14:paraId="2AC9F98F" w14:textId="77777777" w:rsidTr="0091470B">
        <w:trPr>
          <w:trHeight w:val="971"/>
        </w:trPr>
        <w:tc>
          <w:tcPr>
            <w:tcW w:w="3169" w:type="dxa"/>
          </w:tcPr>
          <w:p w14:paraId="1BB3C5A0" w14:textId="553F8864" w:rsidR="00154329" w:rsidRDefault="00154329" w:rsidP="00154329">
            <w:pPr>
              <w:rPr>
                <w:lang w:val="en-US"/>
              </w:rPr>
            </w:pPr>
            <w:r>
              <w:rPr>
                <w:lang w:val="en-US"/>
              </w:rPr>
              <w:t>Specializare</w:t>
            </w:r>
          </w:p>
        </w:tc>
        <w:tc>
          <w:tcPr>
            <w:tcW w:w="3171" w:type="dxa"/>
          </w:tcPr>
          <w:p w14:paraId="5AB142DF" w14:textId="0308772A" w:rsidR="00154329" w:rsidRDefault="00F00E7F" w:rsidP="00154329">
            <w:pPr>
              <w:rPr>
                <w:lang w:val="en-US"/>
              </w:rPr>
            </w:pPr>
            <w:r>
              <w:rPr>
                <w:lang w:val="en-US"/>
              </w:rPr>
              <w:t>VARCHAR2(150)</w:t>
            </w:r>
          </w:p>
        </w:tc>
        <w:tc>
          <w:tcPr>
            <w:tcW w:w="3171" w:type="dxa"/>
          </w:tcPr>
          <w:p w14:paraId="5D5F443E" w14:textId="310B3B75" w:rsidR="00154329" w:rsidRDefault="00F00E7F" w:rsidP="00154329">
            <w:pPr>
              <w:rPr>
                <w:lang w:val="en-US"/>
              </w:rPr>
            </w:pPr>
            <w:r w:rsidRPr="00F00E7F">
              <w:t>Aria de expertiză (ex: Haltere, Gimnastică).</w:t>
            </w:r>
          </w:p>
        </w:tc>
      </w:tr>
    </w:tbl>
    <w:p w14:paraId="2A2A9A47" w14:textId="77777777" w:rsidR="0091470B" w:rsidRPr="006B5332" w:rsidRDefault="0091470B" w:rsidP="006B5332">
      <w:pPr>
        <w:rPr>
          <w:lang w:val="en-US"/>
        </w:rPr>
      </w:pPr>
    </w:p>
    <w:p w14:paraId="2EFAB725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Abonamente: Conține tipurile de abonamente disponibile și prețurile aferente.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3052"/>
        <w:gridCol w:w="3052"/>
      </w:tblGrid>
      <w:tr w:rsidR="00874FB9" w14:paraId="22DE8D1F" w14:textId="77777777" w:rsidTr="00874FB9">
        <w:trPr>
          <w:trHeight w:val="731"/>
        </w:trPr>
        <w:tc>
          <w:tcPr>
            <w:tcW w:w="3051" w:type="dxa"/>
          </w:tcPr>
          <w:p w14:paraId="3D79EA60" w14:textId="3B1C2794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052" w:type="dxa"/>
          </w:tcPr>
          <w:p w14:paraId="09213F04" w14:textId="31788AA1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052" w:type="dxa"/>
          </w:tcPr>
          <w:p w14:paraId="5B7B43A2" w14:textId="522ECFFF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874FB9" w14:paraId="686CD8BB" w14:textId="77777777" w:rsidTr="00874FB9">
        <w:trPr>
          <w:trHeight w:val="731"/>
        </w:trPr>
        <w:tc>
          <w:tcPr>
            <w:tcW w:w="3051" w:type="dxa"/>
          </w:tcPr>
          <w:p w14:paraId="4ED8ADFC" w14:textId="51B0BEA5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AbonamentID</w:t>
            </w:r>
          </w:p>
        </w:tc>
        <w:tc>
          <w:tcPr>
            <w:tcW w:w="3052" w:type="dxa"/>
          </w:tcPr>
          <w:p w14:paraId="69978093" w14:textId="66D652FD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052" w:type="dxa"/>
          </w:tcPr>
          <w:p w14:paraId="742C740C" w14:textId="23772064" w:rsidR="00874FB9" w:rsidRDefault="00874FB9" w:rsidP="006B5332">
            <w:pPr>
              <w:rPr>
                <w:lang w:val="en-US"/>
              </w:rPr>
            </w:pPr>
            <w:r w:rsidRPr="00874FB9">
              <w:t>Este Cheia Primară (PK).</w:t>
            </w:r>
          </w:p>
        </w:tc>
      </w:tr>
      <w:tr w:rsidR="00874FB9" w14:paraId="578F6D1F" w14:textId="77777777" w:rsidTr="00874FB9">
        <w:trPr>
          <w:trHeight w:val="731"/>
        </w:trPr>
        <w:tc>
          <w:tcPr>
            <w:tcW w:w="3051" w:type="dxa"/>
          </w:tcPr>
          <w:p w14:paraId="32C37F30" w14:textId="2F64E1A6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TipAbonament</w:t>
            </w:r>
          </w:p>
        </w:tc>
        <w:tc>
          <w:tcPr>
            <w:tcW w:w="3052" w:type="dxa"/>
          </w:tcPr>
          <w:p w14:paraId="10F31494" w14:textId="55F974B2" w:rsidR="00874FB9" w:rsidRDefault="00874FB9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052" w:type="dxa"/>
          </w:tcPr>
          <w:p w14:paraId="586937D3" w14:textId="5F521369" w:rsidR="00874FB9" w:rsidRDefault="00874FB9" w:rsidP="006B5332">
            <w:pPr>
              <w:rPr>
                <w:lang w:val="en-US"/>
              </w:rPr>
            </w:pPr>
            <w:r w:rsidRPr="00874FB9">
              <w:t>Denumirea comercială (ex: Full Access).</w:t>
            </w:r>
          </w:p>
        </w:tc>
      </w:tr>
      <w:tr w:rsidR="00874FB9" w14:paraId="1F41C834" w14:textId="77777777" w:rsidTr="00874FB9">
        <w:trPr>
          <w:trHeight w:val="731"/>
        </w:trPr>
        <w:tc>
          <w:tcPr>
            <w:tcW w:w="3051" w:type="dxa"/>
          </w:tcPr>
          <w:p w14:paraId="345A2570" w14:textId="723B62DE" w:rsidR="00874FB9" w:rsidRDefault="00BB0AB7" w:rsidP="006B5332">
            <w:pPr>
              <w:rPr>
                <w:lang w:val="en-US"/>
              </w:rPr>
            </w:pPr>
            <w:r>
              <w:rPr>
                <w:lang w:val="en-US"/>
              </w:rPr>
              <w:t>Pret</w:t>
            </w:r>
          </w:p>
        </w:tc>
        <w:tc>
          <w:tcPr>
            <w:tcW w:w="3052" w:type="dxa"/>
          </w:tcPr>
          <w:p w14:paraId="015B181A" w14:textId="4265F20E" w:rsidR="00874FB9" w:rsidRDefault="00BB0AB7" w:rsidP="006B5332">
            <w:pPr>
              <w:rPr>
                <w:lang w:val="en-US"/>
              </w:rPr>
            </w:pPr>
            <w:r>
              <w:rPr>
                <w:lang w:val="en-US"/>
              </w:rPr>
              <w:t>NUMBER(10,2)</w:t>
            </w:r>
          </w:p>
        </w:tc>
        <w:tc>
          <w:tcPr>
            <w:tcW w:w="3052" w:type="dxa"/>
          </w:tcPr>
          <w:p w14:paraId="1EB84BD4" w14:textId="3FBB26E0" w:rsidR="00874FB9" w:rsidRDefault="00BB0AB7" w:rsidP="006B5332">
            <w:pPr>
              <w:rPr>
                <w:lang w:val="en-US"/>
              </w:rPr>
            </w:pPr>
            <w:r w:rsidRPr="00BB0AB7">
              <w:t>Costul abonamentului în RON.</w:t>
            </w:r>
          </w:p>
        </w:tc>
      </w:tr>
    </w:tbl>
    <w:p w14:paraId="40403097" w14:textId="77777777" w:rsidR="00874FB9" w:rsidRPr="006B5332" w:rsidRDefault="00874FB9" w:rsidP="006B5332">
      <w:pPr>
        <w:rPr>
          <w:lang w:val="en-US"/>
        </w:rPr>
      </w:pPr>
    </w:p>
    <w:p w14:paraId="2F51ABFF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Clase: Reprezintă instanțele din orar, adică antrenamentele efective programate la o anumită dată și oră.</w:t>
      </w:r>
    </w:p>
    <w:tbl>
      <w:tblPr>
        <w:tblStyle w:val="TableGrid"/>
        <w:tblW w:w="9422" w:type="dxa"/>
        <w:tblLook w:val="04A0" w:firstRow="1" w:lastRow="0" w:firstColumn="1" w:lastColumn="0" w:noHBand="0" w:noVBand="1"/>
      </w:tblPr>
      <w:tblGrid>
        <w:gridCol w:w="3140"/>
        <w:gridCol w:w="3141"/>
        <w:gridCol w:w="3141"/>
      </w:tblGrid>
      <w:tr w:rsidR="00890DD1" w14:paraId="4A2BB571" w14:textId="77777777" w:rsidTr="00890DD1">
        <w:trPr>
          <w:trHeight w:val="513"/>
        </w:trPr>
        <w:tc>
          <w:tcPr>
            <w:tcW w:w="3140" w:type="dxa"/>
          </w:tcPr>
          <w:p w14:paraId="17E0350A" w14:textId="1E317EE8" w:rsidR="00890DD1" w:rsidRDefault="00890DD1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141" w:type="dxa"/>
          </w:tcPr>
          <w:p w14:paraId="0F5F7EAD" w14:textId="36CBC8AE" w:rsidR="00890DD1" w:rsidRDefault="00890DD1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141" w:type="dxa"/>
          </w:tcPr>
          <w:p w14:paraId="5D8B759B" w14:textId="0BC45FAB" w:rsidR="00890DD1" w:rsidRDefault="00890DD1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890DD1" w14:paraId="2775F4D6" w14:textId="77777777" w:rsidTr="00890DD1">
        <w:trPr>
          <w:trHeight w:val="513"/>
        </w:trPr>
        <w:tc>
          <w:tcPr>
            <w:tcW w:w="3140" w:type="dxa"/>
          </w:tcPr>
          <w:p w14:paraId="09DC8CBE" w14:textId="12453F99" w:rsidR="00890DD1" w:rsidRDefault="00890DD1" w:rsidP="006B5332">
            <w:pPr>
              <w:rPr>
                <w:lang w:val="en-US"/>
              </w:rPr>
            </w:pPr>
            <w:r>
              <w:rPr>
                <w:lang w:val="en-US"/>
              </w:rPr>
              <w:t>ClasaID</w:t>
            </w:r>
          </w:p>
        </w:tc>
        <w:tc>
          <w:tcPr>
            <w:tcW w:w="3141" w:type="dxa"/>
          </w:tcPr>
          <w:p w14:paraId="6D0FFC95" w14:textId="74210E32" w:rsidR="00890DD1" w:rsidRDefault="00890DD1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141" w:type="dxa"/>
          </w:tcPr>
          <w:p w14:paraId="1959DCBD" w14:textId="291A00F8" w:rsidR="00890DD1" w:rsidRDefault="00890DD1" w:rsidP="00890DD1">
            <w:pPr>
              <w:rPr>
                <w:lang w:val="en-US"/>
              </w:rPr>
            </w:pPr>
            <w:r w:rsidRPr="00890DD1">
              <w:t>Este Cheia Primară (PK).</w:t>
            </w:r>
          </w:p>
        </w:tc>
      </w:tr>
      <w:tr w:rsidR="00890DD1" w14:paraId="588C3B6D" w14:textId="77777777" w:rsidTr="00890DD1">
        <w:trPr>
          <w:trHeight w:val="513"/>
        </w:trPr>
        <w:tc>
          <w:tcPr>
            <w:tcW w:w="3140" w:type="dxa"/>
          </w:tcPr>
          <w:p w14:paraId="733E75BA" w14:textId="166F493C" w:rsidR="00890DD1" w:rsidRDefault="007716FF" w:rsidP="006B5332">
            <w:pPr>
              <w:rPr>
                <w:lang w:val="en-US"/>
              </w:rPr>
            </w:pPr>
            <w:r>
              <w:rPr>
                <w:lang w:val="en-US"/>
              </w:rPr>
              <w:t>AntrenorID</w:t>
            </w:r>
          </w:p>
        </w:tc>
        <w:tc>
          <w:tcPr>
            <w:tcW w:w="3141" w:type="dxa"/>
          </w:tcPr>
          <w:p w14:paraId="3E37656B" w14:textId="79D0F6E7" w:rsidR="00890DD1" w:rsidRDefault="007716FF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141" w:type="dxa"/>
          </w:tcPr>
          <w:p w14:paraId="6E3A95A8" w14:textId="157E04D0" w:rsidR="00890DD1" w:rsidRDefault="007716FF" w:rsidP="006B5332">
            <w:pPr>
              <w:rPr>
                <w:lang w:val="en-US"/>
              </w:rPr>
            </w:pPr>
            <w:r w:rsidRPr="007716FF">
              <w:t>Cheie Externă (FK). Indică antrenorul care ține clasa.</w:t>
            </w:r>
          </w:p>
        </w:tc>
      </w:tr>
      <w:tr w:rsidR="00890DD1" w14:paraId="64272810" w14:textId="77777777" w:rsidTr="00890DD1">
        <w:trPr>
          <w:trHeight w:val="513"/>
        </w:trPr>
        <w:tc>
          <w:tcPr>
            <w:tcW w:w="3140" w:type="dxa"/>
          </w:tcPr>
          <w:p w14:paraId="16D0A5EF" w14:textId="2A803F7F" w:rsidR="00890DD1" w:rsidRDefault="008F4A57" w:rsidP="006B5332">
            <w:pPr>
              <w:rPr>
                <w:lang w:val="en-US"/>
              </w:rPr>
            </w:pPr>
            <w:r>
              <w:rPr>
                <w:lang w:val="en-US"/>
              </w:rPr>
              <w:t>TipAntrenamentID</w:t>
            </w:r>
          </w:p>
        </w:tc>
        <w:tc>
          <w:tcPr>
            <w:tcW w:w="3141" w:type="dxa"/>
          </w:tcPr>
          <w:p w14:paraId="5D7A736D" w14:textId="2E28FFBB" w:rsidR="00890DD1" w:rsidRDefault="008F4A57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141" w:type="dxa"/>
          </w:tcPr>
          <w:p w14:paraId="3DAAFFE1" w14:textId="7722D5CA" w:rsidR="00890DD1" w:rsidRDefault="008F4A57" w:rsidP="006B5332">
            <w:pPr>
              <w:rPr>
                <w:lang w:val="en-US"/>
              </w:rPr>
            </w:pPr>
            <w:r w:rsidRPr="008F4A57">
              <w:t>Cheie Externă (FK). Indică ce tip de antrenament este.</w:t>
            </w:r>
          </w:p>
        </w:tc>
      </w:tr>
      <w:tr w:rsidR="00890DD1" w14:paraId="141148E8" w14:textId="77777777" w:rsidTr="00890DD1">
        <w:trPr>
          <w:trHeight w:val="513"/>
        </w:trPr>
        <w:tc>
          <w:tcPr>
            <w:tcW w:w="3140" w:type="dxa"/>
          </w:tcPr>
          <w:p w14:paraId="4D38D909" w14:textId="61BE3972" w:rsidR="00890DD1" w:rsidRDefault="004B25E7" w:rsidP="006B5332">
            <w:pPr>
              <w:rPr>
                <w:lang w:val="en-US"/>
              </w:rPr>
            </w:pPr>
            <w:r>
              <w:rPr>
                <w:lang w:val="en-US"/>
              </w:rPr>
              <w:t>NumeWOD</w:t>
            </w:r>
          </w:p>
        </w:tc>
        <w:tc>
          <w:tcPr>
            <w:tcW w:w="3141" w:type="dxa"/>
          </w:tcPr>
          <w:p w14:paraId="18EB0557" w14:textId="3D9BDEC6" w:rsidR="00890DD1" w:rsidRDefault="004B25E7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141" w:type="dxa"/>
          </w:tcPr>
          <w:p w14:paraId="0B3890A2" w14:textId="337D0627" w:rsidR="00890DD1" w:rsidRDefault="004B25E7" w:rsidP="006B5332">
            <w:pPr>
              <w:rPr>
                <w:lang w:val="en-US"/>
              </w:rPr>
            </w:pPr>
            <w:r w:rsidRPr="004B25E7">
              <w:t>Numele specific al antrenamentului zilei.</w:t>
            </w:r>
          </w:p>
        </w:tc>
      </w:tr>
      <w:tr w:rsidR="00890DD1" w14:paraId="4DEF8D01" w14:textId="77777777" w:rsidTr="00890DD1">
        <w:trPr>
          <w:trHeight w:val="513"/>
        </w:trPr>
        <w:tc>
          <w:tcPr>
            <w:tcW w:w="3140" w:type="dxa"/>
          </w:tcPr>
          <w:p w14:paraId="7626ACA4" w14:textId="10CFE49C" w:rsidR="00890DD1" w:rsidRDefault="00380392" w:rsidP="006B5332">
            <w:pPr>
              <w:rPr>
                <w:lang w:val="en-US"/>
              </w:rPr>
            </w:pPr>
            <w:r>
              <w:rPr>
                <w:lang w:val="en-US"/>
              </w:rPr>
              <w:t>DataOra</w:t>
            </w:r>
          </w:p>
        </w:tc>
        <w:tc>
          <w:tcPr>
            <w:tcW w:w="3141" w:type="dxa"/>
          </w:tcPr>
          <w:p w14:paraId="44BA10E8" w14:textId="4884C156" w:rsidR="00890DD1" w:rsidRDefault="00380392" w:rsidP="006B5332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3141" w:type="dxa"/>
          </w:tcPr>
          <w:p w14:paraId="31275B8A" w14:textId="106067FD" w:rsidR="00890DD1" w:rsidRDefault="00380392" w:rsidP="006B5332">
            <w:pPr>
              <w:rPr>
                <w:lang w:val="en-US"/>
              </w:rPr>
            </w:pPr>
            <w:r w:rsidRPr="00380392">
              <w:t>Data și ora exactă a ședinței.</w:t>
            </w:r>
          </w:p>
        </w:tc>
      </w:tr>
    </w:tbl>
    <w:p w14:paraId="06C1F6F8" w14:textId="77777777" w:rsidR="00890DD1" w:rsidRPr="006B5332" w:rsidRDefault="00890DD1" w:rsidP="006B5332">
      <w:pPr>
        <w:rPr>
          <w:lang w:val="en-US"/>
        </w:rPr>
      </w:pPr>
    </w:p>
    <w:p w14:paraId="150EB3AA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Tipuri_Antrenament: Catalogul categoriilor de exerciții disponibile în sală.</w:t>
      </w: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3214"/>
        <w:gridCol w:w="3216"/>
        <w:gridCol w:w="3216"/>
      </w:tblGrid>
      <w:tr w:rsidR="006E3980" w14:paraId="1EA01E58" w14:textId="77777777" w:rsidTr="00822F25">
        <w:trPr>
          <w:trHeight w:val="648"/>
        </w:trPr>
        <w:tc>
          <w:tcPr>
            <w:tcW w:w="3214" w:type="dxa"/>
          </w:tcPr>
          <w:p w14:paraId="7549052A" w14:textId="5AE0493E" w:rsidR="006E3980" w:rsidRDefault="006E3980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216" w:type="dxa"/>
          </w:tcPr>
          <w:p w14:paraId="0D580B74" w14:textId="73253BC3" w:rsidR="006E3980" w:rsidRDefault="006E3980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216" w:type="dxa"/>
          </w:tcPr>
          <w:p w14:paraId="05BC29E6" w14:textId="7DA3F854" w:rsidR="006E3980" w:rsidRDefault="006E3980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6E3980" w14:paraId="3E754CC8" w14:textId="77777777" w:rsidTr="00822F25">
        <w:trPr>
          <w:trHeight w:val="648"/>
        </w:trPr>
        <w:tc>
          <w:tcPr>
            <w:tcW w:w="3214" w:type="dxa"/>
          </w:tcPr>
          <w:p w14:paraId="7FB8DBE0" w14:textId="5DF98C16" w:rsidR="006E3980" w:rsidRDefault="006E3980" w:rsidP="006B5332">
            <w:pPr>
              <w:rPr>
                <w:lang w:val="en-US"/>
              </w:rPr>
            </w:pPr>
            <w:r>
              <w:rPr>
                <w:lang w:val="en-US"/>
              </w:rPr>
              <w:t>TipAntrenamnetID</w:t>
            </w:r>
          </w:p>
        </w:tc>
        <w:tc>
          <w:tcPr>
            <w:tcW w:w="3216" w:type="dxa"/>
          </w:tcPr>
          <w:p w14:paraId="71D80C45" w14:textId="7D3FC933" w:rsidR="006E3980" w:rsidRDefault="006E3980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216" w:type="dxa"/>
          </w:tcPr>
          <w:p w14:paraId="085BA27D" w14:textId="6FCABB5F" w:rsidR="006E3980" w:rsidRDefault="006E3980" w:rsidP="006B5332">
            <w:pPr>
              <w:rPr>
                <w:lang w:val="en-US"/>
              </w:rPr>
            </w:pPr>
            <w:r w:rsidRPr="006E3980">
              <w:t>Este Cheia Primară (PK)</w:t>
            </w:r>
            <w:r>
              <w:t>,indica tipul de antrenamnet.</w:t>
            </w:r>
          </w:p>
        </w:tc>
      </w:tr>
      <w:tr w:rsidR="006E3980" w14:paraId="7CF3E435" w14:textId="77777777" w:rsidTr="00822F25">
        <w:trPr>
          <w:trHeight w:val="648"/>
        </w:trPr>
        <w:tc>
          <w:tcPr>
            <w:tcW w:w="3214" w:type="dxa"/>
          </w:tcPr>
          <w:p w14:paraId="350F776A" w14:textId="723A3F04" w:rsidR="006E3980" w:rsidRDefault="00822F25" w:rsidP="006B5332">
            <w:pPr>
              <w:rPr>
                <w:lang w:val="en-US"/>
              </w:rPr>
            </w:pPr>
            <w:r>
              <w:rPr>
                <w:lang w:val="en-US"/>
              </w:rPr>
              <w:t>NumeWOD</w:t>
            </w:r>
          </w:p>
        </w:tc>
        <w:tc>
          <w:tcPr>
            <w:tcW w:w="3216" w:type="dxa"/>
          </w:tcPr>
          <w:p w14:paraId="2D64E06C" w14:textId="2BDAA1B9" w:rsidR="006E3980" w:rsidRDefault="00822F25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216" w:type="dxa"/>
          </w:tcPr>
          <w:p w14:paraId="12024A95" w14:textId="531E2226" w:rsidR="006E3980" w:rsidRDefault="00822F25" w:rsidP="006B5332">
            <w:pPr>
              <w:rPr>
                <w:lang w:val="en-US"/>
              </w:rPr>
            </w:pPr>
            <w:r w:rsidRPr="00822F25">
              <w:t>Categoria generică (ex: Cardio, Forță).</w:t>
            </w:r>
          </w:p>
        </w:tc>
      </w:tr>
      <w:tr w:rsidR="006E3980" w14:paraId="4EA3A474" w14:textId="77777777" w:rsidTr="00822F25">
        <w:trPr>
          <w:trHeight w:val="648"/>
        </w:trPr>
        <w:tc>
          <w:tcPr>
            <w:tcW w:w="3214" w:type="dxa"/>
          </w:tcPr>
          <w:p w14:paraId="3386BA4B" w14:textId="618CED1C" w:rsidR="006E3980" w:rsidRDefault="008451AF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  <w:tc>
          <w:tcPr>
            <w:tcW w:w="3216" w:type="dxa"/>
          </w:tcPr>
          <w:p w14:paraId="52A59E98" w14:textId="142CBF5B" w:rsidR="006E3980" w:rsidRDefault="008451AF" w:rsidP="006B5332">
            <w:pPr>
              <w:rPr>
                <w:lang w:val="en-US"/>
              </w:rPr>
            </w:pPr>
            <w:r>
              <w:rPr>
                <w:lang w:val="en-US"/>
              </w:rPr>
              <w:t>VARCHAR2(</w:t>
            </w:r>
            <w:r w:rsidR="00733EFC">
              <w:rPr>
                <w:lang w:val="en-US"/>
              </w:rPr>
              <w:t>50</w:t>
            </w:r>
            <w:r>
              <w:rPr>
                <w:lang w:val="en-US"/>
              </w:rPr>
              <w:t>)</w:t>
            </w:r>
          </w:p>
        </w:tc>
        <w:tc>
          <w:tcPr>
            <w:tcW w:w="3216" w:type="dxa"/>
          </w:tcPr>
          <w:p w14:paraId="36C214C5" w14:textId="1AD32A13" w:rsidR="006E3980" w:rsidRDefault="008451AF" w:rsidP="006B5332">
            <w:pPr>
              <w:rPr>
                <w:lang w:val="en-US"/>
              </w:rPr>
            </w:pPr>
            <w:r w:rsidRPr="008451AF">
              <w:t>Detalii despre antrenament.</w:t>
            </w:r>
          </w:p>
        </w:tc>
      </w:tr>
    </w:tbl>
    <w:p w14:paraId="4F4223FA" w14:textId="77777777" w:rsidR="006E3980" w:rsidRPr="006B5332" w:rsidRDefault="006E3980" w:rsidP="006B5332">
      <w:pPr>
        <w:rPr>
          <w:lang w:val="en-US"/>
        </w:rPr>
      </w:pPr>
    </w:p>
    <w:p w14:paraId="12F4AC3B" w14:textId="77777777" w:rsidR="006B5332" w:rsidRDefault="006B5332" w:rsidP="006B5332">
      <w:pPr>
        <w:rPr>
          <w:lang w:val="en-US"/>
        </w:rPr>
      </w:pPr>
      <w:r w:rsidRPr="006B5332">
        <w:rPr>
          <w:lang w:val="en-US"/>
        </w:rPr>
        <w:t>Produse: Conține stocul de produse comercializate la recepție (suplimente, apă).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C46AFB" w14:paraId="5AA1E55D" w14:textId="77777777" w:rsidTr="00C46AFB">
        <w:trPr>
          <w:trHeight w:val="573"/>
        </w:trPr>
        <w:tc>
          <w:tcPr>
            <w:tcW w:w="3175" w:type="dxa"/>
          </w:tcPr>
          <w:p w14:paraId="48CEA9C4" w14:textId="79C0080E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176" w:type="dxa"/>
          </w:tcPr>
          <w:p w14:paraId="3B53AF47" w14:textId="16604F1E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176" w:type="dxa"/>
          </w:tcPr>
          <w:p w14:paraId="1477FFED" w14:textId="2DC8BC83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C46AFB" w14:paraId="5BC20AD8" w14:textId="77777777" w:rsidTr="00C46AFB">
        <w:trPr>
          <w:trHeight w:val="573"/>
        </w:trPr>
        <w:tc>
          <w:tcPr>
            <w:tcW w:w="3175" w:type="dxa"/>
          </w:tcPr>
          <w:p w14:paraId="0FE8F874" w14:textId="12765A93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ProdusID</w:t>
            </w:r>
          </w:p>
        </w:tc>
        <w:tc>
          <w:tcPr>
            <w:tcW w:w="3176" w:type="dxa"/>
          </w:tcPr>
          <w:p w14:paraId="7790418B" w14:textId="223A3C21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176" w:type="dxa"/>
          </w:tcPr>
          <w:p w14:paraId="742F75AB" w14:textId="2D3FC454" w:rsidR="00C46AFB" w:rsidRDefault="00C46AFB" w:rsidP="006B5332">
            <w:pPr>
              <w:rPr>
                <w:lang w:val="en-US"/>
              </w:rPr>
            </w:pPr>
            <w:r>
              <w:rPr>
                <w:lang w:val="en-US"/>
              </w:rPr>
              <w:t>PK,indica id-ul unic al unui anumit produs.</w:t>
            </w:r>
          </w:p>
        </w:tc>
      </w:tr>
      <w:tr w:rsidR="00C46AFB" w14:paraId="7FE9D609" w14:textId="77777777" w:rsidTr="00C46AFB">
        <w:trPr>
          <w:trHeight w:val="573"/>
        </w:trPr>
        <w:tc>
          <w:tcPr>
            <w:tcW w:w="3175" w:type="dxa"/>
          </w:tcPr>
          <w:p w14:paraId="3E26E5B3" w14:textId="1A47DB3A" w:rsidR="00C46AFB" w:rsidRDefault="00C602FB" w:rsidP="006B5332">
            <w:pPr>
              <w:rPr>
                <w:lang w:val="en-US"/>
              </w:rPr>
            </w:pPr>
            <w:r>
              <w:rPr>
                <w:lang w:val="en-US"/>
              </w:rPr>
              <w:t>NumeProdus</w:t>
            </w:r>
          </w:p>
        </w:tc>
        <w:tc>
          <w:tcPr>
            <w:tcW w:w="3176" w:type="dxa"/>
          </w:tcPr>
          <w:p w14:paraId="7546C6B6" w14:textId="27D04D47" w:rsidR="00C46AFB" w:rsidRDefault="00C602FB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VARCHAR2(150)</w:t>
            </w:r>
          </w:p>
        </w:tc>
        <w:tc>
          <w:tcPr>
            <w:tcW w:w="3176" w:type="dxa"/>
          </w:tcPr>
          <w:p w14:paraId="37422748" w14:textId="1729D5F3" w:rsidR="00C46AFB" w:rsidRDefault="00C602FB" w:rsidP="006B5332">
            <w:pPr>
              <w:rPr>
                <w:lang w:val="en-US"/>
              </w:rPr>
            </w:pPr>
            <w:r w:rsidRPr="00C602FB">
              <w:t>Denumirea produsului de vânzare.</w:t>
            </w:r>
          </w:p>
        </w:tc>
      </w:tr>
      <w:tr w:rsidR="00C46AFB" w14:paraId="56EDFA91" w14:textId="77777777" w:rsidTr="00C46AFB">
        <w:trPr>
          <w:trHeight w:val="573"/>
        </w:trPr>
        <w:tc>
          <w:tcPr>
            <w:tcW w:w="3175" w:type="dxa"/>
          </w:tcPr>
          <w:p w14:paraId="48C51227" w14:textId="1522A0D8" w:rsidR="00C46AFB" w:rsidRDefault="00BA506C" w:rsidP="006B5332">
            <w:pPr>
              <w:rPr>
                <w:lang w:val="en-US"/>
              </w:rPr>
            </w:pPr>
            <w:r>
              <w:rPr>
                <w:lang w:val="en-US"/>
              </w:rPr>
              <w:t>PretCurent</w:t>
            </w:r>
          </w:p>
        </w:tc>
        <w:tc>
          <w:tcPr>
            <w:tcW w:w="3176" w:type="dxa"/>
          </w:tcPr>
          <w:p w14:paraId="4B5637D0" w14:textId="45BA53DA" w:rsidR="00C46AFB" w:rsidRDefault="00BA506C" w:rsidP="006B5332">
            <w:pPr>
              <w:rPr>
                <w:lang w:val="en-US"/>
              </w:rPr>
            </w:pPr>
            <w:r>
              <w:rPr>
                <w:lang w:val="en-US"/>
              </w:rPr>
              <w:t>NUMBER(10,2)</w:t>
            </w:r>
          </w:p>
        </w:tc>
        <w:tc>
          <w:tcPr>
            <w:tcW w:w="3176" w:type="dxa"/>
          </w:tcPr>
          <w:p w14:paraId="45A7F1A4" w14:textId="05BE6B2E" w:rsidR="00C46AFB" w:rsidRDefault="00BA506C" w:rsidP="006B5332">
            <w:pPr>
              <w:rPr>
                <w:lang w:val="en-US"/>
              </w:rPr>
            </w:pPr>
            <w:r>
              <w:rPr>
                <w:lang w:val="en-US"/>
              </w:rPr>
              <w:t>Pretul de vanzare al produsului respective.</w:t>
            </w:r>
          </w:p>
        </w:tc>
      </w:tr>
      <w:tr w:rsidR="00C46AFB" w14:paraId="708092CB" w14:textId="77777777" w:rsidTr="00C46AFB">
        <w:trPr>
          <w:trHeight w:val="573"/>
        </w:trPr>
        <w:tc>
          <w:tcPr>
            <w:tcW w:w="3175" w:type="dxa"/>
          </w:tcPr>
          <w:p w14:paraId="02B26C4A" w14:textId="48049320" w:rsidR="00C46AFB" w:rsidRDefault="00EC05AC" w:rsidP="006B5332">
            <w:pPr>
              <w:rPr>
                <w:lang w:val="en-US"/>
              </w:rPr>
            </w:pPr>
            <w:r>
              <w:rPr>
                <w:lang w:val="en-US"/>
              </w:rPr>
              <w:t>Stoc</w:t>
            </w:r>
          </w:p>
        </w:tc>
        <w:tc>
          <w:tcPr>
            <w:tcW w:w="3176" w:type="dxa"/>
          </w:tcPr>
          <w:p w14:paraId="11F0FDAC" w14:textId="09ED252C" w:rsidR="00C46AFB" w:rsidRDefault="00EC05AC" w:rsidP="006B5332">
            <w:pPr>
              <w:rPr>
                <w:lang w:val="en-US"/>
              </w:rPr>
            </w:pPr>
            <w:r>
              <w:rPr>
                <w:lang w:val="en-US"/>
              </w:rPr>
              <w:t>NUMBER(5)</w:t>
            </w:r>
          </w:p>
        </w:tc>
        <w:tc>
          <w:tcPr>
            <w:tcW w:w="3176" w:type="dxa"/>
          </w:tcPr>
          <w:p w14:paraId="65405819" w14:textId="7213CB7F" w:rsidR="00C46AFB" w:rsidRDefault="00EC05AC" w:rsidP="006B5332">
            <w:pPr>
              <w:rPr>
                <w:lang w:val="en-US"/>
              </w:rPr>
            </w:pPr>
            <w:r>
              <w:rPr>
                <w:lang w:val="en-US"/>
              </w:rPr>
              <w:t>Cantitatea disponibila de produse.</w:t>
            </w:r>
          </w:p>
        </w:tc>
      </w:tr>
    </w:tbl>
    <w:p w14:paraId="6537D67E" w14:textId="77777777" w:rsidR="00C46AFB" w:rsidRPr="006B5332" w:rsidRDefault="00C46AFB" w:rsidP="006B5332">
      <w:pPr>
        <w:rPr>
          <w:lang w:val="en-US"/>
        </w:rPr>
      </w:pPr>
    </w:p>
    <w:p w14:paraId="7D736BDD" w14:textId="77777777" w:rsidR="006B5332" w:rsidRPr="006B5332" w:rsidRDefault="006B5332" w:rsidP="006B5332">
      <w:pPr>
        <w:rPr>
          <w:lang w:val="en-US"/>
        </w:rPr>
      </w:pPr>
      <w:r w:rsidRPr="006B5332">
        <w:rPr>
          <w:lang w:val="en-US"/>
        </w:rPr>
        <w:lastRenderedPageBreak/>
        <w:t>Echipamente: Inventarul de logistică necesar desfășurării antrenamentelor.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3077"/>
        <w:gridCol w:w="3077"/>
      </w:tblGrid>
      <w:tr w:rsidR="00413AF1" w14:paraId="198C594D" w14:textId="77777777" w:rsidTr="00413AF1">
        <w:trPr>
          <w:trHeight w:val="678"/>
        </w:trPr>
        <w:tc>
          <w:tcPr>
            <w:tcW w:w="3076" w:type="dxa"/>
          </w:tcPr>
          <w:p w14:paraId="793D701C" w14:textId="360B4F40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Atribut</w:t>
            </w:r>
          </w:p>
        </w:tc>
        <w:tc>
          <w:tcPr>
            <w:tcW w:w="3077" w:type="dxa"/>
          </w:tcPr>
          <w:p w14:paraId="4502D27D" w14:textId="2667D456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Tip de date</w:t>
            </w:r>
          </w:p>
        </w:tc>
        <w:tc>
          <w:tcPr>
            <w:tcW w:w="3077" w:type="dxa"/>
          </w:tcPr>
          <w:p w14:paraId="1851EA0B" w14:textId="3882BA17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</w:tr>
      <w:tr w:rsidR="00413AF1" w14:paraId="382045C8" w14:textId="77777777" w:rsidTr="00413AF1">
        <w:trPr>
          <w:trHeight w:val="678"/>
        </w:trPr>
        <w:tc>
          <w:tcPr>
            <w:tcW w:w="3076" w:type="dxa"/>
          </w:tcPr>
          <w:p w14:paraId="384AA661" w14:textId="1A6A34CC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EchipamentID</w:t>
            </w:r>
          </w:p>
        </w:tc>
        <w:tc>
          <w:tcPr>
            <w:tcW w:w="3077" w:type="dxa"/>
          </w:tcPr>
          <w:p w14:paraId="22DDB50D" w14:textId="61572F28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NUMBER(10)</w:t>
            </w:r>
          </w:p>
        </w:tc>
        <w:tc>
          <w:tcPr>
            <w:tcW w:w="3077" w:type="dxa"/>
          </w:tcPr>
          <w:p w14:paraId="2E777716" w14:textId="7A36A951" w:rsidR="00413AF1" w:rsidRDefault="00413AF1" w:rsidP="006B5332">
            <w:pPr>
              <w:rPr>
                <w:lang w:val="en-US"/>
              </w:rPr>
            </w:pPr>
            <w:r>
              <w:rPr>
                <w:lang w:val="en-US"/>
              </w:rPr>
              <w:t>PK,indica id-ul fiecarui echipament din sala.</w:t>
            </w:r>
          </w:p>
        </w:tc>
      </w:tr>
      <w:tr w:rsidR="00413AF1" w14:paraId="1E095B63" w14:textId="77777777" w:rsidTr="00413AF1">
        <w:trPr>
          <w:trHeight w:val="678"/>
        </w:trPr>
        <w:tc>
          <w:tcPr>
            <w:tcW w:w="3076" w:type="dxa"/>
          </w:tcPr>
          <w:p w14:paraId="4921EBBD" w14:textId="4C245EAF" w:rsidR="00413AF1" w:rsidRDefault="00A32397" w:rsidP="006B5332">
            <w:pPr>
              <w:rPr>
                <w:lang w:val="en-US"/>
              </w:rPr>
            </w:pPr>
            <w:r>
              <w:rPr>
                <w:lang w:val="en-US"/>
              </w:rPr>
              <w:t>NumeEchipament</w:t>
            </w:r>
          </w:p>
        </w:tc>
        <w:tc>
          <w:tcPr>
            <w:tcW w:w="3077" w:type="dxa"/>
          </w:tcPr>
          <w:p w14:paraId="355D8295" w14:textId="7D0A2E29" w:rsidR="00413AF1" w:rsidRDefault="00A32397" w:rsidP="006B5332">
            <w:pPr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3077" w:type="dxa"/>
          </w:tcPr>
          <w:p w14:paraId="5F676E8F" w14:textId="655EFE82" w:rsidR="00413AF1" w:rsidRDefault="00A32397" w:rsidP="006B5332">
            <w:pPr>
              <w:rPr>
                <w:lang w:val="en-US"/>
              </w:rPr>
            </w:pPr>
            <w:r w:rsidRPr="00A32397">
              <w:t>Denumirea echipamentului (ex: Bara Olimpică).</w:t>
            </w:r>
          </w:p>
        </w:tc>
      </w:tr>
      <w:tr w:rsidR="00413AF1" w14:paraId="26285571" w14:textId="77777777" w:rsidTr="00413AF1">
        <w:trPr>
          <w:trHeight w:val="678"/>
        </w:trPr>
        <w:tc>
          <w:tcPr>
            <w:tcW w:w="3076" w:type="dxa"/>
          </w:tcPr>
          <w:p w14:paraId="6803ACF8" w14:textId="61C49FBA" w:rsidR="00413AF1" w:rsidRDefault="003B02DF" w:rsidP="006B5332">
            <w:pPr>
              <w:rPr>
                <w:lang w:val="en-US"/>
              </w:rPr>
            </w:pPr>
            <w:r>
              <w:rPr>
                <w:lang w:val="en-US"/>
              </w:rPr>
              <w:t>CantitateTotala</w:t>
            </w:r>
          </w:p>
        </w:tc>
        <w:tc>
          <w:tcPr>
            <w:tcW w:w="3077" w:type="dxa"/>
          </w:tcPr>
          <w:p w14:paraId="700F9549" w14:textId="435E105E" w:rsidR="00413AF1" w:rsidRDefault="003B02DF" w:rsidP="006B5332">
            <w:pPr>
              <w:rPr>
                <w:lang w:val="en-US"/>
              </w:rPr>
            </w:pPr>
            <w:r>
              <w:rPr>
                <w:lang w:val="en-US"/>
              </w:rPr>
              <w:t>NUMBER(5)</w:t>
            </w:r>
          </w:p>
        </w:tc>
        <w:tc>
          <w:tcPr>
            <w:tcW w:w="3077" w:type="dxa"/>
          </w:tcPr>
          <w:p w14:paraId="20DF00A4" w14:textId="5BE7F91C" w:rsidR="00413AF1" w:rsidRDefault="003B02DF" w:rsidP="006B5332">
            <w:pPr>
              <w:rPr>
                <w:lang w:val="en-US"/>
              </w:rPr>
            </w:pPr>
            <w:r>
              <w:rPr>
                <w:lang w:val="en-US"/>
              </w:rPr>
              <w:t>Numarul total de bucati din sala.</w:t>
            </w:r>
          </w:p>
        </w:tc>
      </w:tr>
    </w:tbl>
    <w:p w14:paraId="7B46EA23" w14:textId="77777777" w:rsidR="008559B2" w:rsidRDefault="008559B2" w:rsidP="00413AF1">
      <w:pPr>
        <w:rPr>
          <w:lang w:val="en-US"/>
        </w:rPr>
      </w:pPr>
    </w:p>
    <w:p w14:paraId="5F3842C7" w14:textId="29455810" w:rsidR="008559B2" w:rsidRDefault="0098581D" w:rsidP="008A1261">
      <w:pPr>
        <w:rPr>
          <w:lang w:val="en-US"/>
        </w:rPr>
      </w:pPr>
      <w:r>
        <w:rPr>
          <w:lang w:val="en-US"/>
        </w:rPr>
        <w:t xml:space="preserve">Competitii: </w:t>
      </w:r>
      <w:r w:rsidR="007C3791">
        <w:rPr>
          <w:lang w:val="en-US"/>
        </w:rPr>
        <w:t>Contine informatii despre competitii(interne si externe).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2923"/>
        <w:gridCol w:w="3866"/>
      </w:tblGrid>
      <w:tr w:rsidR="00C40B02" w:rsidRPr="00C40B02" w14:paraId="6E74CA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0F2BC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b/>
                <w:bCs/>
                <w:lang w:val="en-US"/>
              </w:rPr>
              <w:t>Atribut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E33F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b/>
                <w:bCs/>
                <w:lang w:val="en-US"/>
              </w:rPr>
              <w:t>Tip de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D6A2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b/>
                <w:bCs/>
                <w:lang w:val="en-US"/>
              </w:rPr>
              <w:t>Descriere</w:t>
            </w:r>
          </w:p>
        </w:tc>
      </w:tr>
      <w:tr w:rsidR="00C40B02" w:rsidRPr="00C40B02" w14:paraId="6B9F5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2127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b/>
                <w:bCs/>
                <w:lang w:val="en-US"/>
              </w:rPr>
              <w:t>CompetitieID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90BC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NUMBER(10)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65A6" w14:textId="77777777" w:rsidR="00C40B02" w:rsidRPr="00C40B02" w:rsidRDefault="00C40B02" w:rsidP="0096045A">
            <w:pPr>
              <w:rPr>
                <w:lang w:val="en-US"/>
              </w:rPr>
            </w:pPr>
            <w:r w:rsidRPr="00C40B02">
              <w:rPr>
                <w:b/>
                <w:bCs/>
                <w:lang w:val="en-US"/>
              </w:rPr>
              <w:t>PK</w:t>
            </w:r>
            <w:r w:rsidRPr="00C40B02">
              <w:rPr>
                <w:lang w:val="en-US"/>
              </w:rPr>
              <w:t>, Identificator unic al competiției</w:t>
            </w:r>
          </w:p>
        </w:tc>
      </w:tr>
      <w:tr w:rsidR="00C40B02" w:rsidRPr="00C40B02" w14:paraId="6F6E8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7A4B8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Nume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1C41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VARCHAR2(150)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3DBA7" w14:textId="77777777" w:rsidR="00C40B02" w:rsidRPr="00C40B02" w:rsidRDefault="00C40B02" w:rsidP="0096045A">
            <w:pPr>
              <w:rPr>
                <w:lang w:val="en-US"/>
              </w:rPr>
            </w:pPr>
            <w:r w:rsidRPr="00C40B02">
              <w:rPr>
                <w:lang w:val="en-US"/>
              </w:rPr>
              <w:t>Numele evenimentului (ex: Summer Throwdown)</w:t>
            </w:r>
          </w:p>
        </w:tc>
      </w:tr>
      <w:tr w:rsidR="00C40B02" w:rsidRPr="00C40B02" w14:paraId="7776C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F0173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9216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32D4" w14:textId="77777777" w:rsidR="00C40B02" w:rsidRPr="00C40B02" w:rsidRDefault="00C40B02" w:rsidP="0096045A">
            <w:pPr>
              <w:rPr>
                <w:lang w:val="en-US"/>
              </w:rPr>
            </w:pPr>
            <w:r w:rsidRPr="00C40B02">
              <w:rPr>
                <w:lang w:val="en-US"/>
              </w:rPr>
              <w:t>Data desfășurării evenimentului</w:t>
            </w:r>
          </w:p>
        </w:tc>
      </w:tr>
      <w:tr w:rsidR="00C40B02" w:rsidRPr="00C40B02" w14:paraId="253B8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E7BE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Locatie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1AF3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VARCHAR2(150)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A953A" w14:textId="77777777" w:rsidR="00C40B02" w:rsidRPr="00C40B02" w:rsidRDefault="00C40B02" w:rsidP="0096045A">
            <w:pPr>
              <w:rPr>
                <w:lang w:val="en-US"/>
              </w:rPr>
            </w:pPr>
            <w:r w:rsidRPr="00C40B02">
              <w:rPr>
                <w:lang w:val="en-US"/>
              </w:rPr>
              <w:t>Locul de desfășurare</w:t>
            </w:r>
          </w:p>
        </w:tc>
      </w:tr>
      <w:tr w:rsidR="00C40B02" w:rsidRPr="00C40B02" w14:paraId="2F3EB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1A6D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Taxa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B12C" w14:textId="77777777" w:rsidR="00C40B02" w:rsidRPr="00C40B02" w:rsidRDefault="00C40B02" w:rsidP="00C40B02">
            <w:pPr>
              <w:ind w:firstLine="720"/>
              <w:rPr>
                <w:lang w:val="en-US"/>
              </w:rPr>
            </w:pPr>
            <w:r w:rsidRPr="00C40B02">
              <w:rPr>
                <w:lang w:val="en-US"/>
              </w:rPr>
              <w:t>NUMBER(10,2)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7BC48" w14:textId="77777777" w:rsidR="00C40B02" w:rsidRPr="00C40B02" w:rsidRDefault="00C40B02" w:rsidP="0096045A">
            <w:pPr>
              <w:rPr>
                <w:lang w:val="en-US"/>
              </w:rPr>
            </w:pPr>
            <w:r w:rsidRPr="00C40B02">
              <w:rPr>
                <w:lang w:val="en-US"/>
              </w:rPr>
              <w:t>Costul de înscriere (poate fi 0)</w:t>
            </w:r>
          </w:p>
        </w:tc>
      </w:tr>
    </w:tbl>
    <w:p w14:paraId="4DE6D290" w14:textId="2006CFDC" w:rsidR="0096045A" w:rsidRDefault="0096045A" w:rsidP="00C40B02">
      <w:pPr>
        <w:rPr>
          <w:lang w:val="en-US"/>
        </w:rPr>
      </w:pPr>
    </w:p>
    <w:p w14:paraId="1E139E1C" w14:textId="5BCCFDD9" w:rsidR="002276A0" w:rsidRDefault="002276A0" w:rsidP="002276A0">
      <w:pPr>
        <w:pStyle w:val="Heading2"/>
        <w:rPr>
          <w:lang w:val="ro-RO"/>
        </w:rPr>
      </w:pPr>
      <w:bookmarkStart w:id="7" w:name="_Toc218981238"/>
      <w:r w:rsidRPr="002276A0">
        <w:rPr>
          <w:lang w:val="ro-RO"/>
        </w:rPr>
        <w:t>2.2. Descrierea relațiilor și cardinalităților</w:t>
      </w:r>
      <w:bookmarkEnd w:id="7"/>
    </w:p>
    <w:p w14:paraId="09CBE5D9" w14:textId="006BFAF8" w:rsidR="002276A0" w:rsidRPr="002276A0" w:rsidRDefault="002276A0" w:rsidP="002276A0">
      <w:pPr>
        <w:rPr>
          <w:lang w:val="en-US"/>
        </w:rPr>
      </w:pPr>
      <w:r w:rsidRPr="002276A0">
        <w:rPr>
          <w:lang w:val="en-US"/>
        </w:rPr>
        <w:t xml:space="preserve">Antrenori – Clase </w:t>
      </w:r>
      <w:r w:rsidR="00B33AC0">
        <w:rPr>
          <w:lang w:val="en-US"/>
        </w:rPr>
        <w:t>[</w:t>
      </w:r>
      <w:r w:rsidRPr="002276A0">
        <w:rPr>
          <w:lang w:val="en-US"/>
        </w:rPr>
        <w:t>1</w:t>
      </w:r>
      <w:r w:rsidR="00B33AC0">
        <w:rPr>
          <w:lang w:val="en-US"/>
        </w:rPr>
        <w:t>(0)</w:t>
      </w:r>
      <w:r w:rsidRPr="002276A0">
        <w:rPr>
          <w:lang w:val="en-US"/>
        </w:rPr>
        <w:t xml:space="preserve"> – M</w:t>
      </w:r>
      <w:r w:rsidR="00B33AC0">
        <w:rPr>
          <w:lang w:val="en-US"/>
        </w:rPr>
        <w:t>(0)]</w:t>
      </w:r>
    </w:p>
    <w:p w14:paraId="6E3D6915" w14:textId="77777777" w:rsidR="002276A0" w:rsidRPr="002276A0" w:rsidRDefault="002276A0" w:rsidP="002276A0">
      <w:pPr>
        <w:numPr>
          <w:ilvl w:val="0"/>
          <w:numId w:val="3"/>
        </w:numPr>
        <w:rPr>
          <w:lang w:val="en-US"/>
        </w:rPr>
      </w:pPr>
      <w:r w:rsidRPr="002276A0">
        <w:rPr>
          <w:lang w:val="en-US"/>
        </w:rPr>
        <w:t>Un antrenor poate să susțină mai multe clase.</w:t>
      </w:r>
    </w:p>
    <w:p w14:paraId="44F52DC2" w14:textId="77777777" w:rsidR="002276A0" w:rsidRPr="002276A0" w:rsidRDefault="002276A0" w:rsidP="002276A0">
      <w:pPr>
        <w:numPr>
          <w:ilvl w:val="0"/>
          <w:numId w:val="3"/>
        </w:numPr>
        <w:rPr>
          <w:lang w:val="en-US"/>
        </w:rPr>
      </w:pPr>
      <w:r w:rsidRPr="002276A0">
        <w:rPr>
          <w:lang w:val="en-US"/>
        </w:rPr>
        <w:t>Un antrenor poate să nu susțină nicio clasă (în perioada de concediu).</w:t>
      </w:r>
    </w:p>
    <w:p w14:paraId="0CE9514F" w14:textId="77777777" w:rsidR="002276A0" w:rsidRPr="002276A0" w:rsidRDefault="002276A0" w:rsidP="002276A0">
      <w:pPr>
        <w:numPr>
          <w:ilvl w:val="0"/>
          <w:numId w:val="3"/>
        </w:numPr>
        <w:rPr>
          <w:lang w:val="en-US"/>
        </w:rPr>
      </w:pPr>
      <w:r w:rsidRPr="002276A0">
        <w:rPr>
          <w:lang w:val="en-US"/>
        </w:rPr>
        <w:t>O clasă este susținută de un singur antrenor principal.</w:t>
      </w:r>
    </w:p>
    <w:p w14:paraId="6DE0F167" w14:textId="77777777" w:rsidR="002276A0" w:rsidRPr="002276A0" w:rsidRDefault="002276A0" w:rsidP="002276A0">
      <w:pPr>
        <w:numPr>
          <w:ilvl w:val="0"/>
          <w:numId w:val="3"/>
        </w:numPr>
        <w:rPr>
          <w:lang w:val="en-US"/>
        </w:rPr>
      </w:pPr>
      <w:r w:rsidRPr="002276A0">
        <w:rPr>
          <w:lang w:val="en-US"/>
        </w:rPr>
        <w:t>O clasă trebuie să aibă obligatoriu un antrenor asociat.</w:t>
      </w:r>
    </w:p>
    <w:p w14:paraId="6999F4FA" w14:textId="183DF01F" w:rsidR="002276A0" w:rsidRPr="002276A0" w:rsidRDefault="002276A0" w:rsidP="002276A0">
      <w:pPr>
        <w:rPr>
          <w:lang w:val="en-US"/>
        </w:rPr>
      </w:pPr>
      <w:r w:rsidRPr="002276A0">
        <w:rPr>
          <w:lang w:val="en-US"/>
        </w:rPr>
        <w:lastRenderedPageBreak/>
        <w:t xml:space="preserve">Abonamente – Membri </w:t>
      </w:r>
      <w:r w:rsidR="00412377">
        <w:rPr>
          <w:lang w:val="en-US"/>
        </w:rPr>
        <w:t>[</w:t>
      </w:r>
      <w:r w:rsidR="00412377" w:rsidRPr="002276A0">
        <w:rPr>
          <w:lang w:val="en-US"/>
        </w:rPr>
        <w:t>1</w:t>
      </w:r>
      <w:r w:rsidR="00412377">
        <w:rPr>
          <w:lang w:val="en-US"/>
        </w:rPr>
        <w:t>(0)</w:t>
      </w:r>
      <w:r w:rsidR="00412377" w:rsidRPr="002276A0">
        <w:rPr>
          <w:lang w:val="en-US"/>
        </w:rPr>
        <w:t xml:space="preserve"> – M</w:t>
      </w:r>
      <w:r w:rsidR="00412377">
        <w:rPr>
          <w:lang w:val="en-US"/>
        </w:rPr>
        <w:t>(0)]</w:t>
      </w:r>
    </w:p>
    <w:p w14:paraId="5257FEB3" w14:textId="77777777" w:rsidR="002276A0" w:rsidRPr="002276A0" w:rsidRDefault="002276A0" w:rsidP="002276A0">
      <w:pPr>
        <w:numPr>
          <w:ilvl w:val="0"/>
          <w:numId w:val="4"/>
        </w:numPr>
        <w:rPr>
          <w:lang w:val="en-US"/>
        </w:rPr>
      </w:pPr>
      <w:r w:rsidRPr="002276A0">
        <w:rPr>
          <w:lang w:val="en-US"/>
        </w:rPr>
        <w:t>Un tip de abonament poate fi deținut de mai mulți membri.</w:t>
      </w:r>
    </w:p>
    <w:p w14:paraId="14D2F7BD" w14:textId="77777777" w:rsidR="002276A0" w:rsidRPr="002276A0" w:rsidRDefault="002276A0" w:rsidP="002276A0">
      <w:pPr>
        <w:numPr>
          <w:ilvl w:val="0"/>
          <w:numId w:val="4"/>
        </w:numPr>
        <w:rPr>
          <w:lang w:val="en-US"/>
        </w:rPr>
      </w:pPr>
      <w:r w:rsidRPr="002276A0">
        <w:rPr>
          <w:lang w:val="en-US"/>
        </w:rPr>
        <w:t>Un tip de abonament poate să nu fie deținut de niciun membru la un moment dat.</w:t>
      </w:r>
    </w:p>
    <w:p w14:paraId="7C76D7E9" w14:textId="77777777" w:rsidR="002276A0" w:rsidRDefault="002276A0" w:rsidP="002276A0">
      <w:pPr>
        <w:numPr>
          <w:ilvl w:val="0"/>
          <w:numId w:val="4"/>
        </w:numPr>
        <w:rPr>
          <w:lang w:val="en-US"/>
        </w:rPr>
      </w:pPr>
      <w:r w:rsidRPr="002276A0">
        <w:rPr>
          <w:lang w:val="en-US"/>
        </w:rPr>
        <w:t>Un membru trebuie să dețină un singur tip de abonament activ.</w:t>
      </w:r>
    </w:p>
    <w:p w14:paraId="0A0E1202" w14:textId="0BCD0CD7" w:rsidR="00D45CDF" w:rsidRPr="002276A0" w:rsidRDefault="00D45CDF" w:rsidP="002276A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Un membru poate sa nu detine un abonament.</w:t>
      </w:r>
    </w:p>
    <w:p w14:paraId="76460612" w14:textId="0B229627" w:rsidR="002276A0" w:rsidRPr="002276A0" w:rsidRDefault="002276A0" w:rsidP="002276A0">
      <w:pPr>
        <w:rPr>
          <w:lang w:val="en-US"/>
        </w:rPr>
      </w:pPr>
      <w:r w:rsidRPr="002276A0">
        <w:rPr>
          <w:lang w:val="en-US"/>
        </w:rPr>
        <w:t xml:space="preserve">Membri – Clase (Înscrieri) </w:t>
      </w:r>
      <w:r w:rsidR="00412377">
        <w:rPr>
          <w:lang w:val="en-US"/>
        </w:rPr>
        <w:t>[</w:t>
      </w:r>
      <w:r w:rsidRPr="002276A0">
        <w:rPr>
          <w:lang w:val="en-US"/>
        </w:rPr>
        <w:t>M</w:t>
      </w:r>
      <w:r w:rsidR="00412377">
        <w:rPr>
          <w:lang w:val="en-US"/>
        </w:rPr>
        <w:t>(0)</w:t>
      </w:r>
      <w:r w:rsidRPr="002276A0">
        <w:rPr>
          <w:lang w:val="en-US"/>
        </w:rPr>
        <w:t xml:space="preserve"> – M</w:t>
      </w:r>
      <w:r w:rsidR="00412377">
        <w:rPr>
          <w:lang w:val="en-US"/>
        </w:rPr>
        <w:t>(0)]</w:t>
      </w:r>
    </w:p>
    <w:p w14:paraId="7763C743" w14:textId="77777777" w:rsidR="002276A0" w:rsidRPr="002276A0" w:rsidRDefault="002276A0" w:rsidP="002276A0">
      <w:pPr>
        <w:numPr>
          <w:ilvl w:val="0"/>
          <w:numId w:val="5"/>
        </w:numPr>
        <w:rPr>
          <w:lang w:val="en-US"/>
        </w:rPr>
      </w:pPr>
      <w:r w:rsidRPr="002276A0">
        <w:rPr>
          <w:lang w:val="en-US"/>
        </w:rPr>
        <w:t>Un membru se poate înscrie la mai multe clase.</w:t>
      </w:r>
    </w:p>
    <w:p w14:paraId="49E056BE" w14:textId="77777777" w:rsidR="002276A0" w:rsidRPr="002276A0" w:rsidRDefault="002276A0" w:rsidP="002276A0">
      <w:pPr>
        <w:numPr>
          <w:ilvl w:val="0"/>
          <w:numId w:val="5"/>
        </w:numPr>
        <w:rPr>
          <w:lang w:val="en-US"/>
        </w:rPr>
      </w:pPr>
      <w:r w:rsidRPr="002276A0">
        <w:rPr>
          <w:lang w:val="en-US"/>
        </w:rPr>
        <w:t>Un membru poate să nu fie înscris la nicio clasă.</w:t>
      </w:r>
    </w:p>
    <w:p w14:paraId="3E6C852D" w14:textId="77777777" w:rsidR="002276A0" w:rsidRPr="002276A0" w:rsidRDefault="002276A0" w:rsidP="002276A0">
      <w:pPr>
        <w:numPr>
          <w:ilvl w:val="0"/>
          <w:numId w:val="5"/>
        </w:numPr>
        <w:rPr>
          <w:lang w:val="en-US"/>
        </w:rPr>
      </w:pPr>
      <w:r w:rsidRPr="002276A0">
        <w:rPr>
          <w:lang w:val="en-US"/>
        </w:rPr>
        <w:t>O clasă poate avea înscriși mai mulți membri.</w:t>
      </w:r>
    </w:p>
    <w:p w14:paraId="643DD421" w14:textId="10374798" w:rsidR="002276A0" w:rsidRPr="002276A0" w:rsidRDefault="002276A0" w:rsidP="002276A0">
      <w:pPr>
        <w:numPr>
          <w:ilvl w:val="0"/>
          <w:numId w:val="5"/>
        </w:numPr>
        <w:rPr>
          <w:lang w:val="en-US"/>
        </w:rPr>
      </w:pPr>
      <w:r w:rsidRPr="002276A0">
        <w:rPr>
          <w:lang w:val="en-US"/>
        </w:rPr>
        <w:t>O clasă poate să nu aibă niciun membru înscris.</w:t>
      </w:r>
    </w:p>
    <w:p w14:paraId="32FFEC73" w14:textId="5108A25E" w:rsidR="002276A0" w:rsidRPr="002276A0" w:rsidRDefault="002276A0" w:rsidP="002276A0">
      <w:pPr>
        <w:rPr>
          <w:lang w:val="en-US"/>
        </w:rPr>
      </w:pPr>
      <w:r w:rsidRPr="002276A0">
        <w:rPr>
          <w:lang w:val="en-US"/>
        </w:rPr>
        <w:t>Tipuri_Antrenament – Echipamente</w:t>
      </w:r>
      <w:r w:rsidR="006103E7">
        <w:rPr>
          <w:lang w:val="en-US"/>
        </w:rPr>
        <w:t xml:space="preserve"> </w:t>
      </w:r>
      <w:r w:rsidR="00412377">
        <w:rPr>
          <w:lang w:val="en-US"/>
        </w:rPr>
        <w:t>[</w:t>
      </w:r>
      <w:r w:rsidR="00412377" w:rsidRPr="002276A0">
        <w:rPr>
          <w:lang w:val="en-US"/>
        </w:rPr>
        <w:t>M</w:t>
      </w:r>
      <w:r w:rsidR="00412377">
        <w:rPr>
          <w:lang w:val="en-US"/>
        </w:rPr>
        <w:t>(0)</w:t>
      </w:r>
      <w:r w:rsidR="00412377" w:rsidRPr="002276A0">
        <w:rPr>
          <w:lang w:val="en-US"/>
        </w:rPr>
        <w:t xml:space="preserve"> – M</w:t>
      </w:r>
      <w:r w:rsidR="00412377">
        <w:rPr>
          <w:lang w:val="en-US"/>
        </w:rPr>
        <w:t>(0)]</w:t>
      </w:r>
    </w:p>
    <w:p w14:paraId="1F1ED84A" w14:textId="77777777" w:rsidR="002276A0" w:rsidRPr="002276A0" w:rsidRDefault="002276A0" w:rsidP="002276A0">
      <w:pPr>
        <w:numPr>
          <w:ilvl w:val="0"/>
          <w:numId w:val="6"/>
        </w:numPr>
        <w:rPr>
          <w:lang w:val="en-US"/>
        </w:rPr>
      </w:pPr>
      <w:r w:rsidRPr="002276A0">
        <w:rPr>
          <w:lang w:val="en-US"/>
        </w:rPr>
        <w:t>Un tip de antrenament poate necesita mai multe echipamente diferite.</w:t>
      </w:r>
    </w:p>
    <w:p w14:paraId="7D5C408F" w14:textId="77777777" w:rsidR="002276A0" w:rsidRPr="002276A0" w:rsidRDefault="002276A0" w:rsidP="002276A0">
      <w:pPr>
        <w:numPr>
          <w:ilvl w:val="0"/>
          <w:numId w:val="6"/>
        </w:numPr>
        <w:rPr>
          <w:lang w:val="en-US"/>
        </w:rPr>
      </w:pPr>
      <w:r w:rsidRPr="002276A0">
        <w:rPr>
          <w:lang w:val="en-US"/>
        </w:rPr>
        <w:t>Un tip de antrenament poate să nu necesite niciun echipament special (doar greutatea corpului).</w:t>
      </w:r>
    </w:p>
    <w:p w14:paraId="57259832" w14:textId="77777777" w:rsidR="002276A0" w:rsidRDefault="002276A0" w:rsidP="002276A0">
      <w:pPr>
        <w:numPr>
          <w:ilvl w:val="0"/>
          <w:numId w:val="6"/>
        </w:numPr>
        <w:rPr>
          <w:lang w:val="en-US"/>
        </w:rPr>
      </w:pPr>
      <w:r w:rsidRPr="002276A0">
        <w:rPr>
          <w:lang w:val="en-US"/>
        </w:rPr>
        <w:t>Un echipament poate fi utilizat la mai multe tipuri de antrenament.</w:t>
      </w:r>
    </w:p>
    <w:p w14:paraId="67F5A526" w14:textId="2A2C3BF3" w:rsidR="000B429E" w:rsidRPr="002276A0" w:rsidRDefault="000B429E" w:rsidP="002276A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Un echipament poate sa nu fie utilizat la niciun tip de antrenament.</w:t>
      </w:r>
    </w:p>
    <w:p w14:paraId="584CA5E2" w14:textId="4F94CF11" w:rsidR="002276A0" w:rsidRPr="002276A0" w:rsidRDefault="002276A0" w:rsidP="002276A0">
      <w:pPr>
        <w:rPr>
          <w:lang w:val="en-US"/>
        </w:rPr>
      </w:pPr>
      <w:r w:rsidRPr="002276A0">
        <w:rPr>
          <w:lang w:val="en-US"/>
        </w:rPr>
        <w:t xml:space="preserve">Membri – </w:t>
      </w:r>
      <w:r w:rsidR="00E73FAD">
        <w:rPr>
          <w:lang w:val="en-US"/>
        </w:rPr>
        <w:t>Produse</w:t>
      </w:r>
      <w:r w:rsidRPr="002276A0">
        <w:rPr>
          <w:lang w:val="en-US"/>
        </w:rPr>
        <w:t xml:space="preserve"> </w:t>
      </w:r>
      <w:r w:rsidR="00412377">
        <w:rPr>
          <w:lang w:val="en-US"/>
        </w:rPr>
        <w:t>[</w:t>
      </w:r>
      <w:r w:rsidR="00412377" w:rsidRPr="002276A0">
        <w:rPr>
          <w:lang w:val="en-US"/>
        </w:rPr>
        <w:t>M</w:t>
      </w:r>
      <w:r w:rsidR="00412377">
        <w:rPr>
          <w:lang w:val="en-US"/>
        </w:rPr>
        <w:t>(0)</w:t>
      </w:r>
      <w:r w:rsidR="00412377" w:rsidRPr="002276A0">
        <w:rPr>
          <w:lang w:val="en-US"/>
        </w:rPr>
        <w:t xml:space="preserve"> – M</w:t>
      </w:r>
      <w:r w:rsidR="00412377">
        <w:rPr>
          <w:lang w:val="en-US"/>
        </w:rPr>
        <w:t>(0)]</w:t>
      </w:r>
    </w:p>
    <w:p w14:paraId="0F84A246" w14:textId="1CD30871" w:rsidR="002276A0" w:rsidRPr="002276A0" w:rsidRDefault="002276A0" w:rsidP="002276A0">
      <w:pPr>
        <w:numPr>
          <w:ilvl w:val="0"/>
          <w:numId w:val="7"/>
        </w:numPr>
        <w:rPr>
          <w:lang w:val="en-US"/>
        </w:rPr>
      </w:pPr>
      <w:r w:rsidRPr="002276A0">
        <w:rPr>
          <w:lang w:val="en-US"/>
        </w:rPr>
        <w:t xml:space="preserve">Un membru poate </w:t>
      </w:r>
      <w:r w:rsidR="00A2386A">
        <w:rPr>
          <w:lang w:val="en-US"/>
        </w:rPr>
        <w:t>efectua o achizitie</w:t>
      </w:r>
      <w:r w:rsidRPr="002276A0">
        <w:rPr>
          <w:lang w:val="en-US"/>
        </w:rPr>
        <w:t>.</w:t>
      </w:r>
    </w:p>
    <w:p w14:paraId="38A37675" w14:textId="6BDD765A" w:rsidR="00717FC3" w:rsidRPr="002276A0" w:rsidRDefault="00717FC3" w:rsidP="002276A0">
      <w:pPr>
        <w:numPr>
          <w:ilvl w:val="0"/>
          <w:numId w:val="7"/>
        </w:numPr>
        <w:rPr>
          <w:lang w:val="en-US"/>
        </w:rPr>
      </w:pPr>
      <w:r w:rsidRPr="00717FC3">
        <w:rPr>
          <w:lang w:val="en-US"/>
        </w:rPr>
        <w:t xml:space="preserve">Un membru poate sa nu efectueze nicio </w:t>
      </w:r>
      <w:r>
        <w:rPr>
          <w:lang w:val="en-US"/>
        </w:rPr>
        <w:t>achizitie.</w:t>
      </w:r>
    </w:p>
    <w:p w14:paraId="46D5362A" w14:textId="6A1F943D" w:rsidR="009542D8" w:rsidRDefault="001A4303" w:rsidP="009542D8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O achizitie poate sa nu fie efectuata de niciun membru.</w:t>
      </w:r>
    </w:p>
    <w:p w14:paraId="48904059" w14:textId="115FCF61" w:rsidR="001A4303" w:rsidRPr="009542D8" w:rsidRDefault="001A4303" w:rsidP="009542D8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O achizitie poate fi efectuata de maxim un membru.</w:t>
      </w:r>
    </w:p>
    <w:p w14:paraId="4537F3A2" w14:textId="77777777" w:rsidR="00875FF2" w:rsidRDefault="00875FF2" w:rsidP="00875FF2">
      <w:pPr>
        <w:rPr>
          <w:lang w:val="en-US"/>
        </w:rPr>
      </w:pPr>
    </w:p>
    <w:p w14:paraId="6EDE214A" w14:textId="77777777" w:rsidR="00875FF2" w:rsidRDefault="00875FF2" w:rsidP="00875FF2">
      <w:pPr>
        <w:rPr>
          <w:lang w:val="en-US"/>
        </w:rPr>
      </w:pPr>
    </w:p>
    <w:p w14:paraId="2DA69CD8" w14:textId="77777777" w:rsidR="00875FF2" w:rsidRDefault="00875FF2" w:rsidP="00875FF2">
      <w:pPr>
        <w:rPr>
          <w:lang w:val="en-US"/>
        </w:rPr>
      </w:pPr>
    </w:p>
    <w:p w14:paraId="6435C112" w14:textId="5C1A32CC" w:rsidR="0076274D" w:rsidRDefault="0076274D" w:rsidP="0076274D">
      <w:pPr>
        <w:pStyle w:val="Heading1"/>
        <w:rPr>
          <w:lang w:val="ro-RO"/>
        </w:rPr>
      </w:pPr>
      <w:bookmarkStart w:id="8" w:name="_Toc218981239"/>
      <w:r w:rsidRPr="0076274D">
        <w:rPr>
          <w:lang w:val="ro-RO"/>
        </w:rPr>
        <w:lastRenderedPageBreak/>
        <w:t>3. Diagrama conceptuală</w:t>
      </w:r>
      <w:bookmarkEnd w:id="8"/>
    </w:p>
    <w:p w14:paraId="33839C67" w14:textId="3CD806C6" w:rsidR="00772352" w:rsidRPr="00772352" w:rsidRDefault="0045229C" w:rsidP="00772352">
      <w:r w:rsidRPr="0045229C">
        <w:rPr>
          <w:noProof/>
        </w:rPr>
        <w:drawing>
          <wp:inline distT="0" distB="0" distL="0" distR="0" wp14:anchorId="4688AED3" wp14:editId="1877CE90">
            <wp:extent cx="5943600" cy="5851525"/>
            <wp:effectExtent l="0" t="0" r="0" b="0"/>
            <wp:docPr id="8911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4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8778" w14:textId="335C02F3" w:rsidR="0076274D" w:rsidRDefault="00C72460" w:rsidP="0076274D">
      <w:pPr>
        <w:pStyle w:val="Heading2"/>
        <w:rPr>
          <w:lang w:val="ro-RO"/>
        </w:rPr>
      </w:pPr>
      <w:bookmarkStart w:id="9" w:name="_Toc218981240"/>
      <w:r w:rsidRPr="00C72460">
        <w:rPr>
          <w:lang w:val="ro-RO"/>
        </w:rPr>
        <w:lastRenderedPageBreak/>
        <w:t>3.1. Descrierea constrângerilor de integritate</w:t>
      </w:r>
      <w:bookmarkEnd w:id="9"/>
    </w:p>
    <w:p w14:paraId="5975A33C" w14:textId="77777777" w:rsidR="005A0E99" w:rsidRPr="005A0E99" w:rsidRDefault="005A0E99" w:rsidP="005A0E99">
      <w:pPr>
        <w:pStyle w:val="Heading2"/>
        <w:rPr>
          <w:b w:val="0"/>
        </w:rPr>
      </w:pPr>
      <w:bookmarkStart w:id="10" w:name="_Toc218981241"/>
      <w:r w:rsidRPr="005A0E99">
        <w:rPr>
          <w:b w:val="0"/>
        </w:rPr>
        <w:t>Reguli Membri:</w:t>
      </w:r>
    </w:p>
    <w:p w14:paraId="11042904" w14:textId="77777777" w:rsidR="005A0E99" w:rsidRPr="005A0E99" w:rsidRDefault="005A0E99" w:rsidP="005A0E99">
      <w:pPr>
        <w:pStyle w:val="Heading2"/>
        <w:numPr>
          <w:ilvl w:val="0"/>
          <w:numId w:val="19"/>
        </w:numPr>
        <w:rPr>
          <w:b w:val="0"/>
        </w:rPr>
      </w:pPr>
      <w:r w:rsidRPr="005A0E99">
        <w:rPr>
          <w:b w:val="0"/>
        </w:rPr>
        <w:t>MembruID: Primary Key</w:t>
      </w:r>
    </w:p>
    <w:p w14:paraId="67A6275D" w14:textId="77777777" w:rsidR="005A0E99" w:rsidRPr="005A0E99" w:rsidRDefault="005A0E99" w:rsidP="005A0E99">
      <w:pPr>
        <w:pStyle w:val="Heading2"/>
        <w:numPr>
          <w:ilvl w:val="0"/>
          <w:numId w:val="19"/>
        </w:numPr>
        <w:rPr>
          <w:b w:val="0"/>
        </w:rPr>
      </w:pPr>
      <w:r w:rsidRPr="005A0E99">
        <w:rPr>
          <w:b w:val="0"/>
        </w:rPr>
        <w:t>AbonamentID: Foreign Key către Abonamente (AbonamentID)</w:t>
      </w:r>
    </w:p>
    <w:p w14:paraId="6C40FB5E" w14:textId="77777777" w:rsidR="005A0E99" w:rsidRPr="005A0E99" w:rsidRDefault="005A0E99" w:rsidP="005A0E99">
      <w:pPr>
        <w:pStyle w:val="Heading2"/>
        <w:numPr>
          <w:ilvl w:val="0"/>
          <w:numId w:val="19"/>
        </w:numPr>
        <w:rPr>
          <w:b w:val="0"/>
        </w:rPr>
      </w:pPr>
      <w:r w:rsidRPr="005A0E99">
        <w:rPr>
          <w:b w:val="0"/>
        </w:rPr>
        <w:t>Nume: Not Null</w:t>
      </w:r>
    </w:p>
    <w:p w14:paraId="13F82429" w14:textId="77777777" w:rsidR="005A0E99" w:rsidRPr="005A0E99" w:rsidRDefault="005A0E99" w:rsidP="005A0E99">
      <w:pPr>
        <w:pStyle w:val="Heading2"/>
        <w:numPr>
          <w:ilvl w:val="0"/>
          <w:numId w:val="19"/>
        </w:numPr>
        <w:rPr>
          <w:b w:val="0"/>
        </w:rPr>
      </w:pPr>
      <w:r w:rsidRPr="005A0E99">
        <w:rPr>
          <w:b w:val="0"/>
        </w:rPr>
        <w:t>Prenume: Not Null</w:t>
      </w:r>
    </w:p>
    <w:p w14:paraId="318FF8A9" w14:textId="77777777" w:rsidR="005A0E99" w:rsidRPr="005A0E99" w:rsidRDefault="005A0E99" w:rsidP="005A0E99">
      <w:pPr>
        <w:pStyle w:val="Heading2"/>
        <w:numPr>
          <w:ilvl w:val="0"/>
          <w:numId w:val="19"/>
        </w:numPr>
        <w:rPr>
          <w:b w:val="0"/>
        </w:rPr>
      </w:pPr>
      <w:r w:rsidRPr="005A0E99">
        <w:rPr>
          <w:b w:val="0"/>
        </w:rPr>
        <w:t>Email: Not Null, Unique și format valid (conține '@')</w:t>
      </w:r>
    </w:p>
    <w:p w14:paraId="7B4334F9" w14:textId="77777777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Antrenori:</w:t>
      </w:r>
    </w:p>
    <w:p w14:paraId="5C541C88" w14:textId="77777777" w:rsidR="005A0E99" w:rsidRPr="005A0E99" w:rsidRDefault="005A0E99" w:rsidP="005A0E99">
      <w:pPr>
        <w:pStyle w:val="Heading2"/>
        <w:numPr>
          <w:ilvl w:val="0"/>
          <w:numId w:val="20"/>
        </w:numPr>
        <w:rPr>
          <w:b w:val="0"/>
        </w:rPr>
      </w:pPr>
      <w:r w:rsidRPr="005A0E99">
        <w:rPr>
          <w:b w:val="0"/>
        </w:rPr>
        <w:t>AntrenorID: Primary Key</w:t>
      </w:r>
    </w:p>
    <w:p w14:paraId="21D772C9" w14:textId="77777777" w:rsidR="005A0E99" w:rsidRPr="005A0E99" w:rsidRDefault="005A0E99" w:rsidP="005A0E99">
      <w:pPr>
        <w:pStyle w:val="Heading2"/>
        <w:numPr>
          <w:ilvl w:val="0"/>
          <w:numId w:val="20"/>
        </w:numPr>
        <w:rPr>
          <w:b w:val="0"/>
        </w:rPr>
      </w:pPr>
      <w:r w:rsidRPr="005A0E99">
        <w:rPr>
          <w:b w:val="0"/>
        </w:rPr>
        <w:t>Nume/Prenume: Not Null</w:t>
      </w:r>
    </w:p>
    <w:p w14:paraId="615B59A4" w14:textId="77777777" w:rsidR="005A0E99" w:rsidRPr="005A0E99" w:rsidRDefault="005A0E99" w:rsidP="005A0E99">
      <w:pPr>
        <w:pStyle w:val="Heading2"/>
        <w:numPr>
          <w:ilvl w:val="0"/>
          <w:numId w:val="20"/>
        </w:numPr>
        <w:rPr>
          <w:b w:val="0"/>
        </w:rPr>
      </w:pPr>
      <w:r w:rsidRPr="005A0E99">
        <w:rPr>
          <w:b w:val="0"/>
        </w:rPr>
        <w:t>Specializare: Check (Valori permise: 'Gimnastica', 'Haltere', 'Crossfit L1', 'Crossfit L2', 'Mobilitate', 'Cardio')</w:t>
      </w:r>
    </w:p>
    <w:p w14:paraId="088AD381" w14:textId="77777777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Produse:</w:t>
      </w:r>
    </w:p>
    <w:p w14:paraId="50E0B70E" w14:textId="77777777" w:rsidR="005A0E99" w:rsidRPr="005A0E99" w:rsidRDefault="005A0E99" w:rsidP="005A0E99">
      <w:pPr>
        <w:pStyle w:val="Heading2"/>
        <w:numPr>
          <w:ilvl w:val="0"/>
          <w:numId w:val="21"/>
        </w:numPr>
        <w:rPr>
          <w:b w:val="0"/>
        </w:rPr>
      </w:pPr>
      <w:r w:rsidRPr="005A0E99">
        <w:rPr>
          <w:b w:val="0"/>
        </w:rPr>
        <w:t>ProdusID: Primary Key</w:t>
      </w:r>
    </w:p>
    <w:p w14:paraId="57DB80F5" w14:textId="77777777" w:rsidR="005A0E99" w:rsidRPr="005A0E99" w:rsidRDefault="005A0E99" w:rsidP="005A0E99">
      <w:pPr>
        <w:pStyle w:val="Heading2"/>
        <w:numPr>
          <w:ilvl w:val="0"/>
          <w:numId w:val="21"/>
        </w:numPr>
        <w:rPr>
          <w:b w:val="0"/>
        </w:rPr>
      </w:pPr>
      <w:r w:rsidRPr="005A0E99">
        <w:rPr>
          <w:b w:val="0"/>
        </w:rPr>
        <w:t>PretCurent: Check (Pret &gt;= 0)</w:t>
      </w:r>
    </w:p>
    <w:p w14:paraId="1AEF0DEC" w14:textId="77777777" w:rsidR="005A0E99" w:rsidRPr="005A0E99" w:rsidRDefault="005A0E99" w:rsidP="005A0E99">
      <w:pPr>
        <w:pStyle w:val="Heading2"/>
        <w:numPr>
          <w:ilvl w:val="0"/>
          <w:numId w:val="21"/>
        </w:numPr>
        <w:rPr>
          <w:b w:val="0"/>
        </w:rPr>
      </w:pPr>
      <w:r w:rsidRPr="005A0E99">
        <w:rPr>
          <w:b w:val="0"/>
        </w:rPr>
        <w:t>Stoc: Check (Stoc &gt;= 0) – stocul nu poate fi negativ</w:t>
      </w:r>
    </w:p>
    <w:p w14:paraId="5FF5E52F" w14:textId="77777777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Clase:</w:t>
      </w:r>
    </w:p>
    <w:p w14:paraId="77661CBB" w14:textId="77777777" w:rsidR="005A0E99" w:rsidRPr="005A0E99" w:rsidRDefault="005A0E99" w:rsidP="005A0E99">
      <w:pPr>
        <w:pStyle w:val="Heading2"/>
        <w:numPr>
          <w:ilvl w:val="0"/>
          <w:numId w:val="22"/>
        </w:numPr>
        <w:rPr>
          <w:b w:val="0"/>
        </w:rPr>
      </w:pPr>
      <w:r w:rsidRPr="005A0E99">
        <w:rPr>
          <w:b w:val="0"/>
        </w:rPr>
        <w:t>ClasaID: Primary Key</w:t>
      </w:r>
    </w:p>
    <w:p w14:paraId="236917EA" w14:textId="77777777" w:rsidR="005A0E99" w:rsidRPr="005A0E99" w:rsidRDefault="005A0E99" w:rsidP="005A0E99">
      <w:pPr>
        <w:pStyle w:val="Heading2"/>
        <w:numPr>
          <w:ilvl w:val="0"/>
          <w:numId w:val="22"/>
        </w:numPr>
        <w:rPr>
          <w:b w:val="0"/>
        </w:rPr>
      </w:pPr>
      <w:r w:rsidRPr="005A0E99">
        <w:rPr>
          <w:b w:val="0"/>
        </w:rPr>
        <w:t>AntrenorID: Not Null și Foreign Key către Antrenori</w:t>
      </w:r>
    </w:p>
    <w:p w14:paraId="1F7411BF" w14:textId="6378D078" w:rsidR="007741CC" w:rsidRPr="007741CC" w:rsidRDefault="005A0E99" w:rsidP="007741CC">
      <w:pPr>
        <w:pStyle w:val="Heading2"/>
        <w:numPr>
          <w:ilvl w:val="0"/>
          <w:numId w:val="22"/>
        </w:numPr>
        <w:rPr>
          <w:b w:val="0"/>
        </w:rPr>
      </w:pPr>
      <w:r w:rsidRPr="005A0E99">
        <w:rPr>
          <w:b w:val="0"/>
        </w:rPr>
        <w:t>DataOra</w:t>
      </w:r>
      <w:r w:rsidR="007741CC">
        <w:rPr>
          <w:b w:val="0"/>
        </w:rPr>
        <w:t>,NumeWOD</w:t>
      </w:r>
      <w:r w:rsidRPr="005A0E99">
        <w:rPr>
          <w:b w:val="0"/>
        </w:rPr>
        <w:t>: Not Null</w:t>
      </w:r>
    </w:p>
    <w:p w14:paraId="204BDB7F" w14:textId="77777777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Înscrieri (Tabel Asociativ):</w:t>
      </w:r>
    </w:p>
    <w:p w14:paraId="19305135" w14:textId="77777777" w:rsidR="005A0E99" w:rsidRPr="005A0E99" w:rsidRDefault="005A0E99" w:rsidP="005A0E99">
      <w:pPr>
        <w:pStyle w:val="Heading2"/>
        <w:numPr>
          <w:ilvl w:val="0"/>
          <w:numId w:val="23"/>
        </w:numPr>
        <w:rPr>
          <w:b w:val="0"/>
        </w:rPr>
      </w:pPr>
      <w:r w:rsidRPr="005A0E99">
        <w:rPr>
          <w:b w:val="0"/>
        </w:rPr>
        <w:t>PK Compusă: (MembruID, ClasaID) – asigură unicitatea înscrierii (un membru nu se poate înscrie de două ori la aceeași clasă).</w:t>
      </w:r>
    </w:p>
    <w:p w14:paraId="6DA82F53" w14:textId="77777777" w:rsidR="005A0E99" w:rsidRPr="005A0E99" w:rsidRDefault="005A0E99" w:rsidP="005A0E99">
      <w:pPr>
        <w:pStyle w:val="Heading2"/>
        <w:numPr>
          <w:ilvl w:val="0"/>
          <w:numId w:val="23"/>
        </w:numPr>
        <w:rPr>
          <w:b w:val="0"/>
        </w:rPr>
      </w:pPr>
      <w:r w:rsidRPr="005A0E99">
        <w:rPr>
          <w:b w:val="0"/>
        </w:rPr>
        <w:t>FK: Referă tabelele Membri și Clase cu ștergere în cascadă (ON DELETE CASCADE).</w:t>
      </w:r>
    </w:p>
    <w:p w14:paraId="682C7185" w14:textId="7FCBEAC9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Competiții:</w:t>
      </w:r>
    </w:p>
    <w:p w14:paraId="0C0BEA97" w14:textId="77777777" w:rsidR="005A0E99" w:rsidRPr="005A0E99" w:rsidRDefault="005A0E99" w:rsidP="005A0E99">
      <w:pPr>
        <w:pStyle w:val="Heading2"/>
        <w:numPr>
          <w:ilvl w:val="0"/>
          <w:numId w:val="24"/>
        </w:numPr>
        <w:rPr>
          <w:b w:val="0"/>
        </w:rPr>
      </w:pPr>
      <w:r w:rsidRPr="005A0E99">
        <w:rPr>
          <w:b w:val="0"/>
        </w:rPr>
        <w:t>CompetitieID: Primary Key</w:t>
      </w:r>
    </w:p>
    <w:p w14:paraId="40334C37" w14:textId="77777777" w:rsidR="005A0E99" w:rsidRPr="005A0E99" w:rsidRDefault="005A0E99" w:rsidP="005A0E99">
      <w:pPr>
        <w:pStyle w:val="Heading2"/>
        <w:numPr>
          <w:ilvl w:val="0"/>
          <w:numId w:val="24"/>
        </w:numPr>
        <w:rPr>
          <w:b w:val="0"/>
        </w:rPr>
      </w:pPr>
      <w:r w:rsidRPr="005A0E99">
        <w:rPr>
          <w:b w:val="0"/>
        </w:rPr>
        <w:t>Nume: Not Null</w:t>
      </w:r>
    </w:p>
    <w:p w14:paraId="0AFFBE03" w14:textId="77777777" w:rsidR="005A0E99" w:rsidRPr="005A0E99" w:rsidRDefault="005A0E99" w:rsidP="005A0E99">
      <w:pPr>
        <w:pStyle w:val="Heading2"/>
        <w:numPr>
          <w:ilvl w:val="0"/>
          <w:numId w:val="24"/>
        </w:numPr>
        <w:rPr>
          <w:b w:val="0"/>
        </w:rPr>
      </w:pPr>
      <w:r w:rsidRPr="005A0E99">
        <w:rPr>
          <w:b w:val="0"/>
        </w:rPr>
        <w:t>Data: Not Null</w:t>
      </w:r>
    </w:p>
    <w:p w14:paraId="10293F60" w14:textId="77777777" w:rsidR="005A0E99" w:rsidRPr="005A0E99" w:rsidRDefault="005A0E99" w:rsidP="005A0E99">
      <w:pPr>
        <w:pStyle w:val="Heading2"/>
        <w:numPr>
          <w:ilvl w:val="0"/>
          <w:numId w:val="24"/>
        </w:numPr>
        <w:rPr>
          <w:b w:val="0"/>
        </w:rPr>
      </w:pPr>
      <w:r w:rsidRPr="005A0E99">
        <w:rPr>
          <w:b w:val="0"/>
        </w:rPr>
        <w:lastRenderedPageBreak/>
        <w:t>Taxa: Check (Taxa &gt;= 0), valoare implicită 0.</w:t>
      </w:r>
    </w:p>
    <w:p w14:paraId="197107E4" w14:textId="36FFD80B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Participări_Competiție:</w:t>
      </w:r>
    </w:p>
    <w:p w14:paraId="20486A48" w14:textId="77777777" w:rsidR="005A0E99" w:rsidRPr="005A0E99" w:rsidRDefault="005A0E99" w:rsidP="005A0E99">
      <w:pPr>
        <w:pStyle w:val="Heading2"/>
        <w:numPr>
          <w:ilvl w:val="0"/>
          <w:numId w:val="25"/>
        </w:numPr>
        <w:rPr>
          <w:b w:val="0"/>
        </w:rPr>
      </w:pPr>
      <w:r w:rsidRPr="005A0E99">
        <w:rPr>
          <w:b w:val="0"/>
        </w:rPr>
        <w:t>PK Compusă: (CompetitieID, MembruID)</w:t>
      </w:r>
    </w:p>
    <w:p w14:paraId="15220554" w14:textId="77777777" w:rsidR="005A0E99" w:rsidRPr="005A0E99" w:rsidRDefault="005A0E99" w:rsidP="005A0E99">
      <w:pPr>
        <w:pStyle w:val="Heading2"/>
        <w:numPr>
          <w:ilvl w:val="0"/>
          <w:numId w:val="25"/>
        </w:numPr>
        <w:rPr>
          <w:b w:val="0"/>
        </w:rPr>
      </w:pPr>
      <w:r w:rsidRPr="005A0E99">
        <w:rPr>
          <w:b w:val="0"/>
        </w:rPr>
        <w:t>FK CompetitieID: Referă tabela Competiții</w:t>
      </w:r>
    </w:p>
    <w:p w14:paraId="553331B2" w14:textId="77777777" w:rsidR="005A0E99" w:rsidRPr="005A0E99" w:rsidRDefault="005A0E99" w:rsidP="005A0E99">
      <w:pPr>
        <w:pStyle w:val="Heading2"/>
        <w:numPr>
          <w:ilvl w:val="0"/>
          <w:numId w:val="25"/>
        </w:numPr>
        <w:rPr>
          <w:b w:val="0"/>
        </w:rPr>
      </w:pPr>
      <w:r w:rsidRPr="005A0E99">
        <w:rPr>
          <w:b w:val="0"/>
        </w:rPr>
        <w:t>FK MembruID: Referă tabela Membri</w:t>
      </w:r>
    </w:p>
    <w:p w14:paraId="28064CC3" w14:textId="77777777" w:rsidR="005A0E99" w:rsidRPr="005A0E99" w:rsidRDefault="005A0E99" w:rsidP="005A0E99">
      <w:pPr>
        <w:pStyle w:val="Heading2"/>
        <w:numPr>
          <w:ilvl w:val="0"/>
          <w:numId w:val="25"/>
        </w:numPr>
        <w:rPr>
          <w:b w:val="0"/>
        </w:rPr>
      </w:pPr>
      <w:r w:rsidRPr="005A0E99">
        <w:rPr>
          <w:b w:val="0"/>
        </w:rPr>
        <w:t>LoculObtinut: Poate fi NULL sau 0 (înainte de desfășurare).</w:t>
      </w:r>
    </w:p>
    <w:p w14:paraId="14BB992D" w14:textId="5F636322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Orar_Template</w:t>
      </w:r>
      <w:r w:rsidR="001D2195">
        <w:rPr>
          <w:b w:val="0"/>
        </w:rPr>
        <w:t>:</w:t>
      </w:r>
    </w:p>
    <w:p w14:paraId="7BF01FFF" w14:textId="77777777" w:rsidR="005A0E99" w:rsidRPr="005A0E99" w:rsidRDefault="005A0E99" w:rsidP="005A0E99">
      <w:pPr>
        <w:pStyle w:val="Heading2"/>
        <w:numPr>
          <w:ilvl w:val="0"/>
          <w:numId w:val="26"/>
        </w:numPr>
        <w:rPr>
          <w:b w:val="0"/>
        </w:rPr>
      </w:pPr>
      <w:r w:rsidRPr="005A0E99">
        <w:rPr>
          <w:b w:val="0"/>
        </w:rPr>
        <w:t>ZiuaSaptamanii: Check (între 1 și 7)</w:t>
      </w:r>
    </w:p>
    <w:p w14:paraId="460872DF" w14:textId="77777777" w:rsidR="005A0E99" w:rsidRPr="005A0E99" w:rsidRDefault="005A0E99" w:rsidP="005A0E99">
      <w:pPr>
        <w:pStyle w:val="Heading2"/>
        <w:numPr>
          <w:ilvl w:val="0"/>
          <w:numId w:val="26"/>
        </w:numPr>
        <w:rPr>
          <w:b w:val="0"/>
        </w:rPr>
      </w:pPr>
      <w:r w:rsidRPr="005A0E99">
        <w:rPr>
          <w:b w:val="0"/>
        </w:rPr>
        <w:t>Ora: Check format (HH:MM)</w:t>
      </w:r>
    </w:p>
    <w:p w14:paraId="4D2BAAF4" w14:textId="77777777" w:rsidR="005A0E99" w:rsidRPr="005A0E99" w:rsidRDefault="005A0E99" w:rsidP="005A0E99">
      <w:pPr>
        <w:pStyle w:val="Heading2"/>
        <w:numPr>
          <w:ilvl w:val="0"/>
          <w:numId w:val="26"/>
        </w:numPr>
        <w:rPr>
          <w:b w:val="0"/>
        </w:rPr>
      </w:pPr>
      <w:r w:rsidRPr="005A0E99">
        <w:rPr>
          <w:b w:val="0"/>
        </w:rPr>
        <w:t>FK AntrenorID: Poate fi Null (ON DELETE SET NULL) – dacă un antrenor pleacă, orarul rămâne valabil dar fără titular.</w:t>
      </w:r>
    </w:p>
    <w:p w14:paraId="1F4A3998" w14:textId="77777777" w:rsidR="005A0E99" w:rsidRPr="005A0E99" w:rsidRDefault="005A0E99" w:rsidP="005A0E99">
      <w:pPr>
        <w:pStyle w:val="Heading2"/>
        <w:rPr>
          <w:b w:val="0"/>
        </w:rPr>
      </w:pPr>
      <w:r w:rsidRPr="005A0E99">
        <w:rPr>
          <w:b w:val="0"/>
        </w:rPr>
        <w:t>Reguli Mentorat (Tabel Asociativ):</w:t>
      </w:r>
    </w:p>
    <w:p w14:paraId="7D9045B8" w14:textId="77777777" w:rsidR="005A0E99" w:rsidRPr="005A0E99" w:rsidRDefault="005A0E99" w:rsidP="005A0E99">
      <w:pPr>
        <w:pStyle w:val="Heading2"/>
        <w:numPr>
          <w:ilvl w:val="0"/>
          <w:numId w:val="27"/>
        </w:numPr>
        <w:rPr>
          <w:b w:val="0"/>
        </w:rPr>
      </w:pPr>
      <w:r w:rsidRPr="005A0E99">
        <w:rPr>
          <w:b w:val="0"/>
        </w:rPr>
        <w:t>PK Compusă: (AntrenorID, MembruID)</w:t>
      </w:r>
    </w:p>
    <w:p w14:paraId="22CFAB51" w14:textId="77777777" w:rsidR="005A0E99" w:rsidRPr="005A0E99" w:rsidRDefault="005A0E99" w:rsidP="005A0E99">
      <w:pPr>
        <w:pStyle w:val="Heading2"/>
        <w:numPr>
          <w:ilvl w:val="0"/>
          <w:numId w:val="27"/>
        </w:numPr>
        <w:rPr>
          <w:b w:val="0"/>
        </w:rPr>
      </w:pPr>
      <w:r w:rsidRPr="005A0E99">
        <w:rPr>
          <w:b w:val="0"/>
        </w:rPr>
        <w:t>FK: Leagă un antrenor de un membru specific pentru monitorizare.</w:t>
      </w:r>
    </w:p>
    <w:p w14:paraId="471AEAB2" w14:textId="689CA904" w:rsidR="000B7D89" w:rsidRPr="000B7D89" w:rsidRDefault="00E6214C" w:rsidP="000B7D89">
      <w:pPr>
        <w:pStyle w:val="Heading2"/>
        <w:rPr>
          <w:lang w:val="ro-RO"/>
        </w:rPr>
      </w:pPr>
      <w:r w:rsidRPr="00E6214C">
        <w:rPr>
          <w:lang w:val="ro-RO"/>
        </w:rPr>
        <w:t>3.2. Schemele relaționale</w:t>
      </w:r>
      <w:r w:rsidR="000B7D89" w:rsidRPr="000B7D89">
        <w:rPr>
          <w:i/>
          <w:iCs/>
        </w:rPr>
        <w:t>.</w:t>
      </w:r>
      <w:bookmarkEnd w:id="10"/>
    </w:p>
    <w:p w14:paraId="6EAA81FB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MEMBRI (MembruID#, Nume, Prenume, Email, AbonamentID [FK])</w:t>
      </w:r>
    </w:p>
    <w:p w14:paraId="1E4979CA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ANTRENORI (AntrenorID#, Nume, Prenume, Specializare)</w:t>
      </w:r>
    </w:p>
    <w:p w14:paraId="03D1FAC0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ABONAMENTE (AbonamentID#, TipAbonament, Pret)</w:t>
      </w:r>
    </w:p>
    <w:p w14:paraId="298D4C5A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TIPURI_ANTRENAMENT (TipAntrenamentID#, NumeWOD, Descriere)</w:t>
      </w:r>
    </w:p>
    <w:p w14:paraId="2CB6DFCE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CLASE (ClasaID#, NumeWOD, DescriereWOD, DataOra, AntrenorID [FK], TipAntrenamentID [FK])</w:t>
      </w:r>
    </w:p>
    <w:p w14:paraId="7EB4A3C5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PRODUSE (ProdusID#, NumeProdus, PretCurent, Stoc)</w:t>
      </w:r>
    </w:p>
    <w:p w14:paraId="72FBB6C6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ECHIPAMENTE (EchipamentID#, NumeEchipament, CantitateTotala)</w:t>
      </w:r>
    </w:p>
    <w:p w14:paraId="3D9FADA9" w14:textId="572A01DE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 xml:space="preserve">INSCRIERI (MembruID# [FK], ClasaID# [FK]) </w:t>
      </w:r>
    </w:p>
    <w:p w14:paraId="31D5FD3E" w14:textId="77777777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ACHIZITII (AchizitieID#, MembruID [FK], ProdusID [FK], DataAchizitiei, Cantitate)</w:t>
      </w:r>
    </w:p>
    <w:p w14:paraId="79610CFC" w14:textId="27C8A335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 xml:space="preserve">MENTORAT (AntrenorID# [FK], MembruID# [FK]) </w:t>
      </w:r>
    </w:p>
    <w:p w14:paraId="1B3C1B1B" w14:textId="51899FEA" w:rsidR="000B7D89" w:rsidRPr="000B7D89" w:rsidRDefault="000B7D89" w:rsidP="000B7D89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t>NECESAR_ECHIPAMENT (TipAntrenamentID# [FK], EchipamentID# [FK])</w:t>
      </w:r>
    </w:p>
    <w:p w14:paraId="4505C2F4" w14:textId="719478A5" w:rsidR="00EC176A" w:rsidRDefault="000B7D89" w:rsidP="00EC176A">
      <w:pPr>
        <w:numPr>
          <w:ilvl w:val="0"/>
          <w:numId w:val="18"/>
        </w:numPr>
        <w:rPr>
          <w:lang w:val="en-US"/>
        </w:rPr>
      </w:pPr>
      <w:r w:rsidRPr="000B7D89">
        <w:rPr>
          <w:lang w:val="en-US"/>
        </w:rPr>
        <w:lastRenderedPageBreak/>
        <w:t>ORAR_TEMPLATE (TemplateID#, ZiuaSaptamanii, Ora, NumeWOD_Template, AntrenorID [FK], TipAntrenamentID [FK])</w:t>
      </w:r>
    </w:p>
    <w:p w14:paraId="2B30D712" w14:textId="77777777" w:rsidR="00D3418E" w:rsidRDefault="00D3418E" w:rsidP="00D3418E">
      <w:pPr>
        <w:pStyle w:val="Heading1"/>
      </w:pPr>
      <w:bookmarkStart w:id="11" w:name="_Toc218981242"/>
      <w:r>
        <w:t>4. Implementare</w:t>
      </w:r>
      <w:bookmarkEnd w:id="11"/>
    </w:p>
    <w:p w14:paraId="61E3BA54" w14:textId="7C9403F0" w:rsidR="00D3418E" w:rsidRDefault="00D3418E" w:rsidP="00D3418E">
      <w:pPr>
        <w:pStyle w:val="Heading2"/>
        <w:rPr>
          <w:lang w:val="ro-RO"/>
        </w:rPr>
      </w:pPr>
      <w:bookmarkStart w:id="12" w:name="_Toc218981243"/>
      <w:r w:rsidRPr="00D3418E">
        <w:rPr>
          <w:lang w:val="ro-RO"/>
        </w:rPr>
        <w:t>4.1. Crearea tabelelor</w:t>
      </w:r>
      <w:bookmarkEnd w:id="12"/>
    </w:p>
    <w:p w14:paraId="114161BA" w14:textId="679DD9F2" w:rsidR="00B36D79" w:rsidRDefault="00D3418E" w:rsidP="00DC0C8C">
      <w:pPr>
        <w:ind w:firstLine="720"/>
      </w:pPr>
      <w:r w:rsidRPr="00D3418E">
        <w:t>În această secțiune sunt prezentate instrucțiunile SQL utilizate pentru crearea structurii bazei de date, incluzând definirea cheilor primare, a cheilor externe și a constrângerilor de validare a datelor.</w:t>
      </w:r>
      <w:bookmarkStart w:id="13" w:name="_Toc218981244"/>
    </w:p>
    <w:p w14:paraId="70BB8B46" w14:textId="2749F583" w:rsidR="00D952F9" w:rsidRPr="00DC0C8C" w:rsidRDefault="005500FA" w:rsidP="00B36D79">
      <w:r w:rsidRPr="005500FA">
        <w:rPr>
          <w:rFonts w:ascii="Consolas" w:hAnsi="Consolas"/>
          <w:bCs/>
        </w:rPr>
        <w:t>CREATE SEQUENCE MEMBRI_SEQ NOCACHE;</w:t>
      </w:r>
      <w:r w:rsidRPr="005500FA">
        <w:rPr>
          <w:rFonts w:ascii="Consolas" w:hAnsi="Consolas"/>
          <w:bCs/>
        </w:rPr>
        <w:br/>
        <w:t>CREATE SEQUENCE ABONAMENTE_SEQ NOCACHE;</w:t>
      </w:r>
      <w:r w:rsidRPr="005500FA">
        <w:rPr>
          <w:rFonts w:ascii="Consolas" w:hAnsi="Consolas"/>
          <w:bCs/>
        </w:rPr>
        <w:br/>
        <w:t>CREATE SEQUENCE ANTRENORI_SEQ NOCACHE;</w:t>
      </w:r>
      <w:r w:rsidRPr="005500FA">
        <w:rPr>
          <w:rFonts w:ascii="Consolas" w:hAnsi="Consolas"/>
          <w:bCs/>
        </w:rPr>
        <w:br/>
        <w:t>CREATE SEQUENCE CLASE_SEQ NOCACHE;</w:t>
      </w:r>
      <w:r w:rsidRPr="005500FA">
        <w:rPr>
          <w:rFonts w:ascii="Consolas" w:hAnsi="Consolas"/>
          <w:bCs/>
        </w:rPr>
        <w:br/>
        <w:t>CREATE SEQUENCE PRODUSE_SEQ NOCACHE;</w:t>
      </w:r>
      <w:r w:rsidRPr="005500FA">
        <w:rPr>
          <w:rFonts w:ascii="Consolas" w:hAnsi="Consolas"/>
          <w:bCs/>
        </w:rPr>
        <w:br/>
        <w:t>CREATE SEQUENCE ECHIPAMENTE_SEQ NOCACHE;</w:t>
      </w:r>
      <w:r w:rsidRPr="005500FA">
        <w:rPr>
          <w:rFonts w:ascii="Consolas" w:hAnsi="Consolas"/>
          <w:bCs/>
        </w:rPr>
        <w:br/>
        <w:t>CREATE SEQUENCE TIPURI_ANTRENAMENT_SEQ NOCACHE;</w:t>
      </w:r>
      <w:r w:rsidRPr="005500FA">
        <w:rPr>
          <w:rFonts w:ascii="Consolas" w:hAnsi="Consolas"/>
          <w:bCs/>
        </w:rPr>
        <w:br/>
        <w:t>CREATE SEQUENCE ACHIZITII_SEQ NOCACHE;</w:t>
      </w:r>
      <w:r w:rsidRPr="005500FA">
        <w:rPr>
          <w:rFonts w:ascii="Consolas" w:hAnsi="Consolas"/>
          <w:bCs/>
        </w:rPr>
        <w:br/>
        <w:t>CREATE SEQUENCE ORAR_TEMPLATE_SEQ NOCACHE;</w:t>
      </w:r>
      <w:r w:rsidRPr="005500FA">
        <w:rPr>
          <w:rFonts w:ascii="Consolas" w:hAnsi="Consolas"/>
          <w:bCs/>
        </w:rPr>
        <w:br/>
        <w:t>CREATE SEQUENCE COMPETITII_SEQ NOCACHE;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ABONAMENTE (</w:t>
      </w:r>
      <w:r w:rsidRPr="005500FA">
        <w:rPr>
          <w:rFonts w:ascii="Consolas" w:hAnsi="Consolas"/>
          <w:bCs/>
        </w:rPr>
        <w:br/>
        <w:t xml:space="preserve">    ABONAMENTID  NUMBER(10) PRIMARY KEY,</w:t>
      </w:r>
      <w:r w:rsidRPr="005500FA">
        <w:rPr>
          <w:rFonts w:ascii="Consolas" w:hAnsi="Consolas"/>
          <w:bCs/>
        </w:rPr>
        <w:br/>
        <w:t xml:space="preserve">    TIPABONAMENT VARCHAR2(100) NOT NULL,</w:t>
      </w:r>
      <w:r w:rsidRPr="005500FA">
        <w:rPr>
          <w:rFonts w:ascii="Consolas" w:hAnsi="Consolas"/>
          <w:bCs/>
        </w:rPr>
        <w:br/>
        <w:t xml:space="preserve">    PRET         NUMBER(10, 2) NOT NULL,</w:t>
      </w:r>
      <w:r w:rsidRPr="005500FA">
        <w:rPr>
          <w:rFonts w:ascii="Consolas" w:hAnsi="Consolas"/>
          <w:bCs/>
        </w:rPr>
        <w:br/>
        <w:t xml:space="preserve">    CONSTRAINT CHK_ABONAMENT_PRET CHECK (PRET &gt;= 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ANTRENORI (</w:t>
      </w:r>
      <w:r w:rsidRPr="005500FA">
        <w:rPr>
          <w:rFonts w:ascii="Consolas" w:hAnsi="Consolas"/>
          <w:bCs/>
        </w:rPr>
        <w:br/>
        <w:t xml:space="preserve">    ANTRENORID   NUMBER(10) PRIMARY KEY,</w:t>
      </w:r>
      <w:r w:rsidRPr="005500FA">
        <w:rPr>
          <w:rFonts w:ascii="Consolas" w:hAnsi="Consolas"/>
          <w:bCs/>
        </w:rPr>
        <w:br/>
        <w:t xml:space="preserve">    NUME         VARCHAR2(100) NOT NULL,</w:t>
      </w:r>
      <w:r w:rsidRPr="005500FA">
        <w:rPr>
          <w:rFonts w:ascii="Consolas" w:hAnsi="Consolas"/>
          <w:bCs/>
        </w:rPr>
        <w:br/>
        <w:t xml:space="preserve">    PRENUME      VARCHAR2(100),</w:t>
      </w:r>
      <w:r w:rsidRPr="005500FA">
        <w:rPr>
          <w:rFonts w:ascii="Consolas" w:hAnsi="Consolas"/>
          <w:bCs/>
        </w:rPr>
        <w:br/>
        <w:t xml:space="preserve">    SPECIALIZARE VARCHAR2(150),</w:t>
      </w:r>
      <w:r w:rsidRPr="005500FA">
        <w:rPr>
          <w:rFonts w:ascii="Consolas" w:hAnsi="Consolas"/>
          <w:bCs/>
        </w:rPr>
        <w:br/>
        <w:t xml:space="preserve">    CONSTRAINT CHK_SPECIALIZARE CHECK (SPECIALIZARE IN ('Gimnastica', 'Haltere', 'Crossfit L1', 'Crossfit L2', 'Mobilitate', 'Cardio'))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PRODUSE (</w:t>
      </w:r>
      <w:r w:rsidRPr="005500FA">
        <w:rPr>
          <w:rFonts w:ascii="Consolas" w:hAnsi="Consolas"/>
          <w:bCs/>
        </w:rPr>
        <w:br/>
        <w:t xml:space="preserve">    PRODUSID   NUMBER(10) PRIMARY KEY,</w:t>
      </w:r>
      <w:r w:rsidRPr="005500FA">
        <w:rPr>
          <w:rFonts w:ascii="Consolas" w:hAnsi="Consolas"/>
          <w:bCs/>
        </w:rPr>
        <w:br/>
        <w:t xml:space="preserve">    NUMEPRODUS VARCHAR2(150) NOT NULL,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lastRenderedPageBreak/>
        <w:t xml:space="preserve">    PRETCURENT NUMBER(10, 2),</w:t>
      </w:r>
      <w:r w:rsidRPr="005500FA">
        <w:rPr>
          <w:rFonts w:ascii="Consolas" w:hAnsi="Consolas"/>
          <w:bCs/>
        </w:rPr>
        <w:br/>
        <w:t xml:space="preserve">    STOC       NUMBER(5),</w:t>
      </w:r>
      <w:r w:rsidRPr="005500FA">
        <w:rPr>
          <w:rFonts w:ascii="Consolas" w:hAnsi="Consolas"/>
          <w:bCs/>
        </w:rPr>
        <w:br/>
        <w:t xml:space="preserve">    CONSTRAINT CHK_PRODUS_PRET CHECK (PRETCURENT &gt;= 0),</w:t>
      </w:r>
      <w:r w:rsidRPr="005500FA">
        <w:rPr>
          <w:rFonts w:ascii="Consolas" w:hAnsi="Consolas"/>
          <w:bCs/>
        </w:rPr>
        <w:br/>
        <w:t xml:space="preserve">    CONSTRAINT CHK_PRODUS_STOC CHECK (STOC &gt;= 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ECHIPAMENTE (</w:t>
      </w:r>
      <w:r w:rsidRPr="005500FA">
        <w:rPr>
          <w:rFonts w:ascii="Consolas" w:hAnsi="Consolas"/>
          <w:bCs/>
        </w:rPr>
        <w:br/>
        <w:t xml:space="preserve">    ECHIPAMENTID    NUMBER(10) PRIMARY KEY,</w:t>
      </w:r>
      <w:r w:rsidRPr="005500FA">
        <w:rPr>
          <w:rFonts w:ascii="Consolas" w:hAnsi="Consolas"/>
          <w:bCs/>
        </w:rPr>
        <w:br/>
        <w:t xml:space="preserve">    NUMEECHIPAMENT  VARCHAR2(100) NOT NULL,</w:t>
      </w:r>
      <w:r w:rsidRPr="005500FA">
        <w:rPr>
          <w:rFonts w:ascii="Consolas" w:hAnsi="Consolas"/>
          <w:bCs/>
        </w:rPr>
        <w:br/>
        <w:t xml:space="preserve">    CANTITATETOTALA NUMBER(5),</w:t>
      </w:r>
      <w:r w:rsidRPr="005500FA">
        <w:rPr>
          <w:rFonts w:ascii="Consolas" w:hAnsi="Consolas"/>
          <w:bCs/>
        </w:rPr>
        <w:br/>
        <w:t xml:space="preserve">    CONSTRAINT CHK_ECHIPAMENT_CANT CHECK (CANTITATETOTALA &gt;= 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TIPURI_ANTRENAMENT (</w:t>
      </w:r>
      <w:r w:rsidRPr="005500FA">
        <w:rPr>
          <w:rFonts w:ascii="Consolas" w:hAnsi="Consolas"/>
          <w:bCs/>
        </w:rPr>
        <w:br/>
        <w:t xml:space="preserve">    TIPANTRENAMENTID NUMBER(10) PRIMARY KEY,</w:t>
      </w:r>
      <w:r w:rsidRPr="005500FA">
        <w:rPr>
          <w:rFonts w:ascii="Consolas" w:hAnsi="Consolas"/>
          <w:bCs/>
        </w:rPr>
        <w:br/>
        <w:t xml:space="preserve">    NUMEWOD          VARCHAR2(100) NOT NULL,</w:t>
      </w:r>
      <w:r w:rsidRPr="005500FA">
        <w:rPr>
          <w:rFonts w:ascii="Consolas" w:hAnsi="Consolas"/>
          <w:bCs/>
        </w:rPr>
        <w:br/>
        <w:t xml:space="preserve">    DESCRIERE        VARCHAR2(50)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COMPETITII (</w:t>
      </w:r>
      <w:r w:rsidRPr="005500FA">
        <w:rPr>
          <w:rFonts w:ascii="Consolas" w:hAnsi="Consolas"/>
          <w:bCs/>
        </w:rPr>
        <w:br/>
        <w:t xml:space="preserve">    COMPETITIEID NUMBER(10) PRIMARY KEY,</w:t>
      </w:r>
      <w:r w:rsidRPr="005500FA">
        <w:rPr>
          <w:rFonts w:ascii="Consolas" w:hAnsi="Consolas"/>
          <w:bCs/>
        </w:rPr>
        <w:br/>
        <w:t xml:space="preserve">    NUME         VARCHAR2(150) NOT NULL,</w:t>
      </w:r>
      <w:r w:rsidRPr="005500FA">
        <w:rPr>
          <w:rFonts w:ascii="Consolas" w:hAnsi="Consolas"/>
          <w:bCs/>
        </w:rPr>
        <w:br/>
        <w:t xml:space="preserve">    DATA         DATE NOT NULL,</w:t>
      </w:r>
      <w:r w:rsidRPr="005500FA">
        <w:rPr>
          <w:rFonts w:ascii="Consolas" w:hAnsi="Consolas"/>
          <w:bCs/>
        </w:rPr>
        <w:br/>
        <w:t xml:space="preserve">    LOCATIE      VARCHAR2(150),</w:t>
      </w:r>
      <w:r w:rsidRPr="005500FA">
        <w:rPr>
          <w:rFonts w:ascii="Consolas" w:hAnsi="Consolas"/>
          <w:bCs/>
        </w:rPr>
        <w:br/>
        <w:t xml:space="preserve">    TAXA         NUMBER(10, 2) DEFAULT 0,</w:t>
      </w:r>
      <w:r w:rsidRPr="005500FA">
        <w:rPr>
          <w:rFonts w:ascii="Consolas" w:hAnsi="Consolas"/>
          <w:bCs/>
        </w:rPr>
        <w:br/>
        <w:t xml:space="preserve">    CONSTRAINT CHK_COMPETITIE_TAXA CHECK (TAXA &gt;= 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MEMBRI (</w:t>
      </w:r>
      <w:r w:rsidRPr="005500FA">
        <w:rPr>
          <w:rFonts w:ascii="Consolas" w:hAnsi="Consolas"/>
          <w:bCs/>
        </w:rPr>
        <w:br/>
        <w:t xml:space="preserve">    MEMBRUID    NUMBER(10) PRIMARY KEY,</w:t>
      </w:r>
      <w:r w:rsidRPr="005500FA">
        <w:rPr>
          <w:rFonts w:ascii="Consolas" w:hAnsi="Consolas"/>
          <w:bCs/>
        </w:rPr>
        <w:br/>
        <w:t xml:space="preserve">    NUME        VARCHAR2(100) NOT NULL,</w:t>
      </w:r>
      <w:r w:rsidRPr="005500FA">
        <w:rPr>
          <w:rFonts w:ascii="Consolas" w:hAnsi="Consolas"/>
          <w:bCs/>
        </w:rPr>
        <w:br/>
        <w:t xml:space="preserve">    PRENUME     VARCHAR2(100),</w:t>
      </w:r>
      <w:r w:rsidRPr="005500FA">
        <w:rPr>
          <w:rFonts w:ascii="Consolas" w:hAnsi="Consolas"/>
          <w:bCs/>
        </w:rPr>
        <w:br/>
        <w:t xml:space="preserve">    EMAIL       VARCHAR2(150) NOT NULL UNIQUE,</w:t>
      </w:r>
      <w:r w:rsidRPr="005500FA">
        <w:rPr>
          <w:rFonts w:ascii="Consolas" w:hAnsi="Consolas"/>
          <w:bCs/>
        </w:rPr>
        <w:br/>
        <w:t xml:space="preserve">    ABONAMENTID NUMBER(10),</w:t>
      </w:r>
      <w:r w:rsidRPr="005500FA">
        <w:rPr>
          <w:rFonts w:ascii="Consolas" w:hAnsi="Consolas"/>
          <w:bCs/>
        </w:rPr>
        <w:br/>
        <w:t xml:space="preserve">    CONSTRAINT CHK_MEMBRU_EMAIL CHECK (EMAIL LIKE '%@%'),</w:t>
      </w:r>
      <w:r w:rsidRPr="005500FA">
        <w:rPr>
          <w:rFonts w:ascii="Consolas" w:hAnsi="Consolas"/>
          <w:bCs/>
        </w:rPr>
        <w:br/>
        <w:t xml:space="preserve">    CONSTRAINT FK_MEMBRI_ABONAMENT FOREIGN KEY (ABONAMENTID) REFERENCES ABONAMENTE(ABONAMENTID)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lastRenderedPageBreak/>
        <w:t>CREATE TABLE CLASE (</w:t>
      </w:r>
      <w:r w:rsidRPr="005500FA">
        <w:rPr>
          <w:rFonts w:ascii="Consolas" w:hAnsi="Consolas"/>
          <w:bCs/>
        </w:rPr>
        <w:br/>
        <w:t xml:space="preserve">    CLASAID          NUMBER(10) PRIMARY KEY,</w:t>
      </w:r>
      <w:r w:rsidRPr="005500FA">
        <w:rPr>
          <w:rFonts w:ascii="Consolas" w:hAnsi="Consolas"/>
          <w:bCs/>
        </w:rPr>
        <w:br/>
        <w:t xml:space="preserve">    NUMEWOD          VARCHAR2(100) NOT NULL,</w:t>
      </w:r>
      <w:r w:rsidRPr="005500FA">
        <w:rPr>
          <w:rFonts w:ascii="Consolas" w:hAnsi="Consolas"/>
          <w:bCs/>
        </w:rPr>
        <w:br/>
        <w:t xml:space="preserve">    DESCRIEREWOD     VARCHAR2(50),</w:t>
      </w:r>
      <w:r w:rsidRPr="005500FA">
        <w:rPr>
          <w:rFonts w:ascii="Consolas" w:hAnsi="Consolas"/>
          <w:bCs/>
        </w:rPr>
        <w:br/>
        <w:t xml:space="preserve">    DATAORA          TIMESTAMP(6),</w:t>
      </w:r>
      <w:r w:rsidRPr="005500FA">
        <w:rPr>
          <w:rFonts w:ascii="Consolas" w:hAnsi="Consolas"/>
          <w:bCs/>
        </w:rPr>
        <w:br/>
        <w:t xml:space="preserve">    ANTRENORID       NUMBER(10),</w:t>
      </w:r>
      <w:r w:rsidRPr="005500FA">
        <w:rPr>
          <w:rFonts w:ascii="Consolas" w:hAnsi="Consolas"/>
          <w:bCs/>
        </w:rPr>
        <w:br/>
        <w:t xml:space="preserve">    TIPANTRENAMENTID NUMBER(10),</w:t>
      </w:r>
      <w:r w:rsidRPr="005500FA">
        <w:rPr>
          <w:rFonts w:ascii="Consolas" w:hAnsi="Consolas"/>
          <w:bCs/>
        </w:rPr>
        <w:br/>
        <w:t xml:space="preserve">    CONSTRAINT FK_CLASE_ANTRENOR FOREIGN KEY (ANTRENORID) REFERENCES ANTRENORI(ANTRENORID),</w:t>
      </w:r>
      <w:r w:rsidRPr="005500FA">
        <w:rPr>
          <w:rFonts w:ascii="Consolas" w:hAnsi="Consolas"/>
          <w:bCs/>
        </w:rPr>
        <w:br/>
        <w:t xml:space="preserve">    CONSTRAINT FK_CLASE_TIP FOREIGN KEY (TIPANTRENAMENTID) REFERENCES TIPURI_ANTRENAMENT(TIPANTRENAMENTID)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ACHIZITII (</w:t>
      </w:r>
      <w:r w:rsidRPr="005500FA">
        <w:rPr>
          <w:rFonts w:ascii="Consolas" w:hAnsi="Consolas"/>
          <w:bCs/>
        </w:rPr>
        <w:br/>
        <w:t xml:space="preserve">    ACHIZITIEID    NUMBER(10) PRIMARY KEY,</w:t>
      </w:r>
      <w:r w:rsidRPr="005500FA">
        <w:rPr>
          <w:rFonts w:ascii="Consolas" w:hAnsi="Consolas"/>
          <w:bCs/>
        </w:rPr>
        <w:br/>
        <w:t xml:space="preserve">    MEMBRUID       NUMBER(10),</w:t>
      </w:r>
      <w:r w:rsidRPr="005500FA">
        <w:rPr>
          <w:rFonts w:ascii="Consolas" w:hAnsi="Consolas"/>
          <w:bCs/>
        </w:rPr>
        <w:br/>
        <w:t xml:space="preserve">    PRODUSID       NUMBER(10),</w:t>
      </w:r>
      <w:r w:rsidRPr="005500FA">
        <w:rPr>
          <w:rFonts w:ascii="Consolas" w:hAnsi="Consolas"/>
          <w:bCs/>
        </w:rPr>
        <w:br/>
        <w:t xml:space="preserve">    DATAACHIZITIEI DATE DEFAULT SYSDATE,</w:t>
      </w:r>
      <w:r w:rsidRPr="005500FA">
        <w:rPr>
          <w:rFonts w:ascii="Consolas" w:hAnsi="Consolas"/>
          <w:bCs/>
        </w:rPr>
        <w:br/>
        <w:t xml:space="preserve">    CANTITATE      NUMBER(3) DEFAULT 1,</w:t>
      </w:r>
      <w:r w:rsidRPr="005500FA">
        <w:rPr>
          <w:rFonts w:ascii="Consolas" w:hAnsi="Consolas"/>
          <w:bCs/>
        </w:rPr>
        <w:br/>
        <w:t xml:space="preserve">    CONSTRAINT FK_ACHIZITII_MEMBRU FOREIGN KEY (MEMBRUID) REFERENCES MEMBRI(MEMBRUID) ON DELETE CASCADE,</w:t>
      </w:r>
      <w:r w:rsidRPr="005500FA">
        <w:rPr>
          <w:rFonts w:ascii="Consolas" w:hAnsi="Consolas"/>
          <w:bCs/>
        </w:rPr>
        <w:br/>
        <w:t xml:space="preserve">    CONSTRAINT FK_ACHIZITII_PRODUS FOREIGN KEY (PRODUSID) REFERENCES PRODUSE(PRODUSID),</w:t>
      </w:r>
      <w:r w:rsidRPr="005500FA">
        <w:rPr>
          <w:rFonts w:ascii="Consolas" w:hAnsi="Consolas"/>
          <w:bCs/>
        </w:rPr>
        <w:br/>
        <w:t xml:space="preserve">    CONSTRAINT CHK_ACHIZITIE_CANT CHECK (CANTITATE &gt; 0)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INSCRIERI (</w:t>
      </w:r>
      <w:r w:rsidRPr="005500FA">
        <w:rPr>
          <w:rFonts w:ascii="Consolas" w:hAnsi="Consolas"/>
          <w:bCs/>
        </w:rPr>
        <w:br/>
        <w:t xml:space="preserve">    MEMBRUID NUMBER(10) NOT NULL,</w:t>
      </w:r>
      <w:r w:rsidRPr="005500FA">
        <w:rPr>
          <w:rFonts w:ascii="Consolas" w:hAnsi="Consolas"/>
          <w:bCs/>
        </w:rPr>
        <w:br/>
        <w:t xml:space="preserve">    CLASAID  NUMBER(10) NOT NULL,</w:t>
      </w:r>
      <w:r w:rsidRPr="005500FA">
        <w:rPr>
          <w:rFonts w:ascii="Consolas" w:hAnsi="Consolas"/>
          <w:bCs/>
        </w:rPr>
        <w:br/>
        <w:t xml:space="preserve">    CONSTRAINT PK_INSCRIERI PRIMARY KEY (MEMBRUID, CLASAID),</w:t>
      </w:r>
      <w:r w:rsidRPr="005500FA">
        <w:rPr>
          <w:rFonts w:ascii="Consolas" w:hAnsi="Consolas"/>
          <w:bCs/>
        </w:rPr>
        <w:br/>
        <w:t xml:space="preserve">    CONSTRAINT FK_INSCRIERI_MEMBRU FOREIGN KEY (MEMBRUID) REFERENCES MEMBRI(MEMBRUID) ON DELETE CASCADE,</w:t>
      </w:r>
      <w:r w:rsidRPr="005500FA">
        <w:rPr>
          <w:rFonts w:ascii="Consolas" w:hAnsi="Consolas"/>
          <w:bCs/>
        </w:rPr>
        <w:br/>
        <w:t xml:space="preserve">    CONSTRAINT FK_INSCRIERI_CLASA FOREIGN KEY (CLASAID) REFERENCES CLASE(CLASAID) ON DELETE CASCADE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MENTORAT (</w:t>
      </w:r>
      <w:r w:rsidRPr="005500FA">
        <w:rPr>
          <w:rFonts w:ascii="Consolas" w:hAnsi="Consolas"/>
          <w:bCs/>
        </w:rPr>
        <w:br/>
        <w:t xml:space="preserve">    ANTRENORID NUMBER(10) NOT NULL,</w:t>
      </w:r>
      <w:r w:rsidRPr="005500FA">
        <w:rPr>
          <w:rFonts w:ascii="Consolas" w:hAnsi="Consolas"/>
          <w:bCs/>
        </w:rPr>
        <w:br/>
        <w:t xml:space="preserve">    MEMBRUID   NUMBER(10) NOT NULL,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lastRenderedPageBreak/>
        <w:t xml:space="preserve">    CONSTRAINT PK_MENTORAT PRIMARY KEY (ANTRENORID, MEMBRUID),</w:t>
      </w:r>
      <w:r w:rsidRPr="005500FA">
        <w:rPr>
          <w:rFonts w:ascii="Consolas" w:hAnsi="Consolas"/>
          <w:bCs/>
        </w:rPr>
        <w:br/>
        <w:t xml:space="preserve">    CONSTRAINT FK_MENTORAT_ANTRENOR FOREIGN KEY (ANTRENORID) REFERENCES ANTRENORI(ANTRENORID),</w:t>
      </w:r>
      <w:r w:rsidRPr="005500FA">
        <w:rPr>
          <w:rFonts w:ascii="Consolas" w:hAnsi="Consolas"/>
          <w:bCs/>
        </w:rPr>
        <w:br/>
        <w:t xml:space="preserve">    CONSTRAINT FK_MENTORAT_MEMBRU FOREIGN KEY (MEMBRUID) REFERENCES MEMBRI(MEMBRUID) ON DELETE CASCADE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NECESAR_ECHIPAMENT (</w:t>
      </w:r>
      <w:r w:rsidRPr="005500FA">
        <w:rPr>
          <w:rFonts w:ascii="Consolas" w:hAnsi="Consolas"/>
          <w:bCs/>
        </w:rPr>
        <w:br/>
        <w:t xml:space="preserve">    TIPANTRENAMENTID NUMBER(10) NOT NULL,</w:t>
      </w:r>
      <w:r w:rsidRPr="005500FA">
        <w:rPr>
          <w:rFonts w:ascii="Consolas" w:hAnsi="Consolas"/>
          <w:bCs/>
        </w:rPr>
        <w:br/>
        <w:t xml:space="preserve">    ECHIPAMENTID     NUMBER(10) NOT NULL,</w:t>
      </w:r>
      <w:r w:rsidRPr="005500FA">
        <w:rPr>
          <w:rFonts w:ascii="Consolas" w:hAnsi="Consolas"/>
          <w:bCs/>
        </w:rPr>
        <w:br/>
        <w:t xml:space="preserve">    CONSTRAINT PK_NECESAR_ECHIPAMENT PRIMARY KEY (TIPANTRENAMENTID, ECHIPAMENTID),</w:t>
      </w:r>
      <w:r w:rsidRPr="005500FA">
        <w:rPr>
          <w:rFonts w:ascii="Consolas" w:hAnsi="Consolas"/>
          <w:bCs/>
        </w:rPr>
        <w:br/>
        <w:t xml:space="preserve">    CONSTRAINT FK_NECESAR_TIP FOREIGN KEY (TIPANTRENAMENTID) REFERENCES TIPURI_ANTRENAMENT(TIPANTRENAMENTID) ON DELETE CASCADE,</w:t>
      </w:r>
      <w:r w:rsidRPr="005500FA">
        <w:rPr>
          <w:rFonts w:ascii="Consolas" w:hAnsi="Consolas"/>
          <w:bCs/>
        </w:rPr>
        <w:br/>
        <w:t xml:space="preserve">    CONSTRAINT FK_NECESAR_ECHIPAMENT FOREIGN KEY (ECHIPAMENTID) REFERENCES ECHIPAMENTE(ECHIPAMENTID) ON DELETE CASCADE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ORAR_TEMPLATE (</w:t>
      </w:r>
      <w:r w:rsidRPr="005500FA">
        <w:rPr>
          <w:rFonts w:ascii="Consolas" w:hAnsi="Consolas"/>
          <w:bCs/>
        </w:rPr>
        <w:br/>
        <w:t xml:space="preserve">    TEMPLATEID       NUMBER(10) PRIMARY KEY,</w:t>
      </w:r>
      <w:r w:rsidRPr="005500FA">
        <w:rPr>
          <w:rFonts w:ascii="Consolas" w:hAnsi="Consolas"/>
          <w:bCs/>
        </w:rPr>
        <w:br/>
        <w:t xml:space="preserve">    ZIUASAPTAMANII   NUMBER(1) NOT NULL,</w:t>
      </w:r>
      <w:r w:rsidRPr="005500FA">
        <w:rPr>
          <w:rFonts w:ascii="Consolas" w:hAnsi="Consolas"/>
          <w:bCs/>
        </w:rPr>
        <w:br/>
        <w:t xml:space="preserve">    ORA              VARCHAR2(5) NOT NULL,</w:t>
      </w:r>
      <w:r w:rsidRPr="005500FA">
        <w:rPr>
          <w:rFonts w:ascii="Consolas" w:hAnsi="Consolas"/>
          <w:bCs/>
        </w:rPr>
        <w:br/>
        <w:t xml:space="preserve">    NUMEWOD_TEMPLATE VARCHAR2(100),</w:t>
      </w:r>
      <w:r w:rsidRPr="005500FA">
        <w:rPr>
          <w:rFonts w:ascii="Consolas" w:hAnsi="Consolas"/>
          <w:bCs/>
        </w:rPr>
        <w:br/>
        <w:t xml:space="preserve">    ANTRENORID       NUMBER(10),</w:t>
      </w:r>
      <w:r w:rsidRPr="005500FA">
        <w:rPr>
          <w:rFonts w:ascii="Consolas" w:hAnsi="Consolas"/>
          <w:bCs/>
        </w:rPr>
        <w:br/>
        <w:t xml:space="preserve">    TIPANTRENAMENTID NUMBER(10),</w:t>
      </w:r>
      <w:r w:rsidRPr="005500FA">
        <w:rPr>
          <w:rFonts w:ascii="Consolas" w:hAnsi="Consolas"/>
          <w:bCs/>
        </w:rPr>
        <w:br/>
        <w:t xml:space="preserve">    CONSTRAINT CHK_ZIUA_SAPTAMANII CHECK (ZIUASAPTAMANII BETWEEN 1 AND 7),</w:t>
      </w:r>
      <w:r w:rsidRPr="005500FA">
        <w:rPr>
          <w:rFonts w:ascii="Consolas" w:hAnsi="Consolas"/>
          <w:bCs/>
        </w:rPr>
        <w:br/>
        <w:t xml:space="preserve">    CONSTRAINT CHK_ORA_FORMAT CHECK (</w:t>
      </w:r>
      <w:r w:rsidRPr="005500FA">
        <w:rPr>
          <w:rFonts w:ascii="Consolas" w:hAnsi="Consolas"/>
          <w:bCs/>
          <w:i/>
          <w:iCs/>
        </w:rPr>
        <w:t>REGEXP_LIKE</w:t>
      </w:r>
      <w:r w:rsidRPr="005500FA">
        <w:rPr>
          <w:rFonts w:ascii="Consolas" w:hAnsi="Consolas"/>
          <w:bCs/>
        </w:rPr>
        <w:t>(ORA, '^[0-2][0-9]:[0-5][0-9]$')),</w:t>
      </w:r>
      <w:r w:rsidRPr="005500FA">
        <w:rPr>
          <w:rFonts w:ascii="Consolas" w:hAnsi="Consolas"/>
          <w:bCs/>
        </w:rPr>
        <w:br/>
        <w:t xml:space="preserve">    CONSTRAINT FK_ORAR_ANTRENOR FOREIGN KEY (ANTRENORID) REFERENCES ANTRENORI(ANTRENORID) ON DELETE SET NULL,</w:t>
      </w:r>
      <w:r w:rsidRPr="005500FA">
        <w:rPr>
          <w:rFonts w:ascii="Consolas" w:hAnsi="Consolas"/>
          <w:bCs/>
        </w:rPr>
        <w:br/>
        <w:t xml:space="preserve">    CONSTRAINT FK_ORAR_TIP FOREIGN KEY (TIPANTRENAMENTID) REFERENCES TIPURI_ANTRENAMENT(TIPANTRENAMENTID) ON DELETE SET NULL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TABLE PARTICIPARI_COMPETITIE (</w:t>
      </w:r>
      <w:r w:rsidRPr="005500FA">
        <w:rPr>
          <w:rFonts w:ascii="Consolas" w:hAnsi="Consolas"/>
          <w:bCs/>
        </w:rPr>
        <w:br/>
        <w:t xml:space="preserve">    COMPETITIEID NUMBER(10) NOT NULL,</w:t>
      </w:r>
      <w:r w:rsidRPr="005500FA">
        <w:rPr>
          <w:rFonts w:ascii="Consolas" w:hAnsi="Consolas"/>
          <w:bCs/>
        </w:rPr>
        <w:br/>
        <w:t xml:space="preserve">    MEMBRUID     NUMBER(10) NOT NULL,</w:t>
      </w:r>
      <w:r w:rsidRPr="005500FA">
        <w:rPr>
          <w:rFonts w:ascii="Consolas" w:hAnsi="Consolas"/>
          <w:bCs/>
        </w:rPr>
        <w:br/>
        <w:t xml:space="preserve">    LOCULOBTINUT NUMBER(3) DEFAULT 0,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lastRenderedPageBreak/>
        <w:t xml:space="preserve">    CONSTRAINT PK_PARTICIPARI_COMP PRIMARY KEY (COMPETITIEID, MEMBRUID),</w:t>
      </w:r>
      <w:r w:rsidRPr="005500FA">
        <w:rPr>
          <w:rFonts w:ascii="Consolas" w:hAnsi="Consolas"/>
          <w:bCs/>
        </w:rPr>
        <w:br/>
        <w:t xml:space="preserve">    CONSTRAINT FK_PART_COMP FOREIGN KEY (COMPETITIEID) REFERENCES COMPETITII(COMPETITIEID) ON DELETE CASCADE,</w:t>
      </w:r>
      <w:r w:rsidRPr="005500FA">
        <w:rPr>
          <w:rFonts w:ascii="Consolas" w:hAnsi="Consolas"/>
          <w:bCs/>
        </w:rPr>
        <w:br/>
        <w:t xml:space="preserve">    CONSTRAINT FK_PART_MEMBRU FOREIGN KEY (MEMBRUID) REFERENCES MEMBRI(MEMBRUID) ON DELETE CASCADE</w:t>
      </w:r>
      <w:r w:rsidRPr="005500FA">
        <w:rPr>
          <w:rFonts w:ascii="Consolas" w:hAnsi="Consolas"/>
          <w:bCs/>
        </w:rPr>
        <w:br/>
        <w:t>);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OR REPLACE VIEW V_ANTRENORI_CONTACT AS</w:t>
      </w:r>
      <w:r w:rsidRPr="005500FA">
        <w:rPr>
          <w:rFonts w:ascii="Consolas" w:hAnsi="Consolas"/>
          <w:bCs/>
        </w:rPr>
        <w:br/>
        <w:t>SELECT AntrenorID, Nume, Prenume, Specializare</w:t>
      </w:r>
      <w:r w:rsidRPr="005500FA">
        <w:rPr>
          <w:rFonts w:ascii="Consolas" w:hAnsi="Consolas"/>
          <w:bCs/>
        </w:rPr>
        <w:br/>
        <w:t>FROM ANTRENORI;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OR REPLACE VIEW V_MEMBRI_ABONAMENTE AS</w:t>
      </w:r>
      <w:r w:rsidRPr="005500FA">
        <w:rPr>
          <w:rFonts w:ascii="Consolas" w:hAnsi="Consolas"/>
          <w:bCs/>
        </w:rPr>
        <w:br/>
        <w:t>SELECT m.Nume, m.Prenume, m.Email, a.TipAbonament, a.Pret</w:t>
      </w:r>
      <w:r w:rsidRPr="005500FA">
        <w:rPr>
          <w:rFonts w:ascii="Consolas" w:hAnsi="Consolas"/>
          <w:bCs/>
        </w:rPr>
        <w:br/>
        <w:t>FROM MEMBRI m</w:t>
      </w:r>
      <w:r w:rsidRPr="005500FA">
        <w:rPr>
          <w:rFonts w:ascii="Consolas" w:hAnsi="Consolas"/>
          <w:bCs/>
        </w:rPr>
        <w:br/>
        <w:t>JOIN ABONAMENTE a ON m.AbonamentID = a.AbonamentID;</w:t>
      </w:r>
      <w:r w:rsidRPr="005500FA">
        <w:rPr>
          <w:rFonts w:ascii="Consolas" w:hAnsi="Consolas"/>
          <w:bCs/>
        </w:rPr>
        <w:br/>
      </w:r>
      <w:r w:rsidRPr="005500FA">
        <w:rPr>
          <w:rFonts w:ascii="Consolas" w:hAnsi="Consolas"/>
          <w:bCs/>
        </w:rPr>
        <w:br/>
        <w:t>CREATE OR REPLACE VIEW V_RAPORT_POPULARITATE AS</w:t>
      </w:r>
      <w:r w:rsidRPr="005500FA">
        <w:rPr>
          <w:rFonts w:ascii="Consolas" w:hAnsi="Consolas"/>
          <w:bCs/>
        </w:rPr>
        <w:br/>
        <w:t xml:space="preserve">SELECT a.TipAbonament, </w:t>
      </w:r>
      <w:r w:rsidRPr="005500FA">
        <w:rPr>
          <w:rFonts w:ascii="Consolas" w:hAnsi="Consolas"/>
          <w:bCs/>
          <w:i/>
          <w:iCs/>
        </w:rPr>
        <w:t>COUNT</w:t>
      </w:r>
      <w:r w:rsidRPr="005500FA">
        <w:rPr>
          <w:rFonts w:ascii="Consolas" w:hAnsi="Consolas"/>
          <w:bCs/>
        </w:rPr>
        <w:t>(m.MembruID) AS Numar_Membri</w:t>
      </w:r>
      <w:r w:rsidRPr="005500FA">
        <w:rPr>
          <w:rFonts w:ascii="Consolas" w:hAnsi="Consolas"/>
          <w:bCs/>
        </w:rPr>
        <w:br/>
        <w:t>FROM ABONAMENTE a</w:t>
      </w:r>
      <w:r w:rsidRPr="005500FA">
        <w:rPr>
          <w:rFonts w:ascii="Consolas" w:hAnsi="Consolas"/>
          <w:bCs/>
        </w:rPr>
        <w:br/>
        <w:t>JOIN MEMBRI m ON a.AbonamentID = m.AbonamentID</w:t>
      </w:r>
    </w:p>
    <w:p w14:paraId="1C1AD030" w14:textId="77777777" w:rsidR="00D952F9" w:rsidRDefault="00D952F9" w:rsidP="005500FA">
      <w:pPr>
        <w:pStyle w:val="Heading2"/>
        <w:rPr>
          <w:rFonts w:ascii="Consolas" w:hAnsi="Consolas"/>
          <w:b w:val="0"/>
          <w:bCs/>
        </w:rPr>
      </w:pPr>
    </w:p>
    <w:p w14:paraId="16E38A66" w14:textId="31AF7D86" w:rsidR="005500FA" w:rsidRPr="005500FA" w:rsidRDefault="005500FA" w:rsidP="005500FA">
      <w:pPr>
        <w:pStyle w:val="Heading2"/>
        <w:rPr>
          <w:rFonts w:ascii="Consolas" w:hAnsi="Consolas"/>
          <w:b w:val="0"/>
          <w:bCs/>
        </w:rPr>
      </w:pPr>
      <w:r w:rsidRPr="005500FA">
        <w:rPr>
          <w:rFonts w:ascii="Consolas" w:hAnsi="Consolas"/>
          <w:b w:val="0"/>
          <w:bCs/>
        </w:rPr>
        <w:t>GROUP BY a.TipAbonament</w:t>
      </w:r>
      <w:r w:rsidRPr="005500FA">
        <w:rPr>
          <w:rFonts w:ascii="Consolas" w:hAnsi="Consolas"/>
          <w:b w:val="0"/>
          <w:bCs/>
        </w:rPr>
        <w:br/>
        <w:t xml:space="preserve">HAVING </w:t>
      </w:r>
      <w:r w:rsidRPr="005500FA">
        <w:rPr>
          <w:rFonts w:ascii="Consolas" w:hAnsi="Consolas"/>
          <w:b w:val="0"/>
          <w:bCs/>
          <w:i/>
          <w:iCs/>
        </w:rPr>
        <w:t>COUNT</w:t>
      </w:r>
      <w:r w:rsidRPr="005500FA">
        <w:rPr>
          <w:rFonts w:ascii="Consolas" w:hAnsi="Consolas"/>
          <w:b w:val="0"/>
          <w:bCs/>
        </w:rPr>
        <w:t>(m.MembruID) &gt; 2;</w:t>
      </w:r>
    </w:p>
    <w:p w14:paraId="3F5C2574" w14:textId="77777777" w:rsidR="005500FA" w:rsidRDefault="005500FA" w:rsidP="006B5AD3">
      <w:pPr>
        <w:pStyle w:val="Heading2"/>
        <w:rPr>
          <w:lang w:val="ro-RO"/>
        </w:rPr>
      </w:pPr>
    </w:p>
    <w:p w14:paraId="02F37083" w14:textId="77777777" w:rsidR="008B542D" w:rsidRDefault="008B542D" w:rsidP="006B5AD3">
      <w:pPr>
        <w:pStyle w:val="Heading2"/>
        <w:rPr>
          <w:lang w:val="ro-RO"/>
        </w:rPr>
      </w:pPr>
    </w:p>
    <w:p w14:paraId="5CF362ED" w14:textId="225151A1" w:rsidR="00D3418E" w:rsidRDefault="006B5AD3" w:rsidP="006B5AD3">
      <w:pPr>
        <w:pStyle w:val="Heading2"/>
        <w:rPr>
          <w:lang w:val="ro-RO"/>
        </w:rPr>
      </w:pPr>
      <w:r w:rsidRPr="006B5AD3">
        <w:rPr>
          <w:lang w:val="ro-RO"/>
        </w:rPr>
        <w:t>4.2. Inserarea în tabele</w:t>
      </w:r>
      <w:bookmarkEnd w:id="13"/>
    </w:p>
    <w:p w14:paraId="02530F92" w14:textId="77777777" w:rsidR="009C6875" w:rsidRDefault="00E67D30" w:rsidP="009C6875">
      <w:pPr>
        <w:ind w:firstLine="720"/>
      </w:pPr>
      <w:r w:rsidRPr="00E67D30">
        <w:t>Populare bazei de date cu un set inițial de date coerente pentru a demonstra funcționalitatea relațiilor.</w:t>
      </w:r>
      <w:bookmarkStart w:id="14" w:name="_Toc218981245"/>
    </w:p>
    <w:p w14:paraId="19F3C463" w14:textId="77777777" w:rsidR="004419A0" w:rsidRDefault="004B1060" w:rsidP="009C6875">
      <w:pPr>
        <w:rPr>
          <w:rFonts w:ascii="Consolas" w:hAnsi="Consolas" w:cs="Times New Roman"/>
          <w:lang w:val="en-US"/>
        </w:rPr>
      </w:pPr>
      <w:r w:rsidRPr="00271590">
        <w:rPr>
          <w:rFonts w:ascii="Consolas" w:hAnsi="Consolas" w:cs="Times New Roman"/>
          <w:lang w:val="en-US"/>
        </w:rPr>
        <w:t>-- 1. POPULARE ABONAMENTE</w:t>
      </w:r>
      <w:r w:rsidRPr="00271590">
        <w:rPr>
          <w:rFonts w:ascii="Consolas" w:hAnsi="Consolas" w:cs="Times New Roman"/>
          <w:lang w:val="en-US"/>
        </w:rPr>
        <w:br/>
        <w:t>INSERT INTO ABONAMENTE (AbonamentID, TipAbonament, Pret) VALUES (1, 'Standard Crossfit', 250);</w:t>
      </w:r>
      <w:r w:rsidRPr="00271590">
        <w:rPr>
          <w:rFonts w:ascii="Consolas" w:hAnsi="Consolas" w:cs="Times New Roman"/>
          <w:lang w:val="en-US"/>
        </w:rPr>
        <w:br/>
        <w:t>INSERT INTO ABONAMENTE (AbonamentID, TipAbonament, Pret) VALUES (2, 'Student Crossfit', 150);</w:t>
      </w:r>
      <w:r w:rsidRPr="00271590">
        <w:rPr>
          <w:rFonts w:ascii="Consolas" w:hAnsi="Consolas" w:cs="Times New Roman"/>
          <w:lang w:val="en-US"/>
        </w:rPr>
        <w:br/>
        <w:t>INSERT INTO ABONAMENTE (AbonamentID, TipAbonament, Pret) VALUES (3, 'Open Gym', 200);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ABONAMENTE (AbonamentID, TipAbonament, Pret) VALUES (4, 'Premium All Access', 400);</w:t>
      </w:r>
      <w:r w:rsidRPr="00271590">
        <w:rPr>
          <w:rFonts w:ascii="Consolas" w:hAnsi="Consolas" w:cs="Times New Roman"/>
          <w:lang w:val="en-US"/>
        </w:rPr>
        <w:br/>
        <w:t>INSERT INTO ABONAMENTE (AbonamentID, TipAbonament, Pret) VALUES (5, 'Full Time', 350);</w:t>
      </w:r>
      <w:r w:rsidRPr="00271590">
        <w:rPr>
          <w:rFonts w:ascii="Consolas" w:hAnsi="Consolas" w:cs="Times New Roman"/>
          <w:lang w:val="en-US"/>
        </w:rPr>
        <w:br/>
        <w:t>INSERT INTO ABONAMENTE (AbonamentID, TipAbonament, Pret) VALUES (6, 'Weekend Only', 120);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-- 2. POPULARE ANTRENORI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(1, 'Popescu', 'Ion', 'Crossfit L2');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(2, 'Ionescu', 'Maria', 'Gimnastica');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(3, 'Vasilescu', 'Andrei', 'Haltere');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(4, 'Radu', 'Elena', 'Cardio');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(5, 'Dumitrescu', 'Cristian', 'Crossfit L1');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(6, 'Stoica', 'Laura', 'Mobilitate');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(7, 'Manea', 'Victor', 'Crossfit L1');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(8, 'Diaconu', 'Alina', 'Gimnastica');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(9, 'Popa', 'Sergiu', 'Haltere');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(10, 'Voinea', 'Carmen', 'Cardio');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(11, 'Florea', 'Mihai', 'Crossfit L2');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(12, 'Dinu', 'Robert', 'Crossfit L1');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(13, 'Toma', 'Diana', 'Mobilitate');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(14, 'Stanciu', 'Gabriel', 'Haltere');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(15, 'Neagu', 'Oana', 'Gimnastica');</w:t>
      </w:r>
      <w:r w:rsidRPr="00271590">
        <w:rPr>
          <w:rFonts w:ascii="Consolas" w:hAnsi="Consolas" w:cs="Times New Roman"/>
          <w:lang w:val="en-US"/>
        </w:rPr>
        <w:br/>
        <w:t xml:space="preserve">INSERT INTO ANTRENORI (AntrenorID, Nume, Prenume, Specializare) VALUES </w:t>
      </w:r>
      <w:r w:rsidRPr="00271590">
        <w:rPr>
          <w:rFonts w:ascii="Consolas" w:hAnsi="Consolas" w:cs="Times New Roman"/>
          <w:lang w:val="en-US"/>
        </w:rPr>
        <w:lastRenderedPageBreak/>
        <w:t>(16, 'Preda', 'Alexandru', 'Crossfit L1');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(17, 'Barbu', 'Silviu', 'Cardio');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(18, 'Nistor', 'Irina', 'Mobilitate');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(19, 'Mocanu', 'Florin', 'Crossfit L2');</w:t>
      </w:r>
      <w:r w:rsidRPr="00271590">
        <w:rPr>
          <w:rFonts w:ascii="Consolas" w:hAnsi="Consolas" w:cs="Times New Roman"/>
          <w:lang w:val="en-US"/>
        </w:rPr>
        <w:br/>
        <w:t>INSERT INTO ANTRENORI (AntrenorID, Nume, Prenume, Specializare) VALUES (20, 'Oprea', 'Simona', 'Gimnastica');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-- 3. POPULARE PRODUSE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(1, 'Proteine Whey 1kg', 120, 50);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(2, 'Tricou Crossfit', 85, 100);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(3, 'Baton Proteic', 12, 200);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(4, 'Coarda Sarit', 45, 30);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(5, 'Magneziu Lichid', 35, 40);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(6, 'Shaker 700ml', 25, 60);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(7, 'Centura Haltere', 150, 15);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(8, 'Ghetere Crossfit', 450, 20);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(9, 'Mansete Maini', 60, 50);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(10, 'Genunchiere 5mm', 130, 25);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(11, 'Genunchiere 7mm', 140, 20);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(12, 'Banda Elastica Rosie', 40, 30);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(13, 'Banda Elastica Verde', 55, 25);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(14, 'Creatina Monohidrata', 80, 45);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PRODUSE (ProdusID, NumeProdus, PretCurent, Stoc) VALUES (15, 'Bautura Izotonica', 10, 150);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(16, 'Prosop Sala', 30, 80);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(17, 'Geanta Sport', 180, 15);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(18, 'Curea Piele', 160, 10);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(19, 'Pre-Workout', 110, 40);</w:t>
      </w:r>
      <w:r w:rsidRPr="00271590">
        <w:rPr>
          <w:rFonts w:ascii="Consolas" w:hAnsi="Consolas" w:cs="Times New Roman"/>
          <w:lang w:val="en-US"/>
        </w:rPr>
        <w:br/>
        <w:t>INSERT INTO PRODUSE (ProdusID, NumeProdus, PretCurent, Stoc) VALUES (20, 'Multivitamine', 65, 55);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-- 4. POPULARE ECHIPAMENTE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(1, 'Bara Olimpica M', 15);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(2, 'Discuri 10kg', 40);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(3, 'Concept2 Rower', 8);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(4, 'Kettlebell 16kg', 25);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(5, 'Inele Gimnastica', 10);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(6, 'Assault AirBike', 5);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(7, 'Box Jump (Lemn)', 12);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(8, 'Bara Olimpica F', 10);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(9, 'Discuri 5kg', 40);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(10, 'Discuri 15kg', 30);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(11, 'Discuri 20kg', 30);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(12, 'SkiErg', 4);</w:t>
      </w:r>
      <w:r w:rsidRPr="00271590">
        <w:rPr>
          <w:rFonts w:ascii="Consolas" w:hAnsi="Consolas" w:cs="Times New Roman"/>
          <w:lang w:val="en-US"/>
        </w:rPr>
        <w:br/>
        <w:t xml:space="preserve">INSERT INTO ECHIPAMENTE (EchipamentID, NumeEchipament, </w:t>
      </w:r>
      <w:r w:rsidRPr="00271590">
        <w:rPr>
          <w:rFonts w:ascii="Consolas" w:hAnsi="Consolas" w:cs="Times New Roman"/>
          <w:lang w:val="en-US"/>
        </w:rPr>
        <w:lastRenderedPageBreak/>
        <w:t>CantitateTotala) VALUES (13, 'Kettlebell 24kg', 20);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(14, 'Kettlebell 8kg', 15);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(15, 'Dumbbell 15kg', 12);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(16, 'Dumbbell 22.5kg', 12);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(17, 'MedBall 6kg', 10);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(18, 'MedBall 9kg', 10);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(19, 'AbMat', 20);</w:t>
      </w:r>
      <w:r w:rsidRPr="00271590">
        <w:rPr>
          <w:rFonts w:ascii="Consolas" w:hAnsi="Consolas" w:cs="Times New Roman"/>
          <w:lang w:val="en-US"/>
        </w:rPr>
        <w:br/>
        <w:t>INSERT INTO ECHIPAMENTE (EchipamentID, NumeEchipament, CantitateTotala) VALUES (20, 'Coarda Catarare', 4);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-- 5. POPULARE TIPURI_ANTRENAMENT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(1, 'Murph', '1 mile run, 100 pullups, 200 pushups, 300 squats');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(2, 'Fran', '21-15-9 Thrusters and Pullups');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(3, 'EMOM Haltere', 'Every Minute On the Minute: 3 Clean and Jerks');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(4, 'Yoga Mobility', 'Sesiune de mobilitate si stretching');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(5, 'Cindy', '20 min AMRAP: 5 pullups, 10 pushups, 15 squats');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(6, 'Linda', '10-9-8...1 reps: Deadlift, Bench Press, Clean');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(7, 'Grace', '30 Clean and Jerks for time (60kg/43kg)');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(8, 'Isabel', '30 Snatches for time (60kg/43kg)');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(9, 'Karen', '150 Wall Balls for time');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(10, 'Annie', '50-40-30-20-10 Double Unders and Sit-ups');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TIPURI_ANTRENAMENT (TipAntrenamentID, NumeWOD, Descriere) VALUES (11, 'Fight Gone Bad', '3 rounds, 1 min per station, max reps');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(12, 'Helen', '3 rounds: 400m run, 21 KB swings, 12 Pull-ups');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(13, 'Diane', '21-15-9 Deadlift and Handstand Push-ups');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(14, 'Elizabeth', '21-15-9 Cleans and Ring Dips');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(15, 'Tabata This', 'Tabata intervals: Row, Squat, Pull-up, Push-up');</w:t>
      </w:r>
      <w:r w:rsidRPr="00271590">
        <w:rPr>
          <w:rFonts w:ascii="Consolas" w:hAnsi="Consolas" w:cs="Times New Roman"/>
          <w:lang w:val="en-US"/>
        </w:rPr>
        <w:br/>
        <w:t>INSERT INTO TIPURI_ANTRENAMENT (TipAntrenamentID, NumeWOD, Descriere) VALUES (16, 'DT', '5 rounds: 12 Deadlift, 9 Hang Power Clean');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-- 6. POPULARE COMPETITII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(1, 'National Crossfit Games',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('2024-06-15', 'YYYY-MM-DD'), 'Bucuresti Arena', 100);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(2, 'Summer Throwdown',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('2024-08-20', 'YYYY-MM-DD'), 'Constanta Beach', 150);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(3, 'Winter Warrior',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('2024-12-05', 'YYYY-MM-DD'), 'Brasov Gym', 80);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(4, 'Cluj Napoca Challenge',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('2024-09-10', 'YYYY-MM-DD'), 'Cluj Polyvalent', 120);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(5, 'Iasi Fitness Cup',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('2024-10-25', 'YYYY-MM-DD'), 'Iasi Sport Hall', 90);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(6, 'Timisoara Strongest',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('2024-07-01', 'YYYY-MM-DD'), 'Timisoara Expo', 110);</w:t>
      </w:r>
      <w:r w:rsidRPr="00271590">
        <w:rPr>
          <w:rFonts w:ascii="Consolas" w:hAnsi="Consolas" w:cs="Times New Roman"/>
          <w:lang w:val="en-US"/>
        </w:rPr>
        <w:br/>
        <w:t xml:space="preserve">INSERT INTO COMPETITII (CompetitieID, Nume, Data, Locatie, Taxa) VALUES (7, 'Bucharest Easter Cup', </w:t>
      </w:r>
      <w:r w:rsidRPr="00271590">
        <w:rPr>
          <w:rFonts w:ascii="Consolas" w:hAnsi="Consolas" w:cs="Times New Roman"/>
          <w:i/>
          <w:iCs/>
          <w:lang w:val="en-US"/>
        </w:rPr>
        <w:t>TO_DATE</w:t>
      </w:r>
      <w:r w:rsidRPr="00271590">
        <w:rPr>
          <w:rFonts w:ascii="Consolas" w:hAnsi="Consolas" w:cs="Times New Roman"/>
          <w:lang w:val="en-US"/>
        </w:rPr>
        <w:t>('2024-04-20', 'YYYY-MM-DD'), 'Bucuresti', 70);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</w:r>
    </w:p>
    <w:p w14:paraId="54B924BC" w14:textId="48525781" w:rsidR="004B1060" w:rsidRPr="00271590" w:rsidRDefault="004B1060" w:rsidP="009C6875">
      <w:r w:rsidRPr="00271590">
        <w:rPr>
          <w:rFonts w:ascii="Consolas" w:hAnsi="Consolas" w:cs="Times New Roman"/>
          <w:lang w:val="en-US"/>
        </w:rPr>
        <w:lastRenderedPageBreak/>
        <w:t>-- 7. POPULARE MEMBRI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(1, 'Dumitru', 'Alex', 'alex.dumitru@gmail.com', 5);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(2, 'Stan', 'Mihai', 'mihai.stan@gmail.com', 2);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(3, 'Popa', 'Ana', 'ana.popa@gmail.com', 4);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(4, 'Gheorghe', 'Cristina', 'cris.gheorghe@gmail.com', 5);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(5, 'Marin', 'Vlad', 'vlad.marin@gmail.com', 3);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(6, 'Dobre', 'Ioana', 'ioana.dobre@gmail.com', 2);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(7, 'Enache', 'Stefan', 'stefan.enache@gmail.com', 1);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(8, 'Lazar', 'George', 'george.lazar@gmail.com', 5);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(9, 'Munteanu', 'Andreea', 'andreea.munteanu@gmail.com', 4);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(10, 'Iancu', 'Razvan', 'razvan.iancu@gmail.com', 3);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(11, 'Badea', 'Ionut', 'ionut.badea@gmail.com', 1);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(12, 'Costea', 'Elena', 'elena.costea@gmail.com', 6);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(13, 'Serban', 'Adrian', 'adrian.serban@gmail.com', 4);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(14, 'Ungureanu', 'Marius', 'marius.ungureanu@gmail.com', 5);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(15, 'Dragan', 'Roxana', 'roxana.dragan@gmail.com', 2);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(16, 'Avram', 'Daniel', 'daniel.avram@gmail.com', 3);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(17, 'Ciobanu', 'Gabriela', 'gabriela.ciobanu@gmail.com', 1);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(18, 'Pavel', 'Lucian', 'lucian.pavel@gmail.com', 6);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(19, 'Tudor', 'Simona', 'simona.tudor@gmail.com', 5);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MEMBRI (MembruID, Nume, Prenume, Email, AbonamentID) VALUES (20, 'Vasile', 'Bogdan', 'bogdan.vasile@gmail.com', 4);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(21, 'Cristea', 'Octavian', 'octavian.cristea@gmail.com', 1);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(22, 'Nica', 'Valentina', 'valentina.nica@gmail.com', 2);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(23, 'Fodor', 'Eduard', 'eduard.fodor@gmail.com', 3);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(24, 'Sandu', 'Laura', 'laura.sandu@gmail.com', 4);</w:t>
      </w:r>
      <w:r w:rsidRPr="00271590">
        <w:rPr>
          <w:rFonts w:ascii="Consolas" w:hAnsi="Consolas" w:cs="Times New Roman"/>
          <w:lang w:val="en-US"/>
        </w:rPr>
        <w:br/>
        <w:t>INSERT INTO MEMBRI (MembruID, Nume, Prenume, Email, AbonamentID) VALUES (25, 'Olteanu', 'Victor', 'victor.olteanu@gmail.com', 5);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-- 8. POPULARE CLASE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(1, 'Morning Murph', 'Rezistenta',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('2024-05-10 08:00:00', 'YYYY-MM-DD HH24:MI:SS'), 1, 1);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(2, 'Evening Fran', 'Intensitate',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('2024-05-10 18:30:00', 'YYYY-MM-DD HH24:MI:SS'), 3, 2);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(3, 'Weightlifting Tech', 'Smuls/Aruncat',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('2024-05-11 10:00:00', 'YYYY-MM-DD HH24:MI:SS'), 3, 3);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(4, 'Sunday Yoga', 'Mobilitate',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('2024-05-12 09:00:00', 'YYYY-MM-DD HH24:MI:SS'), 6, 4);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(5, 'Cindy AMRAP', 'Bodyweight',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('2024-05-13 17:00:00', 'YYYY-MM-DD HH24:MI:SS'), 5, 5);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(6, 'Heavy Day', 'Deadlifts',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('2024-05-14 18:00:00', 'YYYY-MM-DD HH24:MI:SS'), 11, 6);</w:t>
      </w:r>
      <w:r w:rsidRPr="00271590">
        <w:rPr>
          <w:rFonts w:ascii="Consolas" w:hAnsi="Consolas" w:cs="Times New Roman"/>
          <w:lang w:val="en-US"/>
        </w:rPr>
        <w:br/>
        <w:t xml:space="preserve">INSERT INTO CLASE (ClasaID, NumeWOD, DescriereWOD, DataOra, </w:t>
      </w:r>
      <w:r w:rsidRPr="00271590">
        <w:rPr>
          <w:rFonts w:ascii="Consolas" w:hAnsi="Consolas" w:cs="Times New Roman"/>
          <w:lang w:val="en-US"/>
        </w:rPr>
        <w:lastRenderedPageBreak/>
        <w:t>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(7, 'Fast Grace', 'Cycling Barbell',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('2024-05-14 19:00:00', 'YYYY-MM-DD HH24:MI:SS'), 7, 7);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(8, 'Snatch Clinic', 'Tehnica',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('2024-05-15 08:00:00', 'YYYY-MM-DD HH24:MI:SS'), 9, 8);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(9, 'Leg Burner', 'Wall Balls',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('2024-05-15 17:30:00', 'YYYY-MM-DD HH24:MI:SS'), 12, 9);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(10, 'Cardio Madness', 'Double Unders',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('2024-05-16 07:00:00', 'YYYY-MM-DD HH24:MI:SS'), 4, 10);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(11, 'Fight Gone Bad', 'Circuit',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('2024-05-16 18:30:00', 'YYYY-MM-DD HH24:MI:SS'), 19, 11);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(12, 'Helen Test', 'Running &amp; KB',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('2024-05-17 12:00:00', 'YYYY-MM-DD HH24:MI:SS'), 16, 12);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(13, 'Diane HSPU', 'Gymnastics strength',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('2024-05-17 19:00:00', 'YYYY-MM-DD HH24:MI:SS'), 15, 13);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(14, 'Weekend Warrior', 'Team WOD',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('2024-05-18 10:00:00', 'YYYY-MM-DD HH24:MI:SS'), 1, 1);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(15, 'Mobility Flow', 'Recovery',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('2024-05-18 11:30:00', 'YYYY-MM-DD HH24:MI:SS'), 18, 4);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(16, 'Elizabeth Fast', 'Sprint',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('2024-05-19 18:00:00', 'YYYY-MM-DD HH24:MI:SS'), 5, 14);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(17, 'Tabata Sweat', 'Intervals',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('2024-05-20 07:00:00', 'YYYY-MM-DD HH24:MI:SS'), 17, 15);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(18, 'DT Hero', 'Barbell Cycling',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('2024-05-20 18:30:00', 'YYYY-MM-DD HH24:MI:SS'), 14, 16);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(19, 'Rowing Tech', 'Engine building',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('2024-05-21 08:00:00', 'YYYY-MM-DD HH24:MI:SS'), 10, 4);</w:t>
      </w:r>
      <w:r w:rsidRPr="00271590">
        <w:rPr>
          <w:rFonts w:ascii="Consolas" w:hAnsi="Consolas" w:cs="Times New Roman"/>
          <w:lang w:val="en-US"/>
        </w:rPr>
        <w:br/>
        <w:t>INSERT INTO CLASE (ClasaID, NumeWOD, DescriereWOD, DataOra, AntrenorID, TipAntrenamentID)</w:t>
      </w:r>
      <w:r w:rsidRPr="00271590">
        <w:rPr>
          <w:rFonts w:ascii="Consolas" w:hAnsi="Consolas" w:cs="Times New Roman"/>
          <w:lang w:val="en-US"/>
        </w:rPr>
        <w:br/>
        <w:t xml:space="preserve">VALUES (20, 'Open Prep', 'Strategy', </w:t>
      </w:r>
      <w:r w:rsidRPr="00271590">
        <w:rPr>
          <w:rFonts w:ascii="Consolas" w:hAnsi="Consolas" w:cs="Times New Roman"/>
          <w:i/>
          <w:iCs/>
          <w:lang w:val="en-US"/>
        </w:rPr>
        <w:t>TO_TIMESTAMP</w:t>
      </w:r>
      <w:r w:rsidRPr="00271590">
        <w:rPr>
          <w:rFonts w:ascii="Consolas" w:hAnsi="Consolas" w:cs="Times New Roman"/>
          <w:lang w:val="en-US"/>
        </w:rPr>
        <w:t>('2024-05-21 19:00:00', 'YYYY-MM-DD HH24:MI:SS'), 2, 2);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-- 9. POPULARE ACHIZITII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(1, 1, 1, SYSDATE-5,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(2, 2, 2, SYSDATE-2, 2);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(3, 3, 3, SYSDATE, 5);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(4, 1, 4, SYSDATE-10,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(5, 7, 7, SYSDATE-1,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(6, 9, 5, SYSDATE-3, 2);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(7, 11, 1, SYSDATE-15,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(8, 12, 10, SYSDATE-12, 2);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(9, 15, 15, SYSDATE-1, 10);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(10, 18, 19, SYSDATE-4, 1);</w:t>
      </w:r>
      <w:r w:rsidRPr="00271590">
        <w:rPr>
          <w:rFonts w:ascii="Consolas" w:hAnsi="Consolas" w:cs="Times New Roman"/>
          <w:lang w:val="en-US"/>
        </w:rPr>
        <w:br/>
        <w:t xml:space="preserve">INSERT INTO ACHIZITII (AchizitieID, MembruID, ProdusID, </w:t>
      </w:r>
      <w:r w:rsidRPr="00271590">
        <w:rPr>
          <w:rFonts w:ascii="Consolas" w:hAnsi="Consolas" w:cs="Times New Roman"/>
          <w:lang w:val="en-US"/>
        </w:rPr>
        <w:lastRenderedPageBreak/>
        <w:t>DataAchizitiei, Cantitate) VALUES (11, 20, 14, SYSDATE-20,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(12, 4, 8, SYSDATE-25,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(13, 22, 16, SYSDATE-2,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(14, 25, 2, SYSDATE-6,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(15, 5, 20, SYSDATE-30,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(16, 8, 9, SYSDATE-3,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(17, 13, 13, SYSDATE-8,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(18, 16, 6, SYSDATE-1, 1);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(19, 10, 3, SYSDATE, 3);</w:t>
      </w:r>
      <w:r w:rsidRPr="00271590">
        <w:rPr>
          <w:rFonts w:ascii="Consolas" w:hAnsi="Consolas" w:cs="Times New Roman"/>
          <w:lang w:val="en-US"/>
        </w:rPr>
        <w:br/>
        <w:t>INSERT INTO ACHIZITII (AchizitieID, MembruID, ProdusID, DataAchizitiei, Cantitate) VALUES (20, 24, 1, SYSDATE-2, 1);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-- 10. POPULARE INSCRIERI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(1, 1);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(2, 1);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(3, 2);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(1, 3);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(4, 4);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(8, 5);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(9, 5);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(10, 2);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(11, 6);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(12, 6);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(13, 7);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(14, 8);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(15, 9);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(16, 10);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(17, 11);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(18, 12);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(19, 13);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(20, 14);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INSCRIERI (MembruID, ClasaID) VALUES (21, 15);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(22, 16);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(23, 17);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(24, 18);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(25, 19);</w:t>
      </w:r>
      <w:r w:rsidRPr="00271590">
        <w:rPr>
          <w:rFonts w:ascii="Consolas" w:hAnsi="Consolas" w:cs="Times New Roman"/>
          <w:lang w:val="en-US"/>
        </w:rPr>
        <w:br/>
        <w:t>INSERT INTO INSCRIERI (MembruID, ClasaID) VALUES (5, 20);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-- 11. POPULARE MENTORAT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(1, 1);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(3, 2);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(2, 4);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(5, 8);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(7, 11);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(8, 12);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(9, 15);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(10, 18);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(11, 20);</w:t>
      </w:r>
      <w:r w:rsidRPr="00271590">
        <w:rPr>
          <w:rFonts w:ascii="Consolas" w:hAnsi="Consolas" w:cs="Times New Roman"/>
          <w:lang w:val="en-US"/>
        </w:rPr>
        <w:br/>
        <w:t>INSERT INTO MENTORAT (AntrenorID, MembruID) VALUES (14, 25);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-- 12. POPULARE NECESAR_ECHIPAMENT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(2, 1);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(3, 1);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(3, 2);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(6, 1);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(6, 2);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(7, 1);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(8, 1);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(9, 17);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(10, 4);</w:t>
      </w:r>
      <w:r w:rsidRPr="00271590">
        <w:rPr>
          <w:rFonts w:ascii="Consolas" w:hAnsi="Consolas" w:cs="Times New Roman"/>
          <w:lang w:val="en-US"/>
        </w:rPr>
        <w:br/>
        <w:t xml:space="preserve">INSERT INTO NECESAR_ECHIPAMENT (TipAntrenamentID, EchipamentID) VALUES </w:t>
      </w:r>
      <w:r w:rsidRPr="00271590">
        <w:rPr>
          <w:rFonts w:ascii="Consolas" w:hAnsi="Consolas" w:cs="Times New Roman"/>
          <w:lang w:val="en-US"/>
        </w:rPr>
        <w:lastRenderedPageBreak/>
        <w:t>(10, 19);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(12, 4);</w:t>
      </w:r>
      <w:r w:rsidRPr="00271590">
        <w:rPr>
          <w:rFonts w:ascii="Consolas" w:hAnsi="Consolas" w:cs="Times New Roman"/>
          <w:lang w:val="en-US"/>
        </w:rPr>
        <w:br/>
        <w:t>INSERT INTO NECESAR_ECHIPAMENT (TipAntrenamentID, EchipamentID) VALUES (16, 1);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-- 13. POPULARE ORAR_TEMPLATE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(1, 1, '08:00', 'Morning Cardio', 4, 1);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(2, 3, '18:00', 'Miercuri Haltere', 3, 3);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(3, 5, '17:00', 'Friday Fun AMRAP', 5, 5);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(4, 2, '19:00', 'Gymnastics Class', 2, 2);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(5, 4, '07:00', 'Early Bird', 1, 6);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(6, 6, '10:00', 'Team Saturday', 11, 11);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(7, 1, '18:30', 'Monday Grind', 7, 7);</w:t>
      </w:r>
      <w:r w:rsidRPr="00271590">
        <w:rPr>
          <w:rFonts w:ascii="Consolas" w:hAnsi="Consolas" w:cs="Times New Roman"/>
          <w:lang w:val="en-US"/>
        </w:rPr>
        <w:br/>
        <w:t xml:space="preserve">INSERT INTO ORAR_TEMPLATE (TemplateID, ZiuaSaptamanii, Ora, NumeWOD_Template, AntrenorID, TipAntrenamentID) </w:t>
      </w:r>
      <w:r w:rsidRPr="00271590">
        <w:rPr>
          <w:rFonts w:ascii="Consolas" w:hAnsi="Consolas" w:cs="Times New Roman"/>
          <w:lang w:val="en-US"/>
        </w:rPr>
        <w:br/>
        <w:t>VALUES (8, 3, '09:00', 'Midweek Mobility', 18, 4);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-- 14. POPULARE PARTICIPARI_COMPETITIE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(1, 1, 5);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(1, 3, 12);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(2, 2, 2);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lastRenderedPageBreak/>
        <w:t>INSERT INTO PARTICIPARI_COMPETITIE (CompetitieID, MembruID, LoculObtinut) VALUES (3, 8, 1);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(4, 15, 8);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(4, 20, 10);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(5, 11, 3);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(6, 25, 1);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(7, 4, 15);</w:t>
      </w:r>
      <w:r w:rsidRPr="00271590">
        <w:rPr>
          <w:rFonts w:ascii="Consolas" w:hAnsi="Consolas" w:cs="Times New Roman"/>
          <w:lang w:val="en-US"/>
        </w:rPr>
        <w:br/>
        <w:t>INSERT INTO PARTICIPARI_COMPETITIE (CompetitieID, MembruID, LoculObtinut) VALUES (2, 18, 20);</w:t>
      </w:r>
      <w:r w:rsidRPr="00271590">
        <w:rPr>
          <w:rFonts w:ascii="Consolas" w:hAnsi="Consolas" w:cs="Times New Roman"/>
          <w:lang w:val="en-US"/>
        </w:rPr>
        <w:br/>
      </w:r>
      <w:r w:rsidRPr="00271590">
        <w:rPr>
          <w:rFonts w:ascii="Consolas" w:hAnsi="Consolas" w:cs="Times New Roman"/>
          <w:lang w:val="en-US"/>
        </w:rPr>
        <w:br/>
        <w:t>-- SINCRONIZARE SECVENTE</w:t>
      </w:r>
      <w:r w:rsidRPr="00271590">
        <w:rPr>
          <w:rFonts w:ascii="Consolas" w:hAnsi="Consolas" w:cs="Times New Roman"/>
          <w:lang w:val="en-US"/>
        </w:rPr>
        <w:br/>
        <w:t>ALTER SEQUENCE ABONAMENTE_SEQ RESTART START WITH 20;</w:t>
      </w:r>
      <w:r w:rsidRPr="00271590">
        <w:rPr>
          <w:rFonts w:ascii="Consolas" w:hAnsi="Consolas" w:cs="Times New Roman"/>
          <w:lang w:val="en-US"/>
        </w:rPr>
        <w:br/>
        <w:t>ALTER SEQUENCE ANTRENORI_SEQ RESTART START WITH 30;</w:t>
      </w:r>
      <w:r w:rsidRPr="00271590">
        <w:rPr>
          <w:rFonts w:ascii="Consolas" w:hAnsi="Consolas" w:cs="Times New Roman"/>
          <w:lang w:val="en-US"/>
        </w:rPr>
        <w:br/>
        <w:t>ALTER SEQUENCE PRODUSE_SEQ RESTART START WITH 30;</w:t>
      </w:r>
      <w:r w:rsidRPr="00271590">
        <w:rPr>
          <w:rFonts w:ascii="Consolas" w:hAnsi="Consolas" w:cs="Times New Roman"/>
          <w:lang w:val="en-US"/>
        </w:rPr>
        <w:br/>
        <w:t>ALTER SEQUENCE ECHIPAMENTE_SEQ RESTART START WITH 30;</w:t>
      </w:r>
      <w:r w:rsidRPr="00271590">
        <w:rPr>
          <w:rFonts w:ascii="Consolas" w:hAnsi="Consolas" w:cs="Times New Roman"/>
          <w:lang w:val="en-US"/>
        </w:rPr>
        <w:br/>
        <w:t>ALTER SEQUENCE TIPURI_ANTRENAMENT_SEQ RESTART START WITH 30;</w:t>
      </w:r>
      <w:r w:rsidRPr="00271590">
        <w:rPr>
          <w:rFonts w:ascii="Consolas" w:hAnsi="Consolas" w:cs="Times New Roman"/>
          <w:lang w:val="en-US"/>
        </w:rPr>
        <w:br/>
        <w:t>ALTER SEQUENCE COMPETITII_SEQ RESTART START WITH 20;</w:t>
      </w:r>
      <w:r w:rsidRPr="00271590">
        <w:rPr>
          <w:rFonts w:ascii="Consolas" w:hAnsi="Consolas" w:cs="Times New Roman"/>
          <w:lang w:val="en-US"/>
        </w:rPr>
        <w:br/>
        <w:t>ALTER SEQUENCE MEMBRI_SEQ RESTART START WITH 50;</w:t>
      </w:r>
      <w:r w:rsidRPr="00271590">
        <w:rPr>
          <w:rFonts w:ascii="Consolas" w:hAnsi="Consolas" w:cs="Times New Roman"/>
          <w:lang w:val="en-US"/>
        </w:rPr>
        <w:br/>
        <w:t>ALTER SEQUENCE CLASE_SEQ RESTART START WITH 50;</w:t>
      </w:r>
      <w:r w:rsidRPr="00271590">
        <w:rPr>
          <w:rFonts w:ascii="Consolas" w:hAnsi="Consolas" w:cs="Times New Roman"/>
          <w:lang w:val="en-US"/>
        </w:rPr>
        <w:br/>
        <w:t>ALTER SEQUENCE ACHIZITII_SEQ RESTART START WITH 50;</w:t>
      </w:r>
      <w:r w:rsidRPr="00271590">
        <w:rPr>
          <w:rFonts w:ascii="Consolas" w:hAnsi="Consolas" w:cs="Times New Roman"/>
          <w:lang w:val="en-US"/>
        </w:rPr>
        <w:br/>
        <w:t>ALTER SEQUENCE ORAR_TEMPLATE_SEQ RESTART START WITH 30;</w:t>
      </w:r>
    </w:p>
    <w:p w14:paraId="26B76CB5" w14:textId="77777777" w:rsidR="00022A96" w:rsidRPr="00022A96" w:rsidRDefault="00022A96" w:rsidP="00022A96">
      <w:pPr>
        <w:pStyle w:val="Heading2"/>
        <w:rPr>
          <w:bCs/>
        </w:rPr>
      </w:pPr>
      <w:r w:rsidRPr="00022A96">
        <w:rPr>
          <w:bCs/>
        </w:rPr>
        <w:t>4.3. Ștergerea tabelelor</w:t>
      </w:r>
      <w:bookmarkEnd w:id="14"/>
    </w:p>
    <w:p w14:paraId="031B1B2B" w14:textId="6813FA5C" w:rsidR="00022A96" w:rsidRDefault="00022A96" w:rsidP="00022A96">
      <w:pPr>
        <w:ind w:firstLine="720"/>
      </w:pPr>
      <w:r w:rsidRPr="00022A96">
        <w:t>Scriptul de curățare a bazei de date, folosind clauza CASCADE CONSTRAINTS pentru a elimina tabelele indiferent de constrângerile de integritate existente</w:t>
      </w:r>
      <w:r w:rsidR="00191905">
        <w:t>.</w:t>
      </w:r>
    </w:p>
    <w:p w14:paraId="35C64339" w14:textId="47FA6A8A" w:rsidR="00022A96" w:rsidRPr="008E4B52" w:rsidRDefault="00901254" w:rsidP="008E4B52">
      <w:pPr>
        <w:ind w:firstLine="720"/>
        <w:rPr>
          <w:lang w:val="en-US"/>
        </w:rPr>
      </w:pPr>
      <w:r w:rsidRPr="00901254">
        <w:rPr>
          <w:lang w:val="en-US"/>
        </w:rPr>
        <w:t>DROP TABLE PARTICIPARI_COMPETITIE CASCADE CONSTRAINTS;</w:t>
      </w:r>
      <w:r w:rsidRPr="00901254">
        <w:rPr>
          <w:lang w:val="en-US"/>
        </w:rPr>
        <w:br/>
        <w:t>DROP TABLE ORAR_TEMPLATE CASCADE CONSTRAINTS;</w:t>
      </w:r>
      <w:r w:rsidRPr="00901254">
        <w:rPr>
          <w:lang w:val="en-US"/>
        </w:rPr>
        <w:br/>
        <w:t>DROP TABLE NECESAR_ECHIPAMENT CASCADE CONSTRAINTS;</w:t>
      </w:r>
      <w:r w:rsidRPr="00901254">
        <w:rPr>
          <w:lang w:val="en-US"/>
        </w:rPr>
        <w:br/>
        <w:t>DROP TABLE MENTORAT CASCADE CONSTRAINTS;</w:t>
      </w:r>
      <w:r w:rsidRPr="00901254">
        <w:rPr>
          <w:lang w:val="en-US"/>
        </w:rPr>
        <w:br/>
        <w:t>DROP TABLE INSCRIERI CASCADE CONSTRAINTS;</w:t>
      </w:r>
      <w:r w:rsidRPr="00901254">
        <w:rPr>
          <w:lang w:val="en-US"/>
        </w:rPr>
        <w:br/>
        <w:t>DROP TABLE ACHIZITII CASCADE CONSTRAINTS;</w:t>
      </w:r>
      <w:r w:rsidRPr="00901254">
        <w:rPr>
          <w:lang w:val="en-US"/>
        </w:rPr>
        <w:br/>
        <w:t>DROP TABLE CLASE CASCADE CONSTRAINTS;</w:t>
      </w:r>
      <w:r w:rsidRPr="00901254">
        <w:rPr>
          <w:lang w:val="en-US"/>
        </w:rPr>
        <w:br/>
        <w:t>DROP TABLE MEMBRI CASCADE CONSTRAINTS;</w:t>
      </w:r>
      <w:r w:rsidRPr="00901254">
        <w:rPr>
          <w:lang w:val="en-US"/>
        </w:rPr>
        <w:br/>
        <w:t>DROP TABLE COMPETITII CASCADE CONSTRAINTS;</w:t>
      </w:r>
      <w:r w:rsidRPr="00901254">
        <w:rPr>
          <w:lang w:val="en-US"/>
        </w:rPr>
        <w:br/>
      </w:r>
      <w:r w:rsidRPr="00901254">
        <w:rPr>
          <w:lang w:val="en-US"/>
        </w:rPr>
        <w:lastRenderedPageBreak/>
        <w:t>DROP TABLE TIPURI_ANTRENAMENT CASCADE CONSTRAINTS;</w:t>
      </w:r>
      <w:r w:rsidRPr="00901254">
        <w:rPr>
          <w:lang w:val="en-US"/>
        </w:rPr>
        <w:br/>
        <w:t>DROP TABLE ECHIPAMENTE CASCADE CONSTRAINTS;</w:t>
      </w:r>
      <w:r w:rsidRPr="00901254">
        <w:rPr>
          <w:lang w:val="en-US"/>
        </w:rPr>
        <w:br/>
        <w:t>DROP TABLE PRODUSE CASCADE CONSTRAINTS;</w:t>
      </w:r>
      <w:r w:rsidRPr="00901254">
        <w:rPr>
          <w:lang w:val="en-US"/>
        </w:rPr>
        <w:br/>
        <w:t>DROP TABLE ANTRENORI CASCADE CONSTRAINTS;</w:t>
      </w:r>
      <w:r w:rsidRPr="00901254">
        <w:rPr>
          <w:lang w:val="en-US"/>
        </w:rPr>
        <w:br/>
        <w:t>DROP TABLE ABONAMENTE CASCADE CONSTRAINTS;</w:t>
      </w:r>
      <w:r w:rsidRPr="00901254">
        <w:rPr>
          <w:lang w:val="en-US"/>
        </w:rPr>
        <w:br/>
      </w:r>
      <w:r w:rsidRPr="00901254">
        <w:rPr>
          <w:lang w:val="en-US"/>
        </w:rPr>
        <w:br/>
        <w:t>DROP SEQUENCE MEMBRI_SEQ;</w:t>
      </w:r>
      <w:r w:rsidRPr="00901254">
        <w:rPr>
          <w:lang w:val="en-US"/>
        </w:rPr>
        <w:br/>
        <w:t>DROP SEQUENCE ABONAMENTE_SEQ;</w:t>
      </w:r>
      <w:r w:rsidRPr="00901254">
        <w:rPr>
          <w:lang w:val="en-US"/>
        </w:rPr>
        <w:br/>
        <w:t>DROP SEQUENCE ANTRENORI_SEQ;</w:t>
      </w:r>
      <w:r w:rsidRPr="00901254">
        <w:rPr>
          <w:lang w:val="en-US"/>
        </w:rPr>
        <w:br/>
        <w:t>DROP SEQUENCE CLASE_SEQ;</w:t>
      </w:r>
      <w:r w:rsidRPr="00901254">
        <w:rPr>
          <w:lang w:val="en-US"/>
        </w:rPr>
        <w:br/>
        <w:t>DROP SEQUENCE PRODUSE_SEQ;</w:t>
      </w:r>
      <w:r w:rsidRPr="00901254">
        <w:rPr>
          <w:lang w:val="en-US"/>
        </w:rPr>
        <w:br/>
        <w:t>DROP SEQUENCE ECHIPAMENTE_SEQ;</w:t>
      </w:r>
      <w:r w:rsidRPr="00901254">
        <w:rPr>
          <w:lang w:val="en-US"/>
        </w:rPr>
        <w:br/>
        <w:t>DROP SEQUENCE TIPURI_ANTRENAMENT_SEQ;</w:t>
      </w:r>
      <w:r w:rsidRPr="00901254">
        <w:rPr>
          <w:lang w:val="en-US"/>
        </w:rPr>
        <w:br/>
        <w:t>DROP SEQUENCE ACHIZITII_SEQ;</w:t>
      </w:r>
      <w:r w:rsidRPr="00901254">
        <w:rPr>
          <w:lang w:val="en-US"/>
        </w:rPr>
        <w:br/>
        <w:t>DROP SEQUENCE ORAR_TEMPLATE_SEQ;</w:t>
      </w:r>
      <w:r w:rsidRPr="00901254">
        <w:rPr>
          <w:lang w:val="en-US"/>
        </w:rPr>
        <w:br/>
        <w:t>DROP SEQUENCE COMPETITII_SEQ;</w:t>
      </w:r>
    </w:p>
    <w:p w14:paraId="12390530" w14:textId="49A21BC5" w:rsidR="00FC738F" w:rsidRPr="00FC738F" w:rsidRDefault="00FC738F" w:rsidP="00036533"/>
    <w:p w14:paraId="3088CC8B" w14:textId="77777777" w:rsidR="00FC738F" w:rsidRPr="00FC738F" w:rsidRDefault="00FC738F" w:rsidP="00FC738F">
      <w:pPr>
        <w:pStyle w:val="Heading1"/>
        <w:rPr>
          <w:bCs/>
        </w:rPr>
      </w:pPr>
      <w:bookmarkStart w:id="15" w:name="_Toc218981246"/>
      <w:r w:rsidRPr="00FC738F">
        <w:rPr>
          <w:bCs/>
        </w:rPr>
        <w:t>5. Concluzii</w:t>
      </w:r>
      <w:bookmarkEnd w:id="15"/>
    </w:p>
    <w:p w14:paraId="40933FD1" w14:textId="1A8CF3BF" w:rsidR="005108F9" w:rsidRPr="005108F9" w:rsidRDefault="005108F9" w:rsidP="005108F9">
      <w:pPr>
        <w:ind w:firstLine="720"/>
        <w:rPr>
          <w:lang w:val="en-US"/>
        </w:rPr>
      </w:pPr>
      <w:r w:rsidRPr="005108F9">
        <w:rPr>
          <w:lang w:val="en-US"/>
        </w:rPr>
        <w:t xml:space="preserve">Proiectul de față a reușit simularea completă a fluxului operațional dintr-o sală de CrossFit, demonstrând utilitatea sistemelor de baze de date relaționale în organizarea eficientă a informațiilor. Prin proiectarea și implementarea </w:t>
      </w:r>
      <w:r w:rsidR="0025260A">
        <w:rPr>
          <w:lang w:val="en-US"/>
        </w:rPr>
        <w:t>tabelelor</w:t>
      </w:r>
      <w:r w:rsidRPr="005108F9">
        <w:rPr>
          <w:lang w:val="en-US"/>
        </w:rPr>
        <w:t>, am acoperit toate aspectele critice ale afacerii: de la gestionarea membrilor și a abonamentelor, până la programarea complexă a claselor și evidența stocurilor de produse și echipamente.</w:t>
      </w:r>
    </w:p>
    <w:p w14:paraId="73E5194B" w14:textId="77777777" w:rsidR="005108F9" w:rsidRPr="005108F9" w:rsidRDefault="005108F9" w:rsidP="005108F9">
      <w:pPr>
        <w:ind w:firstLine="720"/>
        <w:rPr>
          <w:lang w:val="en-US"/>
        </w:rPr>
      </w:pPr>
      <w:r w:rsidRPr="005108F9">
        <w:rPr>
          <w:lang w:val="en-US"/>
        </w:rPr>
        <w:t xml:space="preserve">Din punct de vedere tehnic, provocarea principală a constat în modelarea corectă a relațiilor de tip Many-to-Many (ex: </w:t>
      </w:r>
      <w:r w:rsidRPr="005108F9">
        <w:rPr>
          <w:i/>
          <w:iCs/>
          <w:lang w:val="en-US"/>
        </w:rPr>
        <w:t>Înscrieri</w:t>
      </w:r>
      <w:r w:rsidRPr="005108F9">
        <w:rPr>
          <w:lang w:val="en-US"/>
        </w:rPr>
        <w:t xml:space="preserve">, </w:t>
      </w:r>
      <w:r w:rsidRPr="005108F9">
        <w:rPr>
          <w:i/>
          <w:iCs/>
          <w:lang w:val="en-US"/>
        </w:rPr>
        <w:t>Achiziții</w:t>
      </w:r>
      <w:r w:rsidRPr="005108F9">
        <w:rPr>
          <w:lang w:val="en-US"/>
        </w:rPr>
        <w:t xml:space="preserve">, </w:t>
      </w:r>
      <w:r w:rsidRPr="005108F9">
        <w:rPr>
          <w:i/>
          <w:iCs/>
          <w:lang w:val="en-US"/>
        </w:rPr>
        <w:t>Mentorat</w:t>
      </w:r>
      <w:r w:rsidRPr="005108F9">
        <w:rPr>
          <w:lang w:val="en-US"/>
        </w:rPr>
        <w:t xml:space="preserve">, </w:t>
      </w:r>
      <w:r w:rsidRPr="005108F9">
        <w:rPr>
          <w:i/>
          <w:iCs/>
          <w:lang w:val="en-US"/>
        </w:rPr>
        <w:t>Necesar_Echipament</w:t>
      </w:r>
      <w:r w:rsidRPr="005108F9">
        <w:rPr>
          <w:lang w:val="en-US"/>
        </w:rPr>
        <w:t>). Rezolvarea acestora prin tabele asociative a demonstrat înțelegerea principiilor de normalizare și a eliminat redundanța datelor. De asemenea, introducerea conceptului de „Orar pe bază de Template” oferă flexibilitate administratorilor, diferențiind acest proiect de o simplă bază de date statică.</w:t>
      </w:r>
    </w:p>
    <w:p w14:paraId="3708475C" w14:textId="18A90593" w:rsidR="005108F9" w:rsidRPr="005108F9" w:rsidRDefault="005108F9" w:rsidP="005108F9">
      <w:pPr>
        <w:ind w:firstLine="720"/>
        <w:rPr>
          <w:lang w:val="en-US"/>
        </w:rPr>
      </w:pPr>
      <w:r w:rsidRPr="005108F9">
        <w:rPr>
          <w:lang w:val="en-US"/>
        </w:rPr>
        <w:t xml:space="preserve">În concluzie, aplicația realizată oferă o imagine clară asupra modului în care datele trebuie structurate pentru a fi consistente </w:t>
      </w:r>
      <w:r w:rsidR="004F2125">
        <w:rPr>
          <w:lang w:val="en-US"/>
        </w:rPr>
        <w:t>si usor</w:t>
      </w:r>
      <w:r w:rsidRPr="005108F9">
        <w:rPr>
          <w:lang w:val="en-US"/>
        </w:rPr>
        <w:t xml:space="preserve"> de interogat. Ca dezvolt</w:t>
      </w:r>
      <w:r w:rsidR="004F2125">
        <w:rPr>
          <w:lang w:val="en-US"/>
        </w:rPr>
        <w:t>ari</w:t>
      </w:r>
      <w:r w:rsidRPr="005108F9">
        <w:rPr>
          <w:lang w:val="en-US"/>
        </w:rPr>
        <w:t xml:space="preserve"> ulterioare, sistemul ar putea fi extins prin ad</w:t>
      </w:r>
      <w:r w:rsidR="004F2125">
        <w:rPr>
          <w:lang w:val="en-US"/>
        </w:rPr>
        <w:t>a</w:t>
      </w:r>
      <w:r w:rsidRPr="005108F9">
        <w:rPr>
          <w:lang w:val="en-US"/>
        </w:rPr>
        <w:t>ugarea unor func</w:t>
      </w:r>
      <w:r w:rsidR="004F2125">
        <w:rPr>
          <w:lang w:val="en-US"/>
        </w:rPr>
        <w:t>t</w:t>
      </w:r>
      <w:r w:rsidRPr="005108F9">
        <w:rPr>
          <w:lang w:val="en-US"/>
        </w:rPr>
        <w:t>ionalit</w:t>
      </w:r>
      <w:r w:rsidR="004F2125">
        <w:rPr>
          <w:lang w:val="en-US"/>
        </w:rPr>
        <w:t>a</w:t>
      </w:r>
      <w:r w:rsidRPr="005108F9">
        <w:rPr>
          <w:lang w:val="en-US"/>
        </w:rPr>
        <w:t>ți de raportare automat</w:t>
      </w:r>
      <w:r w:rsidR="004F2125">
        <w:rPr>
          <w:lang w:val="en-US"/>
        </w:rPr>
        <w:t>a</w:t>
      </w:r>
      <w:r w:rsidRPr="005108F9">
        <w:rPr>
          <w:lang w:val="en-US"/>
        </w:rPr>
        <w:t xml:space="preserve"> a profitabilității sau printr-o interfață mobilă dedicată membrilor pentru check-in rapid la clase.</w:t>
      </w:r>
    </w:p>
    <w:p w14:paraId="39AAED73" w14:textId="77777777" w:rsidR="00E6214C" w:rsidRPr="00E6214C" w:rsidRDefault="00E6214C" w:rsidP="005108F9"/>
    <w:p w14:paraId="6B472963" w14:textId="77777777" w:rsidR="00C72460" w:rsidRPr="00C72460" w:rsidRDefault="00C72460" w:rsidP="00C72460"/>
    <w:p w14:paraId="7712CD15" w14:textId="77777777" w:rsidR="002276A0" w:rsidRPr="002276A0" w:rsidRDefault="002276A0" w:rsidP="002276A0"/>
    <w:p w14:paraId="36AC7729" w14:textId="77777777" w:rsidR="006B5332" w:rsidRPr="006B5332" w:rsidRDefault="006B5332" w:rsidP="006B5332"/>
    <w:p w14:paraId="2EC9D47F" w14:textId="77777777" w:rsidR="009A46C1" w:rsidRPr="009A46C1" w:rsidRDefault="009A46C1" w:rsidP="009A46C1"/>
    <w:sectPr w:rsidR="009A46C1" w:rsidRPr="009A46C1" w:rsidSect="004C12C6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EB64" w14:textId="77777777" w:rsidR="008B55A9" w:rsidRDefault="008B55A9" w:rsidP="004C12C6">
      <w:pPr>
        <w:spacing w:after="0" w:line="240" w:lineRule="auto"/>
      </w:pPr>
      <w:r>
        <w:separator/>
      </w:r>
    </w:p>
  </w:endnote>
  <w:endnote w:type="continuationSeparator" w:id="0">
    <w:p w14:paraId="4FF103B8" w14:textId="77777777" w:rsidR="008B55A9" w:rsidRDefault="008B55A9" w:rsidP="004C1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287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3545B" w14:textId="43F3A06F" w:rsidR="004C12C6" w:rsidRDefault="004C12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C211AE" w14:textId="77777777" w:rsidR="004C12C6" w:rsidRDefault="004C12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ADBF" w14:textId="77777777" w:rsidR="008B55A9" w:rsidRDefault="008B55A9" w:rsidP="004C12C6">
      <w:pPr>
        <w:spacing w:after="0" w:line="240" w:lineRule="auto"/>
      </w:pPr>
      <w:r>
        <w:separator/>
      </w:r>
    </w:p>
  </w:footnote>
  <w:footnote w:type="continuationSeparator" w:id="0">
    <w:p w14:paraId="2AC9BBBF" w14:textId="77777777" w:rsidR="008B55A9" w:rsidRDefault="008B55A9" w:rsidP="004C1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D8012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6A62D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6A20B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7605A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2E613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F6A68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6CC25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440F7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F8E3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6B8F2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70D94"/>
    <w:multiLevelType w:val="multilevel"/>
    <w:tmpl w:val="561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E0021"/>
    <w:multiLevelType w:val="multilevel"/>
    <w:tmpl w:val="342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E6138"/>
    <w:multiLevelType w:val="multilevel"/>
    <w:tmpl w:val="D83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D3844"/>
    <w:multiLevelType w:val="multilevel"/>
    <w:tmpl w:val="7F5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D4223"/>
    <w:multiLevelType w:val="multilevel"/>
    <w:tmpl w:val="C8B8CC9E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97C26BF"/>
    <w:multiLevelType w:val="multilevel"/>
    <w:tmpl w:val="4CD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96239"/>
    <w:multiLevelType w:val="multilevel"/>
    <w:tmpl w:val="BFB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B36E5"/>
    <w:multiLevelType w:val="multilevel"/>
    <w:tmpl w:val="7F10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41379"/>
    <w:multiLevelType w:val="multilevel"/>
    <w:tmpl w:val="9C0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62B17"/>
    <w:multiLevelType w:val="multilevel"/>
    <w:tmpl w:val="7C2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14369"/>
    <w:multiLevelType w:val="multilevel"/>
    <w:tmpl w:val="91D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C0F48"/>
    <w:multiLevelType w:val="multilevel"/>
    <w:tmpl w:val="CB4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751D2"/>
    <w:multiLevelType w:val="multilevel"/>
    <w:tmpl w:val="366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F27DA"/>
    <w:multiLevelType w:val="multilevel"/>
    <w:tmpl w:val="0E1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03534"/>
    <w:multiLevelType w:val="multilevel"/>
    <w:tmpl w:val="B15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D1774"/>
    <w:multiLevelType w:val="multilevel"/>
    <w:tmpl w:val="C85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710BF"/>
    <w:multiLevelType w:val="multilevel"/>
    <w:tmpl w:val="47B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A11AA"/>
    <w:multiLevelType w:val="multilevel"/>
    <w:tmpl w:val="C2F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B02EC"/>
    <w:multiLevelType w:val="multilevel"/>
    <w:tmpl w:val="6E3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80213"/>
    <w:multiLevelType w:val="multilevel"/>
    <w:tmpl w:val="7B8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E6FC1"/>
    <w:multiLevelType w:val="multilevel"/>
    <w:tmpl w:val="0AB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D039F"/>
    <w:multiLevelType w:val="multilevel"/>
    <w:tmpl w:val="119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00F85"/>
    <w:multiLevelType w:val="multilevel"/>
    <w:tmpl w:val="1D9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A1B98"/>
    <w:multiLevelType w:val="multilevel"/>
    <w:tmpl w:val="970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A2B3D"/>
    <w:multiLevelType w:val="multilevel"/>
    <w:tmpl w:val="048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E0E46"/>
    <w:multiLevelType w:val="multilevel"/>
    <w:tmpl w:val="99B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A64DC"/>
    <w:multiLevelType w:val="multilevel"/>
    <w:tmpl w:val="14C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9887">
    <w:abstractNumId w:val="14"/>
  </w:num>
  <w:num w:numId="2" w16cid:durableId="1861695754">
    <w:abstractNumId w:val="24"/>
  </w:num>
  <w:num w:numId="3" w16cid:durableId="559903148">
    <w:abstractNumId w:val="31"/>
  </w:num>
  <w:num w:numId="4" w16cid:durableId="543491064">
    <w:abstractNumId w:val="17"/>
  </w:num>
  <w:num w:numId="5" w16cid:durableId="2072269926">
    <w:abstractNumId w:val="34"/>
  </w:num>
  <w:num w:numId="6" w16cid:durableId="48580291">
    <w:abstractNumId w:val="12"/>
  </w:num>
  <w:num w:numId="7" w16cid:durableId="1065100919">
    <w:abstractNumId w:val="29"/>
  </w:num>
  <w:num w:numId="8" w16cid:durableId="587926039">
    <w:abstractNumId w:val="16"/>
  </w:num>
  <w:num w:numId="9" w16cid:durableId="381172664">
    <w:abstractNumId w:val="28"/>
  </w:num>
  <w:num w:numId="10" w16cid:durableId="229198270">
    <w:abstractNumId w:val="26"/>
  </w:num>
  <w:num w:numId="11" w16cid:durableId="1117717034">
    <w:abstractNumId w:val="23"/>
  </w:num>
  <w:num w:numId="12" w16cid:durableId="1252083129">
    <w:abstractNumId w:val="21"/>
  </w:num>
  <w:num w:numId="13" w16cid:durableId="1442844680">
    <w:abstractNumId w:val="35"/>
  </w:num>
  <w:num w:numId="14" w16cid:durableId="1655184924">
    <w:abstractNumId w:val="15"/>
  </w:num>
  <w:num w:numId="15" w16cid:durableId="600407518">
    <w:abstractNumId w:val="25"/>
  </w:num>
  <w:num w:numId="16" w16cid:durableId="82343890">
    <w:abstractNumId w:val="32"/>
  </w:num>
  <w:num w:numId="17" w16cid:durableId="237980867">
    <w:abstractNumId w:val="11"/>
  </w:num>
  <w:num w:numId="18" w16cid:durableId="273287083">
    <w:abstractNumId w:val="22"/>
  </w:num>
  <w:num w:numId="19" w16cid:durableId="1056275971">
    <w:abstractNumId w:val="19"/>
  </w:num>
  <w:num w:numId="20" w16cid:durableId="841701963">
    <w:abstractNumId w:val="10"/>
  </w:num>
  <w:num w:numId="21" w16cid:durableId="288441458">
    <w:abstractNumId w:val="20"/>
  </w:num>
  <w:num w:numId="22" w16cid:durableId="6294140">
    <w:abstractNumId w:val="36"/>
  </w:num>
  <w:num w:numId="23" w16cid:durableId="1864434577">
    <w:abstractNumId w:val="27"/>
  </w:num>
  <w:num w:numId="24" w16cid:durableId="1262253658">
    <w:abstractNumId w:val="13"/>
  </w:num>
  <w:num w:numId="25" w16cid:durableId="389303770">
    <w:abstractNumId w:val="18"/>
  </w:num>
  <w:num w:numId="26" w16cid:durableId="914509250">
    <w:abstractNumId w:val="33"/>
  </w:num>
  <w:num w:numId="27" w16cid:durableId="11078219">
    <w:abstractNumId w:val="30"/>
  </w:num>
  <w:num w:numId="28" w16cid:durableId="54280497">
    <w:abstractNumId w:val="9"/>
  </w:num>
  <w:num w:numId="29" w16cid:durableId="591012156">
    <w:abstractNumId w:val="7"/>
  </w:num>
  <w:num w:numId="30" w16cid:durableId="582371344">
    <w:abstractNumId w:val="6"/>
  </w:num>
  <w:num w:numId="31" w16cid:durableId="662320177">
    <w:abstractNumId w:val="5"/>
  </w:num>
  <w:num w:numId="32" w16cid:durableId="1575240736">
    <w:abstractNumId w:val="4"/>
  </w:num>
  <w:num w:numId="33" w16cid:durableId="580256602">
    <w:abstractNumId w:val="8"/>
  </w:num>
  <w:num w:numId="34" w16cid:durableId="1781338384">
    <w:abstractNumId w:val="3"/>
  </w:num>
  <w:num w:numId="35" w16cid:durableId="303891720">
    <w:abstractNumId w:val="2"/>
  </w:num>
  <w:num w:numId="36" w16cid:durableId="1410272938">
    <w:abstractNumId w:val="1"/>
  </w:num>
  <w:num w:numId="37" w16cid:durableId="172945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6"/>
    <w:rsid w:val="0000554B"/>
    <w:rsid w:val="00014D7E"/>
    <w:rsid w:val="00022A96"/>
    <w:rsid w:val="00036533"/>
    <w:rsid w:val="00063D2B"/>
    <w:rsid w:val="000A40F1"/>
    <w:rsid w:val="000B0F83"/>
    <w:rsid w:val="000B429E"/>
    <w:rsid w:val="000B7D89"/>
    <w:rsid w:val="000E71E3"/>
    <w:rsid w:val="0012685A"/>
    <w:rsid w:val="00154329"/>
    <w:rsid w:val="0016409C"/>
    <w:rsid w:val="001759A1"/>
    <w:rsid w:val="0018347F"/>
    <w:rsid w:val="00191905"/>
    <w:rsid w:val="00192B1B"/>
    <w:rsid w:val="00197160"/>
    <w:rsid w:val="001A4303"/>
    <w:rsid w:val="001C04BD"/>
    <w:rsid w:val="001C1DBC"/>
    <w:rsid w:val="001C719F"/>
    <w:rsid w:val="001D08EC"/>
    <w:rsid w:val="001D2195"/>
    <w:rsid w:val="001E2E6D"/>
    <w:rsid w:val="002276A0"/>
    <w:rsid w:val="00234F1F"/>
    <w:rsid w:val="0025260A"/>
    <w:rsid w:val="002547F3"/>
    <w:rsid w:val="0026423F"/>
    <w:rsid w:val="00265D0E"/>
    <w:rsid w:val="00271590"/>
    <w:rsid w:val="00281910"/>
    <w:rsid w:val="0028749D"/>
    <w:rsid w:val="00290BBE"/>
    <w:rsid w:val="00330D44"/>
    <w:rsid w:val="003348A3"/>
    <w:rsid w:val="003379D4"/>
    <w:rsid w:val="00344DA8"/>
    <w:rsid w:val="00380392"/>
    <w:rsid w:val="003A1C47"/>
    <w:rsid w:val="003A7F55"/>
    <w:rsid w:val="003B02DF"/>
    <w:rsid w:val="003C50E6"/>
    <w:rsid w:val="003E44AE"/>
    <w:rsid w:val="00401FDD"/>
    <w:rsid w:val="00412377"/>
    <w:rsid w:val="00413AF1"/>
    <w:rsid w:val="00416BDB"/>
    <w:rsid w:val="00431D5F"/>
    <w:rsid w:val="00436146"/>
    <w:rsid w:val="004419A0"/>
    <w:rsid w:val="00446F9A"/>
    <w:rsid w:val="0045229C"/>
    <w:rsid w:val="004677DB"/>
    <w:rsid w:val="00494F54"/>
    <w:rsid w:val="004B1060"/>
    <w:rsid w:val="004B25E7"/>
    <w:rsid w:val="004C12C6"/>
    <w:rsid w:val="004C23B2"/>
    <w:rsid w:val="004E1265"/>
    <w:rsid w:val="004F2125"/>
    <w:rsid w:val="005108F9"/>
    <w:rsid w:val="00513EC8"/>
    <w:rsid w:val="005217D0"/>
    <w:rsid w:val="005500FA"/>
    <w:rsid w:val="005504F2"/>
    <w:rsid w:val="0055199B"/>
    <w:rsid w:val="0057333C"/>
    <w:rsid w:val="00584673"/>
    <w:rsid w:val="005A0E71"/>
    <w:rsid w:val="005A0E99"/>
    <w:rsid w:val="005E0371"/>
    <w:rsid w:val="005E1B3F"/>
    <w:rsid w:val="006103E7"/>
    <w:rsid w:val="0062384C"/>
    <w:rsid w:val="00640E12"/>
    <w:rsid w:val="006826E0"/>
    <w:rsid w:val="00682D74"/>
    <w:rsid w:val="0069699F"/>
    <w:rsid w:val="006B317A"/>
    <w:rsid w:val="006B5332"/>
    <w:rsid w:val="006B5AD3"/>
    <w:rsid w:val="006D04ED"/>
    <w:rsid w:val="006E3980"/>
    <w:rsid w:val="006F18B8"/>
    <w:rsid w:val="007136E3"/>
    <w:rsid w:val="00717FC3"/>
    <w:rsid w:val="00722FF2"/>
    <w:rsid w:val="00733EFC"/>
    <w:rsid w:val="00737A53"/>
    <w:rsid w:val="00750CCE"/>
    <w:rsid w:val="007615B3"/>
    <w:rsid w:val="0076274D"/>
    <w:rsid w:val="00765A92"/>
    <w:rsid w:val="007716FF"/>
    <w:rsid w:val="00772352"/>
    <w:rsid w:val="007741CC"/>
    <w:rsid w:val="00782199"/>
    <w:rsid w:val="007C2A37"/>
    <w:rsid w:val="007C3791"/>
    <w:rsid w:val="007F343F"/>
    <w:rsid w:val="00803863"/>
    <w:rsid w:val="00822F25"/>
    <w:rsid w:val="008451AF"/>
    <w:rsid w:val="008479B3"/>
    <w:rsid w:val="00847DB8"/>
    <w:rsid w:val="008559B2"/>
    <w:rsid w:val="00863298"/>
    <w:rsid w:val="00874FB9"/>
    <w:rsid w:val="008755F6"/>
    <w:rsid w:val="00875FF2"/>
    <w:rsid w:val="00884D64"/>
    <w:rsid w:val="00890DD1"/>
    <w:rsid w:val="0089198C"/>
    <w:rsid w:val="008936A0"/>
    <w:rsid w:val="00895172"/>
    <w:rsid w:val="008A1261"/>
    <w:rsid w:val="008B542D"/>
    <w:rsid w:val="008B55A9"/>
    <w:rsid w:val="008C13B6"/>
    <w:rsid w:val="008E21E4"/>
    <w:rsid w:val="008E4B52"/>
    <w:rsid w:val="008F4A57"/>
    <w:rsid w:val="00901254"/>
    <w:rsid w:val="0091470B"/>
    <w:rsid w:val="00922A4B"/>
    <w:rsid w:val="00940EC6"/>
    <w:rsid w:val="009542D8"/>
    <w:rsid w:val="0096045A"/>
    <w:rsid w:val="00961126"/>
    <w:rsid w:val="0096784F"/>
    <w:rsid w:val="0098581D"/>
    <w:rsid w:val="009A46C1"/>
    <w:rsid w:val="009C6875"/>
    <w:rsid w:val="009E1090"/>
    <w:rsid w:val="00A2386A"/>
    <w:rsid w:val="00A32397"/>
    <w:rsid w:val="00A5415C"/>
    <w:rsid w:val="00A86872"/>
    <w:rsid w:val="00AA27B7"/>
    <w:rsid w:val="00AD2362"/>
    <w:rsid w:val="00AD4164"/>
    <w:rsid w:val="00AE75D8"/>
    <w:rsid w:val="00AF230A"/>
    <w:rsid w:val="00B004B1"/>
    <w:rsid w:val="00B0651D"/>
    <w:rsid w:val="00B24E39"/>
    <w:rsid w:val="00B33AC0"/>
    <w:rsid w:val="00B36D79"/>
    <w:rsid w:val="00B93B12"/>
    <w:rsid w:val="00BA506C"/>
    <w:rsid w:val="00BB0AB7"/>
    <w:rsid w:val="00C26380"/>
    <w:rsid w:val="00C40B02"/>
    <w:rsid w:val="00C46AFB"/>
    <w:rsid w:val="00C602FB"/>
    <w:rsid w:val="00C72047"/>
    <w:rsid w:val="00C72460"/>
    <w:rsid w:val="00CE1B91"/>
    <w:rsid w:val="00CF679C"/>
    <w:rsid w:val="00D0646C"/>
    <w:rsid w:val="00D3418E"/>
    <w:rsid w:val="00D45CDF"/>
    <w:rsid w:val="00D81040"/>
    <w:rsid w:val="00D952F9"/>
    <w:rsid w:val="00DB57AE"/>
    <w:rsid w:val="00DC0C8C"/>
    <w:rsid w:val="00DC4DA0"/>
    <w:rsid w:val="00DC6591"/>
    <w:rsid w:val="00DD7F99"/>
    <w:rsid w:val="00DF1E4B"/>
    <w:rsid w:val="00E04280"/>
    <w:rsid w:val="00E25B1B"/>
    <w:rsid w:val="00E31556"/>
    <w:rsid w:val="00E405F2"/>
    <w:rsid w:val="00E6214C"/>
    <w:rsid w:val="00E62617"/>
    <w:rsid w:val="00E67D30"/>
    <w:rsid w:val="00E73FAD"/>
    <w:rsid w:val="00E901B3"/>
    <w:rsid w:val="00EA204E"/>
    <w:rsid w:val="00EC05AC"/>
    <w:rsid w:val="00EC176A"/>
    <w:rsid w:val="00ED02AE"/>
    <w:rsid w:val="00EE48CD"/>
    <w:rsid w:val="00EF391E"/>
    <w:rsid w:val="00F00E7F"/>
    <w:rsid w:val="00F168BB"/>
    <w:rsid w:val="00F36B34"/>
    <w:rsid w:val="00F47E16"/>
    <w:rsid w:val="00F662E9"/>
    <w:rsid w:val="00F75FEB"/>
    <w:rsid w:val="00F80B00"/>
    <w:rsid w:val="00F86C15"/>
    <w:rsid w:val="00FC738F"/>
    <w:rsid w:val="00F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2471E"/>
  <w15:chartTrackingRefBased/>
  <w15:docId w15:val="{BE97878A-421B-4FB0-94C8-E0C4E7D5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2C6"/>
    <w:rPr>
      <w:rFonts w:ascii="Times New Roman" w:hAnsi="Times New Roman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D6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D6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64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D64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2C6"/>
    <w:rPr>
      <w:rFonts w:ascii="Times New Roman" w:hAnsi="Times New Roman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C1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2C6"/>
    <w:rPr>
      <w:rFonts w:ascii="Times New Roman" w:hAnsi="Times New Roman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4C12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12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12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12C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34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7136E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6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46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673"/>
    <w:rPr>
      <w:rFonts w:ascii="Segoe UI" w:hAnsi="Segoe UI" w:cs="Segoe UI"/>
      <w:sz w:val="18"/>
      <w:szCs w:val="18"/>
      <w:lang w:val="ro-RO"/>
    </w:rPr>
  </w:style>
  <w:style w:type="paragraph" w:styleId="Bibliography">
    <w:name w:val="Bibliography"/>
    <w:basedOn w:val="Normal"/>
    <w:next w:val="Normal"/>
    <w:uiPriority w:val="37"/>
    <w:semiHidden/>
    <w:unhideWhenUsed/>
    <w:rsid w:val="00584673"/>
  </w:style>
  <w:style w:type="paragraph" w:styleId="BlockText">
    <w:name w:val="Block Text"/>
    <w:basedOn w:val="Normal"/>
    <w:uiPriority w:val="99"/>
    <w:semiHidden/>
    <w:unhideWhenUsed/>
    <w:rsid w:val="0058467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6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4673"/>
    <w:rPr>
      <w:rFonts w:ascii="Times New Roman" w:hAnsi="Times New Roman"/>
      <w:lang w:val="ro-RO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8467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84673"/>
    <w:rPr>
      <w:rFonts w:ascii="Times New Roman" w:hAnsi="Times New Roman"/>
      <w:lang w:val="ro-RO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467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4673"/>
    <w:rPr>
      <w:rFonts w:ascii="Times New Roman" w:hAnsi="Times New Roman"/>
      <w:sz w:val="16"/>
      <w:szCs w:val="16"/>
      <w:lang w:val="ro-RO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8467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84673"/>
    <w:rPr>
      <w:rFonts w:ascii="Times New Roman" w:hAnsi="Times New Roman"/>
      <w:lang w:val="ro-R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8467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84673"/>
    <w:rPr>
      <w:rFonts w:ascii="Times New Roman" w:hAnsi="Times New Roman"/>
      <w:lang w:val="ro-RO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8467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84673"/>
    <w:rPr>
      <w:rFonts w:ascii="Times New Roman" w:hAnsi="Times New Roman"/>
      <w:lang w:val="ro-RO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8467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84673"/>
    <w:rPr>
      <w:rFonts w:ascii="Times New Roman" w:hAnsi="Times New Roman"/>
      <w:lang w:val="ro-RO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467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4673"/>
    <w:rPr>
      <w:rFonts w:ascii="Times New Roman" w:hAnsi="Times New Roman"/>
      <w:sz w:val="16"/>
      <w:szCs w:val="16"/>
      <w:lang w:val="ro-R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46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8467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84673"/>
    <w:rPr>
      <w:rFonts w:ascii="Times New Roman" w:hAnsi="Times New Roman"/>
      <w:lang w:val="ro-RO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673"/>
    <w:rPr>
      <w:rFonts w:ascii="Times New Roman" w:hAnsi="Times New Roman"/>
      <w:sz w:val="20"/>
      <w:szCs w:val="20"/>
      <w:lang w:val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673"/>
    <w:rPr>
      <w:rFonts w:ascii="Times New Roman" w:hAnsi="Times New Roman"/>
      <w:b/>
      <w:bCs/>
      <w:sz w:val="20"/>
      <w:szCs w:val="20"/>
      <w:lang w:val="ro-RO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84673"/>
  </w:style>
  <w:style w:type="character" w:customStyle="1" w:styleId="DateChar">
    <w:name w:val="Date Char"/>
    <w:basedOn w:val="DefaultParagraphFont"/>
    <w:link w:val="Date"/>
    <w:uiPriority w:val="99"/>
    <w:semiHidden/>
    <w:rsid w:val="00584673"/>
    <w:rPr>
      <w:rFonts w:ascii="Times New Roman" w:hAnsi="Times New Roman"/>
      <w:lang w:val="ro-R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467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4673"/>
    <w:rPr>
      <w:rFonts w:ascii="Segoe UI" w:hAnsi="Segoe UI" w:cs="Segoe UI"/>
      <w:sz w:val="16"/>
      <w:szCs w:val="16"/>
      <w:lang w:val="ro-R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8467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84673"/>
    <w:rPr>
      <w:rFonts w:ascii="Times New Roman" w:hAnsi="Times New Roman"/>
      <w:lang w:val="ro-RO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46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4673"/>
    <w:rPr>
      <w:rFonts w:ascii="Times New Roman" w:hAnsi="Times New Roman"/>
      <w:sz w:val="20"/>
      <w:szCs w:val="20"/>
      <w:lang w:val="ro-RO"/>
    </w:rPr>
  </w:style>
  <w:style w:type="paragraph" w:styleId="EnvelopeAddress">
    <w:name w:val="envelope address"/>
    <w:basedOn w:val="Normal"/>
    <w:uiPriority w:val="99"/>
    <w:semiHidden/>
    <w:unhideWhenUsed/>
    <w:rsid w:val="0058467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8467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46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4673"/>
    <w:rPr>
      <w:rFonts w:ascii="Times New Roman" w:hAnsi="Times New Roman"/>
      <w:sz w:val="20"/>
      <w:szCs w:val="20"/>
      <w:lang w:val="ro-RO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8467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84673"/>
    <w:rPr>
      <w:rFonts w:ascii="Times New Roman" w:hAnsi="Times New Roman"/>
      <w:i/>
      <w:iCs/>
      <w:lang w:val="ro-RO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84673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84673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58467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8467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8467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8467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8467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84673"/>
    <w:pPr>
      <w:numPr>
        <w:numId w:val="2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84673"/>
    <w:pPr>
      <w:numPr>
        <w:numId w:val="2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84673"/>
    <w:pPr>
      <w:numPr>
        <w:numId w:val="3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84673"/>
    <w:pPr>
      <w:numPr>
        <w:numId w:val="3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84673"/>
    <w:pPr>
      <w:numPr>
        <w:numId w:val="3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8467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8467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8467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8467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8467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84673"/>
    <w:pPr>
      <w:numPr>
        <w:numId w:val="3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84673"/>
    <w:pPr>
      <w:numPr>
        <w:numId w:val="3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84673"/>
    <w:pPr>
      <w:numPr>
        <w:numId w:val="3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84673"/>
    <w:pPr>
      <w:numPr>
        <w:numId w:val="3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84673"/>
    <w:pPr>
      <w:numPr>
        <w:numId w:val="3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5846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  <w:lang w:val="ro-RO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84673"/>
    <w:rPr>
      <w:rFonts w:ascii="Consolas" w:hAnsi="Consolas"/>
      <w:sz w:val="20"/>
      <w:szCs w:val="20"/>
      <w:lang w:val="ro-RO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846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84673"/>
    <w:rPr>
      <w:rFonts w:asciiTheme="majorHAnsi" w:eastAsiaTheme="majorEastAsia" w:hAnsiTheme="majorHAnsi" w:cstheme="majorBidi"/>
      <w:shd w:val="pct20" w:color="auto" w:fill="auto"/>
      <w:lang w:val="ro-RO"/>
    </w:rPr>
  </w:style>
  <w:style w:type="paragraph" w:styleId="NoSpacing">
    <w:name w:val="No Spacing"/>
    <w:uiPriority w:val="1"/>
    <w:qFormat/>
    <w:rsid w:val="00584673"/>
    <w:pPr>
      <w:spacing w:after="0" w:line="240" w:lineRule="auto"/>
    </w:pPr>
    <w:rPr>
      <w:rFonts w:ascii="Times New Roman" w:hAnsi="Times New Roman"/>
      <w:lang w:val="ro-RO"/>
    </w:rPr>
  </w:style>
  <w:style w:type="paragraph" w:styleId="NormalWeb">
    <w:name w:val="Normal (Web)"/>
    <w:basedOn w:val="Normal"/>
    <w:uiPriority w:val="99"/>
    <w:semiHidden/>
    <w:unhideWhenUsed/>
    <w:rsid w:val="00584673"/>
    <w:rPr>
      <w:rFonts w:cs="Times New Roman"/>
    </w:rPr>
  </w:style>
  <w:style w:type="paragraph" w:styleId="NormalIndent">
    <w:name w:val="Normal Indent"/>
    <w:basedOn w:val="Normal"/>
    <w:uiPriority w:val="99"/>
    <w:semiHidden/>
    <w:unhideWhenUsed/>
    <w:rsid w:val="0058467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8467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84673"/>
    <w:rPr>
      <w:rFonts w:ascii="Times New Roman" w:hAnsi="Times New Roman"/>
      <w:lang w:val="ro-RO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46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4673"/>
    <w:rPr>
      <w:rFonts w:ascii="Consolas" w:hAnsi="Consolas"/>
      <w:sz w:val="21"/>
      <w:szCs w:val="21"/>
      <w:lang w:val="ro-RO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8467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84673"/>
    <w:rPr>
      <w:rFonts w:ascii="Times New Roman" w:hAnsi="Times New Roman"/>
      <w:lang w:val="ro-R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58467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84673"/>
    <w:rPr>
      <w:rFonts w:ascii="Times New Roman" w:hAnsi="Times New Roman"/>
      <w:lang w:val="ro-RO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84673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84673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58467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8467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8467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8467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8467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8467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8467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84673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4F055EFEF257429F7A7743F337DCA5" ma:contentTypeVersion="5" ma:contentTypeDescription="Create a new document." ma:contentTypeScope="" ma:versionID="31980515879275154dc0c2740c14dbb1">
  <xsd:schema xmlns:xsd="http://www.w3.org/2001/XMLSchema" xmlns:xs="http://www.w3.org/2001/XMLSchema" xmlns:p="http://schemas.microsoft.com/office/2006/metadata/properties" xmlns:ns3="fde3bdf7-36bf-487d-83a1-2aae5d4ef8c2" targetNamespace="http://schemas.microsoft.com/office/2006/metadata/properties" ma:root="true" ma:fieldsID="5048101c9bab6be5cface0b5f3e299ae" ns3:_="">
    <xsd:import namespace="fde3bdf7-36bf-487d-83a1-2aae5d4ef8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3bdf7-36bf-487d-83a1-2aae5d4ef8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2EB4D-8E28-47CA-9C95-C29E1A4430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4D29F9-78BF-47DE-9D6D-D47004A9F5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4BC769-7D0C-4F4F-B91F-2203F522E3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3C8E00-A6C2-47E3-96B8-885C7AF227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3bdf7-36bf-487d-83a1-2aae5d4ef8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33</Pages>
  <Words>6943</Words>
  <Characters>39580</Characters>
  <Application>Microsoft Office Word</Application>
  <DocSecurity>0</DocSecurity>
  <Lines>329</Lines>
  <Paragraphs>92</Paragraphs>
  <ScaleCrop>false</ScaleCrop>
  <Company/>
  <LinksUpToDate>false</LinksUpToDate>
  <CharactersWithSpaces>46431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IONUȚ BIVOL</dc:creator>
  <cp:keywords/>
  <dc:description/>
  <cp:lastModifiedBy>ALEXANDRU IONUȚ BIVOL</cp:lastModifiedBy>
  <cp:revision>104</cp:revision>
  <cp:lastPrinted>2026-01-22T11:52:00Z</cp:lastPrinted>
  <dcterms:created xsi:type="dcterms:W3CDTF">2026-01-20T13:21:00Z</dcterms:created>
  <dcterms:modified xsi:type="dcterms:W3CDTF">2026-01-22T22:36:00Z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0x010100254F055EFEF257429F7A7743F337DCA5</vt:lpwstr>
  </property>
</Properties>
</file>