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D57" w:rsidRDefault="00C053E1">
      <w:r>
        <w:t>Structure de fichier du projet :</w:t>
      </w:r>
    </w:p>
    <w:p w:rsidR="00C053E1" w:rsidRDefault="00C053E1"/>
    <w:p w:rsidR="00EF3F5B" w:rsidRDefault="00EF3F5B" w:rsidP="00EF3F5B">
      <w:r>
        <w:t xml:space="preserve">Dossier </w:t>
      </w:r>
      <w:r>
        <w:t>GameSetup</w:t>
      </w:r>
      <w:r>
        <w:t> :</w:t>
      </w:r>
    </w:p>
    <w:p w:rsidR="00EF3F5B" w:rsidRDefault="00EF3F5B">
      <w:r>
        <w:t>Comprend, le Script d’InnoSetup pour créer l’installeur, les instructions d’installation et l’installeur.</w:t>
      </w:r>
      <w:bookmarkStart w:id="0" w:name="_GoBack"/>
      <w:bookmarkEnd w:id="0"/>
    </w:p>
    <w:p w:rsidR="00EF3F5B" w:rsidRDefault="00EF3F5B"/>
    <w:p w:rsidR="00C053E1" w:rsidRDefault="00C053E1">
      <w:r>
        <w:t>Dossier Objectif :</w:t>
      </w:r>
    </w:p>
    <w:p w:rsidR="00C053E1" w:rsidRDefault="00C053E1">
      <w:r>
        <w:t>Il contient tous les fiches d’itération et le tableau Excel des objectifs à la semaine avec leur avancement (couleur). Il contient aussi le rapport de bug où l’on retrouve les bugs rangé par fréquence / priorité</w:t>
      </w:r>
    </w:p>
    <w:p w:rsidR="00C053E1" w:rsidRDefault="00C053E1"/>
    <w:p w:rsidR="00C053E1" w:rsidRDefault="00C053E1">
      <w:r>
        <w:t>Dossier Recup files :</w:t>
      </w:r>
    </w:p>
    <w:p w:rsidR="00C053E1" w:rsidRDefault="00C053E1">
      <w:r>
        <w:t>Contient des fichiers récupérés d’internet.</w:t>
      </w:r>
    </w:p>
    <w:p w:rsidR="00C053E1" w:rsidRDefault="00C053E1"/>
    <w:p w:rsidR="00C053E1" w:rsidRDefault="00C053E1">
      <w:r>
        <w:t>Dossier Ressource :</w:t>
      </w:r>
    </w:p>
    <w:p w:rsidR="00C053E1" w:rsidRDefault="00C053E1">
      <w:r>
        <w:t>Il est divisé en 2 sous dossiers :</w:t>
      </w:r>
    </w:p>
    <w:p w:rsidR="00C053E1" w:rsidRDefault="00C053E1" w:rsidP="00C053E1">
      <w:pPr>
        <w:pStyle w:val="Paragraphedeliste"/>
        <w:numPr>
          <w:ilvl w:val="0"/>
          <w:numId w:val="1"/>
        </w:numPr>
      </w:pPr>
      <w:r>
        <w:t>Music qui contient donc les musiques subdivisé par l’attrait du groupe pour celle-ci</w:t>
      </w:r>
    </w:p>
    <w:p w:rsidR="00C053E1" w:rsidRDefault="00C053E1" w:rsidP="00C053E1">
      <w:pPr>
        <w:pStyle w:val="Paragraphedeliste"/>
        <w:numPr>
          <w:ilvl w:val="0"/>
          <w:numId w:val="1"/>
        </w:numPr>
      </w:pPr>
      <w:r>
        <w:t>Sprite où l’on retrouve par membre les éléments de graphisme fourni au projet</w:t>
      </w:r>
    </w:p>
    <w:p w:rsidR="006F3A3E" w:rsidRDefault="006F3A3E" w:rsidP="006F3A3E"/>
    <w:p w:rsidR="006F3A3E" w:rsidRDefault="006F3A3E" w:rsidP="006F3A3E">
      <w:r>
        <w:t xml:space="preserve">Dossier </w:t>
      </w:r>
      <w:r w:rsidRPr="006F3A3E">
        <w:t>UnityProject</w:t>
      </w:r>
      <w:r>
        <w:t> :</w:t>
      </w:r>
    </w:p>
    <w:p w:rsidR="006F3A3E" w:rsidRDefault="006F3A3E" w:rsidP="006F3A3E">
      <w:r>
        <w:t>Il contient le projet sur Unity, les seuls fichiers à modifier sont dans le dossier « Assets » les autres sont auto-généré et modifier par l’IDE.</w:t>
      </w:r>
    </w:p>
    <w:p w:rsidR="006F3A3E" w:rsidRDefault="006F3A3E" w:rsidP="006F3A3E">
      <w:r>
        <w:t>La structure du dossier « Assets » se présente ainsi :</w:t>
      </w:r>
    </w:p>
    <w:p w:rsidR="006F3A3E" w:rsidRDefault="006F3A3E" w:rsidP="006F3A3E">
      <w:pPr>
        <w:pStyle w:val="Paragraphedeliste"/>
        <w:numPr>
          <w:ilvl w:val="0"/>
          <w:numId w:val="1"/>
        </w:numPr>
      </w:pPr>
      <w:r>
        <w:t>Animations : On retrouve ici toutes les animations utilisés dans le projet, celle-ci sont créer et modifier avec l’IDE</w:t>
      </w:r>
    </w:p>
    <w:p w:rsidR="006F3A3E" w:rsidRDefault="006F3A3E" w:rsidP="006F3A3E">
      <w:pPr>
        <w:pStyle w:val="Paragraphedeliste"/>
        <w:numPr>
          <w:ilvl w:val="0"/>
          <w:numId w:val="1"/>
        </w:numPr>
      </w:pPr>
      <w:r>
        <w:t>Font</w:t>
      </w:r>
      <w:r w:rsidR="0001231F">
        <w:t>s</w:t>
      </w:r>
      <w:r>
        <w:t> : Polices d’écriture utilisée dans le programme</w:t>
      </w:r>
    </w:p>
    <w:p w:rsidR="006F3A3E" w:rsidRDefault="006F3A3E" w:rsidP="006F3A3E">
      <w:pPr>
        <w:pStyle w:val="Paragraphedeliste"/>
        <w:numPr>
          <w:ilvl w:val="0"/>
          <w:numId w:val="1"/>
        </w:numPr>
      </w:pPr>
      <w:r>
        <w:t>Prefabs : Ce sont les préfabriqué créer avec Unity cela permet d’avoir des objets ayant de base certaine propriété (Script, Animation, Box de collision, …) et ainsi ne pas avoir à tout refaire pour chaque monstre par exemple. Un paramètre modifier dans un préfab modifie tous les objets qui en découlent</w:t>
      </w:r>
    </w:p>
    <w:p w:rsidR="006F3A3E" w:rsidRDefault="006F3A3E" w:rsidP="006F3A3E">
      <w:pPr>
        <w:pStyle w:val="Paragraphedeliste"/>
        <w:numPr>
          <w:ilvl w:val="0"/>
          <w:numId w:val="1"/>
        </w:numPr>
      </w:pPr>
      <w:r>
        <w:t>Scenes : Contient toutes les scènes du jeu créé avec Unity (niveau, menu, …)</w:t>
      </w:r>
    </w:p>
    <w:p w:rsidR="004D4D8D" w:rsidRDefault="006F3A3E" w:rsidP="004D4D8D">
      <w:pPr>
        <w:pStyle w:val="Paragraphedeliste"/>
        <w:numPr>
          <w:ilvl w:val="0"/>
          <w:numId w:val="1"/>
        </w:numPr>
      </w:pPr>
      <w:r>
        <w:t xml:space="preserve">Scripts : </w:t>
      </w:r>
      <w:r w:rsidR="004D4D8D">
        <w:t>Regroupe tous les scripts utilisé par le programme, ces scripts sont codée sous forme de class C#. On y retrouve souvent ces fonctions : Awake() et Start() s’exécutent 1 fois au lancement du script, Update() et FixedUpdate() s’exécutent à chaque frame dans le jeu.</w:t>
      </w:r>
    </w:p>
    <w:p w:rsidR="004D4D8D" w:rsidRDefault="004D4D8D" w:rsidP="004D4D8D">
      <w:pPr>
        <w:pStyle w:val="Paragraphedeliste"/>
        <w:numPr>
          <w:ilvl w:val="0"/>
          <w:numId w:val="1"/>
        </w:numPr>
      </w:pPr>
      <w:r>
        <w:lastRenderedPageBreak/>
        <w:t>Sounds : Contient les sons utilisés dans le jeu</w:t>
      </w:r>
    </w:p>
    <w:p w:rsidR="004D4D8D" w:rsidRDefault="004D4D8D" w:rsidP="004D4D8D">
      <w:pPr>
        <w:pStyle w:val="Paragraphedeliste"/>
        <w:numPr>
          <w:ilvl w:val="0"/>
          <w:numId w:val="1"/>
        </w:numPr>
      </w:pPr>
      <w:r>
        <w:t>Sprites : Ce sont toutes les textures utilisées dans le jeu</w:t>
      </w:r>
    </w:p>
    <w:p w:rsidR="004D4D8D" w:rsidRDefault="004D4D8D" w:rsidP="004D4D8D">
      <w:r>
        <w:t>Note : tous les fichiers .meta sont générés par Unity</w:t>
      </w:r>
    </w:p>
    <w:p w:rsidR="004D4D8D" w:rsidRDefault="004D4D8D" w:rsidP="004D4D8D"/>
    <w:p w:rsidR="004D4D8D" w:rsidRDefault="004D4D8D" w:rsidP="004D4D8D">
      <w:r>
        <w:t>A la racine de Git on trouve aussi des fichiers textes fournissant différent liens afin d’aider à prendre en main, corrigé des erreurs présentes, …</w:t>
      </w:r>
    </w:p>
    <w:sectPr w:rsidR="004D4D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27749"/>
    <w:multiLevelType w:val="hybridMultilevel"/>
    <w:tmpl w:val="8A36D116"/>
    <w:lvl w:ilvl="0" w:tplc="6F1855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3E1"/>
    <w:rsid w:val="0001231F"/>
    <w:rsid w:val="004D4D8D"/>
    <w:rsid w:val="005D40A5"/>
    <w:rsid w:val="006F3A3E"/>
    <w:rsid w:val="008A0D57"/>
    <w:rsid w:val="00C053E1"/>
    <w:rsid w:val="00EF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53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5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</dc:creator>
  <cp:lastModifiedBy>jerome</cp:lastModifiedBy>
  <cp:revision>4</cp:revision>
  <dcterms:created xsi:type="dcterms:W3CDTF">2014-11-13T21:28:00Z</dcterms:created>
  <dcterms:modified xsi:type="dcterms:W3CDTF">2014-11-14T14:52:00Z</dcterms:modified>
</cp:coreProperties>
</file>