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01B02" w14:textId="77777777" w:rsidR="00593A47" w:rsidRDefault="00593A4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</w:p>
    <w:tbl>
      <w:tblPr>
        <w:tblStyle w:val="a7"/>
        <w:tblpPr w:vertAnchor="text" w:tblpX="106"/>
        <w:tblW w:w="1008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20"/>
        <w:gridCol w:w="615"/>
        <w:gridCol w:w="1921"/>
        <w:gridCol w:w="567"/>
        <w:gridCol w:w="851"/>
        <w:gridCol w:w="2901"/>
        <w:gridCol w:w="255"/>
        <w:gridCol w:w="255"/>
        <w:gridCol w:w="274"/>
        <w:gridCol w:w="992"/>
        <w:gridCol w:w="1029"/>
      </w:tblGrid>
      <w:tr w:rsidR="00593A47" w14:paraId="0B5FD779" w14:textId="77777777">
        <w:trPr>
          <w:trHeight w:val="628"/>
        </w:trPr>
        <w:tc>
          <w:tcPr>
            <w:tcW w:w="4374" w:type="dxa"/>
            <w:gridSpan w:val="5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5038E0E2" w14:textId="77777777" w:rsidR="00593A47" w:rsidRDefault="008B3686">
            <w:pPr>
              <w:jc w:val="center"/>
              <w:rPr>
                <w:i/>
                <w:iCs/>
                <w:sz w:val="32"/>
                <w:szCs w:val="32"/>
              </w:rPr>
            </w:pPr>
            <w:r>
              <w:rPr>
                <w:i/>
                <w:iCs/>
                <w:sz w:val="32"/>
                <w:szCs w:val="32"/>
              </w:rPr>
              <w:t>Обозначение</w:t>
            </w:r>
          </w:p>
        </w:tc>
        <w:tc>
          <w:tcPr>
            <w:tcW w:w="3685" w:type="dxa"/>
            <w:gridSpan w:val="4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3118310B" w14:textId="77777777" w:rsidR="00593A47" w:rsidRDefault="008B3686">
            <w:pPr>
              <w:jc w:val="center"/>
              <w:rPr>
                <w:i/>
                <w:iCs/>
                <w:sz w:val="32"/>
                <w:szCs w:val="32"/>
              </w:rPr>
            </w:pPr>
            <w:r>
              <w:rPr>
                <w:i/>
                <w:iCs/>
                <w:sz w:val="32"/>
                <w:szCs w:val="32"/>
              </w:rPr>
              <w:t>Наименование</w:t>
            </w:r>
          </w:p>
        </w:tc>
        <w:tc>
          <w:tcPr>
            <w:tcW w:w="2021" w:type="dxa"/>
            <w:gridSpan w:val="2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081E3EE7" w14:textId="77777777" w:rsidR="00593A47" w:rsidRDefault="00E513A0">
            <w:pPr>
              <w:jc w:val="center"/>
              <w:rPr>
                <w:i/>
                <w:iCs/>
                <w:sz w:val="32"/>
                <w:szCs w:val="32"/>
              </w:rPr>
            </w:pPr>
            <w:hyperlink r:id="rId5">
              <w:r w:rsidR="008B3686">
                <w:rPr>
                  <w:i/>
                  <w:iCs/>
                  <w:sz w:val="32"/>
                  <w:szCs w:val="32"/>
                </w:rPr>
                <w:t>Примечание</w:t>
              </w:r>
            </w:hyperlink>
          </w:p>
        </w:tc>
      </w:tr>
      <w:tr w:rsidR="00593A47" w14:paraId="17036245" w14:textId="77777777">
        <w:trPr>
          <w:trHeight w:val="239"/>
        </w:trPr>
        <w:tc>
          <w:tcPr>
            <w:tcW w:w="4374" w:type="dxa"/>
            <w:gridSpan w:val="5"/>
            <w:tcBorders>
              <w:top w:val="single" w:sz="17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76D9EF3B" w14:textId="77777777" w:rsidR="00593A47" w:rsidRDefault="00593A47">
            <w:pPr>
              <w:ind w:left="111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3685" w:type="dxa"/>
            <w:gridSpan w:val="4"/>
            <w:tcBorders>
              <w:top w:val="single" w:sz="17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21BBA611" w14:textId="77777777" w:rsidR="00593A47" w:rsidRDefault="00593A47">
            <w:pPr>
              <w:ind w:left="111"/>
              <w:jc w:val="center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2021" w:type="dxa"/>
            <w:gridSpan w:val="2"/>
            <w:tcBorders>
              <w:top w:val="single" w:sz="17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36DEA8ED" w14:textId="77777777" w:rsidR="00593A47" w:rsidRDefault="00593A47">
            <w:pPr>
              <w:ind w:left="31"/>
              <w:rPr>
                <w:i/>
                <w:iCs/>
                <w:sz w:val="24"/>
                <w:szCs w:val="24"/>
              </w:rPr>
            </w:pPr>
          </w:p>
        </w:tc>
      </w:tr>
      <w:tr w:rsidR="00593A47" w14:paraId="3954DE8E" w14:textId="77777777">
        <w:trPr>
          <w:trHeight w:val="140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77DDA031" w14:textId="77777777" w:rsidR="00593A47" w:rsidRDefault="00593A47">
            <w:pPr>
              <w:ind w:left="111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0C5781AC" w14:textId="77777777" w:rsidR="00593A47" w:rsidRDefault="008B3686">
            <w:pPr>
              <w:ind w:left="111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u w:val="single"/>
              </w:rPr>
              <w:t>Текстовые документы</w:t>
            </w: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  <w:vAlign w:val="bottom"/>
          </w:tcPr>
          <w:p w14:paraId="14165F5B" w14:textId="77777777" w:rsidR="00593A47" w:rsidRDefault="00593A47">
            <w:pPr>
              <w:ind w:left="31"/>
              <w:rPr>
                <w:i/>
                <w:iCs/>
                <w:sz w:val="24"/>
                <w:szCs w:val="24"/>
              </w:rPr>
            </w:pPr>
          </w:p>
        </w:tc>
      </w:tr>
      <w:tr w:rsidR="00593A47" w14:paraId="1BD86445" w14:textId="77777777">
        <w:trPr>
          <w:trHeight w:val="126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07EAC5C8" w14:textId="77777777" w:rsidR="00593A47" w:rsidRDefault="00593A47">
            <w:pPr>
              <w:ind w:left="111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54B2351D" w14:textId="77777777" w:rsidR="00593A47" w:rsidRDefault="00593A47">
            <w:pPr>
              <w:ind w:left="111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53AC80DC" w14:textId="77777777" w:rsidR="00593A47" w:rsidRDefault="00593A47">
            <w:pPr>
              <w:ind w:left="31"/>
              <w:rPr>
                <w:i/>
                <w:iCs/>
                <w:sz w:val="24"/>
                <w:szCs w:val="24"/>
              </w:rPr>
            </w:pPr>
          </w:p>
        </w:tc>
      </w:tr>
      <w:tr w:rsidR="00593A47" w14:paraId="2BE4500A" w14:textId="77777777">
        <w:trPr>
          <w:trHeight w:val="173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578B7791" w14:textId="5021C89B" w:rsidR="00593A47" w:rsidRDefault="00DD13E3">
            <w:pPr>
              <w:ind w:left="111"/>
              <w:rPr>
                <w:i/>
                <w:iCs/>
                <w:sz w:val="24"/>
                <w:szCs w:val="24"/>
              </w:rPr>
            </w:pPr>
            <w:r w:rsidRPr="00DD13E3">
              <w:rPr>
                <w:i/>
                <w:iCs/>
                <w:sz w:val="24"/>
                <w:szCs w:val="24"/>
              </w:rPr>
              <w:t>БГУИР КП 6-05-0611-03 068 ПЗ</w:t>
            </w: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1C76E0FA" w14:textId="77777777" w:rsidR="00593A47" w:rsidRDefault="008B3686">
            <w:pPr>
              <w:ind w:left="111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Пояснительная записка</w:t>
            </w: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17A18E7F" w14:textId="21A6B283" w:rsidR="00593A47" w:rsidRDefault="00DD13E3">
            <w:pPr>
              <w:ind w:left="31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lang w:val="en-US"/>
              </w:rPr>
              <w:t>55</w:t>
            </w:r>
            <w:r w:rsidR="008B3686">
              <w:rPr>
                <w:i/>
                <w:iCs/>
                <w:sz w:val="24"/>
                <w:szCs w:val="24"/>
              </w:rPr>
              <w:t xml:space="preserve"> с.</w:t>
            </w:r>
          </w:p>
        </w:tc>
      </w:tr>
      <w:tr w:rsidR="00593A47" w14:paraId="017F7021" w14:textId="77777777">
        <w:trPr>
          <w:trHeight w:val="79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70DF686C" w14:textId="77777777" w:rsidR="00593A47" w:rsidRDefault="00593A47">
            <w:pPr>
              <w:ind w:left="111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45B5DA70" w14:textId="77777777" w:rsidR="00593A47" w:rsidRDefault="00593A47">
            <w:pPr>
              <w:ind w:left="111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6C89E768" w14:textId="77777777" w:rsidR="00593A47" w:rsidRDefault="00593A47">
            <w:pPr>
              <w:ind w:left="31"/>
              <w:rPr>
                <w:i/>
                <w:iCs/>
                <w:sz w:val="24"/>
                <w:szCs w:val="24"/>
              </w:rPr>
            </w:pPr>
          </w:p>
        </w:tc>
      </w:tr>
      <w:tr w:rsidR="00593A47" w14:paraId="18C69301" w14:textId="77777777">
        <w:trPr>
          <w:trHeight w:val="114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10FD5278" w14:textId="77777777" w:rsidR="00593A47" w:rsidRDefault="00593A47">
            <w:pPr>
              <w:ind w:left="111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61518D13" w14:textId="77777777" w:rsidR="00593A47" w:rsidRDefault="00593A47">
            <w:pPr>
              <w:ind w:left="111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109E0230" w14:textId="77777777" w:rsidR="00593A47" w:rsidRDefault="00593A47">
            <w:pPr>
              <w:ind w:left="31"/>
              <w:rPr>
                <w:i/>
                <w:iCs/>
                <w:sz w:val="24"/>
                <w:szCs w:val="24"/>
              </w:rPr>
            </w:pPr>
          </w:p>
        </w:tc>
      </w:tr>
      <w:tr w:rsidR="00593A47" w14:paraId="68C66E10" w14:textId="77777777">
        <w:trPr>
          <w:trHeight w:val="175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15023D3F" w14:textId="77777777" w:rsidR="00593A47" w:rsidRDefault="00593A47">
            <w:pPr>
              <w:ind w:left="111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11F44FFD" w14:textId="77777777" w:rsidR="00593A47" w:rsidRDefault="008B3686">
            <w:pPr>
              <w:ind w:left="111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u w:val="single"/>
              </w:rPr>
              <w:t>Графические документы</w:t>
            </w: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64AD55EE" w14:textId="77777777" w:rsidR="00593A47" w:rsidRDefault="00593A47">
            <w:pPr>
              <w:ind w:left="31"/>
              <w:rPr>
                <w:i/>
                <w:iCs/>
                <w:sz w:val="24"/>
                <w:szCs w:val="24"/>
              </w:rPr>
            </w:pPr>
          </w:p>
        </w:tc>
      </w:tr>
      <w:tr w:rsidR="00593A47" w14:paraId="0CB16BBD" w14:textId="77777777">
        <w:trPr>
          <w:trHeight w:val="67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1F795D84" w14:textId="77777777" w:rsidR="00593A47" w:rsidRDefault="00593A47">
            <w:pPr>
              <w:ind w:left="111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0E05548B" w14:textId="77777777" w:rsidR="00593A47" w:rsidRDefault="00593A47">
            <w:pPr>
              <w:ind w:left="111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7D8905D3" w14:textId="77777777" w:rsidR="00593A47" w:rsidRDefault="00593A47">
            <w:pPr>
              <w:ind w:left="31"/>
              <w:rPr>
                <w:i/>
                <w:iCs/>
                <w:sz w:val="24"/>
                <w:szCs w:val="24"/>
              </w:rPr>
            </w:pPr>
          </w:p>
        </w:tc>
      </w:tr>
      <w:tr w:rsidR="00593A47" w14:paraId="65837832" w14:textId="77777777">
        <w:trPr>
          <w:trHeight w:val="116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0D7EDD59" w14:textId="3B15FCE9" w:rsidR="00593A47" w:rsidRDefault="008B3686">
            <w:pPr>
              <w:ind w:left="111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ГУИР.52170</w:t>
            </w:r>
            <w:r w:rsidR="00B538BA">
              <w:rPr>
                <w:i/>
                <w:iCs/>
                <w:sz w:val="24"/>
                <w:szCs w:val="24"/>
                <w:lang w:val="en-US"/>
              </w:rPr>
              <w:t>3</w:t>
            </w:r>
            <w:r>
              <w:rPr>
                <w:i/>
                <w:iCs/>
                <w:sz w:val="24"/>
                <w:szCs w:val="24"/>
              </w:rPr>
              <w:t>.001 БС</w:t>
            </w: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56FE4ED6" w14:textId="688454EE" w:rsidR="00593A47" w:rsidRPr="00676112" w:rsidRDefault="00676112">
            <w:pPr>
              <w:ind w:left="111"/>
              <w:rPr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676112">
              <w:rPr>
                <w:i/>
                <w:iCs/>
                <w:sz w:val="24"/>
                <w:szCs w:val="24"/>
                <w:lang w:val="en-US"/>
              </w:rPr>
              <w:t>Блок-схема</w:t>
            </w:r>
            <w:proofErr w:type="spellEnd"/>
            <w:r w:rsidRPr="00676112">
              <w:rPr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="00F94A10">
              <w:rPr>
                <w:i/>
                <w:iCs/>
                <w:sz w:val="24"/>
                <w:szCs w:val="24"/>
                <w:lang w:val="en-US"/>
              </w:rPr>
              <w:t>linearSearchByFio</w:t>
            </w:r>
            <w:proofErr w:type="spellEnd"/>
            <w:r w:rsidRPr="00676112">
              <w:rPr>
                <w:i/>
                <w:iCs/>
                <w:sz w:val="24"/>
                <w:szCs w:val="24"/>
                <w:lang w:val="en-US"/>
              </w:rPr>
              <w:t>()</w:t>
            </w: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752347B9" w14:textId="77777777" w:rsidR="00593A47" w:rsidRDefault="008B3686">
            <w:pPr>
              <w:ind w:left="31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Формат А4</w:t>
            </w:r>
          </w:p>
        </w:tc>
      </w:tr>
      <w:tr w:rsidR="00593A47" w14:paraId="4C364604" w14:textId="77777777">
        <w:trPr>
          <w:trHeight w:val="19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7FA6F6E5" w14:textId="1F31DC46" w:rsidR="00593A47" w:rsidRDefault="00593A47">
            <w:pPr>
              <w:ind w:left="111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435A9C23" w14:textId="0DB037C6" w:rsidR="00593A47" w:rsidRPr="00203D10" w:rsidRDefault="00203D10">
            <w:pPr>
              <w:ind w:left="111"/>
              <w:rPr>
                <w:i/>
                <w:iCs/>
                <w:sz w:val="24"/>
                <w:szCs w:val="24"/>
                <w:lang w:val="ru-RU"/>
              </w:rPr>
            </w:pPr>
            <w:r>
              <w:rPr>
                <w:i/>
                <w:iCs/>
                <w:sz w:val="24"/>
                <w:szCs w:val="24"/>
                <w:lang w:val="ru-RU"/>
              </w:rPr>
              <w:t>Блок-схема</w:t>
            </w:r>
            <w:r w:rsidR="00F94A10">
              <w:rPr>
                <w:lang w:val="en-US"/>
              </w:rPr>
              <w:t xml:space="preserve"> </w:t>
            </w: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0624C8C1" w14:textId="012D28F4" w:rsidR="00593A47" w:rsidRDefault="00593A47">
            <w:pPr>
              <w:ind w:left="31"/>
              <w:rPr>
                <w:i/>
                <w:iCs/>
                <w:sz w:val="24"/>
                <w:szCs w:val="24"/>
              </w:rPr>
            </w:pPr>
          </w:p>
        </w:tc>
      </w:tr>
      <w:tr w:rsidR="00E513A0" w14:paraId="0AA0D73B" w14:textId="77777777">
        <w:trPr>
          <w:trHeight w:val="211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  <w:vAlign w:val="bottom"/>
          </w:tcPr>
          <w:p w14:paraId="5928E03E" w14:textId="56DC273F" w:rsidR="00E513A0" w:rsidRDefault="00E513A0" w:rsidP="00E513A0">
            <w:pPr>
              <w:ind w:left="111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ГУИР.52170</w:t>
            </w:r>
            <w:r>
              <w:rPr>
                <w:i/>
                <w:iCs/>
                <w:sz w:val="24"/>
                <w:szCs w:val="24"/>
                <w:lang w:val="en-US"/>
              </w:rPr>
              <w:t>3</w:t>
            </w:r>
            <w:r>
              <w:rPr>
                <w:i/>
                <w:iCs/>
                <w:sz w:val="24"/>
                <w:szCs w:val="24"/>
              </w:rPr>
              <w:t>.002 БС</w:t>
            </w: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102F8DBB" w14:textId="7D36844D" w:rsidR="00E513A0" w:rsidRPr="00676112" w:rsidRDefault="00E513A0" w:rsidP="00E513A0">
            <w:pPr>
              <w:ind w:left="111"/>
              <w:rPr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F94A10">
              <w:rPr>
                <w:i/>
                <w:iCs/>
                <w:sz w:val="24"/>
                <w:szCs w:val="24"/>
                <w:lang w:val="ru-RU"/>
              </w:rPr>
              <w:t>binarySearchByDuration</w:t>
            </w:r>
            <w:proofErr w:type="spellEnd"/>
            <w:r w:rsidRPr="00F94A10">
              <w:rPr>
                <w:i/>
                <w:iCs/>
                <w:sz w:val="24"/>
                <w:szCs w:val="24"/>
                <w:lang w:val="ru-RU"/>
              </w:rPr>
              <w:t xml:space="preserve"> </w:t>
            </w:r>
            <w:r w:rsidRPr="00676112">
              <w:rPr>
                <w:i/>
                <w:iCs/>
                <w:sz w:val="24"/>
                <w:szCs w:val="24"/>
                <w:lang w:val="ru-RU"/>
              </w:rPr>
              <w:t>()</w:t>
            </w: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0B5D054B" w14:textId="46E5BC76" w:rsidR="00E513A0" w:rsidRDefault="00E513A0" w:rsidP="00E513A0">
            <w:pPr>
              <w:ind w:left="31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Формат А4</w:t>
            </w:r>
          </w:p>
        </w:tc>
      </w:tr>
      <w:tr w:rsidR="00E513A0" w:rsidRPr="00676112" w14:paraId="557558A2" w14:textId="77777777" w:rsidTr="00B72C02">
        <w:trPr>
          <w:trHeight w:val="260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  <w:vAlign w:val="bottom"/>
          </w:tcPr>
          <w:p w14:paraId="576DA2C3" w14:textId="7F4D7310" w:rsidR="00E513A0" w:rsidRDefault="00E513A0" w:rsidP="00E513A0">
            <w:pPr>
              <w:ind w:left="111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ГУИР.52170</w:t>
            </w:r>
            <w:r>
              <w:rPr>
                <w:i/>
                <w:iCs/>
                <w:sz w:val="24"/>
                <w:szCs w:val="24"/>
                <w:lang w:val="en-US"/>
              </w:rPr>
              <w:t>3</w:t>
            </w:r>
            <w:r>
              <w:rPr>
                <w:i/>
                <w:iCs/>
                <w:sz w:val="24"/>
                <w:szCs w:val="24"/>
              </w:rPr>
              <w:t>.003 БС</w:t>
            </w: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2409F2C0" w14:textId="59441962" w:rsidR="00E513A0" w:rsidRPr="00676112" w:rsidRDefault="00E513A0" w:rsidP="00E513A0">
            <w:pPr>
              <w:ind w:left="111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ru-RU"/>
              </w:rPr>
              <w:t xml:space="preserve">Блок-схема </w:t>
            </w:r>
            <w:proofErr w:type="spellStart"/>
            <w:r w:rsidRPr="00F94A10">
              <w:rPr>
                <w:i/>
                <w:iCs/>
                <w:sz w:val="24"/>
                <w:szCs w:val="24"/>
                <w:lang w:val="en-US"/>
              </w:rPr>
              <w:t>quickSortMembership</w:t>
            </w:r>
            <w:proofErr w:type="spellEnd"/>
            <w:r>
              <w:rPr>
                <w:i/>
                <w:iCs/>
                <w:sz w:val="24"/>
                <w:szCs w:val="24"/>
                <w:lang w:val="en-US"/>
              </w:rPr>
              <w:t>()</w:t>
            </w: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2CB27669" w14:textId="248EA616" w:rsidR="00E513A0" w:rsidRPr="00676112" w:rsidRDefault="00E513A0" w:rsidP="00E513A0">
            <w:pPr>
              <w:ind w:left="31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</w:rPr>
              <w:t>Формат А4</w:t>
            </w:r>
          </w:p>
        </w:tc>
      </w:tr>
      <w:tr w:rsidR="00E513A0" w:rsidRPr="00202DFF" w14:paraId="510F51C0" w14:textId="77777777">
        <w:trPr>
          <w:trHeight w:val="165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11D62B6D" w14:textId="0F865989" w:rsidR="00E513A0" w:rsidRDefault="00E513A0" w:rsidP="00E513A0">
            <w:pPr>
              <w:ind w:left="111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ГУИР.52170</w:t>
            </w:r>
            <w:r>
              <w:rPr>
                <w:i/>
                <w:iCs/>
                <w:sz w:val="24"/>
                <w:szCs w:val="24"/>
                <w:lang w:val="en-US"/>
              </w:rPr>
              <w:t>3</w:t>
            </w:r>
            <w:r>
              <w:rPr>
                <w:i/>
                <w:iCs/>
                <w:sz w:val="24"/>
                <w:szCs w:val="24"/>
              </w:rPr>
              <w:t>.004 БС</w:t>
            </w: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604CAFA4" w14:textId="30259172" w:rsidR="00E513A0" w:rsidRPr="00676112" w:rsidRDefault="00E513A0" w:rsidP="00E513A0">
            <w:pPr>
              <w:ind w:left="111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ru-RU"/>
              </w:rPr>
              <w:t>Блок</w:t>
            </w:r>
            <w:r w:rsidRPr="00676112">
              <w:rPr>
                <w:i/>
                <w:iCs/>
                <w:sz w:val="24"/>
                <w:szCs w:val="24"/>
                <w:lang w:val="en-US"/>
              </w:rPr>
              <w:t>-</w:t>
            </w:r>
            <w:r>
              <w:rPr>
                <w:i/>
                <w:iCs/>
                <w:sz w:val="24"/>
                <w:szCs w:val="24"/>
                <w:lang w:val="ru-RU"/>
              </w:rPr>
              <w:t>схема</w:t>
            </w:r>
            <w:r>
              <w:rPr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94A10">
              <w:rPr>
                <w:i/>
                <w:iCs/>
                <w:sz w:val="24"/>
                <w:szCs w:val="24"/>
                <w:lang w:val="en-US"/>
              </w:rPr>
              <w:t>insertionSortByTime</w:t>
            </w:r>
            <w:proofErr w:type="spellEnd"/>
            <w:r w:rsidRPr="00676112">
              <w:rPr>
                <w:i/>
                <w:iCs/>
                <w:sz w:val="24"/>
                <w:szCs w:val="24"/>
                <w:lang w:val="en-US"/>
              </w:rPr>
              <w:t>()</w:t>
            </w: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78FB0582" w14:textId="2C49907E" w:rsidR="00E513A0" w:rsidRPr="00202DFF" w:rsidRDefault="00E513A0" w:rsidP="00E513A0">
            <w:pPr>
              <w:ind w:left="31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</w:rPr>
              <w:t>Формат А4</w:t>
            </w:r>
          </w:p>
        </w:tc>
      </w:tr>
      <w:tr w:rsidR="00E513A0" w:rsidRPr="00202DFF" w14:paraId="6786521B" w14:textId="77777777" w:rsidTr="00B72C02">
        <w:trPr>
          <w:trHeight w:val="199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53C0009A" w14:textId="1D38EF97" w:rsidR="00E513A0" w:rsidRDefault="00E513A0" w:rsidP="00E513A0">
            <w:pPr>
              <w:ind w:left="111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ГУИР.52170</w:t>
            </w:r>
            <w:r>
              <w:rPr>
                <w:i/>
                <w:iCs/>
                <w:sz w:val="24"/>
                <w:szCs w:val="24"/>
                <w:lang w:val="en-US"/>
              </w:rPr>
              <w:t>3</w:t>
            </w:r>
            <w:r>
              <w:rPr>
                <w:i/>
                <w:iCs/>
                <w:sz w:val="24"/>
                <w:szCs w:val="24"/>
              </w:rPr>
              <w:t>.005 БС</w:t>
            </w: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07E3E339" w14:textId="2C4C4814" w:rsidR="00E513A0" w:rsidRPr="00202DFF" w:rsidRDefault="00E513A0" w:rsidP="00E513A0">
            <w:pPr>
              <w:ind w:left="111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ru-RU"/>
              </w:rPr>
              <w:t>Блок</w:t>
            </w:r>
            <w:r w:rsidRPr="00202DFF">
              <w:rPr>
                <w:i/>
                <w:iCs/>
                <w:sz w:val="24"/>
                <w:szCs w:val="24"/>
                <w:lang w:val="en-US"/>
              </w:rPr>
              <w:t>-</w:t>
            </w:r>
            <w:r>
              <w:rPr>
                <w:i/>
                <w:iCs/>
                <w:sz w:val="24"/>
                <w:szCs w:val="24"/>
                <w:lang w:val="ru-RU"/>
              </w:rPr>
              <w:t>схема</w:t>
            </w:r>
            <w:r w:rsidRPr="00202DFF">
              <w:rPr>
                <w:lang w:val="en-US"/>
              </w:rPr>
              <w:t xml:space="preserve"> </w:t>
            </w:r>
            <w:proofErr w:type="spellStart"/>
            <w:r w:rsidRPr="00F94A10">
              <w:rPr>
                <w:i/>
                <w:iCs/>
                <w:sz w:val="24"/>
                <w:szCs w:val="24"/>
                <w:lang w:val="en-US"/>
              </w:rPr>
              <w:t>selectionSortByDate</w:t>
            </w:r>
            <w:proofErr w:type="spellEnd"/>
            <w:r w:rsidRPr="00202DFF">
              <w:rPr>
                <w:i/>
                <w:iCs/>
                <w:sz w:val="24"/>
                <w:szCs w:val="24"/>
                <w:lang w:val="en-US"/>
              </w:rPr>
              <w:t>()</w:t>
            </w: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4C90BBED" w14:textId="0575E10A" w:rsidR="00E513A0" w:rsidRPr="00202DFF" w:rsidRDefault="00E513A0" w:rsidP="00E513A0">
            <w:pPr>
              <w:ind w:left="31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</w:rPr>
              <w:t>Формат А4</w:t>
            </w:r>
          </w:p>
        </w:tc>
      </w:tr>
      <w:tr w:rsidR="00E513A0" w:rsidRPr="00202DFF" w14:paraId="0D47BB19" w14:textId="77777777" w:rsidTr="005145E8">
        <w:trPr>
          <w:trHeight w:val="106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2708BBF0" w14:textId="5C0CF987" w:rsidR="00E513A0" w:rsidRDefault="00E513A0" w:rsidP="00E513A0">
            <w:pPr>
              <w:ind w:left="111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151EAFC5" w14:textId="76A116F9" w:rsidR="00E513A0" w:rsidRPr="00202DFF" w:rsidRDefault="00E513A0" w:rsidP="00E513A0">
            <w:pPr>
              <w:ind w:left="111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  <w:lang w:val="ru-RU"/>
              </w:rPr>
              <w:t>Блок</w:t>
            </w:r>
            <w:r w:rsidRPr="00202DFF">
              <w:rPr>
                <w:i/>
                <w:iCs/>
                <w:sz w:val="24"/>
                <w:szCs w:val="24"/>
                <w:lang w:val="en-US"/>
              </w:rPr>
              <w:t>-</w:t>
            </w:r>
            <w:r>
              <w:rPr>
                <w:i/>
                <w:iCs/>
                <w:sz w:val="24"/>
                <w:szCs w:val="24"/>
                <w:lang w:val="ru-RU"/>
              </w:rPr>
              <w:t>схема</w:t>
            </w:r>
            <w:r>
              <w:rPr>
                <w:i/>
                <w:i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  <w:vAlign w:val="bottom"/>
          </w:tcPr>
          <w:p w14:paraId="5549DA47" w14:textId="085C74F2" w:rsidR="00E513A0" w:rsidRPr="00202DFF" w:rsidRDefault="00E513A0" w:rsidP="00E513A0">
            <w:pPr>
              <w:ind w:left="31"/>
              <w:rPr>
                <w:i/>
                <w:iCs/>
                <w:sz w:val="24"/>
                <w:szCs w:val="24"/>
                <w:lang w:val="en-US"/>
              </w:rPr>
            </w:pPr>
          </w:p>
        </w:tc>
      </w:tr>
      <w:tr w:rsidR="00E513A0" w:rsidRPr="00202DFF" w14:paraId="3AE5976A" w14:textId="77777777" w:rsidTr="001E5467">
        <w:trPr>
          <w:trHeight w:val="153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  <w:vAlign w:val="bottom"/>
          </w:tcPr>
          <w:p w14:paraId="13E177BD" w14:textId="78CD92B8" w:rsidR="00E513A0" w:rsidRPr="00202DFF" w:rsidRDefault="00E513A0" w:rsidP="00E513A0">
            <w:pPr>
              <w:ind w:left="111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</w:rPr>
              <w:t>ГУИР.52170</w:t>
            </w:r>
            <w:r>
              <w:rPr>
                <w:i/>
                <w:iCs/>
                <w:sz w:val="24"/>
                <w:szCs w:val="24"/>
                <w:lang w:val="en-US"/>
              </w:rPr>
              <w:t>3</w:t>
            </w:r>
            <w:r>
              <w:rPr>
                <w:i/>
                <w:iCs/>
                <w:sz w:val="24"/>
                <w:szCs w:val="24"/>
              </w:rPr>
              <w:t>.00</w:t>
            </w:r>
            <w:r>
              <w:rPr>
                <w:i/>
                <w:iCs/>
                <w:sz w:val="24"/>
                <w:szCs w:val="24"/>
                <w:lang w:val="en-US"/>
              </w:rPr>
              <w:t>6</w:t>
            </w:r>
            <w:r>
              <w:rPr>
                <w:i/>
                <w:iCs/>
                <w:sz w:val="24"/>
                <w:szCs w:val="24"/>
              </w:rPr>
              <w:t xml:space="preserve"> БС</w:t>
            </w: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4BBB5657" w14:textId="6D64D967" w:rsidR="00E513A0" w:rsidRPr="00202DFF" w:rsidRDefault="00E513A0" w:rsidP="00E513A0">
            <w:pPr>
              <w:ind w:left="111"/>
              <w:rPr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F94A10">
              <w:rPr>
                <w:i/>
                <w:iCs/>
                <w:sz w:val="24"/>
                <w:szCs w:val="24"/>
                <w:lang w:val="en-US"/>
              </w:rPr>
              <w:t>statisticsByMembership</w:t>
            </w:r>
            <w:proofErr w:type="spellEnd"/>
            <w:r w:rsidRPr="00202DFF">
              <w:rPr>
                <w:i/>
                <w:iCs/>
                <w:sz w:val="24"/>
                <w:szCs w:val="24"/>
                <w:lang w:val="en-US"/>
              </w:rPr>
              <w:t>()</w:t>
            </w: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6CEC28C9" w14:textId="5DFF1F3F" w:rsidR="00E513A0" w:rsidRPr="00202DFF" w:rsidRDefault="00E513A0" w:rsidP="00E513A0">
            <w:pPr>
              <w:ind w:left="31"/>
              <w:rPr>
                <w:i/>
                <w:iCs/>
                <w:sz w:val="24"/>
                <w:szCs w:val="24"/>
                <w:lang w:val="en-US"/>
              </w:rPr>
            </w:pPr>
            <w:r>
              <w:rPr>
                <w:i/>
                <w:iCs/>
                <w:sz w:val="24"/>
                <w:szCs w:val="24"/>
              </w:rPr>
              <w:t>Формат А4</w:t>
            </w:r>
          </w:p>
        </w:tc>
      </w:tr>
      <w:tr w:rsidR="00E513A0" w:rsidRPr="00202DFF" w14:paraId="01284061" w14:textId="77777777" w:rsidTr="001E5467">
        <w:trPr>
          <w:trHeight w:val="153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14EE82AB" w14:textId="1887B63E" w:rsidR="00E513A0" w:rsidRPr="00202DFF" w:rsidRDefault="00E513A0" w:rsidP="00E513A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  <w:r>
              <w:rPr>
                <w:i/>
                <w:iCs/>
                <w:sz w:val="24"/>
                <w:szCs w:val="24"/>
              </w:rPr>
              <w:t>ГУИР.52170</w:t>
            </w:r>
            <w:r>
              <w:rPr>
                <w:i/>
                <w:iCs/>
                <w:sz w:val="24"/>
                <w:szCs w:val="24"/>
                <w:lang w:val="en-US"/>
              </w:rPr>
              <w:t>3</w:t>
            </w:r>
            <w:r>
              <w:rPr>
                <w:i/>
                <w:iCs/>
                <w:sz w:val="24"/>
                <w:szCs w:val="24"/>
              </w:rPr>
              <w:t>.00</w:t>
            </w:r>
            <w:r>
              <w:rPr>
                <w:i/>
                <w:iCs/>
                <w:sz w:val="24"/>
                <w:szCs w:val="24"/>
                <w:lang w:val="en-US"/>
              </w:rPr>
              <w:t>7</w:t>
            </w:r>
            <w:r>
              <w:rPr>
                <w:i/>
                <w:iCs/>
                <w:sz w:val="24"/>
                <w:szCs w:val="24"/>
              </w:rPr>
              <w:t xml:space="preserve"> БС</w:t>
            </w: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1D17A6B3" w14:textId="29671602" w:rsidR="00E513A0" w:rsidRPr="00202DFF" w:rsidRDefault="00E513A0" w:rsidP="00E513A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  <w:r>
              <w:rPr>
                <w:i/>
                <w:iCs/>
                <w:sz w:val="24"/>
                <w:szCs w:val="24"/>
                <w:lang w:val="ru-RU"/>
              </w:rPr>
              <w:t>Блок</w:t>
            </w:r>
            <w:r w:rsidRPr="00202DFF">
              <w:rPr>
                <w:i/>
                <w:iCs/>
                <w:sz w:val="24"/>
                <w:szCs w:val="24"/>
                <w:lang w:val="en-US"/>
              </w:rPr>
              <w:t>-</w:t>
            </w:r>
            <w:r>
              <w:rPr>
                <w:i/>
                <w:iCs/>
                <w:sz w:val="24"/>
                <w:szCs w:val="24"/>
                <w:lang w:val="ru-RU"/>
              </w:rPr>
              <w:t>схема</w:t>
            </w:r>
            <w:r>
              <w:rPr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94A10">
              <w:rPr>
                <w:i/>
                <w:iCs/>
                <w:sz w:val="24"/>
                <w:szCs w:val="24"/>
                <w:lang w:val="en-US"/>
              </w:rPr>
              <w:t>analyseVisitsByPeriod</w:t>
            </w:r>
            <w:proofErr w:type="spellEnd"/>
            <w:r w:rsidRPr="00202DFF">
              <w:rPr>
                <w:i/>
                <w:iCs/>
                <w:sz w:val="24"/>
                <w:szCs w:val="24"/>
                <w:lang w:val="en-US"/>
              </w:rPr>
              <w:t>()</w:t>
            </w: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2F62ECEE" w14:textId="72C40804" w:rsidR="00E513A0" w:rsidRPr="00202DFF" w:rsidRDefault="00E513A0" w:rsidP="00E513A0">
            <w:pPr>
              <w:ind w:left="31"/>
              <w:rPr>
                <w:i/>
                <w:iCs/>
                <w:sz w:val="28"/>
                <w:szCs w:val="28"/>
                <w:lang w:val="en-US"/>
              </w:rPr>
            </w:pPr>
            <w:r>
              <w:rPr>
                <w:i/>
                <w:iCs/>
                <w:sz w:val="24"/>
                <w:szCs w:val="24"/>
              </w:rPr>
              <w:t>Формат А4</w:t>
            </w:r>
          </w:p>
        </w:tc>
      </w:tr>
      <w:tr w:rsidR="00E513A0" w:rsidRPr="00202DFF" w14:paraId="3489C7F6" w14:textId="77777777">
        <w:trPr>
          <w:trHeight w:val="262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003A7B85" w14:textId="5832A9B0" w:rsidR="00E513A0" w:rsidRPr="00202DFF" w:rsidRDefault="00E513A0" w:rsidP="00E513A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5EA14C39" w14:textId="1737F159" w:rsidR="00E513A0" w:rsidRPr="00202DFF" w:rsidRDefault="00E513A0" w:rsidP="00E513A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6CF600CE" w14:textId="3A98E939" w:rsidR="00E513A0" w:rsidRPr="00202DFF" w:rsidRDefault="00E513A0" w:rsidP="00E513A0">
            <w:pPr>
              <w:ind w:left="31"/>
              <w:rPr>
                <w:i/>
                <w:iCs/>
                <w:sz w:val="28"/>
                <w:szCs w:val="28"/>
                <w:lang w:val="en-US"/>
              </w:rPr>
            </w:pPr>
          </w:p>
        </w:tc>
      </w:tr>
      <w:tr w:rsidR="00E513A0" w:rsidRPr="00202DFF" w14:paraId="5DA99E6A" w14:textId="77777777" w:rsidTr="001E5467">
        <w:trPr>
          <w:trHeight w:val="108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24C8FC37" w14:textId="657C1D53" w:rsidR="00E513A0" w:rsidRPr="00202DFF" w:rsidRDefault="00E513A0" w:rsidP="00E513A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4D808745" w14:textId="6C2F166C" w:rsidR="00E513A0" w:rsidRPr="00202DFF" w:rsidRDefault="00E513A0" w:rsidP="00E513A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  <w:vAlign w:val="bottom"/>
          </w:tcPr>
          <w:p w14:paraId="56D2523C" w14:textId="0689B69B" w:rsidR="00E513A0" w:rsidRPr="00202DFF" w:rsidRDefault="00E513A0" w:rsidP="00E513A0">
            <w:pPr>
              <w:ind w:left="31"/>
              <w:rPr>
                <w:i/>
                <w:iCs/>
                <w:sz w:val="28"/>
                <w:szCs w:val="28"/>
                <w:lang w:val="en-US"/>
              </w:rPr>
            </w:pPr>
          </w:p>
        </w:tc>
      </w:tr>
      <w:tr w:rsidR="00E513A0" w:rsidRPr="00202DFF" w14:paraId="08B5ACE9" w14:textId="77777777">
        <w:trPr>
          <w:trHeight w:val="142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4F2F2172" w14:textId="75FD066E" w:rsidR="00E513A0" w:rsidRPr="00202DFF" w:rsidRDefault="00E513A0" w:rsidP="00E513A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5E23038E" w14:textId="377DF3C1" w:rsidR="00E513A0" w:rsidRPr="00202DFF" w:rsidRDefault="00E513A0" w:rsidP="00E513A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004C4312" w14:textId="05E1837D" w:rsidR="00E513A0" w:rsidRPr="00202DFF" w:rsidRDefault="00E513A0" w:rsidP="00E513A0">
            <w:pPr>
              <w:ind w:left="31"/>
              <w:rPr>
                <w:i/>
                <w:iCs/>
                <w:sz w:val="28"/>
                <w:szCs w:val="28"/>
                <w:lang w:val="en-US"/>
              </w:rPr>
            </w:pPr>
          </w:p>
        </w:tc>
      </w:tr>
      <w:tr w:rsidR="00E513A0" w:rsidRPr="00202DFF" w14:paraId="4406001F" w14:textId="77777777">
        <w:trPr>
          <w:trHeight w:val="142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2D12EB40" w14:textId="77777777" w:rsidR="00E513A0" w:rsidRPr="00202DFF" w:rsidRDefault="00E513A0" w:rsidP="00E513A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49D7B74A" w14:textId="77777777" w:rsidR="00E513A0" w:rsidRPr="00202DFF" w:rsidRDefault="00E513A0" w:rsidP="00E513A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739F5ED5" w14:textId="77777777" w:rsidR="00E513A0" w:rsidRPr="00202DFF" w:rsidRDefault="00E513A0" w:rsidP="00E513A0">
            <w:pPr>
              <w:ind w:left="31"/>
              <w:rPr>
                <w:i/>
                <w:iCs/>
                <w:sz w:val="28"/>
                <w:szCs w:val="28"/>
                <w:lang w:val="en-US"/>
              </w:rPr>
            </w:pPr>
          </w:p>
        </w:tc>
      </w:tr>
      <w:tr w:rsidR="00E513A0" w:rsidRPr="00202DFF" w14:paraId="7B0DBFF7" w14:textId="77777777">
        <w:trPr>
          <w:trHeight w:val="142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62F8BCF9" w14:textId="77777777" w:rsidR="00E513A0" w:rsidRPr="00202DFF" w:rsidRDefault="00E513A0" w:rsidP="00E513A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7B769636" w14:textId="77777777" w:rsidR="00E513A0" w:rsidRPr="00202DFF" w:rsidRDefault="00E513A0" w:rsidP="00E513A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0F6D9C31" w14:textId="77777777" w:rsidR="00E513A0" w:rsidRPr="00202DFF" w:rsidRDefault="00E513A0" w:rsidP="00E513A0">
            <w:pPr>
              <w:ind w:left="31"/>
              <w:rPr>
                <w:i/>
                <w:iCs/>
                <w:sz w:val="28"/>
                <w:szCs w:val="28"/>
                <w:lang w:val="en-US"/>
              </w:rPr>
            </w:pPr>
          </w:p>
        </w:tc>
      </w:tr>
      <w:tr w:rsidR="00E513A0" w:rsidRPr="00202DFF" w14:paraId="7430E472" w14:textId="77777777">
        <w:trPr>
          <w:trHeight w:val="96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3CB70FEF" w14:textId="77777777" w:rsidR="00E513A0" w:rsidRPr="00202DFF" w:rsidRDefault="00E513A0" w:rsidP="00E513A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  <w:bookmarkStart w:id="0" w:name="_heading=h.psx0gvrt6yyh" w:colFirst="0" w:colLast="0"/>
            <w:bookmarkEnd w:id="0"/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55EB08E6" w14:textId="77777777" w:rsidR="00E513A0" w:rsidRPr="00202DFF" w:rsidRDefault="00E513A0" w:rsidP="00E513A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34C13C3E" w14:textId="77777777" w:rsidR="00E513A0" w:rsidRPr="00202DFF" w:rsidRDefault="00E513A0" w:rsidP="00E513A0">
            <w:pPr>
              <w:ind w:left="31"/>
              <w:rPr>
                <w:i/>
                <w:iCs/>
                <w:sz w:val="28"/>
                <w:szCs w:val="28"/>
                <w:lang w:val="en-US"/>
              </w:rPr>
            </w:pPr>
          </w:p>
        </w:tc>
      </w:tr>
      <w:tr w:rsidR="00E513A0" w:rsidRPr="00202DFF" w14:paraId="78576D36" w14:textId="77777777">
        <w:trPr>
          <w:trHeight w:val="96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672D892E" w14:textId="77777777" w:rsidR="00E513A0" w:rsidRPr="00202DFF" w:rsidRDefault="00E513A0" w:rsidP="00E513A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58F49023" w14:textId="77777777" w:rsidR="00E513A0" w:rsidRPr="00202DFF" w:rsidRDefault="00E513A0" w:rsidP="00E513A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394A742B" w14:textId="77777777" w:rsidR="00E513A0" w:rsidRPr="00202DFF" w:rsidRDefault="00E513A0" w:rsidP="00E513A0">
            <w:pPr>
              <w:ind w:left="31"/>
              <w:rPr>
                <w:i/>
                <w:iCs/>
                <w:sz w:val="28"/>
                <w:szCs w:val="28"/>
                <w:lang w:val="en-US"/>
              </w:rPr>
            </w:pPr>
          </w:p>
        </w:tc>
      </w:tr>
      <w:tr w:rsidR="00E513A0" w:rsidRPr="00202DFF" w14:paraId="00758AF8" w14:textId="77777777">
        <w:trPr>
          <w:trHeight w:val="144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4D05976B" w14:textId="77777777" w:rsidR="00E513A0" w:rsidRPr="00202DFF" w:rsidRDefault="00E513A0" w:rsidP="00E513A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6A8EC5CD" w14:textId="77777777" w:rsidR="00E513A0" w:rsidRPr="00202DFF" w:rsidRDefault="00E513A0" w:rsidP="00E513A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024732D3" w14:textId="77777777" w:rsidR="00E513A0" w:rsidRPr="00202DFF" w:rsidRDefault="00E513A0" w:rsidP="00E513A0">
            <w:pPr>
              <w:ind w:left="31"/>
              <w:rPr>
                <w:i/>
                <w:iCs/>
                <w:sz w:val="28"/>
                <w:szCs w:val="28"/>
                <w:lang w:val="en-US"/>
              </w:rPr>
            </w:pPr>
          </w:p>
        </w:tc>
      </w:tr>
      <w:tr w:rsidR="00E513A0" w:rsidRPr="00202DFF" w14:paraId="480ABF7A" w14:textId="77777777">
        <w:trPr>
          <w:trHeight w:val="36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3860F60F" w14:textId="77777777" w:rsidR="00E513A0" w:rsidRPr="00202DFF" w:rsidRDefault="00E513A0" w:rsidP="00E513A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7ACC5D21" w14:textId="77777777" w:rsidR="00E513A0" w:rsidRPr="00202DFF" w:rsidRDefault="00E513A0" w:rsidP="00E513A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0D1DB739" w14:textId="77777777" w:rsidR="00E513A0" w:rsidRPr="00202DFF" w:rsidRDefault="00E513A0" w:rsidP="00E513A0">
            <w:pPr>
              <w:ind w:left="31"/>
              <w:rPr>
                <w:i/>
                <w:iCs/>
                <w:sz w:val="28"/>
                <w:szCs w:val="28"/>
                <w:lang w:val="en-US"/>
              </w:rPr>
            </w:pPr>
          </w:p>
        </w:tc>
      </w:tr>
      <w:tr w:rsidR="00E513A0" w:rsidRPr="00202DFF" w14:paraId="13BE1211" w14:textId="77777777">
        <w:trPr>
          <w:trHeight w:val="36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5F6086E2" w14:textId="77777777" w:rsidR="00E513A0" w:rsidRPr="00202DFF" w:rsidRDefault="00E513A0" w:rsidP="00E513A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15236498" w14:textId="77777777" w:rsidR="00E513A0" w:rsidRPr="00202DFF" w:rsidRDefault="00E513A0" w:rsidP="00E513A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09D6E28E" w14:textId="77777777" w:rsidR="00E513A0" w:rsidRPr="00202DFF" w:rsidRDefault="00E513A0" w:rsidP="00E513A0">
            <w:pPr>
              <w:ind w:left="31"/>
              <w:rPr>
                <w:i/>
                <w:iCs/>
                <w:sz w:val="28"/>
                <w:szCs w:val="28"/>
                <w:lang w:val="en-US"/>
              </w:rPr>
            </w:pPr>
          </w:p>
        </w:tc>
      </w:tr>
      <w:tr w:rsidR="00E513A0" w:rsidRPr="00202DFF" w14:paraId="59DE29F2" w14:textId="77777777">
        <w:trPr>
          <w:trHeight w:val="36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7DC7DDA7" w14:textId="77777777" w:rsidR="00E513A0" w:rsidRPr="00202DFF" w:rsidRDefault="00E513A0" w:rsidP="00E513A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778F5ACF" w14:textId="77777777" w:rsidR="00E513A0" w:rsidRPr="00202DFF" w:rsidRDefault="00E513A0" w:rsidP="00E513A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519B9CE0" w14:textId="77777777" w:rsidR="00E513A0" w:rsidRPr="00202DFF" w:rsidRDefault="00E513A0" w:rsidP="00E513A0">
            <w:pPr>
              <w:ind w:left="31"/>
              <w:rPr>
                <w:i/>
                <w:iCs/>
                <w:sz w:val="28"/>
                <w:szCs w:val="28"/>
                <w:lang w:val="en-US"/>
              </w:rPr>
            </w:pPr>
          </w:p>
        </w:tc>
      </w:tr>
      <w:tr w:rsidR="00E513A0" w:rsidRPr="00202DFF" w14:paraId="7D6EB5FF" w14:textId="77777777">
        <w:trPr>
          <w:trHeight w:val="179"/>
        </w:trPr>
        <w:tc>
          <w:tcPr>
            <w:tcW w:w="4374" w:type="dxa"/>
            <w:gridSpan w:val="5"/>
            <w:tcBorders>
              <w:top w:val="single" w:sz="8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3AFC0A52" w14:textId="77777777" w:rsidR="00E513A0" w:rsidRPr="00202DFF" w:rsidRDefault="00E513A0" w:rsidP="00E513A0">
            <w:pPr>
              <w:ind w:left="111"/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3685" w:type="dxa"/>
            <w:gridSpan w:val="4"/>
            <w:tcBorders>
              <w:top w:val="single" w:sz="8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7224CAB8" w14:textId="77777777" w:rsidR="00E513A0" w:rsidRPr="00202DFF" w:rsidRDefault="00E513A0" w:rsidP="00E513A0">
            <w:pPr>
              <w:rPr>
                <w:i/>
                <w:iCs/>
                <w:sz w:val="28"/>
                <w:szCs w:val="28"/>
                <w:lang w:val="en-US"/>
              </w:rPr>
            </w:pPr>
          </w:p>
        </w:tc>
        <w:tc>
          <w:tcPr>
            <w:tcW w:w="2021" w:type="dxa"/>
            <w:gridSpan w:val="2"/>
            <w:tcBorders>
              <w:top w:val="single" w:sz="8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0881FA5F" w14:textId="77777777" w:rsidR="00E513A0" w:rsidRPr="00202DFF" w:rsidRDefault="00E513A0" w:rsidP="00E513A0">
            <w:pPr>
              <w:ind w:left="31"/>
              <w:rPr>
                <w:i/>
                <w:iCs/>
                <w:sz w:val="28"/>
                <w:szCs w:val="28"/>
                <w:lang w:val="en-US"/>
              </w:rPr>
            </w:pPr>
          </w:p>
        </w:tc>
      </w:tr>
      <w:tr w:rsidR="00E513A0" w14:paraId="7E1B687C" w14:textId="77777777" w:rsidTr="008B3686">
        <w:trPr>
          <w:trHeight w:val="140"/>
        </w:trPr>
        <w:tc>
          <w:tcPr>
            <w:tcW w:w="420" w:type="dxa"/>
            <w:tcBorders>
              <w:top w:val="single" w:sz="17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1B48ED47" w14:textId="77777777" w:rsidR="00E513A0" w:rsidRPr="00202DFF" w:rsidRDefault="00E513A0" w:rsidP="00E513A0">
            <w:pPr>
              <w:rPr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615" w:type="dxa"/>
            <w:tcBorders>
              <w:top w:val="single" w:sz="17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57C37729" w14:textId="77777777" w:rsidR="00E513A0" w:rsidRPr="00202DFF" w:rsidRDefault="00E513A0" w:rsidP="00E513A0">
            <w:pPr>
              <w:rPr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1921" w:type="dxa"/>
            <w:tcBorders>
              <w:top w:val="single" w:sz="17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00BF4CD8" w14:textId="77777777" w:rsidR="00E513A0" w:rsidRPr="00202DFF" w:rsidRDefault="00E513A0" w:rsidP="00E513A0">
            <w:pPr>
              <w:rPr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567" w:type="dxa"/>
            <w:tcBorders>
              <w:top w:val="single" w:sz="17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45F3B1FE" w14:textId="77777777" w:rsidR="00E513A0" w:rsidRPr="00202DFF" w:rsidRDefault="00E513A0" w:rsidP="00E513A0">
            <w:pPr>
              <w:rPr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tcBorders>
              <w:top w:val="single" w:sz="17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3100279B" w14:textId="77777777" w:rsidR="00E513A0" w:rsidRPr="00202DFF" w:rsidRDefault="00E513A0" w:rsidP="00E513A0">
            <w:pPr>
              <w:rPr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5706" w:type="dxa"/>
            <w:gridSpan w:val="6"/>
            <w:vMerge w:val="restart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6DFC2B70" w14:textId="588C5A45" w:rsidR="00E513A0" w:rsidRDefault="00E513A0" w:rsidP="00E513A0">
            <w:pPr>
              <w:jc w:val="center"/>
              <w:rPr>
                <w:i/>
                <w:iCs/>
                <w:sz w:val="20"/>
                <w:szCs w:val="20"/>
              </w:rPr>
            </w:pPr>
            <w:bookmarkStart w:id="1" w:name="_heading=h.1o13btcnkptk" w:colFirst="0" w:colLast="0"/>
            <w:bookmarkEnd w:id="1"/>
            <w:r w:rsidRPr="00DD13E3">
              <w:rPr>
                <w:i/>
                <w:iCs/>
                <w:sz w:val="32"/>
                <w:szCs w:val="32"/>
              </w:rPr>
              <w:t>БГУИР КП 6-05-0611-03 068 ПЗ</w:t>
            </w:r>
          </w:p>
        </w:tc>
      </w:tr>
      <w:tr w:rsidR="00E513A0" w14:paraId="4324A134" w14:textId="77777777" w:rsidTr="008B3686">
        <w:trPr>
          <w:trHeight w:val="125"/>
        </w:trPr>
        <w:tc>
          <w:tcPr>
            <w:tcW w:w="420" w:type="dxa"/>
            <w:tcBorders>
              <w:top w:val="single" w:sz="8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7C846689" w14:textId="77777777" w:rsidR="00E513A0" w:rsidRDefault="00E513A0" w:rsidP="00E513A0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615" w:type="dxa"/>
            <w:tcBorders>
              <w:top w:val="single" w:sz="8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7E5EA1F5" w14:textId="77777777" w:rsidR="00E513A0" w:rsidRDefault="00E513A0" w:rsidP="00E513A0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921" w:type="dxa"/>
            <w:tcBorders>
              <w:top w:val="single" w:sz="8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0F782E84" w14:textId="77777777" w:rsidR="00E513A0" w:rsidRDefault="00E513A0" w:rsidP="00E513A0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109D30D5" w14:textId="77777777" w:rsidR="00E513A0" w:rsidRDefault="00E513A0" w:rsidP="00E513A0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79671BAA" w14:textId="77777777" w:rsidR="00E513A0" w:rsidRDefault="00E513A0" w:rsidP="00E513A0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5706" w:type="dxa"/>
            <w:gridSpan w:val="6"/>
            <w:vMerge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039D431F" w14:textId="77777777" w:rsidR="00E513A0" w:rsidRDefault="00E513A0" w:rsidP="00E513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</w:tr>
      <w:tr w:rsidR="00E513A0" w14:paraId="766DB732" w14:textId="77777777" w:rsidTr="008B3686">
        <w:trPr>
          <w:trHeight w:val="234"/>
        </w:trPr>
        <w:tc>
          <w:tcPr>
            <w:tcW w:w="420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6F49106B" w14:textId="77777777" w:rsidR="00E513A0" w:rsidRDefault="00E513A0" w:rsidP="00E513A0">
            <w:pPr>
              <w:jc w:val="center"/>
              <w:rPr>
                <w:i/>
                <w:iCs/>
                <w:sz w:val="20"/>
                <w:szCs w:val="20"/>
              </w:rPr>
            </w:pPr>
            <w:proofErr w:type="spellStart"/>
            <w:r>
              <w:rPr>
                <w:i/>
                <w:iCs/>
                <w:sz w:val="20"/>
                <w:szCs w:val="20"/>
              </w:rPr>
              <w:t>Изм</w:t>
            </w:r>
            <w:proofErr w:type="spellEnd"/>
          </w:p>
        </w:tc>
        <w:tc>
          <w:tcPr>
            <w:tcW w:w="615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6107D27A" w14:textId="77777777" w:rsidR="00E513A0" w:rsidRDefault="00E513A0" w:rsidP="00E513A0">
            <w:pPr>
              <w:ind w:left="-16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Лист</w:t>
            </w:r>
          </w:p>
        </w:tc>
        <w:tc>
          <w:tcPr>
            <w:tcW w:w="1921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04228B09" w14:textId="77777777" w:rsidR="00E513A0" w:rsidRDefault="00E513A0" w:rsidP="00E513A0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№ докум.</w:t>
            </w:r>
          </w:p>
        </w:tc>
        <w:tc>
          <w:tcPr>
            <w:tcW w:w="567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3C3C7D49" w14:textId="77777777" w:rsidR="00E513A0" w:rsidRDefault="00E513A0" w:rsidP="00E513A0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Подп.</w:t>
            </w:r>
          </w:p>
        </w:tc>
        <w:tc>
          <w:tcPr>
            <w:tcW w:w="851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779F2904" w14:textId="77777777" w:rsidR="00E513A0" w:rsidRDefault="00E513A0" w:rsidP="00E513A0">
            <w:pPr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Дата</w:t>
            </w:r>
          </w:p>
        </w:tc>
        <w:tc>
          <w:tcPr>
            <w:tcW w:w="5706" w:type="dxa"/>
            <w:gridSpan w:val="6"/>
            <w:vMerge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2FF573F1" w14:textId="77777777" w:rsidR="00E513A0" w:rsidRDefault="00E513A0" w:rsidP="00E513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</w:tr>
      <w:tr w:rsidR="00E513A0" w14:paraId="2ADAF825" w14:textId="77777777" w:rsidTr="008B3686">
        <w:trPr>
          <w:trHeight w:val="182"/>
        </w:trPr>
        <w:tc>
          <w:tcPr>
            <w:tcW w:w="1035" w:type="dxa"/>
            <w:gridSpan w:val="2"/>
            <w:tcBorders>
              <w:top w:val="single" w:sz="17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6A19E06A" w14:textId="77777777" w:rsidR="00E513A0" w:rsidRDefault="00E513A0" w:rsidP="00E513A0">
            <w:pPr>
              <w:ind w:left="121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Разраб</w:t>
            </w:r>
            <w:proofErr w:type="spellEnd"/>
            <w:r>
              <w:rPr>
                <w:i/>
                <w:iCs/>
              </w:rPr>
              <w:t>.</w:t>
            </w:r>
          </w:p>
        </w:tc>
        <w:tc>
          <w:tcPr>
            <w:tcW w:w="1921" w:type="dxa"/>
            <w:tcBorders>
              <w:top w:val="single" w:sz="17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7DC32808" w14:textId="63EA21A3" w:rsidR="00E513A0" w:rsidRPr="00DD13E3" w:rsidRDefault="00E513A0" w:rsidP="00E513A0">
            <w:pPr>
              <w:ind w:left="78"/>
              <w:jc w:val="both"/>
              <w:rPr>
                <w:i/>
                <w:iCs/>
                <w:lang w:val="ru-RU"/>
              </w:rPr>
            </w:pPr>
            <w:proofErr w:type="spellStart"/>
            <w:r>
              <w:rPr>
                <w:i/>
                <w:iCs/>
                <w:lang w:val="ru-RU"/>
              </w:rPr>
              <w:t>Борозинец</w:t>
            </w:r>
            <w:proofErr w:type="spellEnd"/>
            <w:r>
              <w:rPr>
                <w:i/>
                <w:iCs/>
                <w:lang w:val="ru-RU"/>
              </w:rPr>
              <w:t xml:space="preserve"> Л.А.</w:t>
            </w:r>
          </w:p>
        </w:tc>
        <w:tc>
          <w:tcPr>
            <w:tcW w:w="567" w:type="dxa"/>
            <w:tcBorders>
              <w:top w:val="single" w:sz="17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42E3BFD4" w14:textId="77777777" w:rsidR="00E513A0" w:rsidRDefault="00E513A0" w:rsidP="00E513A0">
            <w:pPr>
              <w:rPr>
                <w:i/>
                <w:iCs/>
              </w:rPr>
            </w:pPr>
          </w:p>
        </w:tc>
        <w:tc>
          <w:tcPr>
            <w:tcW w:w="851" w:type="dxa"/>
            <w:tcBorders>
              <w:top w:val="single" w:sz="17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36430AD9" w14:textId="77777777" w:rsidR="00E513A0" w:rsidRDefault="00E513A0" w:rsidP="00E513A0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901" w:type="dxa"/>
            <w:vMerge w:val="restart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1635F536" w14:textId="19F4FB41" w:rsidR="00E513A0" w:rsidRDefault="00E513A0" w:rsidP="00E513A0">
            <w:pPr>
              <w:jc w:val="center"/>
              <w:rPr>
                <w:i/>
                <w:iCs/>
                <w:sz w:val="20"/>
                <w:szCs w:val="20"/>
              </w:rPr>
            </w:pPr>
            <w:r w:rsidRPr="00DD13E3">
              <w:rPr>
                <w:i/>
                <w:iCs/>
                <w:sz w:val="24"/>
                <w:szCs w:val="24"/>
                <w:lang w:val="ru-RU"/>
              </w:rPr>
              <w:t xml:space="preserve">Структура </w:t>
            </w:r>
            <w:r>
              <w:rPr>
                <w:i/>
                <w:iCs/>
                <w:sz w:val="24"/>
                <w:szCs w:val="24"/>
                <w:lang w:val="ru-RU"/>
              </w:rPr>
              <w:t>с</w:t>
            </w:r>
            <w:r w:rsidRPr="00DD13E3">
              <w:rPr>
                <w:i/>
                <w:iCs/>
                <w:sz w:val="24"/>
                <w:szCs w:val="24"/>
                <w:lang w:val="ru-RU"/>
              </w:rPr>
              <w:t xml:space="preserve">писка </w:t>
            </w:r>
            <w:r>
              <w:rPr>
                <w:i/>
                <w:iCs/>
                <w:sz w:val="24"/>
                <w:szCs w:val="24"/>
                <w:lang w:val="ru-RU"/>
              </w:rPr>
              <w:t>п</w:t>
            </w:r>
            <w:r w:rsidRPr="00DD13E3">
              <w:rPr>
                <w:i/>
                <w:iCs/>
                <w:sz w:val="24"/>
                <w:szCs w:val="24"/>
                <w:lang w:val="ru-RU"/>
              </w:rPr>
              <w:t xml:space="preserve">осещений </w:t>
            </w:r>
            <w:r>
              <w:rPr>
                <w:i/>
                <w:iCs/>
                <w:sz w:val="24"/>
                <w:szCs w:val="24"/>
                <w:lang w:val="ru-RU"/>
              </w:rPr>
              <w:t>ф</w:t>
            </w:r>
            <w:r w:rsidRPr="00DD13E3">
              <w:rPr>
                <w:i/>
                <w:iCs/>
                <w:sz w:val="24"/>
                <w:szCs w:val="24"/>
                <w:lang w:val="ru-RU"/>
              </w:rPr>
              <w:t>итнес-</w:t>
            </w:r>
            <w:r>
              <w:rPr>
                <w:i/>
                <w:iCs/>
                <w:sz w:val="24"/>
                <w:szCs w:val="24"/>
                <w:lang w:val="ru-RU"/>
              </w:rPr>
              <w:t>к</w:t>
            </w:r>
            <w:r w:rsidRPr="00DD13E3">
              <w:rPr>
                <w:i/>
                <w:iCs/>
                <w:sz w:val="24"/>
                <w:szCs w:val="24"/>
                <w:lang w:val="ru-RU"/>
              </w:rPr>
              <w:t xml:space="preserve">луба </w:t>
            </w:r>
            <w:r>
              <w:rPr>
                <w:i/>
                <w:iCs/>
                <w:sz w:val="24"/>
                <w:szCs w:val="24"/>
              </w:rPr>
              <w:t>Ведомость курсового проекта</w:t>
            </w:r>
          </w:p>
        </w:tc>
        <w:tc>
          <w:tcPr>
            <w:tcW w:w="784" w:type="dxa"/>
            <w:gridSpan w:val="3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2F0CE3C6" w14:textId="77777777" w:rsidR="00E513A0" w:rsidRDefault="00E513A0" w:rsidP="00E513A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Лит.</w:t>
            </w:r>
          </w:p>
        </w:tc>
        <w:tc>
          <w:tcPr>
            <w:tcW w:w="992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1C8ADD87" w14:textId="77777777" w:rsidR="00E513A0" w:rsidRDefault="00E513A0" w:rsidP="00E513A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Лист</w:t>
            </w:r>
          </w:p>
        </w:tc>
        <w:tc>
          <w:tcPr>
            <w:tcW w:w="1029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1661392C" w14:textId="77777777" w:rsidR="00E513A0" w:rsidRDefault="00E513A0" w:rsidP="00E513A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Листов</w:t>
            </w:r>
          </w:p>
        </w:tc>
      </w:tr>
      <w:tr w:rsidR="00E513A0" w14:paraId="51CA85B6" w14:textId="77777777" w:rsidTr="008B3686">
        <w:trPr>
          <w:trHeight w:val="20"/>
        </w:trPr>
        <w:tc>
          <w:tcPr>
            <w:tcW w:w="1035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2D6E6EE5" w14:textId="77777777" w:rsidR="00E513A0" w:rsidRDefault="00E513A0" w:rsidP="00E513A0">
            <w:pPr>
              <w:ind w:left="121"/>
              <w:rPr>
                <w:i/>
                <w:iCs/>
              </w:rPr>
            </w:pPr>
            <w:r>
              <w:rPr>
                <w:i/>
                <w:iCs/>
              </w:rPr>
              <w:t>Пров.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00A11DAA" w14:textId="77777777" w:rsidR="00E513A0" w:rsidRDefault="00E513A0" w:rsidP="00E513A0">
            <w:pPr>
              <w:ind w:left="78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Бегляк</w:t>
            </w:r>
            <w:proofErr w:type="spellEnd"/>
            <w:r>
              <w:rPr>
                <w:i/>
                <w:iCs/>
              </w:rPr>
              <w:t xml:space="preserve"> Е.В.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3FFBA766" w14:textId="77777777" w:rsidR="00E513A0" w:rsidRDefault="00E513A0" w:rsidP="00E513A0">
            <w:pPr>
              <w:rPr>
                <w:i/>
                <w:iCs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3451C714" w14:textId="77777777" w:rsidR="00E513A0" w:rsidRDefault="00E513A0" w:rsidP="00E513A0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901" w:type="dxa"/>
            <w:vMerge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404F1319" w14:textId="77777777" w:rsidR="00E513A0" w:rsidRDefault="00E513A0" w:rsidP="00E513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55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8" w:space="0" w:color="000000"/>
            </w:tcBorders>
            <w:vAlign w:val="center"/>
          </w:tcPr>
          <w:p w14:paraId="349C6ED7" w14:textId="77777777" w:rsidR="00E513A0" w:rsidRDefault="00E513A0" w:rsidP="00E513A0">
            <w:pPr>
              <w:jc w:val="center"/>
              <w:rPr>
                <w:i/>
                <w:iCs/>
              </w:rPr>
            </w:pPr>
          </w:p>
        </w:tc>
        <w:tc>
          <w:tcPr>
            <w:tcW w:w="255" w:type="dxa"/>
            <w:tcBorders>
              <w:top w:val="single" w:sz="17" w:space="0" w:color="000000"/>
              <w:left w:val="single" w:sz="8" w:space="0" w:color="000000"/>
              <w:bottom w:val="single" w:sz="17" w:space="0" w:color="000000"/>
              <w:right w:val="single" w:sz="8" w:space="0" w:color="000000"/>
            </w:tcBorders>
            <w:vAlign w:val="center"/>
          </w:tcPr>
          <w:p w14:paraId="7054EFE4" w14:textId="77777777" w:rsidR="00E513A0" w:rsidRDefault="00E513A0" w:rsidP="00E513A0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У</w:t>
            </w:r>
          </w:p>
        </w:tc>
        <w:tc>
          <w:tcPr>
            <w:tcW w:w="274" w:type="dxa"/>
            <w:tcBorders>
              <w:top w:val="single" w:sz="17" w:space="0" w:color="000000"/>
              <w:left w:val="single" w:sz="8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0583EA1A" w14:textId="77777777" w:rsidR="00E513A0" w:rsidRDefault="00E513A0" w:rsidP="00E513A0">
            <w:pPr>
              <w:jc w:val="center"/>
              <w:rPr>
                <w:i/>
                <w:iCs/>
              </w:rPr>
            </w:pPr>
          </w:p>
        </w:tc>
        <w:tc>
          <w:tcPr>
            <w:tcW w:w="992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30B8AD0E" w14:textId="1873A29F" w:rsidR="00E513A0" w:rsidRPr="00DD13E3" w:rsidRDefault="00E513A0" w:rsidP="00E513A0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55</w:t>
            </w:r>
          </w:p>
        </w:tc>
        <w:tc>
          <w:tcPr>
            <w:tcW w:w="1029" w:type="dxa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37D3C21C" w14:textId="1C243B45" w:rsidR="00E513A0" w:rsidRPr="00DD13E3" w:rsidRDefault="00E513A0" w:rsidP="00E513A0">
            <w:pPr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55</w:t>
            </w:r>
          </w:p>
        </w:tc>
      </w:tr>
      <w:tr w:rsidR="00E513A0" w14:paraId="5212FD1E" w14:textId="77777777" w:rsidTr="008B3686">
        <w:trPr>
          <w:trHeight w:val="107"/>
        </w:trPr>
        <w:tc>
          <w:tcPr>
            <w:tcW w:w="1035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61787347" w14:textId="77777777" w:rsidR="00E513A0" w:rsidRDefault="00E513A0" w:rsidP="00E513A0">
            <w:pPr>
              <w:ind w:left="121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Т.контр</w:t>
            </w:r>
            <w:proofErr w:type="spellEnd"/>
            <w:r>
              <w:rPr>
                <w:i/>
                <w:iCs/>
              </w:rPr>
              <w:t>.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64EB54AA" w14:textId="77777777" w:rsidR="00E513A0" w:rsidRDefault="00E513A0" w:rsidP="00E513A0">
            <w:pPr>
              <w:ind w:left="78"/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Шатилова О.О.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331BF0D9" w14:textId="77777777" w:rsidR="00E513A0" w:rsidRDefault="00E513A0" w:rsidP="00E513A0">
            <w:pPr>
              <w:rPr>
                <w:i/>
                <w:iCs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51F38EAC" w14:textId="77777777" w:rsidR="00E513A0" w:rsidRDefault="00E513A0" w:rsidP="00E513A0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901" w:type="dxa"/>
            <w:vMerge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07B52E29" w14:textId="77777777" w:rsidR="00E513A0" w:rsidRDefault="00E513A0" w:rsidP="00E513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805" w:type="dxa"/>
            <w:gridSpan w:val="5"/>
            <w:vMerge w:val="restart"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4CB88DEC" w14:textId="77777777" w:rsidR="00E513A0" w:rsidRDefault="00E513A0" w:rsidP="00E513A0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 xml:space="preserve">Кафедра </w:t>
            </w:r>
            <w:proofErr w:type="spellStart"/>
            <w:r>
              <w:rPr>
                <w:i/>
                <w:iCs/>
                <w:sz w:val="24"/>
                <w:szCs w:val="24"/>
              </w:rPr>
              <w:t>ВМиП</w:t>
            </w:r>
            <w:proofErr w:type="spellEnd"/>
            <w:r>
              <w:rPr>
                <w:i/>
                <w:iCs/>
                <w:sz w:val="24"/>
                <w:szCs w:val="24"/>
              </w:rPr>
              <w:t>,</w:t>
            </w:r>
          </w:p>
          <w:p w14:paraId="5F2964F5" w14:textId="55F4A334" w:rsidR="00E513A0" w:rsidRPr="008B3686" w:rsidRDefault="00E513A0" w:rsidP="00E513A0">
            <w:pPr>
              <w:jc w:val="center"/>
              <w:rPr>
                <w:i/>
                <w:iCs/>
                <w:sz w:val="24"/>
                <w:szCs w:val="24"/>
                <w:lang w:val="ru-RU"/>
              </w:rPr>
            </w:pPr>
            <w:r>
              <w:rPr>
                <w:i/>
                <w:iCs/>
                <w:sz w:val="24"/>
                <w:szCs w:val="24"/>
              </w:rPr>
              <w:t>гр. 52170</w:t>
            </w:r>
            <w:r>
              <w:rPr>
                <w:i/>
                <w:iCs/>
                <w:sz w:val="24"/>
                <w:szCs w:val="24"/>
                <w:lang w:val="ru-RU"/>
              </w:rPr>
              <w:t>3</w:t>
            </w:r>
          </w:p>
        </w:tc>
      </w:tr>
      <w:tr w:rsidR="00E513A0" w14:paraId="6DF27635" w14:textId="77777777" w:rsidTr="008B3686">
        <w:trPr>
          <w:trHeight w:val="91"/>
        </w:trPr>
        <w:tc>
          <w:tcPr>
            <w:tcW w:w="1035" w:type="dxa"/>
            <w:gridSpan w:val="2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3D855A3D" w14:textId="77777777" w:rsidR="00E513A0" w:rsidRDefault="00E513A0" w:rsidP="00E513A0">
            <w:pPr>
              <w:ind w:left="121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Н.контр</w:t>
            </w:r>
            <w:proofErr w:type="spellEnd"/>
            <w:r>
              <w:rPr>
                <w:i/>
                <w:iCs/>
              </w:rPr>
              <w:t>.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3FE3B70B" w14:textId="77777777" w:rsidR="00E513A0" w:rsidRDefault="00E513A0" w:rsidP="00E513A0">
            <w:pPr>
              <w:ind w:left="78" w:right="-114"/>
              <w:jc w:val="both"/>
              <w:rPr>
                <w:i/>
                <w:iCs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1DF1F585" w14:textId="77777777" w:rsidR="00E513A0" w:rsidRDefault="00E513A0" w:rsidP="00E513A0">
            <w:pPr>
              <w:rPr>
                <w:i/>
                <w:iCs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7" w:space="0" w:color="000000"/>
              <w:bottom w:val="single" w:sz="8" w:space="0" w:color="000000"/>
              <w:right w:val="single" w:sz="17" w:space="0" w:color="000000"/>
            </w:tcBorders>
          </w:tcPr>
          <w:p w14:paraId="66649E98" w14:textId="77777777" w:rsidR="00E513A0" w:rsidRDefault="00E513A0" w:rsidP="00E513A0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901" w:type="dxa"/>
            <w:vMerge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3D251EA9" w14:textId="77777777" w:rsidR="00E513A0" w:rsidRDefault="00E513A0" w:rsidP="00E513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805" w:type="dxa"/>
            <w:gridSpan w:val="5"/>
            <w:vMerge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54161362" w14:textId="77777777" w:rsidR="00E513A0" w:rsidRDefault="00E513A0" w:rsidP="00E513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</w:tr>
      <w:tr w:rsidR="00E513A0" w14:paraId="5D238BA9" w14:textId="77777777" w:rsidTr="008B3686">
        <w:trPr>
          <w:trHeight w:val="81"/>
        </w:trPr>
        <w:tc>
          <w:tcPr>
            <w:tcW w:w="1035" w:type="dxa"/>
            <w:gridSpan w:val="2"/>
            <w:tcBorders>
              <w:top w:val="single" w:sz="8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09ADC6C5" w14:textId="77777777" w:rsidR="00E513A0" w:rsidRDefault="00E513A0" w:rsidP="00E513A0">
            <w:pPr>
              <w:ind w:left="121"/>
              <w:rPr>
                <w:i/>
                <w:iCs/>
              </w:rPr>
            </w:pPr>
            <w:r>
              <w:rPr>
                <w:i/>
                <w:iCs/>
              </w:rPr>
              <w:t>Утв.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6AAF1C40" w14:textId="77777777" w:rsidR="00E513A0" w:rsidRDefault="00E513A0" w:rsidP="00E513A0">
            <w:pPr>
              <w:ind w:left="78"/>
              <w:rPr>
                <w:i/>
                <w:iCs/>
                <w:highlight w:val="yellow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5ADBB54A" w14:textId="77777777" w:rsidR="00E513A0" w:rsidRDefault="00E513A0" w:rsidP="00E513A0">
            <w:pPr>
              <w:rPr>
                <w:i/>
                <w:iCs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</w:tcPr>
          <w:p w14:paraId="39C6C341" w14:textId="77777777" w:rsidR="00E513A0" w:rsidRDefault="00E513A0" w:rsidP="00E513A0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901" w:type="dxa"/>
            <w:vMerge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193D799F" w14:textId="77777777" w:rsidR="00E513A0" w:rsidRDefault="00E513A0" w:rsidP="00E513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805" w:type="dxa"/>
            <w:gridSpan w:val="5"/>
            <w:vMerge/>
            <w:tcBorders>
              <w:top w:val="single" w:sz="17" w:space="0" w:color="000000"/>
              <w:left w:val="single" w:sz="17" w:space="0" w:color="000000"/>
              <w:bottom w:val="single" w:sz="17" w:space="0" w:color="000000"/>
              <w:right w:val="single" w:sz="17" w:space="0" w:color="000000"/>
            </w:tcBorders>
            <w:vAlign w:val="center"/>
          </w:tcPr>
          <w:p w14:paraId="666F768A" w14:textId="77777777" w:rsidR="00E513A0" w:rsidRDefault="00E513A0" w:rsidP="00E513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iCs/>
                <w:sz w:val="20"/>
                <w:szCs w:val="20"/>
              </w:rPr>
            </w:pPr>
          </w:p>
        </w:tc>
      </w:tr>
    </w:tbl>
    <w:p w14:paraId="37B1B214" w14:textId="77777777" w:rsidR="00593A47" w:rsidRDefault="008B3686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</w:t>
      </w:r>
    </w:p>
    <w:sectPr w:rsidR="00593A47">
      <w:pgSz w:w="11906" w:h="16838"/>
      <w:pgMar w:top="567" w:right="567" w:bottom="567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6722C6B7-B22F-49C2-AD61-3B4C107744AA}"/>
    <w:embedBold r:id="rId2" w:fontKey="{5A191F81-926A-41F1-B46C-C70FD169F48A}"/>
    <w:embedItalic r:id="rId3" w:fontKey="{61B7AA1D-10DC-4A51-BDDE-61DA049E9ED5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B24DC39B-666D-49AA-93DB-69400E8C6AEE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5" w:fontKey="{7F4352DE-99CB-44CE-87E7-07E9DC15D78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A47"/>
    <w:rsid w:val="00202DFF"/>
    <w:rsid w:val="00203D10"/>
    <w:rsid w:val="00593A47"/>
    <w:rsid w:val="00676112"/>
    <w:rsid w:val="008B3686"/>
    <w:rsid w:val="00B538BA"/>
    <w:rsid w:val="00DD13E3"/>
    <w:rsid w:val="00E513A0"/>
    <w:rsid w:val="00E57A5A"/>
    <w:rsid w:val="00F9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55776"/>
  <w15:docId w15:val="{49BFFD7C-E457-4187-B0FC-A5CA7D6D4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after="0"/>
      <w:ind w:firstLine="709"/>
      <w:jc w:val="both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after="0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rsid w:val="006A074C"/>
    <w:rPr>
      <w:rFonts w:ascii="Times New Roman Полужирный" w:eastAsiaTheme="majorEastAsia" w:hAnsi="Times New Roman Полужирный" w:cstheme="majorBidi"/>
      <w:b/>
      <w:sz w:val="32"/>
      <w:szCs w:val="32"/>
    </w:rPr>
  </w:style>
  <w:style w:type="paragraph" w:styleId="20">
    <w:name w:val="toc 2"/>
    <w:autoRedefine/>
    <w:uiPriority w:val="39"/>
    <w:unhideWhenUsed/>
    <w:rsid w:val="006A074C"/>
    <w:pPr>
      <w:tabs>
        <w:tab w:val="right" w:leader="dot" w:pos="9345"/>
      </w:tabs>
      <w:spacing w:after="0"/>
      <w:ind w:firstLine="709"/>
    </w:pPr>
    <w:rPr>
      <w:rFonts w:ascii="Times New Roman" w:hAnsi="Times New Roman"/>
      <w:sz w:val="28"/>
      <w:lang w:val="en-US"/>
    </w:rPr>
  </w:style>
  <w:style w:type="character" w:customStyle="1" w:styleId="21">
    <w:name w:val="Заголовок 2 Знак"/>
    <w:basedOn w:val="a0"/>
    <w:uiPriority w:val="9"/>
    <w:rsid w:val="006A074C"/>
    <w:rPr>
      <w:rFonts w:ascii="Times New Roman Полужирный" w:eastAsiaTheme="majorEastAsia" w:hAnsi="Times New Roman Полужирный" w:cstheme="majorBidi"/>
      <w:b/>
      <w:sz w:val="28"/>
      <w:szCs w:val="26"/>
      <w:lang w:val="en-US"/>
    </w:rPr>
  </w:style>
  <w:style w:type="table" w:customStyle="1" w:styleId="TableGrid">
    <w:name w:val="TableGrid"/>
    <w:rsid w:val="00B8243D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39" w:type="dxa"/>
        <w:bottom w:w="27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top w:w="39" w:type="dxa"/>
        <w:bottom w:w="27" w:type="dxa"/>
      </w:tblCellMar>
    </w:tbl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39" w:type="dxa"/>
        <w:bottom w:w="27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foxitsoftware.com/shopping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kBJrD2uG3oCh2MoeBm6V3NDwJg==">CgMxLjAyDmgucHN4MGd2cnQ2eXloMg5oLjFvMTNidGNua3B0azIOaC5rZWN0eHV0MXV6NHM4AHIhMWxBdE5rM09yNUxVdVAxWkZrYXV1dkllX1VkTnliTGtP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Бегляк Е.В.</dc:creator>
  <cp:lastModifiedBy>Максим Пальчевский</cp:lastModifiedBy>
  <cp:revision>8</cp:revision>
  <dcterms:created xsi:type="dcterms:W3CDTF">2026-02-14T19:48:00Z</dcterms:created>
  <dcterms:modified xsi:type="dcterms:W3CDTF">2026-05-27T06:42:00Z</dcterms:modified>
</cp:coreProperties>
</file>