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0057" w14:textId="77777777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Форматирование текста</w:t>
      </w:r>
    </w:p>
    <w:p w14:paraId="6BA7E5D7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Сплошной текст можно разбить на абзацы, разделяя их двумя переводами строки. Отделение строк только одним переводом строки не приведет к разделению абзацев (</w:t>
      </w:r>
      <w:proofErr w:type="spellStart"/>
      <w:r w:rsidRPr="00C218D1">
        <w:rPr>
          <w:sz w:val="24"/>
          <w:szCs w:val="24"/>
        </w:rPr>
        <w:t>Markdown</w:t>
      </w:r>
      <w:proofErr w:type="spellEnd"/>
      <w:r w:rsidRPr="00C218D1">
        <w:rPr>
          <w:sz w:val="24"/>
          <w:szCs w:val="24"/>
        </w:rPr>
        <w:t xml:space="preserve"> </w:t>
      </w:r>
      <w:proofErr w:type="spellStart"/>
      <w:r w:rsidRPr="00C218D1">
        <w:rPr>
          <w:sz w:val="24"/>
          <w:szCs w:val="24"/>
        </w:rPr>
        <w:t>Guide</w:t>
      </w:r>
      <w:proofErr w:type="spellEnd"/>
      <w:r w:rsidRPr="00C218D1">
        <w:rPr>
          <w:sz w:val="24"/>
          <w:szCs w:val="24"/>
        </w:rPr>
        <w:t>).</w:t>
      </w:r>
    </w:p>
    <w:p w14:paraId="232959F3" w14:textId="77777777" w:rsidR="00C218D1" w:rsidRPr="00C218D1" w:rsidRDefault="00C218D1" w:rsidP="00C218D1">
      <w:pPr>
        <w:rPr>
          <w:sz w:val="24"/>
          <w:szCs w:val="24"/>
        </w:rPr>
      </w:pPr>
    </w:p>
    <w:p w14:paraId="046C8809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Первый абзац.</w:t>
      </w:r>
    </w:p>
    <w:p w14:paraId="52AB830E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Тот же абзац.</w:t>
      </w:r>
    </w:p>
    <w:p w14:paraId="18CF9C5C" w14:textId="77777777" w:rsidR="00C218D1" w:rsidRPr="00C218D1" w:rsidRDefault="00C218D1" w:rsidP="00C218D1">
      <w:pPr>
        <w:rPr>
          <w:sz w:val="24"/>
          <w:szCs w:val="24"/>
        </w:rPr>
      </w:pPr>
    </w:p>
    <w:p w14:paraId="6FAE3AF4" w14:textId="14E53022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Второй абзац.</w:t>
      </w:r>
    </w:p>
    <w:p w14:paraId="37744F4F" w14:textId="77777777" w:rsidR="00C218D1" w:rsidRDefault="00C218D1" w:rsidP="00C218D1"/>
    <w:p w14:paraId="6BA8272F" w14:textId="04136411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Язык разметки позволяет создавать текстовые выделения:</w:t>
      </w:r>
    </w:p>
    <w:p w14:paraId="2CF418D5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*курсив*</w:t>
      </w:r>
    </w:p>
    <w:p w14:paraId="2B696671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**жирный**</w:t>
      </w:r>
    </w:p>
    <w:p w14:paraId="058BC656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~~зачеркнутый~~</w:t>
      </w:r>
    </w:p>
    <w:p w14:paraId="5E447714" w14:textId="77777777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Заголовки</w:t>
      </w:r>
    </w:p>
    <w:p w14:paraId="26D5513E" w14:textId="76F295E5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Язык разметки позволяет создавать заголовки шести уровней:</w:t>
      </w:r>
    </w:p>
    <w:p w14:paraId="609A8E4A" w14:textId="77777777" w:rsidR="00C218D1" w:rsidRPr="00C218D1" w:rsidRDefault="00C218D1" w:rsidP="00C218D1">
      <w:pPr>
        <w:rPr>
          <w:color w:val="2F5496" w:themeColor="accent1" w:themeShade="BF"/>
          <w:sz w:val="24"/>
          <w:szCs w:val="24"/>
        </w:rPr>
      </w:pPr>
      <w:r w:rsidRPr="00C218D1">
        <w:rPr>
          <w:color w:val="2F5496" w:themeColor="accent1" w:themeShade="BF"/>
          <w:sz w:val="24"/>
          <w:szCs w:val="24"/>
        </w:rPr>
        <w:t># Заголовок 1</w:t>
      </w:r>
    </w:p>
    <w:p w14:paraId="245193C3" w14:textId="77777777" w:rsidR="00C218D1" w:rsidRPr="00C218D1" w:rsidRDefault="00C218D1" w:rsidP="00C218D1">
      <w:pPr>
        <w:rPr>
          <w:color w:val="2F5496" w:themeColor="accent1" w:themeShade="BF"/>
          <w:sz w:val="24"/>
          <w:szCs w:val="24"/>
        </w:rPr>
      </w:pPr>
      <w:r w:rsidRPr="00C218D1">
        <w:rPr>
          <w:color w:val="2F5496" w:themeColor="accent1" w:themeShade="BF"/>
          <w:sz w:val="24"/>
          <w:szCs w:val="24"/>
        </w:rPr>
        <w:t>## Заголовок 2</w:t>
      </w:r>
    </w:p>
    <w:p w14:paraId="689E6260" w14:textId="77777777" w:rsidR="00C218D1" w:rsidRPr="00C218D1" w:rsidRDefault="00C218D1" w:rsidP="00C218D1">
      <w:pPr>
        <w:rPr>
          <w:color w:val="2F5496" w:themeColor="accent1" w:themeShade="BF"/>
          <w:sz w:val="24"/>
          <w:szCs w:val="24"/>
        </w:rPr>
      </w:pPr>
      <w:r w:rsidRPr="00C218D1">
        <w:rPr>
          <w:color w:val="2F5496" w:themeColor="accent1" w:themeShade="BF"/>
          <w:sz w:val="24"/>
          <w:szCs w:val="24"/>
        </w:rPr>
        <w:t>### Заголовок 3</w:t>
      </w:r>
    </w:p>
    <w:p w14:paraId="1F30E21B" w14:textId="77777777" w:rsidR="00C218D1" w:rsidRPr="00C218D1" w:rsidRDefault="00C218D1" w:rsidP="00C218D1">
      <w:pPr>
        <w:rPr>
          <w:color w:val="2F5496" w:themeColor="accent1" w:themeShade="BF"/>
          <w:sz w:val="24"/>
          <w:szCs w:val="24"/>
        </w:rPr>
      </w:pPr>
      <w:r w:rsidRPr="00C218D1">
        <w:rPr>
          <w:color w:val="2F5496" w:themeColor="accent1" w:themeShade="BF"/>
          <w:sz w:val="24"/>
          <w:szCs w:val="24"/>
        </w:rPr>
        <w:t>#### Заголовок 4</w:t>
      </w:r>
    </w:p>
    <w:p w14:paraId="315EE87F" w14:textId="77777777" w:rsidR="00C218D1" w:rsidRPr="00C218D1" w:rsidRDefault="00C218D1" w:rsidP="00C218D1">
      <w:pPr>
        <w:rPr>
          <w:color w:val="2F5496" w:themeColor="accent1" w:themeShade="BF"/>
          <w:sz w:val="24"/>
          <w:szCs w:val="24"/>
        </w:rPr>
      </w:pPr>
      <w:r w:rsidRPr="00C218D1">
        <w:rPr>
          <w:color w:val="2F5496" w:themeColor="accent1" w:themeShade="BF"/>
          <w:sz w:val="24"/>
          <w:szCs w:val="24"/>
        </w:rPr>
        <w:t>##### Заголовок 5</w:t>
      </w:r>
    </w:p>
    <w:p w14:paraId="210A1CF1" w14:textId="763125E3" w:rsidR="00C218D1" w:rsidRDefault="00C218D1" w:rsidP="00C218D1">
      <w:pPr>
        <w:rPr>
          <w:color w:val="2F5496" w:themeColor="accent1" w:themeShade="BF"/>
          <w:sz w:val="24"/>
          <w:szCs w:val="24"/>
        </w:rPr>
      </w:pPr>
      <w:r w:rsidRPr="00C218D1">
        <w:rPr>
          <w:color w:val="2F5496" w:themeColor="accent1" w:themeShade="BF"/>
          <w:sz w:val="24"/>
          <w:szCs w:val="24"/>
        </w:rPr>
        <w:t>###### Заголовок 6</w:t>
      </w:r>
    </w:p>
    <w:p w14:paraId="568766AE" w14:textId="77777777" w:rsidR="00C218D1" w:rsidRPr="00C218D1" w:rsidRDefault="00C218D1" w:rsidP="00C218D1">
      <w:pPr>
        <w:rPr>
          <w:color w:val="2F5496" w:themeColor="accent1" w:themeShade="BF"/>
          <w:sz w:val="24"/>
          <w:szCs w:val="24"/>
        </w:rPr>
      </w:pPr>
    </w:p>
    <w:p w14:paraId="1C0503FF" w14:textId="77777777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Списки</w:t>
      </w:r>
    </w:p>
    <w:p w14:paraId="7F5ADA33" w14:textId="237B0CBC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Язык разметки позволяет создавать упорядоченные и неупорядоченные списки.</w:t>
      </w:r>
    </w:p>
    <w:p w14:paraId="3702EFCE" w14:textId="42A454E0" w:rsidR="00C218D1" w:rsidRPr="00C218D1" w:rsidRDefault="00C218D1" w:rsidP="00C218D1">
      <w:pPr>
        <w:rPr>
          <w:b/>
          <w:bCs/>
          <w:sz w:val="24"/>
          <w:szCs w:val="24"/>
        </w:rPr>
      </w:pPr>
      <w:r w:rsidRPr="00C218D1">
        <w:rPr>
          <w:b/>
          <w:bCs/>
          <w:sz w:val="24"/>
          <w:szCs w:val="24"/>
        </w:rPr>
        <w:t>Пример определения неупорядоченного списка:</w:t>
      </w:r>
    </w:p>
    <w:p w14:paraId="06B686A9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* элемент 1</w:t>
      </w:r>
    </w:p>
    <w:p w14:paraId="2358A630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* элемент 2</w:t>
      </w:r>
    </w:p>
    <w:p w14:paraId="1AEC3A09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 xml:space="preserve">  * вложенный элемент 2.1</w:t>
      </w:r>
    </w:p>
    <w:p w14:paraId="737B2064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 xml:space="preserve">  * вложенный элемент 2.2</w:t>
      </w:r>
    </w:p>
    <w:p w14:paraId="55969436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* элемент 3</w:t>
      </w:r>
    </w:p>
    <w:p w14:paraId="5B95F1CA" w14:textId="3558E147" w:rsidR="00C218D1" w:rsidRPr="00C218D1" w:rsidRDefault="00C218D1" w:rsidP="00C218D1">
      <w:pPr>
        <w:rPr>
          <w:b/>
          <w:bCs/>
          <w:sz w:val="24"/>
          <w:szCs w:val="24"/>
        </w:rPr>
      </w:pPr>
      <w:r w:rsidRPr="00C218D1">
        <w:rPr>
          <w:b/>
          <w:bCs/>
          <w:sz w:val="24"/>
          <w:szCs w:val="24"/>
        </w:rPr>
        <w:lastRenderedPageBreak/>
        <w:t>Пример определения упорядоченного списка:</w:t>
      </w:r>
    </w:p>
    <w:p w14:paraId="2269C3C0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1. элемент 1</w:t>
      </w:r>
    </w:p>
    <w:p w14:paraId="4E876FC5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2. элемент 2</w:t>
      </w:r>
    </w:p>
    <w:p w14:paraId="3CD7BC4C" w14:textId="2DC73AB5" w:rsid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3. элемент 3</w:t>
      </w:r>
    </w:p>
    <w:p w14:paraId="4F240A65" w14:textId="77777777" w:rsidR="00C218D1" w:rsidRPr="00C218D1" w:rsidRDefault="00C218D1" w:rsidP="00C218D1">
      <w:pPr>
        <w:rPr>
          <w:sz w:val="24"/>
          <w:szCs w:val="24"/>
        </w:rPr>
      </w:pPr>
    </w:p>
    <w:p w14:paraId="4FB240F7" w14:textId="246FA79F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Ссылки</w:t>
      </w:r>
    </w:p>
    <w:p w14:paraId="28D65266" w14:textId="525E77E3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Ссылки определяются с помощью квадратных скобок и круглых скобок, в которых указывается текст ссылки и адрес ссылки соответственно. Пример ссылок на внешние ресурсы:</w:t>
      </w:r>
    </w:p>
    <w:p w14:paraId="0D2A2239" w14:textId="77777777" w:rsidR="00C218D1" w:rsidRPr="00C218D1" w:rsidRDefault="00C218D1" w:rsidP="00C218D1">
      <w:pPr>
        <w:rPr>
          <w:sz w:val="24"/>
          <w:szCs w:val="24"/>
        </w:rPr>
      </w:pPr>
    </w:p>
    <w:p w14:paraId="4123DA50" w14:textId="77777777" w:rsidR="00C218D1" w:rsidRPr="00C218D1" w:rsidRDefault="00C218D1" w:rsidP="00C218D1">
      <w:pPr>
        <w:rPr>
          <w:sz w:val="24"/>
          <w:szCs w:val="24"/>
          <w:lang w:val="en-US"/>
        </w:rPr>
      </w:pPr>
      <w:r w:rsidRPr="00C218D1">
        <w:rPr>
          <w:sz w:val="24"/>
          <w:szCs w:val="24"/>
          <w:lang w:val="en-US"/>
        </w:rPr>
        <w:t xml:space="preserve">[Wiki </w:t>
      </w:r>
      <w:proofErr w:type="gramStart"/>
      <w:r w:rsidRPr="00C218D1">
        <w:rPr>
          <w:sz w:val="24"/>
          <w:szCs w:val="24"/>
          <w:lang w:val="en-US"/>
        </w:rPr>
        <w:t>GIT](</w:t>
      </w:r>
      <w:proofErr w:type="gramEnd"/>
      <w:r w:rsidRPr="00C218D1">
        <w:rPr>
          <w:sz w:val="24"/>
          <w:szCs w:val="24"/>
          <w:lang w:val="en-US"/>
        </w:rPr>
        <w:t>https://ru.wikipedia.org/wiki/Git)</w:t>
      </w:r>
    </w:p>
    <w:p w14:paraId="177AFEF0" w14:textId="77777777" w:rsidR="00C218D1" w:rsidRPr="00C218D1" w:rsidRDefault="00C218D1" w:rsidP="00C218D1">
      <w:pPr>
        <w:rPr>
          <w:sz w:val="24"/>
          <w:szCs w:val="24"/>
          <w:lang w:val="en-US"/>
        </w:rPr>
      </w:pPr>
      <w:r w:rsidRPr="00C218D1">
        <w:rPr>
          <w:sz w:val="24"/>
          <w:szCs w:val="24"/>
          <w:lang w:val="en-US"/>
        </w:rPr>
        <w:t xml:space="preserve">[Pro </w:t>
      </w:r>
      <w:proofErr w:type="gramStart"/>
      <w:r w:rsidRPr="00C218D1">
        <w:rPr>
          <w:sz w:val="24"/>
          <w:szCs w:val="24"/>
          <w:lang w:val="en-US"/>
        </w:rPr>
        <w:t>GIT](</w:t>
      </w:r>
      <w:proofErr w:type="gramEnd"/>
      <w:r w:rsidRPr="00C218D1">
        <w:rPr>
          <w:sz w:val="24"/>
          <w:szCs w:val="24"/>
          <w:lang w:val="en-US"/>
        </w:rPr>
        <w:t>https://git-scm.com/book/ru/v2)</w:t>
      </w:r>
    </w:p>
    <w:p w14:paraId="649308CA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Внутренние ссылки ссылаются на заголовки внутри документа.</w:t>
      </w:r>
    </w:p>
    <w:p w14:paraId="77C511C9" w14:textId="77777777" w:rsidR="00C218D1" w:rsidRPr="00C218D1" w:rsidRDefault="00C218D1" w:rsidP="00C218D1">
      <w:pPr>
        <w:rPr>
          <w:sz w:val="24"/>
          <w:szCs w:val="24"/>
        </w:rPr>
      </w:pPr>
    </w:p>
    <w:p w14:paraId="5E483524" w14:textId="6A7E3A1A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 xml:space="preserve">[текст </w:t>
      </w:r>
      <w:proofErr w:type="gramStart"/>
      <w:r w:rsidRPr="00C218D1">
        <w:rPr>
          <w:sz w:val="24"/>
          <w:szCs w:val="24"/>
        </w:rPr>
        <w:t>ссылки](</w:t>
      </w:r>
      <w:proofErr w:type="gramEnd"/>
      <w:r w:rsidRPr="00C218D1">
        <w:rPr>
          <w:sz w:val="24"/>
          <w:szCs w:val="24"/>
        </w:rPr>
        <w:t>#заголовок)</w:t>
      </w:r>
    </w:p>
    <w:p w14:paraId="0787F242" w14:textId="77777777" w:rsidR="00C218D1" w:rsidRDefault="00C218D1" w:rsidP="00C218D1"/>
    <w:p w14:paraId="132BA04A" w14:textId="77777777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Изображения</w:t>
      </w:r>
    </w:p>
    <w:p w14:paraId="0BB0F42D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Для вставки изображений используется синтаксис ссылок, но перед адресом ссылки ставится восклицательный знак.</w:t>
      </w:r>
    </w:p>
    <w:p w14:paraId="1E942C28" w14:textId="77777777" w:rsidR="00C218D1" w:rsidRPr="00C218D1" w:rsidRDefault="00C218D1" w:rsidP="00C218D1">
      <w:pPr>
        <w:rPr>
          <w:sz w:val="24"/>
          <w:szCs w:val="24"/>
        </w:rPr>
      </w:pPr>
    </w:p>
    <w:p w14:paraId="356EAAC9" w14:textId="77777777" w:rsidR="00C218D1" w:rsidRPr="00C218D1" w:rsidRDefault="00C218D1" w:rsidP="00C218D1">
      <w:pPr>
        <w:rPr>
          <w:sz w:val="24"/>
          <w:szCs w:val="24"/>
        </w:rPr>
      </w:pPr>
      <w:proofErr w:type="gramStart"/>
      <w:r w:rsidRPr="00C218D1">
        <w:rPr>
          <w:sz w:val="24"/>
          <w:szCs w:val="24"/>
        </w:rPr>
        <w:t>![</w:t>
      </w:r>
      <w:proofErr w:type="spellStart"/>
      <w:proofErr w:type="gramEnd"/>
      <w:r w:rsidRPr="00C218D1">
        <w:rPr>
          <w:sz w:val="24"/>
          <w:szCs w:val="24"/>
        </w:rPr>
        <w:t>alt</w:t>
      </w:r>
      <w:proofErr w:type="spellEnd"/>
      <w:r w:rsidRPr="00C218D1">
        <w:rPr>
          <w:sz w:val="24"/>
          <w:szCs w:val="24"/>
        </w:rPr>
        <w:t>-текст](</w:t>
      </w:r>
      <w:proofErr w:type="spellStart"/>
      <w:r w:rsidRPr="00C218D1">
        <w:rPr>
          <w:sz w:val="24"/>
          <w:szCs w:val="24"/>
        </w:rPr>
        <w:t>адрес_изображения</w:t>
      </w:r>
      <w:proofErr w:type="spellEnd"/>
      <w:r w:rsidRPr="00C218D1">
        <w:rPr>
          <w:sz w:val="24"/>
          <w:szCs w:val="24"/>
        </w:rPr>
        <w:t>)</w:t>
      </w:r>
    </w:p>
    <w:p w14:paraId="719AB9F5" w14:textId="77777777" w:rsidR="00C218D1" w:rsidRDefault="00C218D1" w:rsidP="00C218D1"/>
    <w:p w14:paraId="57DCDD25" w14:textId="77777777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Код</w:t>
      </w:r>
    </w:p>
    <w:p w14:paraId="1BF4BF35" w14:textId="0565764B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Для вставки кода в строке используются символы обратной кавычки.</w:t>
      </w:r>
    </w:p>
    <w:p w14:paraId="17581BAA" w14:textId="77777777" w:rsidR="00C218D1" w:rsidRPr="00C218D1" w:rsidRDefault="00C218D1" w:rsidP="00C218D1">
      <w:pPr>
        <w:rPr>
          <w:b/>
          <w:bCs/>
          <w:sz w:val="24"/>
          <w:szCs w:val="24"/>
        </w:rPr>
      </w:pPr>
      <w:r w:rsidRPr="00C218D1">
        <w:rPr>
          <w:b/>
          <w:bCs/>
          <w:sz w:val="24"/>
          <w:szCs w:val="24"/>
        </w:rPr>
        <w:t>`код`</w:t>
      </w:r>
    </w:p>
    <w:p w14:paraId="2A2A0035" w14:textId="77777777" w:rsidR="00C218D1" w:rsidRDefault="00C218D1" w:rsidP="00C218D1"/>
    <w:p w14:paraId="2856B49E" w14:textId="77777777" w:rsidR="00C218D1" w:rsidRDefault="00C218D1" w:rsidP="00C218D1">
      <w:r>
        <w:t>Многострочный код</w:t>
      </w:r>
    </w:p>
    <w:p w14:paraId="215BD031" w14:textId="77777777" w:rsidR="00C218D1" w:rsidRDefault="00C218D1" w:rsidP="00C218D1"/>
    <w:p w14:paraId="5A4EA384" w14:textId="77777777" w:rsidR="00C218D1" w:rsidRDefault="00C218D1" w:rsidP="00C218D1">
      <w:r>
        <w:t>```</w:t>
      </w:r>
      <w:proofErr w:type="spellStart"/>
      <w:r w:rsidRPr="00C218D1">
        <w:rPr>
          <w:color w:val="F4B083" w:themeColor="accent2" w:themeTint="99"/>
        </w:rPr>
        <w:t>javascript</w:t>
      </w:r>
      <w:proofErr w:type="spellEnd"/>
    </w:p>
    <w:p w14:paraId="15E3F63E" w14:textId="0122F93F" w:rsidR="00C218D1" w:rsidRPr="00C218D1" w:rsidRDefault="00C218D1" w:rsidP="00C218D1">
      <w:pPr>
        <w:rPr>
          <w:lang w:val="en-US"/>
        </w:rPr>
      </w:pPr>
      <w:r w:rsidRPr="00C218D1">
        <w:rPr>
          <w:color w:val="8EAADB" w:themeColor="accent1" w:themeTint="99"/>
          <w:lang w:val="en-US"/>
        </w:rPr>
        <w:t>let</w:t>
      </w:r>
      <w:r w:rsidRPr="00C218D1">
        <w:rPr>
          <w:lang w:val="en-US"/>
        </w:rPr>
        <w:t xml:space="preserve"> </w:t>
      </w:r>
      <w:r w:rsidRPr="00C218D1">
        <w:rPr>
          <w:color w:val="538135" w:themeColor="accent6" w:themeShade="BF"/>
          <w:lang w:val="en-US"/>
        </w:rPr>
        <w:t>a</w:t>
      </w:r>
      <w:r w:rsidRPr="00C218D1">
        <w:rPr>
          <w:lang w:val="en-US"/>
        </w:rPr>
        <w:t xml:space="preserve"> = 2</w:t>
      </w:r>
      <w:r>
        <w:rPr>
          <w:lang w:val="en-US"/>
        </w:rPr>
        <w:t>;</w:t>
      </w:r>
    </w:p>
    <w:p w14:paraId="656A6297" w14:textId="35C08D26" w:rsidR="00C218D1" w:rsidRPr="00C218D1" w:rsidRDefault="00C218D1" w:rsidP="00C218D1">
      <w:pPr>
        <w:rPr>
          <w:lang w:val="en-US"/>
        </w:rPr>
      </w:pPr>
      <w:r w:rsidRPr="00C218D1">
        <w:rPr>
          <w:color w:val="8EAADB" w:themeColor="accent1" w:themeTint="99"/>
          <w:lang w:val="en-US"/>
        </w:rPr>
        <w:t>console.log</w:t>
      </w:r>
      <w:r w:rsidRPr="00C218D1">
        <w:rPr>
          <w:lang w:val="en-US"/>
        </w:rPr>
        <w:t>(</w:t>
      </w:r>
      <w:r w:rsidRPr="00C218D1">
        <w:rPr>
          <w:color w:val="538135" w:themeColor="accent6" w:themeShade="BF"/>
          <w:lang w:val="en-US"/>
        </w:rPr>
        <w:t>a</w:t>
      </w:r>
      <w:r w:rsidRPr="00C218D1">
        <w:rPr>
          <w:lang w:val="en-US"/>
        </w:rPr>
        <w:t>)</w:t>
      </w:r>
      <w:r>
        <w:rPr>
          <w:lang w:val="en-US"/>
        </w:rPr>
        <w:t>;</w:t>
      </w:r>
    </w:p>
    <w:p w14:paraId="3D55324B" w14:textId="77777777" w:rsidR="00C218D1" w:rsidRDefault="00C218D1" w:rsidP="00C218D1">
      <w:r>
        <w:t>```</w:t>
      </w:r>
    </w:p>
    <w:p w14:paraId="08772F42" w14:textId="77777777" w:rsidR="00C218D1" w:rsidRDefault="00C218D1" w:rsidP="00C218D1"/>
    <w:p w14:paraId="5F5C9971" w14:textId="77777777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Горизонтальные линии</w:t>
      </w:r>
    </w:p>
    <w:p w14:paraId="7E77732A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Горизонтальные линии создаются тремя или более дефисами (---), звездочками (***) или подчеркиваниями (___).</w:t>
      </w:r>
    </w:p>
    <w:p w14:paraId="478A20C5" w14:textId="77777777" w:rsidR="00C218D1" w:rsidRDefault="00C218D1" w:rsidP="00C218D1"/>
    <w:p w14:paraId="191811FE" w14:textId="77777777" w:rsidR="00C218D1" w:rsidRDefault="00C218D1" w:rsidP="00C218D1">
      <w:r>
        <w:t>---</w:t>
      </w:r>
    </w:p>
    <w:p w14:paraId="4B76EA61" w14:textId="77777777" w:rsidR="00C218D1" w:rsidRDefault="00C218D1" w:rsidP="00C218D1">
      <w:r>
        <w:t>***</w:t>
      </w:r>
    </w:p>
    <w:p w14:paraId="2C0A726B" w14:textId="77777777" w:rsidR="00C218D1" w:rsidRDefault="00C218D1" w:rsidP="00C218D1">
      <w:r>
        <w:t>___</w:t>
      </w:r>
    </w:p>
    <w:p w14:paraId="27D42AEB" w14:textId="77777777" w:rsidR="00C218D1" w:rsidRDefault="00C218D1" w:rsidP="00C218D1"/>
    <w:p w14:paraId="117F4E1E" w14:textId="77777777" w:rsidR="00C218D1" w:rsidRPr="00C218D1" w:rsidRDefault="00C218D1" w:rsidP="00C218D1">
      <w:pPr>
        <w:rPr>
          <w:b/>
          <w:bCs/>
          <w:sz w:val="28"/>
          <w:szCs w:val="28"/>
        </w:rPr>
      </w:pPr>
      <w:r w:rsidRPr="00C218D1">
        <w:rPr>
          <w:b/>
          <w:bCs/>
          <w:sz w:val="28"/>
          <w:szCs w:val="28"/>
        </w:rPr>
        <w:t>Таблицы</w:t>
      </w:r>
    </w:p>
    <w:p w14:paraId="5BE49915" w14:textId="77777777" w:rsidR="00C218D1" w:rsidRPr="00C218D1" w:rsidRDefault="00C218D1" w:rsidP="00C218D1">
      <w:pPr>
        <w:rPr>
          <w:sz w:val="24"/>
          <w:szCs w:val="24"/>
        </w:rPr>
      </w:pPr>
      <w:r w:rsidRPr="00C218D1">
        <w:rPr>
          <w:sz w:val="24"/>
          <w:szCs w:val="24"/>
        </w:rPr>
        <w:t>Таблицы создаются с помощью вертикальных черт (|) и дефисов (-).</w:t>
      </w:r>
    </w:p>
    <w:p w14:paraId="6BD19FB4" w14:textId="77777777" w:rsidR="00C218D1" w:rsidRDefault="00C218D1" w:rsidP="00C218D1"/>
    <w:p w14:paraId="63E8BDDD" w14:textId="77777777" w:rsidR="00C218D1" w:rsidRDefault="00C218D1" w:rsidP="00C218D1">
      <w:r>
        <w:t>| Заголовок 1 | Заголовок 2 |</w:t>
      </w:r>
    </w:p>
    <w:p w14:paraId="72C8C2B0" w14:textId="77777777" w:rsidR="00C218D1" w:rsidRDefault="00C218D1" w:rsidP="00C218D1">
      <w:r>
        <w:t>|-------------|-------------|</w:t>
      </w:r>
    </w:p>
    <w:p w14:paraId="1AE1E05D" w14:textId="77777777" w:rsidR="00C218D1" w:rsidRDefault="00C218D1" w:rsidP="00C218D1">
      <w:r>
        <w:t>| Ячейка 1    | Ячейка 2    |</w:t>
      </w:r>
    </w:p>
    <w:p w14:paraId="6668FE2A" w14:textId="77777777" w:rsidR="00C218D1" w:rsidRDefault="00C218D1" w:rsidP="00C218D1">
      <w:r>
        <w:t>| Ячейка 3    | Ячейка 4    |</w:t>
      </w:r>
    </w:p>
    <w:p w14:paraId="64EB7BCE" w14:textId="77777777" w:rsidR="00C218D1" w:rsidRDefault="00C218D1" w:rsidP="00C218D1"/>
    <w:p w14:paraId="38F972EA" w14:textId="77777777" w:rsidR="00C218D1" w:rsidRDefault="00C218D1" w:rsidP="00C218D1">
      <w:r>
        <w:t>Выравнивание колонок можно задать с помощью двоеточий (:):</w:t>
      </w:r>
    </w:p>
    <w:p w14:paraId="54BA561F" w14:textId="77777777" w:rsidR="00C218D1" w:rsidRDefault="00C218D1" w:rsidP="00C218D1"/>
    <w:p w14:paraId="0B86B84F" w14:textId="77777777" w:rsidR="00C218D1" w:rsidRDefault="00C218D1" w:rsidP="00C218D1">
      <w:proofErr w:type="gramStart"/>
      <w:r>
        <w:t>:---</w:t>
      </w:r>
      <w:proofErr w:type="gramEnd"/>
      <w:r>
        <w:t xml:space="preserve"> — выравнивание влево.</w:t>
      </w:r>
    </w:p>
    <w:p w14:paraId="4A596865" w14:textId="77777777" w:rsidR="00C218D1" w:rsidRDefault="00C218D1" w:rsidP="00C218D1">
      <w:proofErr w:type="gramStart"/>
      <w:r>
        <w:t>:---</w:t>
      </w:r>
      <w:proofErr w:type="gramEnd"/>
      <w:r>
        <w:t>: — выравнивание по центру.</w:t>
      </w:r>
    </w:p>
    <w:p w14:paraId="619962BB" w14:textId="6306BF49" w:rsidR="008E3F96" w:rsidRDefault="00C218D1" w:rsidP="00C218D1">
      <w:r>
        <w:t>---: — выравнивание вправо.</w:t>
      </w:r>
    </w:p>
    <w:sectPr w:rsidR="008E3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A0D00"/>
    <w:multiLevelType w:val="hybridMultilevel"/>
    <w:tmpl w:val="BDB42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32"/>
    <w:rsid w:val="00505BAF"/>
    <w:rsid w:val="006C0B32"/>
    <w:rsid w:val="00961D31"/>
    <w:rsid w:val="00C2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D0CDF"/>
  <w15:chartTrackingRefBased/>
  <w15:docId w15:val="{870FE60C-D9FF-4F4C-AF6A-C18926A9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 Балевич</dc:creator>
  <cp:keywords/>
  <dc:description/>
  <cp:lastModifiedBy>Вадик Балевич</cp:lastModifiedBy>
  <cp:revision>2</cp:revision>
  <dcterms:created xsi:type="dcterms:W3CDTF">2025-04-13T16:41:00Z</dcterms:created>
  <dcterms:modified xsi:type="dcterms:W3CDTF">2025-04-13T16:47:00Z</dcterms:modified>
</cp:coreProperties>
</file>