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7362" w14:textId="77777777" w:rsidR="0076467F" w:rsidRDefault="009B18A1">
      <w:pPr>
        <w:spacing w:before="4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</w:t>
      </w:r>
    </w:p>
    <w:p w14:paraId="1FAB7363" w14:textId="77777777" w:rsidR="0076467F" w:rsidRDefault="0076467F">
      <w:pPr>
        <w:pStyle w:val="Title"/>
      </w:pPr>
    </w:p>
    <w:p w14:paraId="1FAB7364" w14:textId="2D0D0013" w:rsidR="0076467F" w:rsidRDefault="009B18A1">
      <w:pPr>
        <w:pStyle w:val="Title"/>
      </w:pPr>
      <w:r>
        <w:t>Composition Statement</w:t>
      </w:r>
      <w:r w:rsidR="0047518E">
        <w:t xml:space="preserve"> </w:t>
      </w:r>
      <w:r w:rsidR="00586797" w:rsidRPr="00586797">
        <w:rPr>
          <w:color w:val="EE0000"/>
          <w:sz w:val="24"/>
          <w:szCs w:val="24"/>
        </w:rPr>
        <w:t xml:space="preserve">(Standardized Material &lt; </w:t>
      </w:r>
      <w:r w:rsidR="009132C4">
        <w:rPr>
          <w:color w:val="EE0000"/>
          <w:sz w:val="24"/>
          <w:szCs w:val="24"/>
        </w:rPr>
        <w:t>5</w:t>
      </w:r>
      <w:r w:rsidR="00586797">
        <w:rPr>
          <w:color w:val="EE0000"/>
          <w:sz w:val="24"/>
          <w:szCs w:val="24"/>
        </w:rPr>
        <w:t>0</w:t>
      </w:r>
      <w:r w:rsidR="00586797" w:rsidRPr="00586797">
        <w:rPr>
          <w:color w:val="EE0000"/>
          <w:sz w:val="24"/>
          <w:szCs w:val="24"/>
        </w:rPr>
        <w:t>%)</w:t>
      </w:r>
    </w:p>
    <w:p w14:paraId="1FAB7365" w14:textId="77777777" w:rsidR="0076467F" w:rsidRDefault="0076467F">
      <w:pPr>
        <w:spacing w:before="406"/>
        <w:rPr>
          <w:b/>
          <w:color w:val="000000"/>
          <w:sz w:val="43"/>
          <w:szCs w:val="43"/>
        </w:rPr>
      </w:pPr>
    </w:p>
    <w:p w14:paraId="1FAB7366" w14:textId="77777777" w:rsidR="0076467F" w:rsidRDefault="009B18A1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1FAB7367" w14:textId="3204FB5C" w:rsidR="0076467F" w:rsidRDefault="009B18A1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 w:rsidR="00493D39"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1FAB7368" w14:textId="77777777" w:rsidR="0076467F" w:rsidRDefault="0076467F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76467F" w14:paraId="1FAB736B" w14:textId="77777777" w:rsidTr="00C939B4">
        <w:trPr>
          <w:trHeight w:val="467"/>
        </w:trPr>
        <w:tc>
          <w:tcPr>
            <w:tcW w:w="4087" w:type="dxa"/>
          </w:tcPr>
          <w:p w14:paraId="1FAB7369" w14:textId="77777777" w:rsidR="0076467F" w:rsidRDefault="009B18A1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1FAB736A" w14:textId="77777777" w:rsidR="0076467F" w:rsidRDefault="009B18A1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76467F" w14:paraId="1FAB7376" w14:textId="77777777" w:rsidTr="00493D39">
        <w:trPr>
          <w:trHeight w:val="1643"/>
        </w:trPr>
        <w:tc>
          <w:tcPr>
            <w:tcW w:w="4087" w:type="dxa"/>
          </w:tcPr>
          <w:p w14:paraId="1FAB736C" w14:textId="77777777" w:rsidR="0076467F" w:rsidRDefault="0076467F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FAB736F" w14:textId="042BBD6F" w:rsidR="0076467F" w:rsidRPr="00493D39" w:rsidRDefault="0076467F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1FAB7370" w14:textId="77777777" w:rsidR="0076467F" w:rsidRDefault="0076467F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FAB7371" w14:textId="77777777" w:rsidR="0076467F" w:rsidRDefault="0076467F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1FAB7373" w14:textId="08013708" w:rsidR="0076467F" w:rsidRDefault="00586797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90</w:t>
            </w:r>
            <w:r w:rsidR="00F1594D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1FAB7374" w14:textId="0F4CFADC" w:rsidR="0076467F" w:rsidRDefault="00D54D8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1</w:t>
            </w:r>
            <w:r w:rsidR="009132C4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0</w:t>
            </w:r>
            <w:r w:rsidR="00F1594D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F1594D" w:rsidRPr="00F1594D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  <w:r w:rsidR="009B18A1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>Maltodextrin</w:t>
            </w:r>
          </w:p>
          <w:p w14:paraId="1FAB7375" w14:textId="77777777" w:rsidR="0076467F" w:rsidRDefault="0076467F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76467F" w14:paraId="1FAB7378" w14:textId="77777777">
        <w:trPr>
          <w:trHeight w:val="467"/>
        </w:trPr>
        <w:tc>
          <w:tcPr>
            <w:tcW w:w="8522" w:type="dxa"/>
            <w:gridSpan w:val="2"/>
          </w:tcPr>
          <w:p w14:paraId="1FAB7377" w14:textId="7FB59C63" w:rsidR="0076467F" w:rsidRDefault="009B18A1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1FAB7379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A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B" w14:textId="77777777" w:rsidR="0076467F" w:rsidRDefault="0076467F">
      <w:pPr>
        <w:rPr>
          <w:b/>
          <w:color w:val="000000"/>
          <w:sz w:val="27"/>
          <w:szCs w:val="27"/>
        </w:rPr>
      </w:pPr>
    </w:p>
    <w:p w14:paraId="1FAB737C" w14:textId="77777777" w:rsidR="0076467F" w:rsidRDefault="0076467F">
      <w:pPr>
        <w:spacing w:before="301"/>
        <w:rPr>
          <w:b/>
          <w:color w:val="000000"/>
          <w:sz w:val="27"/>
          <w:szCs w:val="27"/>
        </w:rPr>
      </w:pPr>
    </w:p>
    <w:p w14:paraId="1FAB737D" w14:textId="77777777" w:rsidR="0076467F" w:rsidRDefault="009B18A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1FAB737E" w14:textId="77777777" w:rsidR="0076467F" w:rsidRDefault="0076467F">
      <w:pPr>
        <w:spacing w:line="276" w:lineRule="auto"/>
        <w:ind w:left="100"/>
        <w:rPr>
          <w:b/>
          <w:sz w:val="27"/>
          <w:szCs w:val="27"/>
        </w:rPr>
      </w:pPr>
    </w:p>
    <w:p w14:paraId="1FAB737F" w14:textId="77777777" w:rsidR="0076467F" w:rsidRDefault="009B18A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08A56621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12136CAB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68E3909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77C7A920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1DC4388F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0C35B7BF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63F4B9D3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53B90A4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4A596AA8" w14:textId="77777777" w:rsidR="0047518E" w:rsidRDefault="0047518E">
      <w:pPr>
        <w:spacing w:line="276" w:lineRule="auto"/>
        <w:ind w:left="100"/>
        <w:rPr>
          <w:b/>
          <w:sz w:val="27"/>
          <w:szCs w:val="27"/>
        </w:rPr>
      </w:pPr>
    </w:p>
    <w:p w14:paraId="604E96CF" w14:textId="77777777" w:rsidR="00D54D86" w:rsidRDefault="00D54D86" w:rsidP="00AE4EFF">
      <w:pPr>
        <w:spacing w:line="276" w:lineRule="auto"/>
        <w:rPr>
          <w:b/>
          <w:sz w:val="27"/>
          <w:szCs w:val="27"/>
        </w:rPr>
      </w:pPr>
    </w:p>
    <w:p w14:paraId="2AE39DD0" w14:textId="77777777" w:rsidR="004C7CB1" w:rsidRDefault="004C7CB1" w:rsidP="00D54D86">
      <w:pPr>
        <w:pStyle w:val="Title"/>
      </w:pPr>
    </w:p>
    <w:p w14:paraId="68C609B0" w14:textId="49934BDE" w:rsidR="004C7CB1" w:rsidRDefault="004C7CB1" w:rsidP="004C7CB1">
      <w:pPr>
        <w:pStyle w:val="Title"/>
      </w:pPr>
      <w:r>
        <w:t xml:space="preserve">Composition Statement </w:t>
      </w:r>
      <w:r w:rsidRPr="00586797">
        <w:rPr>
          <w:color w:val="EE0000"/>
          <w:sz w:val="24"/>
          <w:szCs w:val="24"/>
        </w:rPr>
        <w:t xml:space="preserve">(Standardized Material </w:t>
      </w:r>
      <w:r w:rsidR="009132C4">
        <w:rPr>
          <w:color w:val="EE0000"/>
          <w:sz w:val="24"/>
          <w:szCs w:val="24"/>
        </w:rPr>
        <w:t>50</w:t>
      </w:r>
      <w:r>
        <w:rPr>
          <w:color w:val="EE0000"/>
          <w:sz w:val="24"/>
          <w:szCs w:val="24"/>
        </w:rPr>
        <w:t xml:space="preserve">% </w:t>
      </w:r>
      <w:proofErr w:type="gramStart"/>
      <w:r>
        <w:rPr>
          <w:color w:val="EE0000"/>
          <w:sz w:val="24"/>
          <w:szCs w:val="24"/>
        </w:rPr>
        <w:t xml:space="preserve">- </w:t>
      </w:r>
      <w:r w:rsidRPr="00586797">
        <w:rPr>
          <w:color w:val="EE0000"/>
          <w:sz w:val="24"/>
          <w:szCs w:val="24"/>
        </w:rPr>
        <w:t xml:space="preserve"> </w:t>
      </w:r>
      <w:r w:rsidR="009132C4">
        <w:rPr>
          <w:color w:val="EE0000"/>
          <w:sz w:val="24"/>
          <w:szCs w:val="24"/>
        </w:rPr>
        <w:t>80</w:t>
      </w:r>
      <w:proofErr w:type="gramEnd"/>
      <w:r w:rsidRPr="00586797">
        <w:rPr>
          <w:color w:val="EE0000"/>
          <w:sz w:val="24"/>
          <w:szCs w:val="24"/>
        </w:rPr>
        <w:t>%)</w:t>
      </w:r>
    </w:p>
    <w:p w14:paraId="106E9F86" w14:textId="77777777" w:rsidR="004C7CB1" w:rsidRDefault="004C7CB1" w:rsidP="004C7CB1">
      <w:pPr>
        <w:spacing w:before="406"/>
        <w:rPr>
          <w:b/>
          <w:color w:val="000000"/>
          <w:sz w:val="43"/>
          <w:szCs w:val="43"/>
        </w:rPr>
      </w:pPr>
    </w:p>
    <w:p w14:paraId="7EEA9172" w14:textId="77777777" w:rsidR="004C7CB1" w:rsidRDefault="004C7CB1" w:rsidP="004C7CB1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07DAC458" w14:textId="77777777" w:rsidR="004C7CB1" w:rsidRDefault="004C7CB1" w:rsidP="004C7CB1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6EAB163E" w14:textId="77777777" w:rsidR="004C7CB1" w:rsidRDefault="004C7CB1" w:rsidP="004C7CB1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4C7CB1" w14:paraId="200C7D53" w14:textId="77777777" w:rsidTr="00050B16">
        <w:trPr>
          <w:trHeight w:val="467"/>
        </w:trPr>
        <w:tc>
          <w:tcPr>
            <w:tcW w:w="4087" w:type="dxa"/>
          </w:tcPr>
          <w:p w14:paraId="34814428" w14:textId="77777777" w:rsidR="004C7CB1" w:rsidRDefault="004C7CB1" w:rsidP="00050B16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5E208148" w14:textId="77777777" w:rsidR="004C7CB1" w:rsidRDefault="004C7CB1" w:rsidP="00050B16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4C7CB1" w14:paraId="4F455A17" w14:textId="77777777" w:rsidTr="00050B16">
        <w:trPr>
          <w:trHeight w:val="1643"/>
        </w:trPr>
        <w:tc>
          <w:tcPr>
            <w:tcW w:w="4087" w:type="dxa"/>
          </w:tcPr>
          <w:p w14:paraId="1A30AEA6" w14:textId="77777777" w:rsidR="004C7CB1" w:rsidRDefault="004C7CB1" w:rsidP="00050B16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58A8D372" w14:textId="77777777" w:rsidR="004C7CB1" w:rsidRPr="00493D39" w:rsidRDefault="004C7CB1" w:rsidP="00050B16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5FC49EA5" w14:textId="77777777" w:rsidR="004C7CB1" w:rsidRDefault="004C7CB1" w:rsidP="00050B16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1506FECE" w14:textId="77777777" w:rsidR="004C7CB1" w:rsidRDefault="004C7CB1" w:rsidP="00050B1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4869D6AA" w14:textId="29562B62" w:rsidR="004C7CB1" w:rsidRDefault="009132C4" w:rsidP="00050B1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92</w:t>
            </w:r>
            <w:r w:rsidR="004C7CB1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4C7CB1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1F5D0995" w14:textId="1B6DE85C" w:rsidR="004C7CB1" w:rsidRDefault="009132C4" w:rsidP="00050B16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8% Maltodextrin</w:t>
            </w:r>
          </w:p>
        </w:tc>
      </w:tr>
      <w:tr w:rsidR="004C7CB1" w14:paraId="74F395E4" w14:textId="77777777" w:rsidTr="00050B16">
        <w:trPr>
          <w:trHeight w:val="467"/>
        </w:trPr>
        <w:tc>
          <w:tcPr>
            <w:tcW w:w="8522" w:type="dxa"/>
            <w:gridSpan w:val="2"/>
          </w:tcPr>
          <w:p w14:paraId="329E10B4" w14:textId="77777777" w:rsidR="004C7CB1" w:rsidRDefault="004C7CB1" w:rsidP="00050B16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3FCA3720" w14:textId="77777777" w:rsidR="004C7CB1" w:rsidRDefault="004C7CB1" w:rsidP="004C7CB1">
      <w:pPr>
        <w:rPr>
          <w:b/>
          <w:color w:val="000000"/>
          <w:sz w:val="27"/>
          <w:szCs w:val="27"/>
        </w:rPr>
      </w:pPr>
    </w:p>
    <w:p w14:paraId="4BB1A4A9" w14:textId="77777777" w:rsidR="004C7CB1" w:rsidRDefault="004C7CB1" w:rsidP="004C7CB1">
      <w:pPr>
        <w:rPr>
          <w:b/>
          <w:color w:val="000000"/>
          <w:sz w:val="27"/>
          <w:szCs w:val="27"/>
        </w:rPr>
      </w:pPr>
    </w:p>
    <w:p w14:paraId="7906BFA8" w14:textId="77777777" w:rsidR="004C7CB1" w:rsidRDefault="004C7CB1" w:rsidP="004C7CB1">
      <w:pPr>
        <w:rPr>
          <w:b/>
          <w:color w:val="000000"/>
          <w:sz w:val="27"/>
          <w:szCs w:val="27"/>
        </w:rPr>
      </w:pPr>
    </w:p>
    <w:p w14:paraId="12F38F30" w14:textId="77777777" w:rsidR="004C7CB1" w:rsidRDefault="004C7CB1" w:rsidP="004C7CB1">
      <w:pPr>
        <w:spacing w:before="301"/>
        <w:rPr>
          <w:b/>
          <w:color w:val="000000"/>
          <w:sz w:val="27"/>
          <w:szCs w:val="27"/>
        </w:rPr>
      </w:pPr>
    </w:p>
    <w:p w14:paraId="24C8E15B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497A2D62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6F2BF3D2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0435BCB9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1C95BB62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37425E97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0833A558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405AD651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77DCC7DA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6BEBDBA5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5256470C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52F065CF" w14:textId="77777777" w:rsidR="004C7CB1" w:rsidRDefault="004C7CB1" w:rsidP="004C7CB1">
      <w:pPr>
        <w:spacing w:line="276" w:lineRule="auto"/>
        <w:ind w:left="100"/>
        <w:rPr>
          <w:b/>
          <w:sz w:val="27"/>
          <w:szCs w:val="27"/>
        </w:rPr>
      </w:pPr>
    </w:p>
    <w:p w14:paraId="101A285B" w14:textId="77777777" w:rsidR="004C7CB1" w:rsidRDefault="004C7CB1" w:rsidP="004C7CB1">
      <w:pPr>
        <w:pStyle w:val="Title"/>
        <w:jc w:val="left"/>
      </w:pPr>
    </w:p>
    <w:p w14:paraId="28B5FD60" w14:textId="77777777" w:rsidR="004C7CB1" w:rsidRDefault="004C7CB1" w:rsidP="00D54D86">
      <w:pPr>
        <w:pStyle w:val="Title"/>
      </w:pPr>
    </w:p>
    <w:p w14:paraId="3D5D5D9D" w14:textId="568ADFBB" w:rsidR="00D54D86" w:rsidRDefault="00D54D86" w:rsidP="00D54D86">
      <w:pPr>
        <w:pStyle w:val="Title"/>
      </w:pPr>
      <w:r>
        <w:t xml:space="preserve">Composition Statement </w:t>
      </w:r>
      <w:r w:rsidR="00586797" w:rsidRPr="00586797">
        <w:rPr>
          <w:color w:val="EE0000"/>
          <w:sz w:val="24"/>
          <w:szCs w:val="24"/>
        </w:rPr>
        <w:t xml:space="preserve">(Standardized Material </w:t>
      </w:r>
      <w:r w:rsidR="004C7CB1">
        <w:rPr>
          <w:color w:val="EE0000"/>
          <w:sz w:val="24"/>
          <w:szCs w:val="24"/>
        </w:rPr>
        <w:t>80</w:t>
      </w:r>
      <w:r w:rsidR="00AE4EFF">
        <w:rPr>
          <w:color w:val="EE0000"/>
          <w:sz w:val="24"/>
          <w:szCs w:val="24"/>
        </w:rPr>
        <w:t xml:space="preserve">% </w:t>
      </w:r>
      <w:proofErr w:type="gramStart"/>
      <w:r w:rsidR="00AE4EFF">
        <w:rPr>
          <w:color w:val="EE0000"/>
          <w:sz w:val="24"/>
          <w:szCs w:val="24"/>
        </w:rPr>
        <w:t xml:space="preserve">- </w:t>
      </w:r>
      <w:r w:rsidR="00586797" w:rsidRPr="00586797">
        <w:rPr>
          <w:color w:val="EE0000"/>
          <w:sz w:val="24"/>
          <w:szCs w:val="24"/>
        </w:rPr>
        <w:t xml:space="preserve"> </w:t>
      </w:r>
      <w:r w:rsidR="00AE4EFF">
        <w:rPr>
          <w:color w:val="EE0000"/>
          <w:sz w:val="24"/>
          <w:szCs w:val="24"/>
        </w:rPr>
        <w:t>99</w:t>
      </w:r>
      <w:proofErr w:type="gramEnd"/>
      <w:r w:rsidR="00586797" w:rsidRPr="00586797">
        <w:rPr>
          <w:color w:val="EE0000"/>
          <w:sz w:val="24"/>
          <w:szCs w:val="24"/>
        </w:rPr>
        <w:t>%)</w:t>
      </w:r>
    </w:p>
    <w:p w14:paraId="41DD1CFD" w14:textId="77777777" w:rsidR="00D54D86" w:rsidRDefault="00D54D86" w:rsidP="00D54D86">
      <w:pPr>
        <w:spacing w:before="406"/>
        <w:rPr>
          <w:b/>
          <w:color w:val="000000"/>
          <w:sz w:val="43"/>
          <w:szCs w:val="43"/>
        </w:rPr>
      </w:pPr>
    </w:p>
    <w:p w14:paraId="5AADDE4A" w14:textId="77777777" w:rsidR="00D54D86" w:rsidRDefault="00D54D86" w:rsidP="00D54D86">
      <w:pPr>
        <w:spacing w:line="480" w:lineRule="auto"/>
        <w:ind w:left="240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To whom it may concern,</w:t>
      </w:r>
    </w:p>
    <w:p w14:paraId="5B35A88E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We,</w:t>
      </w:r>
      <w:r>
        <w:rPr>
          <w:b/>
          <w:color w:val="000000"/>
          <w:sz w:val="27"/>
          <w:szCs w:val="27"/>
          <w:u w:val="single"/>
        </w:rPr>
        <w:tab/>
        <w:t xml:space="preserve">           Key-In Nutrition</w:t>
      </w:r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                    </w:t>
      </w:r>
      <w:proofErr w:type="gramStart"/>
      <w:r>
        <w:rPr>
          <w:rFonts w:eastAsia="SimSun" w:hint="eastAsia"/>
          <w:b/>
          <w:color w:val="000000"/>
          <w:sz w:val="27"/>
          <w:szCs w:val="27"/>
          <w:u w:val="single"/>
        </w:rPr>
        <w:t xml:space="preserve">  </w:t>
      </w:r>
      <w:r>
        <w:rPr>
          <w:b/>
          <w:color w:val="000000"/>
          <w:sz w:val="27"/>
          <w:szCs w:val="27"/>
        </w:rPr>
        <w:t>,</w:t>
      </w:r>
      <w:proofErr w:type="gramEnd"/>
      <w:r>
        <w:rPr>
          <w:b/>
          <w:color w:val="000000"/>
          <w:sz w:val="27"/>
          <w:szCs w:val="27"/>
        </w:rPr>
        <w:t xml:space="preserve"> hereby certify that the composition of our </w:t>
      </w:r>
      <w:proofErr w:type="gramStart"/>
      <w:r>
        <w:rPr>
          <w:b/>
          <w:color w:val="000000"/>
          <w:sz w:val="27"/>
          <w:szCs w:val="27"/>
        </w:rPr>
        <w:t>product,</w:t>
      </w:r>
      <w:r>
        <w:rPr>
          <w:rFonts w:eastAsia="SimSun" w:hint="eastAsia"/>
          <w:b/>
          <w:color w:val="000000"/>
          <w:sz w:val="27"/>
          <w:szCs w:val="27"/>
        </w:rPr>
        <w:t xml:space="preserve"> </w:t>
      </w:r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proofErr w:type="gramEnd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  </w:t>
      </w:r>
      <w:proofErr w:type="gramStart"/>
      <w:r>
        <w:rPr>
          <w:rFonts w:ascii="PMingLiU" w:eastAsia="PMingLiU" w:hAnsi="PMingLiU" w:cs="Times New Roman Bold" w:hint="eastAsia"/>
          <w:b/>
          <w:color w:val="000000"/>
          <w:sz w:val="27"/>
          <w:szCs w:val="27"/>
          <w:u w:val="single"/>
          <w:lang w:eastAsia="zh-TW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z w:val="27"/>
          <w:szCs w:val="27"/>
        </w:rPr>
        <w:t>,</w:t>
      </w:r>
      <w:r>
        <w:rPr>
          <w:b/>
          <w:color w:val="000000"/>
          <w:sz w:val="27"/>
          <w:szCs w:val="27"/>
        </w:rPr>
        <w:t>is</w:t>
      </w:r>
      <w:proofErr w:type="gramEnd"/>
      <w:r>
        <w:rPr>
          <w:b/>
          <w:color w:val="000000"/>
          <w:sz w:val="27"/>
          <w:szCs w:val="27"/>
        </w:rPr>
        <w:t xml:space="preserve"> as follows:</w:t>
      </w:r>
    </w:p>
    <w:p w14:paraId="34902A1A" w14:textId="77777777" w:rsidR="00D54D86" w:rsidRDefault="00D54D86" w:rsidP="00D54D86">
      <w:pPr>
        <w:widowControl/>
        <w:spacing w:line="480" w:lineRule="auto"/>
        <w:rPr>
          <w:b/>
          <w:color w:val="000000"/>
          <w:sz w:val="27"/>
          <w:szCs w:val="27"/>
        </w:rPr>
      </w:pPr>
    </w:p>
    <w:tbl>
      <w:tblPr>
        <w:tblStyle w:val="Style14"/>
        <w:tblW w:w="8522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435"/>
      </w:tblGrid>
      <w:tr w:rsidR="00D54D86" w14:paraId="5BE1048D" w14:textId="77777777" w:rsidTr="00B456B0">
        <w:trPr>
          <w:trHeight w:val="467"/>
        </w:trPr>
        <w:tc>
          <w:tcPr>
            <w:tcW w:w="4087" w:type="dxa"/>
          </w:tcPr>
          <w:p w14:paraId="19ABEB1C" w14:textId="77777777" w:rsidR="00D54D86" w:rsidRDefault="00D54D86" w:rsidP="00B456B0">
            <w:pPr>
              <w:spacing w:before="81"/>
              <w:ind w:left="107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Product name</w:t>
            </w:r>
          </w:p>
        </w:tc>
        <w:tc>
          <w:tcPr>
            <w:tcW w:w="4435" w:type="dxa"/>
          </w:tcPr>
          <w:p w14:paraId="73674578" w14:textId="77777777" w:rsidR="00D54D86" w:rsidRDefault="00D54D86" w:rsidP="00B456B0">
            <w:pPr>
              <w:spacing w:before="81"/>
              <w:ind w:left="108"/>
              <w:rPr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Content value</w:t>
            </w:r>
          </w:p>
        </w:tc>
      </w:tr>
      <w:tr w:rsidR="00D54D86" w14:paraId="01B749C7" w14:textId="77777777" w:rsidTr="00B456B0">
        <w:trPr>
          <w:trHeight w:val="1643"/>
        </w:trPr>
        <w:tc>
          <w:tcPr>
            <w:tcW w:w="4087" w:type="dxa"/>
          </w:tcPr>
          <w:p w14:paraId="62788E15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45EF94F2" w14:textId="77777777" w:rsidR="00D54D86" w:rsidRPr="00493D39" w:rsidRDefault="00D54D86" w:rsidP="00B456B0">
            <w:pPr>
              <w:widowControl/>
              <w:rPr>
                <w:rFonts w:eastAsia="PMingLiU"/>
                <w:b/>
                <w:color w:val="000000"/>
                <w:sz w:val="27"/>
                <w:szCs w:val="27"/>
                <w:lang w:eastAsia="zh-TW"/>
              </w:rPr>
            </w:pPr>
          </w:p>
        </w:tc>
        <w:tc>
          <w:tcPr>
            <w:tcW w:w="4435" w:type="dxa"/>
          </w:tcPr>
          <w:p w14:paraId="1331CF2D" w14:textId="77777777" w:rsidR="00D54D86" w:rsidRDefault="00D54D86" w:rsidP="00B456B0">
            <w:pPr>
              <w:widowControl/>
              <w:rPr>
                <w:b/>
                <w:color w:val="000000"/>
                <w:sz w:val="27"/>
                <w:szCs w:val="27"/>
              </w:rPr>
            </w:pPr>
          </w:p>
          <w:p w14:paraId="78E59ADB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  <w:p w14:paraId="1AAABA29" w14:textId="1873B03C" w:rsidR="00D54D86" w:rsidRDefault="004C7CB1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  <w:r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100</w:t>
            </w:r>
            <w:r w:rsidR="00D54D86" w:rsidRPr="00F1594D"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  <w:t>%</w:t>
            </w:r>
            <w:r w:rsidR="00D54D86">
              <w:rPr>
                <w:rFonts w:eastAsia="SimSun" w:hint="eastAsia"/>
                <w:b/>
                <w:bCs/>
                <w:color w:val="000000"/>
                <w:sz w:val="27"/>
                <w:szCs w:val="27"/>
                <w:lang w:bidi="ar"/>
              </w:rPr>
              <w:t xml:space="preserve"> </w:t>
            </w:r>
          </w:p>
          <w:p w14:paraId="22B480A0" w14:textId="77777777" w:rsidR="00D54D86" w:rsidRDefault="00D54D86" w:rsidP="00B456B0">
            <w:pPr>
              <w:widowControl/>
              <w:rPr>
                <w:rFonts w:eastAsia="SimSun"/>
                <w:b/>
                <w:bCs/>
                <w:color w:val="000000"/>
                <w:sz w:val="27"/>
                <w:szCs w:val="27"/>
                <w:lang w:bidi="ar"/>
              </w:rPr>
            </w:pPr>
          </w:p>
        </w:tc>
      </w:tr>
      <w:tr w:rsidR="00D54D86" w14:paraId="6AA393AD" w14:textId="77777777" w:rsidTr="00B456B0">
        <w:trPr>
          <w:trHeight w:val="467"/>
        </w:trPr>
        <w:tc>
          <w:tcPr>
            <w:tcW w:w="8522" w:type="dxa"/>
            <w:gridSpan w:val="2"/>
          </w:tcPr>
          <w:p w14:paraId="6F960DFD" w14:textId="77777777" w:rsidR="00D54D86" w:rsidRDefault="00D54D86" w:rsidP="00B456B0">
            <w:pPr>
              <w:widowControl/>
              <w:rPr>
                <w:rFonts w:eastAsia="SimSun"/>
                <w:b/>
                <w:color w:val="000000"/>
                <w:sz w:val="27"/>
                <w:szCs w:val="27"/>
              </w:rPr>
            </w:pPr>
            <w:r>
              <w:rPr>
                <w:b/>
                <w:color w:val="000000"/>
                <w:sz w:val="27"/>
                <w:szCs w:val="27"/>
              </w:rPr>
              <w:t>Conclusion: Comply with the specifications of</w:t>
            </w:r>
            <w:r>
              <w:rPr>
                <w:rFonts w:eastAsia="SimSun" w:hint="eastAsia"/>
                <w:b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206552DA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6A284A76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26BD85D5" w14:textId="77777777" w:rsidR="00D54D86" w:rsidRDefault="00D54D86" w:rsidP="00D54D86">
      <w:pPr>
        <w:rPr>
          <w:b/>
          <w:color w:val="000000"/>
          <w:sz w:val="27"/>
          <w:szCs w:val="27"/>
        </w:rPr>
      </w:pPr>
    </w:p>
    <w:p w14:paraId="4FC4049C" w14:textId="77777777" w:rsidR="00D54D86" w:rsidRDefault="00D54D86" w:rsidP="00D54D86">
      <w:pPr>
        <w:spacing w:before="301"/>
        <w:rPr>
          <w:b/>
          <w:color w:val="000000"/>
          <w:sz w:val="27"/>
          <w:szCs w:val="27"/>
        </w:rPr>
      </w:pPr>
    </w:p>
    <w:p w14:paraId="2DF1B269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Sincerely,</w:t>
      </w:r>
    </w:p>
    <w:p w14:paraId="2C56228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F77CB0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  <w:r>
        <w:rPr>
          <w:b/>
          <w:sz w:val="27"/>
          <w:szCs w:val="27"/>
        </w:rPr>
        <w:t>Key-In Nutrition</w:t>
      </w:r>
    </w:p>
    <w:p w14:paraId="487E25D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6407C50F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33B77DB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0AE2E9A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3E3D0BB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4B79CB4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6044553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2F24B837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783D1BDE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010C1A65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D478F90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p w14:paraId="34B3B1F6" w14:textId="77777777" w:rsidR="00D54D86" w:rsidRDefault="00D54D86" w:rsidP="00D54D86">
      <w:pPr>
        <w:spacing w:line="276" w:lineRule="auto"/>
        <w:ind w:left="100"/>
        <w:rPr>
          <w:b/>
          <w:sz w:val="27"/>
          <w:szCs w:val="27"/>
        </w:rPr>
      </w:pPr>
    </w:p>
    <w:sectPr w:rsidR="00D54D86">
      <w:headerReference w:type="default" r:id="rId7"/>
      <w:footerReference w:type="default" r:id="rId8"/>
      <w:pgSz w:w="11910" w:h="16840"/>
      <w:pgMar w:top="840" w:right="850" w:bottom="28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B003" w14:textId="77777777" w:rsidR="0075409A" w:rsidRDefault="0075409A">
      <w:r>
        <w:separator/>
      </w:r>
    </w:p>
  </w:endnote>
  <w:endnote w:type="continuationSeparator" w:id="0">
    <w:p w14:paraId="59BDB0BD" w14:textId="77777777" w:rsidR="0075409A" w:rsidRDefault="00754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7387" w14:textId="77777777" w:rsidR="0076467F" w:rsidRDefault="00764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9A5C" w14:textId="77777777" w:rsidR="0075409A" w:rsidRDefault="0075409A">
      <w:r>
        <w:separator/>
      </w:r>
    </w:p>
  </w:footnote>
  <w:footnote w:type="continuationSeparator" w:id="0">
    <w:p w14:paraId="66E7031B" w14:textId="77777777" w:rsidR="0075409A" w:rsidRDefault="00754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7381" w14:textId="77777777" w:rsidR="0076467F" w:rsidRDefault="009B18A1">
    <w:pPr>
      <w:spacing w:before="4"/>
      <w:ind w:left="-450" w:right="315"/>
      <w:jc w:val="right"/>
      <w:rPr>
        <w:b/>
        <w:color w:val="38761D"/>
        <w:sz w:val="28"/>
        <w:szCs w:val="28"/>
      </w:rPr>
    </w:pPr>
    <w:r>
      <w:rPr>
        <w:b/>
        <w:color w:val="38761D"/>
        <w:sz w:val="28"/>
        <w:szCs w:val="28"/>
      </w:rPr>
      <w:t>Key-In Nutrition</w:t>
    </w:r>
    <w:r>
      <w:rPr>
        <w:noProof/>
      </w:rPr>
      <w:drawing>
        <wp:anchor distT="114300" distB="114300" distL="114300" distR="114300" simplePos="0" relativeHeight="251659264" behindDoc="0" locked="0" layoutInCell="1" allowOverlap="1" wp14:anchorId="1FAB7388" wp14:editId="1FAB7389">
          <wp:simplePos x="0" y="0"/>
          <wp:positionH relativeFrom="column">
            <wp:posOffset>-342265</wp:posOffset>
          </wp:positionH>
          <wp:positionV relativeFrom="paragraph">
            <wp:posOffset>-137795</wp:posOffset>
          </wp:positionV>
          <wp:extent cx="2494915" cy="104330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4990" cy="1042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AB7382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 xml:space="preserve">909-804-1234 </w:t>
    </w:r>
  </w:p>
  <w:p w14:paraId="1FAB7383" w14:textId="77777777" w:rsidR="0076467F" w:rsidRDefault="009B18A1">
    <w:pPr>
      <w:widowControl/>
      <w:jc w:val="center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                                           2031 S Lynx Pl, Ontario, CA, 91761 </w:t>
    </w:r>
  </w:p>
  <w:p w14:paraId="1FAB7384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www.keyinnutrition.com</w:t>
    </w:r>
  </w:p>
  <w:p w14:paraId="1FAB7385" w14:textId="77777777" w:rsidR="0076467F" w:rsidRDefault="009B18A1">
    <w:pPr>
      <w:spacing w:before="4"/>
      <w:ind w:left="-450" w:right="315"/>
      <w:jc w:val="right"/>
      <w:rPr>
        <w:sz w:val="24"/>
        <w:szCs w:val="24"/>
      </w:rPr>
    </w:pPr>
    <w:r>
      <w:rPr>
        <w:rFonts w:hint="eastAsia"/>
        <w:sz w:val="24"/>
        <w:szCs w:val="24"/>
      </w:rPr>
      <w:t>info@keyinnutrition.com</w:t>
    </w:r>
  </w:p>
  <w:p w14:paraId="1FAB7386" w14:textId="77777777" w:rsidR="0076467F" w:rsidRDefault="0076467F">
    <w:pPr>
      <w:spacing w:before="4"/>
      <w:ind w:left="-450" w:right="315"/>
      <w:jc w:val="right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9A"/>
    <w:rsid w:val="00016769"/>
    <w:rsid w:val="00063EC6"/>
    <w:rsid w:val="0006562D"/>
    <w:rsid w:val="000B2F2C"/>
    <w:rsid w:val="00183776"/>
    <w:rsid w:val="001D130B"/>
    <w:rsid w:val="00264D3E"/>
    <w:rsid w:val="002E685A"/>
    <w:rsid w:val="003126A4"/>
    <w:rsid w:val="003609AD"/>
    <w:rsid w:val="00374B38"/>
    <w:rsid w:val="003D0465"/>
    <w:rsid w:val="00423235"/>
    <w:rsid w:val="0047518E"/>
    <w:rsid w:val="00493D39"/>
    <w:rsid w:val="004C7CB1"/>
    <w:rsid w:val="004F72AF"/>
    <w:rsid w:val="0053259A"/>
    <w:rsid w:val="00586797"/>
    <w:rsid w:val="00603CF4"/>
    <w:rsid w:val="0066612D"/>
    <w:rsid w:val="0075409A"/>
    <w:rsid w:val="0076143A"/>
    <w:rsid w:val="0076467F"/>
    <w:rsid w:val="0079119D"/>
    <w:rsid w:val="008B3957"/>
    <w:rsid w:val="009132C4"/>
    <w:rsid w:val="00965C46"/>
    <w:rsid w:val="009B18A1"/>
    <w:rsid w:val="00A27589"/>
    <w:rsid w:val="00A37021"/>
    <w:rsid w:val="00AE4EFF"/>
    <w:rsid w:val="00AF5F14"/>
    <w:rsid w:val="00B05303"/>
    <w:rsid w:val="00C939B4"/>
    <w:rsid w:val="00D54D86"/>
    <w:rsid w:val="00DC702D"/>
    <w:rsid w:val="00E36D30"/>
    <w:rsid w:val="00EC2435"/>
    <w:rsid w:val="00F1594D"/>
    <w:rsid w:val="00F16A4D"/>
    <w:rsid w:val="00FD1D50"/>
    <w:rsid w:val="077F27A6"/>
    <w:rsid w:val="0F7DB7B6"/>
    <w:rsid w:val="11BAA05C"/>
    <w:rsid w:val="152E2F8E"/>
    <w:rsid w:val="157F86AE"/>
    <w:rsid w:val="15F756D2"/>
    <w:rsid w:val="15FB2F38"/>
    <w:rsid w:val="16176D3A"/>
    <w:rsid w:val="16F6FA98"/>
    <w:rsid w:val="1BB4A104"/>
    <w:rsid w:val="1BF7482F"/>
    <w:rsid w:val="1BFF2EEE"/>
    <w:rsid w:val="1CBF01CC"/>
    <w:rsid w:val="1DEC5577"/>
    <w:rsid w:val="1E5FA959"/>
    <w:rsid w:val="1F3F68B4"/>
    <w:rsid w:val="1F7F59EA"/>
    <w:rsid w:val="1FAFD38A"/>
    <w:rsid w:val="1FFAA81D"/>
    <w:rsid w:val="1FFE9085"/>
    <w:rsid w:val="1FFF10F0"/>
    <w:rsid w:val="1FFF3093"/>
    <w:rsid w:val="21FE1EE8"/>
    <w:rsid w:val="27BDC2C5"/>
    <w:rsid w:val="27F3ECAC"/>
    <w:rsid w:val="27FF29F3"/>
    <w:rsid w:val="2CFD02D5"/>
    <w:rsid w:val="2DF764FD"/>
    <w:rsid w:val="2E5E7140"/>
    <w:rsid w:val="2E97C3BE"/>
    <w:rsid w:val="2EFC7FCF"/>
    <w:rsid w:val="2FFDC041"/>
    <w:rsid w:val="2FFFE13C"/>
    <w:rsid w:val="33795FB7"/>
    <w:rsid w:val="33F72395"/>
    <w:rsid w:val="33FF2B08"/>
    <w:rsid w:val="36751152"/>
    <w:rsid w:val="37D8D85E"/>
    <w:rsid w:val="37DD02E5"/>
    <w:rsid w:val="37EFFDB7"/>
    <w:rsid w:val="37F59B65"/>
    <w:rsid w:val="37FF44D1"/>
    <w:rsid w:val="38372BF6"/>
    <w:rsid w:val="395A1DDF"/>
    <w:rsid w:val="39AA0415"/>
    <w:rsid w:val="39DFD1CA"/>
    <w:rsid w:val="3A38AE44"/>
    <w:rsid w:val="3AFBBAD9"/>
    <w:rsid w:val="3B7FAC23"/>
    <w:rsid w:val="3BFDA4D7"/>
    <w:rsid w:val="3CEFB2F2"/>
    <w:rsid w:val="3DAAEEE2"/>
    <w:rsid w:val="3DBEB20C"/>
    <w:rsid w:val="3DF31B77"/>
    <w:rsid w:val="3E477D0A"/>
    <w:rsid w:val="3E9F9B03"/>
    <w:rsid w:val="3EEBDA65"/>
    <w:rsid w:val="3EFEF8F7"/>
    <w:rsid w:val="3EFFD59C"/>
    <w:rsid w:val="3F1FD3EB"/>
    <w:rsid w:val="3F2EF7C3"/>
    <w:rsid w:val="3FBB0037"/>
    <w:rsid w:val="3FBFEA19"/>
    <w:rsid w:val="3FED6006"/>
    <w:rsid w:val="3FED8D0C"/>
    <w:rsid w:val="3FEF54C0"/>
    <w:rsid w:val="3FF1A14A"/>
    <w:rsid w:val="3FF988D8"/>
    <w:rsid w:val="3FFC1BD1"/>
    <w:rsid w:val="43FFA599"/>
    <w:rsid w:val="457EAA72"/>
    <w:rsid w:val="4BDB3036"/>
    <w:rsid w:val="4D5BC419"/>
    <w:rsid w:val="4FB7B1B9"/>
    <w:rsid w:val="4FDFB2FE"/>
    <w:rsid w:val="4FF3B68E"/>
    <w:rsid w:val="517FB2BE"/>
    <w:rsid w:val="51F7E748"/>
    <w:rsid w:val="51FACC37"/>
    <w:rsid w:val="52DF434B"/>
    <w:rsid w:val="55CF0A4D"/>
    <w:rsid w:val="575CD41B"/>
    <w:rsid w:val="576741DA"/>
    <w:rsid w:val="57BF5C36"/>
    <w:rsid w:val="57D67817"/>
    <w:rsid w:val="57DD05DD"/>
    <w:rsid w:val="57F9ED7A"/>
    <w:rsid w:val="582FA762"/>
    <w:rsid w:val="5AEAD571"/>
    <w:rsid w:val="5AFF430A"/>
    <w:rsid w:val="5B6E74BD"/>
    <w:rsid w:val="5BEA92F9"/>
    <w:rsid w:val="5BEE8A43"/>
    <w:rsid w:val="5BF6CB9B"/>
    <w:rsid w:val="5BF762C8"/>
    <w:rsid w:val="5BF77F3C"/>
    <w:rsid w:val="5CDF4F32"/>
    <w:rsid w:val="5CFD5711"/>
    <w:rsid w:val="5D56E5C2"/>
    <w:rsid w:val="5DFD699F"/>
    <w:rsid w:val="5DFFE95B"/>
    <w:rsid w:val="5E5E09C7"/>
    <w:rsid w:val="5EB9E721"/>
    <w:rsid w:val="5EDE3359"/>
    <w:rsid w:val="5F3F8A91"/>
    <w:rsid w:val="5F7B27E8"/>
    <w:rsid w:val="5F7FFAAB"/>
    <w:rsid w:val="5FC7F485"/>
    <w:rsid w:val="5FDBF2C8"/>
    <w:rsid w:val="5FF7D4D5"/>
    <w:rsid w:val="5FF9AB68"/>
    <w:rsid w:val="5FFB1267"/>
    <w:rsid w:val="5FFE9F95"/>
    <w:rsid w:val="63FBE229"/>
    <w:rsid w:val="63FEC526"/>
    <w:rsid w:val="64FC4DC7"/>
    <w:rsid w:val="6575485D"/>
    <w:rsid w:val="65FF5CC8"/>
    <w:rsid w:val="669BD4A0"/>
    <w:rsid w:val="67A74882"/>
    <w:rsid w:val="67DF9EEB"/>
    <w:rsid w:val="67F2E0C4"/>
    <w:rsid w:val="67F73671"/>
    <w:rsid w:val="67FF6324"/>
    <w:rsid w:val="6AC62F05"/>
    <w:rsid w:val="6B6F88E0"/>
    <w:rsid w:val="6BF70533"/>
    <w:rsid w:val="6BFCCD39"/>
    <w:rsid w:val="6CF7F64D"/>
    <w:rsid w:val="6D2B6049"/>
    <w:rsid w:val="6DDD0676"/>
    <w:rsid w:val="6DFF2B91"/>
    <w:rsid w:val="6E3FFC32"/>
    <w:rsid w:val="6EB3A767"/>
    <w:rsid w:val="6EBF8B26"/>
    <w:rsid w:val="6EFF8A7A"/>
    <w:rsid w:val="6F3FFE7B"/>
    <w:rsid w:val="6F5736E6"/>
    <w:rsid w:val="6F6FE669"/>
    <w:rsid w:val="6F735B83"/>
    <w:rsid w:val="6FA04F31"/>
    <w:rsid w:val="6FB7A637"/>
    <w:rsid w:val="6FD9C4AC"/>
    <w:rsid w:val="6FF7235E"/>
    <w:rsid w:val="6FFDE94A"/>
    <w:rsid w:val="6FFF5B1E"/>
    <w:rsid w:val="71FE7DA3"/>
    <w:rsid w:val="73371114"/>
    <w:rsid w:val="73B29A88"/>
    <w:rsid w:val="73BBB11D"/>
    <w:rsid w:val="73BF6C8E"/>
    <w:rsid w:val="73E7B325"/>
    <w:rsid w:val="73EE12F4"/>
    <w:rsid w:val="73F2CC6D"/>
    <w:rsid w:val="75377CAD"/>
    <w:rsid w:val="757C27F8"/>
    <w:rsid w:val="75CA2C5F"/>
    <w:rsid w:val="75FB7E10"/>
    <w:rsid w:val="75FFD703"/>
    <w:rsid w:val="76BC4876"/>
    <w:rsid w:val="76DD9643"/>
    <w:rsid w:val="76E761BF"/>
    <w:rsid w:val="76FE8A44"/>
    <w:rsid w:val="76FF4631"/>
    <w:rsid w:val="7757568F"/>
    <w:rsid w:val="776F22AC"/>
    <w:rsid w:val="77A135D6"/>
    <w:rsid w:val="77AE9085"/>
    <w:rsid w:val="77BB3033"/>
    <w:rsid w:val="77CE4D26"/>
    <w:rsid w:val="77CEADE4"/>
    <w:rsid w:val="77D7EB0C"/>
    <w:rsid w:val="77EF9402"/>
    <w:rsid w:val="77F52A02"/>
    <w:rsid w:val="77F67D2D"/>
    <w:rsid w:val="77FF9E66"/>
    <w:rsid w:val="78F7EAE5"/>
    <w:rsid w:val="78FFEAFF"/>
    <w:rsid w:val="793B3AD8"/>
    <w:rsid w:val="79BF860F"/>
    <w:rsid w:val="79BF8802"/>
    <w:rsid w:val="7A1A1FA0"/>
    <w:rsid w:val="7AD84C45"/>
    <w:rsid w:val="7B97FB77"/>
    <w:rsid w:val="7BAB8FCF"/>
    <w:rsid w:val="7BAD1762"/>
    <w:rsid w:val="7BBE58BA"/>
    <w:rsid w:val="7BBFE4D4"/>
    <w:rsid w:val="7BCC1B9B"/>
    <w:rsid w:val="7BD7EFF6"/>
    <w:rsid w:val="7BDD9F70"/>
    <w:rsid w:val="7BF41FF2"/>
    <w:rsid w:val="7BFD0EB8"/>
    <w:rsid w:val="7BFD1C22"/>
    <w:rsid w:val="7BFDDF0B"/>
    <w:rsid w:val="7BFEDD6D"/>
    <w:rsid w:val="7BFF195A"/>
    <w:rsid w:val="7BFF20DF"/>
    <w:rsid w:val="7BFF6A52"/>
    <w:rsid w:val="7C9FE232"/>
    <w:rsid w:val="7D4F28BC"/>
    <w:rsid w:val="7DBBF1B7"/>
    <w:rsid w:val="7DCD74C1"/>
    <w:rsid w:val="7DDDB5A9"/>
    <w:rsid w:val="7DDFA90B"/>
    <w:rsid w:val="7DFFDDF6"/>
    <w:rsid w:val="7EDF8F6C"/>
    <w:rsid w:val="7EF2CD4F"/>
    <w:rsid w:val="7EFA455E"/>
    <w:rsid w:val="7EFBF0DC"/>
    <w:rsid w:val="7EFF29D5"/>
    <w:rsid w:val="7F0D1F45"/>
    <w:rsid w:val="7F2A665C"/>
    <w:rsid w:val="7F3F9C9A"/>
    <w:rsid w:val="7F4FAA5E"/>
    <w:rsid w:val="7F5DE643"/>
    <w:rsid w:val="7F6D79A9"/>
    <w:rsid w:val="7F709D90"/>
    <w:rsid w:val="7F7D4C39"/>
    <w:rsid w:val="7F7DF3D4"/>
    <w:rsid w:val="7F7FA6A6"/>
    <w:rsid w:val="7F8BB4F0"/>
    <w:rsid w:val="7F8F6DEA"/>
    <w:rsid w:val="7F9E5A9A"/>
    <w:rsid w:val="7F9EBA2D"/>
    <w:rsid w:val="7FA6C450"/>
    <w:rsid w:val="7FB757AC"/>
    <w:rsid w:val="7FBE5706"/>
    <w:rsid w:val="7FBF1A6D"/>
    <w:rsid w:val="7FD9D759"/>
    <w:rsid w:val="7FDDFBDB"/>
    <w:rsid w:val="7FDE3F91"/>
    <w:rsid w:val="7FE3A348"/>
    <w:rsid w:val="7FEB0924"/>
    <w:rsid w:val="7FEE11A3"/>
    <w:rsid w:val="7FEF8C17"/>
    <w:rsid w:val="7FF1A38D"/>
    <w:rsid w:val="7FF2CC30"/>
    <w:rsid w:val="7FF51664"/>
    <w:rsid w:val="7FF7B898"/>
    <w:rsid w:val="7FF95AD5"/>
    <w:rsid w:val="7FFE82E3"/>
    <w:rsid w:val="7FFF0455"/>
    <w:rsid w:val="7FFF89DC"/>
    <w:rsid w:val="7FFFA69A"/>
    <w:rsid w:val="854FC915"/>
    <w:rsid w:val="8EFAFC14"/>
    <w:rsid w:val="8FFB8A9E"/>
    <w:rsid w:val="97E276AA"/>
    <w:rsid w:val="97FF5223"/>
    <w:rsid w:val="97FFF6EA"/>
    <w:rsid w:val="99BB2C7C"/>
    <w:rsid w:val="9BDE79CD"/>
    <w:rsid w:val="9C3FCFF4"/>
    <w:rsid w:val="9DDDFE13"/>
    <w:rsid w:val="9EEFBEEC"/>
    <w:rsid w:val="9EF5AAE1"/>
    <w:rsid w:val="9F2B2FF1"/>
    <w:rsid w:val="9F737E3C"/>
    <w:rsid w:val="9F7AB3BA"/>
    <w:rsid w:val="9FFDC158"/>
    <w:rsid w:val="9FFFDE1E"/>
    <w:rsid w:val="A73B31D9"/>
    <w:rsid w:val="AADF326D"/>
    <w:rsid w:val="AB72BC9C"/>
    <w:rsid w:val="ACBB695E"/>
    <w:rsid w:val="ACE73948"/>
    <w:rsid w:val="AEE19ED8"/>
    <w:rsid w:val="AFDDDC46"/>
    <w:rsid w:val="AFFB397A"/>
    <w:rsid w:val="AFFDED75"/>
    <w:rsid w:val="AFFE28E8"/>
    <w:rsid w:val="B3B74F4E"/>
    <w:rsid w:val="B4ED11D8"/>
    <w:rsid w:val="B5CC6268"/>
    <w:rsid w:val="B5EF208B"/>
    <w:rsid w:val="B6FDA9FB"/>
    <w:rsid w:val="B6FF01C3"/>
    <w:rsid w:val="B75F8738"/>
    <w:rsid w:val="B7D7E329"/>
    <w:rsid w:val="B7FAC692"/>
    <w:rsid w:val="B7FD50A5"/>
    <w:rsid w:val="B9DEE3AE"/>
    <w:rsid w:val="BAAFC1A2"/>
    <w:rsid w:val="BABB3729"/>
    <w:rsid w:val="BABEA406"/>
    <w:rsid w:val="BB6566F9"/>
    <w:rsid w:val="BBEBD2BE"/>
    <w:rsid w:val="BBEF253C"/>
    <w:rsid w:val="BBEFB587"/>
    <w:rsid w:val="BC7B34BA"/>
    <w:rsid w:val="BD5FDA7E"/>
    <w:rsid w:val="BD7710C8"/>
    <w:rsid w:val="BD7FCA1B"/>
    <w:rsid w:val="BDB47171"/>
    <w:rsid w:val="BE5D5F8B"/>
    <w:rsid w:val="BE9C4608"/>
    <w:rsid w:val="BEC75F68"/>
    <w:rsid w:val="BF3D689B"/>
    <w:rsid w:val="BF7B8F8E"/>
    <w:rsid w:val="BF8A670D"/>
    <w:rsid w:val="BF9707BF"/>
    <w:rsid w:val="BFAF9272"/>
    <w:rsid w:val="BFB16555"/>
    <w:rsid w:val="BFBB628B"/>
    <w:rsid w:val="BFBF04BB"/>
    <w:rsid w:val="BFC6DF23"/>
    <w:rsid w:val="BFDD17E8"/>
    <w:rsid w:val="BFDF2A01"/>
    <w:rsid w:val="BFFB7639"/>
    <w:rsid w:val="BFFD8BBB"/>
    <w:rsid w:val="BFFFE3FC"/>
    <w:rsid w:val="BFFFE5EB"/>
    <w:rsid w:val="C0571992"/>
    <w:rsid w:val="C3FAA66F"/>
    <w:rsid w:val="C58B7E31"/>
    <w:rsid w:val="C7CFCB6E"/>
    <w:rsid w:val="CB8A7737"/>
    <w:rsid w:val="CBF0A803"/>
    <w:rsid w:val="CD58EA3B"/>
    <w:rsid w:val="CD9F6855"/>
    <w:rsid w:val="CF3BE5EA"/>
    <w:rsid w:val="CF8D5B4F"/>
    <w:rsid w:val="D5B21F73"/>
    <w:rsid w:val="D77FCE7D"/>
    <w:rsid w:val="D7ADC90E"/>
    <w:rsid w:val="D7D64671"/>
    <w:rsid w:val="D7FDB687"/>
    <w:rsid w:val="D7FF88F6"/>
    <w:rsid w:val="D86C3B09"/>
    <w:rsid w:val="D9DED2D4"/>
    <w:rsid w:val="DAAB08CD"/>
    <w:rsid w:val="DB7D78AD"/>
    <w:rsid w:val="DB7F1075"/>
    <w:rsid w:val="DBD5A357"/>
    <w:rsid w:val="DBF72CA4"/>
    <w:rsid w:val="DCFCED10"/>
    <w:rsid w:val="DD6D0BB1"/>
    <w:rsid w:val="DD7DF536"/>
    <w:rsid w:val="DD9F2EB9"/>
    <w:rsid w:val="DDBA4757"/>
    <w:rsid w:val="DDBE2830"/>
    <w:rsid w:val="DDFA0A6A"/>
    <w:rsid w:val="DDFE3CA1"/>
    <w:rsid w:val="DED086A0"/>
    <w:rsid w:val="DEFD9A75"/>
    <w:rsid w:val="DF5D7E54"/>
    <w:rsid w:val="DF6811F7"/>
    <w:rsid w:val="DF77E90F"/>
    <w:rsid w:val="DF7A7664"/>
    <w:rsid w:val="DF9FE81D"/>
    <w:rsid w:val="DFA7C501"/>
    <w:rsid w:val="DFD77877"/>
    <w:rsid w:val="DFD94A81"/>
    <w:rsid w:val="DFF6E775"/>
    <w:rsid w:val="DFFF2701"/>
    <w:rsid w:val="DFFF53B6"/>
    <w:rsid w:val="DFFFDF27"/>
    <w:rsid w:val="E23FA9B9"/>
    <w:rsid w:val="E2BA03F9"/>
    <w:rsid w:val="E3574C85"/>
    <w:rsid w:val="E4FEC4A0"/>
    <w:rsid w:val="E75E8859"/>
    <w:rsid w:val="E7DFD060"/>
    <w:rsid w:val="E7FDA262"/>
    <w:rsid w:val="E7FEAD16"/>
    <w:rsid w:val="E967A9AA"/>
    <w:rsid w:val="E9DD78DB"/>
    <w:rsid w:val="EA7F47B5"/>
    <w:rsid w:val="EAD79FBF"/>
    <w:rsid w:val="EAF636AC"/>
    <w:rsid w:val="EB5D3474"/>
    <w:rsid w:val="EBFBF419"/>
    <w:rsid w:val="EBFF9C42"/>
    <w:rsid w:val="EC754D2F"/>
    <w:rsid w:val="ECCF3357"/>
    <w:rsid w:val="EDB3FB60"/>
    <w:rsid w:val="EDBD9400"/>
    <w:rsid w:val="EDC7E651"/>
    <w:rsid w:val="EDDF6FF2"/>
    <w:rsid w:val="EDFBC047"/>
    <w:rsid w:val="EDFD5366"/>
    <w:rsid w:val="EDFDB2C9"/>
    <w:rsid w:val="EE7E21E3"/>
    <w:rsid w:val="EF1D334C"/>
    <w:rsid w:val="EF7E2E5D"/>
    <w:rsid w:val="EFAD992F"/>
    <w:rsid w:val="EFBD37E4"/>
    <w:rsid w:val="EFCFEE25"/>
    <w:rsid w:val="EFDD732C"/>
    <w:rsid w:val="EFFD3208"/>
    <w:rsid w:val="EFFE8C37"/>
    <w:rsid w:val="EFFF659E"/>
    <w:rsid w:val="EFFFFE64"/>
    <w:rsid w:val="F07C6563"/>
    <w:rsid w:val="F177CAE9"/>
    <w:rsid w:val="F1B5AEBB"/>
    <w:rsid w:val="F1BD69DA"/>
    <w:rsid w:val="F2BDEDB7"/>
    <w:rsid w:val="F2FAD7F6"/>
    <w:rsid w:val="F37A262A"/>
    <w:rsid w:val="F3AEDB42"/>
    <w:rsid w:val="F3D99E30"/>
    <w:rsid w:val="F3FD3C7F"/>
    <w:rsid w:val="F3FF99EE"/>
    <w:rsid w:val="F59AD894"/>
    <w:rsid w:val="F5BF47EB"/>
    <w:rsid w:val="F5D5243A"/>
    <w:rsid w:val="F5E302C9"/>
    <w:rsid w:val="F63CBCED"/>
    <w:rsid w:val="F63FDD01"/>
    <w:rsid w:val="F65C3435"/>
    <w:rsid w:val="F6FA3C87"/>
    <w:rsid w:val="F73F8460"/>
    <w:rsid w:val="F7568E47"/>
    <w:rsid w:val="F766D3F2"/>
    <w:rsid w:val="F76BBFFD"/>
    <w:rsid w:val="F779C9C9"/>
    <w:rsid w:val="F7862753"/>
    <w:rsid w:val="F7CF5509"/>
    <w:rsid w:val="F7E2CF60"/>
    <w:rsid w:val="F7EB1B37"/>
    <w:rsid w:val="F7F5928F"/>
    <w:rsid w:val="F7F7C3B5"/>
    <w:rsid w:val="F7FBCAC5"/>
    <w:rsid w:val="F7FF7474"/>
    <w:rsid w:val="F897BF9C"/>
    <w:rsid w:val="F8DE278E"/>
    <w:rsid w:val="F94A3A9C"/>
    <w:rsid w:val="F977F8EA"/>
    <w:rsid w:val="F9F31D80"/>
    <w:rsid w:val="F9FFB865"/>
    <w:rsid w:val="FAAD6A68"/>
    <w:rsid w:val="FAADB2E1"/>
    <w:rsid w:val="FADF97DF"/>
    <w:rsid w:val="FAE60B09"/>
    <w:rsid w:val="FAF5C1AD"/>
    <w:rsid w:val="FAF7B791"/>
    <w:rsid w:val="FAFB985C"/>
    <w:rsid w:val="FAFF771B"/>
    <w:rsid w:val="FB1648D9"/>
    <w:rsid w:val="FB3B39AE"/>
    <w:rsid w:val="FB3F5AF1"/>
    <w:rsid w:val="FB7E79BE"/>
    <w:rsid w:val="FB7F60E6"/>
    <w:rsid w:val="FB8F2602"/>
    <w:rsid w:val="FB8FC808"/>
    <w:rsid w:val="FB9F5FBE"/>
    <w:rsid w:val="FBBAE592"/>
    <w:rsid w:val="FBEF5272"/>
    <w:rsid w:val="FBEF99FA"/>
    <w:rsid w:val="FBFCD64D"/>
    <w:rsid w:val="FBFF88E2"/>
    <w:rsid w:val="FBFF9762"/>
    <w:rsid w:val="FBFFD0F6"/>
    <w:rsid w:val="FC6D9195"/>
    <w:rsid w:val="FCB1A8A3"/>
    <w:rsid w:val="FCFB1870"/>
    <w:rsid w:val="FD54C155"/>
    <w:rsid w:val="FD77A2D6"/>
    <w:rsid w:val="FD7AEC39"/>
    <w:rsid w:val="FD7DB567"/>
    <w:rsid w:val="FD7DF750"/>
    <w:rsid w:val="FDCF3B99"/>
    <w:rsid w:val="FDD7882F"/>
    <w:rsid w:val="FDDD8C9D"/>
    <w:rsid w:val="FDDFECA6"/>
    <w:rsid w:val="FDEAD62F"/>
    <w:rsid w:val="FDF3E9C2"/>
    <w:rsid w:val="FDF71902"/>
    <w:rsid w:val="FDFB9FF5"/>
    <w:rsid w:val="FDFCEFAF"/>
    <w:rsid w:val="FDFF7838"/>
    <w:rsid w:val="FE2D1E07"/>
    <w:rsid w:val="FE3F3A5D"/>
    <w:rsid w:val="FE552660"/>
    <w:rsid w:val="FE73BEEA"/>
    <w:rsid w:val="FEED7276"/>
    <w:rsid w:val="FEFED5CA"/>
    <w:rsid w:val="FF3BCB69"/>
    <w:rsid w:val="FF3BE82B"/>
    <w:rsid w:val="FF3EFF66"/>
    <w:rsid w:val="FF5FA948"/>
    <w:rsid w:val="FF675F0B"/>
    <w:rsid w:val="FF7AB709"/>
    <w:rsid w:val="FF7BFB8D"/>
    <w:rsid w:val="FF7D21EE"/>
    <w:rsid w:val="FF8BAEB1"/>
    <w:rsid w:val="FF9B63CE"/>
    <w:rsid w:val="FF9F31A7"/>
    <w:rsid w:val="FF9F6380"/>
    <w:rsid w:val="FFAA9F0B"/>
    <w:rsid w:val="FFAE63A0"/>
    <w:rsid w:val="FFBF6F1B"/>
    <w:rsid w:val="FFBFFC67"/>
    <w:rsid w:val="FFDF1527"/>
    <w:rsid w:val="FFE905D9"/>
    <w:rsid w:val="FFEBDC9C"/>
    <w:rsid w:val="FFED69D3"/>
    <w:rsid w:val="FFEE7DE3"/>
    <w:rsid w:val="FFF4E674"/>
    <w:rsid w:val="FFF54968"/>
    <w:rsid w:val="FFF619C5"/>
    <w:rsid w:val="FFF66183"/>
    <w:rsid w:val="FFFB5902"/>
    <w:rsid w:val="FFFBE945"/>
    <w:rsid w:val="FFFC8C73"/>
    <w:rsid w:val="FFFC9071"/>
    <w:rsid w:val="FFFDFBB2"/>
    <w:rsid w:val="FFFE3F67"/>
    <w:rsid w:val="FFFF30FF"/>
    <w:rsid w:val="FFFF3F49"/>
    <w:rsid w:val="FFFFD844"/>
    <w:rsid w:val="FFFFFA0A"/>
    <w:rsid w:val="FFFFF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7362"/>
  <w15:docId w15:val="{DF1E6F17-6F15-4D30-AEDF-3C2D7AA1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7"/>
      <w:szCs w:val="27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Title">
    <w:name w:val="Title"/>
    <w:basedOn w:val="Normal"/>
    <w:uiPriority w:val="10"/>
    <w:qFormat/>
    <w:pPr>
      <w:spacing w:before="64"/>
      <w:ind w:right="704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1"/>
      <w:ind w:left="107"/>
    </w:pPr>
  </w:style>
  <w:style w:type="table" w:customStyle="1" w:styleId="Style14">
    <w:name w:val="_Style 14"/>
    <w:basedOn w:val="TableNormal"/>
    <w:tblPr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Pr>
      <w:rFonts w:ascii="Helvetica" w:eastAsia="Helvetica" w:hAnsi="Helvetica"/>
      <w:color w:val="000000"/>
      <w:sz w:val="36"/>
      <w:szCs w:val="36"/>
    </w:rPr>
  </w:style>
  <w:style w:type="character" w:customStyle="1" w:styleId="s1">
    <w:name w:val="s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CAE8E-F360-4AFB-B970-ADFB290F0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 Shi</dc:creator>
  <cp:lastModifiedBy>Quinn</cp:lastModifiedBy>
  <cp:revision>23</cp:revision>
  <cp:lastPrinted>2025-07-22T13:11:00Z</cp:lastPrinted>
  <dcterms:created xsi:type="dcterms:W3CDTF">2025-12-05T18:21:00Z</dcterms:created>
  <dcterms:modified xsi:type="dcterms:W3CDTF">2026-01-15T23:37:00Z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2025-03-27T00:00:00Z</vt:filetime>
  </property>
  <property fmtid="{D5CDD505-2E9C-101B-9397-08002B2CF9AE}" pid="5" name="Producer">
    <vt:lpwstr>Acrobat Distiller 10.0.1 (Windows)</vt:lpwstr>
  </property>
  <property fmtid="{D5CDD505-2E9C-101B-9397-08002B2CF9AE}" pid="6" name="KSOProductBuildVer">
    <vt:lpwstr>2052-12.1.23540.23540</vt:lpwstr>
  </property>
  <property fmtid="{D5CDD505-2E9C-101B-9397-08002B2CF9AE}" pid="7" name="ICV">
    <vt:lpwstr>31697EA4F7DE8F34B6A70A68363393EC_42</vt:lpwstr>
  </property>
</Properties>
</file>