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C39" w:rsidRDefault="00CA0835" w:rsidP="00A2773A">
      <w:pPr>
        <w:pStyle w:val="Ttulo1"/>
        <w:jc w:val="center"/>
      </w:pPr>
      <w:r>
        <w:t>Sistemes Operatius 2</w:t>
      </w:r>
    </w:p>
    <w:p w:rsidR="00CA0835" w:rsidRDefault="00347E49" w:rsidP="00A2773A">
      <w:pPr>
        <w:pStyle w:val="Ttulo2"/>
      </w:pPr>
      <w:r>
        <w:t>Memòria pràctica 4</w:t>
      </w:r>
      <w:bookmarkStart w:id="0" w:name="_GoBack"/>
      <w:bookmarkEnd w:id="0"/>
    </w:p>
    <w:p w:rsidR="00CA0835" w:rsidRPr="00A2773A" w:rsidRDefault="00CA0835" w:rsidP="00CA0835">
      <w:pPr>
        <w:pStyle w:val="Prrafodelista"/>
        <w:numPr>
          <w:ilvl w:val="0"/>
          <w:numId w:val="1"/>
        </w:numPr>
        <w:jc w:val="both"/>
        <w:rPr>
          <w:b/>
          <w:i/>
          <w:u w:val="single"/>
        </w:rPr>
      </w:pPr>
      <w:r w:rsidRPr="00A2773A">
        <w:rPr>
          <w:b/>
          <w:i/>
          <w:u w:val="single"/>
        </w:rPr>
        <w:t>Funcionament de l’aplicació</w:t>
      </w:r>
    </w:p>
    <w:p w:rsidR="00CD3620" w:rsidRDefault="00CD3620" w:rsidP="00CD3620">
      <w:pPr>
        <w:pStyle w:val="Prrafodelista"/>
        <w:jc w:val="both"/>
      </w:pPr>
      <w:r>
        <w:t>La implementació d’aquesta pràctica es realitza tota en el punt 1 del nostre menú, és a dir, el de “creació de l’arbre”. Per tant:</w:t>
      </w:r>
    </w:p>
    <w:p w:rsidR="00CD3620" w:rsidRDefault="00CD3620" w:rsidP="00CD3620">
      <w:pPr>
        <w:pStyle w:val="Prrafodelista"/>
        <w:numPr>
          <w:ilvl w:val="1"/>
          <w:numId w:val="1"/>
        </w:numPr>
        <w:jc w:val="both"/>
      </w:pPr>
      <w:r>
        <w:t xml:space="preserve">L’usuari selecciona aquesta opció al menú. A continuació, escriu el nom del fitxer que conté els noms dels fitxers </w:t>
      </w:r>
      <w:r>
        <w:rPr>
          <w:i/>
        </w:rPr>
        <w:t>pdf</w:t>
      </w:r>
      <w:r>
        <w:t xml:space="preserve"> a processar. Es crida la funció </w:t>
      </w:r>
      <w:r w:rsidR="00AC0C35">
        <w:rPr>
          <w:i/>
        </w:rPr>
        <w:t>admin-</w:t>
      </w:r>
      <w:r>
        <w:rPr>
          <w:i/>
        </w:rPr>
        <w:t>create-tree</w:t>
      </w:r>
      <w:r>
        <w:t>. En ella, creem un vector on guardarem el nom de cada fitxer PDF, després de veure, es clar, quants</w:t>
      </w:r>
      <w:r w:rsidR="00AC0C35">
        <w:t xml:space="preserve"> fitxers PDF s’han de processar. </w:t>
      </w:r>
    </w:p>
    <w:p w:rsidR="00AC0C35" w:rsidRDefault="00CD3620" w:rsidP="00AC0C35">
      <w:pPr>
        <w:pStyle w:val="Prrafodelista"/>
        <w:numPr>
          <w:ilvl w:val="1"/>
          <w:numId w:val="1"/>
        </w:numPr>
        <w:jc w:val="both"/>
      </w:pPr>
      <w:r>
        <w:t xml:space="preserve">Un cop llegida “tota la feina a fer”, es crida la funció </w:t>
      </w:r>
      <w:r>
        <w:rPr>
          <w:i/>
        </w:rPr>
        <w:t>crearFils</w:t>
      </w:r>
      <w:r>
        <w:t xml:space="preserve">, amb aquest vector de noms, el número de PDF’s i l’arbre. </w:t>
      </w:r>
      <w:r w:rsidR="00AC0C35">
        <w:t>Aquesta funció té l’objectiu de crear tants fils com s’especifiquen i una estructura per cada un d’ells. Aquesta estructura...:</w:t>
      </w:r>
    </w:p>
    <w:p w:rsidR="00AC0C35" w:rsidRDefault="00AC0C35" w:rsidP="00AC0C35">
      <w:pPr>
        <w:pStyle w:val="Prrafodelista"/>
        <w:numPr>
          <w:ilvl w:val="2"/>
          <w:numId w:val="1"/>
        </w:numPr>
        <w:jc w:val="both"/>
      </w:pPr>
      <w:r>
        <w:t>Té el número de PDF’s a gestionar</w:t>
      </w:r>
    </w:p>
    <w:p w:rsidR="00AC0C35" w:rsidRDefault="00AC0C35" w:rsidP="00AC0C35">
      <w:pPr>
        <w:pStyle w:val="Prrafodelista"/>
        <w:numPr>
          <w:ilvl w:val="2"/>
          <w:numId w:val="1"/>
        </w:numPr>
        <w:jc w:val="both"/>
      </w:pPr>
      <w:r>
        <w:t>Té la llista (vector) de PDF’s a gestionar</w:t>
      </w:r>
    </w:p>
    <w:p w:rsidR="00AC0C35" w:rsidRDefault="00AC0C35" w:rsidP="00AC0C35">
      <w:pPr>
        <w:pStyle w:val="Prrafodelista"/>
        <w:numPr>
          <w:ilvl w:val="2"/>
          <w:numId w:val="1"/>
        </w:numPr>
        <w:jc w:val="both"/>
      </w:pPr>
      <w:r>
        <w:t>Guarda el fil que la conté (per imprimir el seu número només)</w:t>
      </w:r>
    </w:p>
    <w:p w:rsidR="00AC0C35" w:rsidRDefault="00AC0C35" w:rsidP="00AC0C35">
      <w:pPr>
        <w:pStyle w:val="Prrafodelista"/>
        <w:numPr>
          <w:ilvl w:val="2"/>
          <w:numId w:val="1"/>
        </w:numPr>
        <w:jc w:val="both"/>
      </w:pPr>
      <w:r>
        <w:t>Conté l’arbre global i l’arbre local</w:t>
      </w:r>
    </w:p>
    <w:p w:rsidR="00FB16ED" w:rsidRPr="00FB16ED" w:rsidRDefault="00FB16ED" w:rsidP="00FB16ED">
      <w:pPr>
        <w:pStyle w:val="Prrafodelista"/>
        <w:numPr>
          <w:ilvl w:val="1"/>
          <w:numId w:val="1"/>
        </w:numPr>
        <w:jc w:val="both"/>
        <w:rPr>
          <w:i/>
        </w:rPr>
      </w:pPr>
      <w:r>
        <w:t xml:space="preserve">La funció </w:t>
      </w:r>
      <w:r>
        <w:rPr>
          <w:i/>
        </w:rPr>
        <w:t>treeFils,</w:t>
      </w:r>
      <w:r>
        <w:t xml:space="preserve"> la qual es crida </w:t>
      </w:r>
      <w:r w:rsidR="001C5725">
        <w:t>al crear</w:t>
      </w:r>
      <w:r>
        <w:t xml:space="preserve"> cada fil nou, </w:t>
      </w:r>
      <w:r w:rsidR="001C5725">
        <w:t xml:space="preserve">té com a missió </w:t>
      </w:r>
      <w:r w:rsidR="007B6CA7">
        <w:t xml:space="preserve">gestionar el moviment de fils pels fitxers, és a dir, és on s’organitza quin fitxer agafa cada fil. Per tant, s’estableix un comptador local i un </w:t>
      </w:r>
      <w:r w:rsidR="007B6CA7">
        <w:rPr>
          <w:i/>
        </w:rPr>
        <w:t>while</w:t>
      </w:r>
      <w:r w:rsidR="007B6CA7">
        <w:t xml:space="preserve">, del qual no es surt fins que no quedin fitxers a processar. Mitjançant aquest comptador cada fil sap quin fitxer agafar. Es fa un </w:t>
      </w:r>
      <w:r w:rsidR="007B6CA7">
        <w:rPr>
          <w:i/>
        </w:rPr>
        <w:t>mutex</w:t>
      </w:r>
      <w:r w:rsidR="007B6CA7">
        <w:t xml:space="preserve"> per evitar que s’iteri el comptador al entrar dos fils “molt a la vegada”. Un cop gestionat el fitxer a seleccionar, es crida la funció </w:t>
      </w:r>
      <w:r w:rsidR="007B6CA7">
        <w:rPr>
          <w:i/>
        </w:rPr>
        <w:t>create</w:t>
      </w:r>
      <w:r w:rsidR="007B6CA7">
        <w:rPr>
          <w:i/>
        </w:rPr>
        <w:softHyphen/>
      </w:r>
      <w:r w:rsidR="007B6CA7">
        <w:rPr>
          <w:i/>
        </w:rPr>
        <w:softHyphen/>
        <w:t>_tree</w:t>
      </w:r>
      <w:r w:rsidR="007B6CA7">
        <w:t xml:space="preserve"> que retorna l’arbre obtingut de processar el fitxer. </w:t>
      </w:r>
    </w:p>
    <w:p w:rsidR="00FB16ED" w:rsidRPr="00FB16ED" w:rsidRDefault="007B6CA7" w:rsidP="00FB16ED">
      <w:pPr>
        <w:pStyle w:val="Prrafodelista"/>
        <w:numPr>
          <w:ilvl w:val="1"/>
          <w:numId w:val="1"/>
        </w:numPr>
        <w:jc w:val="both"/>
        <w:rPr>
          <w:i/>
        </w:rPr>
      </w:pPr>
      <w:r>
        <w:t xml:space="preserve">Tornant a la funció </w:t>
      </w:r>
      <w:r>
        <w:rPr>
          <w:i/>
        </w:rPr>
        <w:t>treeFils</w:t>
      </w:r>
      <w:r>
        <w:t>, ara</w:t>
      </w:r>
      <w:r w:rsidR="00FB16ED">
        <w:t xml:space="preserve"> es crida la funció </w:t>
      </w:r>
      <w:r w:rsidR="00FB16ED">
        <w:rPr>
          <w:i/>
        </w:rPr>
        <w:t>copiarArbre</w:t>
      </w:r>
      <w:r w:rsidR="00FB16ED">
        <w:t xml:space="preserve">, localitzada a </w:t>
      </w:r>
      <w:r w:rsidR="00FB16ED">
        <w:rPr>
          <w:i/>
        </w:rPr>
        <w:t>red-black-tree.c</w:t>
      </w:r>
      <w:r w:rsidR="00FB16ED">
        <w:t>. Aquesta, de manera recursiva, va copiant cada node al arbre gran.</w:t>
      </w:r>
      <w:r>
        <w:t xml:space="preserve"> Es realitza la copia entre un </w:t>
      </w:r>
      <w:r>
        <w:rPr>
          <w:i/>
        </w:rPr>
        <w:t xml:space="preserve">mutex_lock </w:t>
      </w:r>
      <w:r>
        <w:t xml:space="preserve">i un </w:t>
      </w:r>
      <w:r>
        <w:rPr>
          <w:i/>
        </w:rPr>
        <w:t xml:space="preserve">mutex_unlock, </w:t>
      </w:r>
      <w:r>
        <w:t>ja que necessitem evitar que dos fils copiïn el seu arbre a la vegada.</w:t>
      </w:r>
    </w:p>
    <w:p w:rsidR="002D50C3" w:rsidRPr="002D50C3" w:rsidRDefault="002D50C3" w:rsidP="00FB16ED">
      <w:pPr>
        <w:pStyle w:val="Prrafodelista"/>
        <w:numPr>
          <w:ilvl w:val="1"/>
          <w:numId w:val="1"/>
        </w:numPr>
        <w:jc w:val="both"/>
        <w:rPr>
          <w:i/>
        </w:rPr>
      </w:pPr>
      <w:r>
        <w:t>Seguidament,</w:t>
      </w:r>
      <w:r w:rsidR="007B6CA7">
        <w:t xml:space="preserve"> un cop alliberades les estructures, tornem a la funció </w:t>
      </w:r>
      <w:r w:rsidR="007B6CA7">
        <w:rPr>
          <w:i/>
        </w:rPr>
        <w:t>admin_crearT</w:t>
      </w:r>
      <w:r>
        <w:rPr>
          <w:i/>
        </w:rPr>
        <w:t>ree</w:t>
      </w:r>
      <w:r w:rsidR="007B6CA7">
        <w:t xml:space="preserve">. Ara es fa la crida a la funció </w:t>
      </w:r>
      <w:r w:rsidR="007B6CA7">
        <w:rPr>
          <w:i/>
        </w:rPr>
        <w:t>esperarfils()</w:t>
      </w:r>
      <w:r w:rsidR="007B6CA7">
        <w:t xml:space="preserve">, la qual realitza “l’ajuntament” dels fils fets servir amb la funció </w:t>
      </w:r>
      <w:r w:rsidR="007B6CA7">
        <w:rPr>
          <w:i/>
        </w:rPr>
        <w:t>pthread_join</w:t>
      </w:r>
      <w:r w:rsidR="007B6CA7">
        <w:t xml:space="preserve">. A continuació, es destrueix el </w:t>
      </w:r>
      <w:r w:rsidR="007B6CA7">
        <w:rPr>
          <w:i/>
        </w:rPr>
        <w:t>mutex.</w:t>
      </w:r>
      <w:r>
        <w:t xml:space="preserve"> </w:t>
      </w:r>
    </w:p>
    <w:p w:rsidR="002D50C3" w:rsidRDefault="002D50C3" w:rsidP="002D50C3">
      <w:pPr>
        <w:ind w:left="720"/>
        <w:jc w:val="both"/>
      </w:pPr>
      <w:r>
        <w:t xml:space="preserve">Abans de la crida a la funció </w:t>
      </w:r>
      <w:r>
        <w:rPr>
          <w:i/>
        </w:rPr>
        <w:t>crearFils</w:t>
      </w:r>
      <w:r>
        <w:t xml:space="preserve">, s’obté la data del sistema, és a dir, es guarda en una variable el “temps” cronològic en aquell moment. També es guarda el </w:t>
      </w:r>
      <w:r>
        <w:rPr>
          <w:i/>
        </w:rPr>
        <w:t>clock</w:t>
      </w:r>
      <w:r>
        <w:t xml:space="preserve"> del sistema. En conseqüència, al acabar la crida de la funció </w:t>
      </w:r>
      <w:r>
        <w:rPr>
          <w:i/>
        </w:rPr>
        <w:t>esperarFils</w:t>
      </w:r>
      <w:r>
        <w:t xml:space="preserve">, es crida un altre cop, en variables diferents, la data cronològica i el </w:t>
      </w:r>
      <w:r>
        <w:rPr>
          <w:i/>
        </w:rPr>
        <w:t>clock</w:t>
      </w:r>
      <w:r>
        <w:t xml:space="preserve"> del sistema. Amb la resta d’aquestes informacions, imprimim per pantalla el temps (cronològic i de CPU) que ha trigat la nostra aplicació a processar els fitxers PDF.</w:t>
      </w:r>
    </w:p>
    <w:p w:rsidR="00866B8F" w:rsidRDefault="00866B8F" w:rsidP="00866B8F">
      <w:pPr>
        <w:pStyle w:val="Prrafodelista"/>
        <w:numPr>
          <w:ilvl w:val="0"/>
          <w:numId w:val="2"/>
        </w:numPr>
        <w:jc w:val="both"/>
      </w:pPr>
      <w:r>
        <w:t>És interessant veure com disminueix el temps d’execució com més fils afegim</w:t>
      </w:r>
      <w:r w:rsidR="00040C39">
        <w:t xml:space="preserve">. És lògic: com mes fils tinguem, més “paral·lelament” es realitzarà el processament de fitxers i per tant acabarà de fer la feina mes d’hora. </w:t>
      </w:r>
    </w:p>
    <w:p w:rsidR="00866B8F" w:rsidRDefault="00866B8F" w:rsidP="00866B8F">
      <w:pPr>
        <w:pStyle w:val="Prrafodelista"/>
        <w:numPr>
          <w:ilvl w:val="0"/>
          <w:numId w:val="2"/>
        </w:numPr>
        <w:jc w:val="both"/>
      </w:pPr>
      <w:r>
        <w:t xml:space="preserve">És interessant veure la diferència entre fer-ho amb un fil (com a la pràctica 3) i fer-ho amb varis. </w:t>
      </w:r>
      <w:r w:rsidR="004E2C26">
        <w:t>La optimització es molt gran!</w:t>
      </w:r>
    </w:p>
    <w:p w:rsidR="007B6CA7" w:rsidRDefault="007B6CA7" w:rsidP="007B6CA7">
      <w:pPr>
        <w:jc w:val="both"/>
      </w:pPr>
    </w:p>
    <w:p w:rsidR="00CB1835" w:rsidRPr="002D50C3" w:rsidRDefault="00CB1835" w:rsidP="00CB1835">
      <w:pPr>
        <w:jc w:val="both"/>
      </w:pPr>
    </w:p>
    <w:p w:rsidR="006707E2" w:rsidRPr="00A2773A" w:rsidRDefault="00CA0835" w:rsidP="006707E2">
      <w:pPr>
        <w:pStyle w:val="Prrafodelista"/>
        <w:numPr>
          <w:ilvl w:val="0"/>
          <w:numId w:val="1"/>
        </w:numPr>
        <w:jc w:val="both"/>
        <w:rPr>
          <w:b/>
          <w:i/>
          <w:u w:val="single"/>
        </w:rPr>
      </w:pPr>
      <w:r w:rsidRPr="00A2773A">
        <w:rPr>
          <w:b/>
          <w:i/>
          <w:u w:val="single"/>
        </w:rPr>
        <w:t>Proves realitzades</w:t>
      </w:r>
    </w:p>
    <w:p w:rsidR="00CB1835" w:rsidRDefault="00CB1835" w:rsidP="00CB1835">
      <w:pPr>
        <w:ind w:left="720"/>
        <w:jc w:val="both"/>
      </w:pPr>
      <w:r>
        <w:t xml:space="preserve">Per poder comprovar el correcte funcionament de quin fil agafa quin fitxer, hem realitzat un </w:t>
      </w:r>
      <w:r>
        <w:rPr>
          <w:i/>
        </w:rPr>
        <w:t xml:space="preserve">printf </w:t>
      </w:r>
      <w:r>
        <w:t xml:space="preserve">principal que mostra quin fil ha agafat quin fitxer. D’aquesta manera, veiem “en temps real” quina és la gestió que estan realitzant els diferents fils amb els diferents fitxers PDF. </w:t>
      </w:r>
    </w:p>
    <w:p w:rsidR="00CB1835" w:rsidRDefault="00CB1835" w:rsidP="00CB1835">
      <w:pPr>
        <w:ind w:left="720"/>
        <w:jc w:val="both"/>
      </w:pPr>
      <w:r>
        <w:t xml:space="preserve">En segon lloc, hem comprovat que el processament d’aquests fitxes sigui correcte amb la funció 4 de l’aplicació, la de buscar una paraula en l’arbre. Concretament, creàvem l’arbre amb X fils i en segon lloc buscàvem una paraula concreta, de la qual sabíem quin era el número correcte de repeticions. Després, esborràvem l’arbre, n’afegíem un de nou, tornàvem a inserir el nostre i tornàvem a buscar la o les paraules. </w:t>
      </w:r>
    </w:p>
    <w:p w:rsidR="00CB1835" w:rsidRPr="00CB1835" w:rsidRDefault="00CB1835" w:rsidP="00CB1835">
      <w:pPr>
        <w:ind w:left="720"/>
        <w:jc w:val="both"/>
      </w:pPr>
      <w:r>
        <w:t>Per culpa d’alguns problemes sorgits també hem anat imprimint per pantalla les adreces de memòria d’algun vector</w:t>
      </w:r>
      <w:r w:rsidR="00731C33">
        <w:t xml:space="preserve">, o anàvem mirant si algun arbre (el local o el global) eren NULL o semblants. </w:t>
      </w:r>
    </w:p>
    <w:p w:rsidR="006707E2" w:rsidRDefault="006707E2" w:rsidP="006707E2">
      <w:pPr>
        <w:pStyle w:val="Prrafodelista"/>
        <w:jc w:val="both"/>
      </w:pPr>
    </w:p>
    <w:p w:rsidR="00CA0835" w:rsidRPr="00A2773A" w:rsidRDefault="00CA0835" w:rsidP="00CA0835">
      <w:pPr>
        <w:pStyle w:val="Prrafodelista"/>
        <w:numPr>
          <w:ilvl w:val="0"/>
          <w:numId w:val="1"/>
        </w:numPr>
        <w:jc w:val="both"/>
        <w:rPr>
          <w:b/>
          <w:i/>
          <w:u w:val="single"/>
        </w:rPr>
      </w:pPr>
      <w:r w:rsidRPr="00A2773A">
        <w:rPr>
          <w:b/>
          <w:i/>
          <w:u w:val="single"/>
        </w:rPr>
        <w:t>Problemes obtinguts</w:t>
      </w:r>
    </w:p>
    <w:p w:rsidR="006707E2" w:rsidRDefault="006707E2" w:rsidP="006707E2">
      <w:pPr>
        <w:pStyle w:val="Prrafodelista"/>
      </w:pPr>
    </w:p>
    <w:p w:rsidR="006707E2" w:rsidRDefault="006707E2" w:rsidP="006707E2">
      <w:pPr>
        <w:pStyle w:val="Prrafodelista"/>
        <w:numPr>
          <w:ilvl w:val="1"/>
          <w:numId w:val="1"/>
        </w:numPr>
        <w:jc w:val="both"/>
      </w:pPr>
      <w:r>
        <w:t>Un dels majors problemes obtinguts ha sorgit d’un malentès del enunciat de la pràctica. Vam entendre que podíem passar un vector de fitxers a cada fil, i no tot el vector de fitxers per a que cada fil agafes el que volgués. Així doncs, vam haver de fer modificacions al últim moment per poder-ho adaptar correctament. Finalment, gràcies a un comptador global i local, aconseguim que cada fil que entri a la funció agafi un fitxer diferent, sempre i quant hi hagi de disponibles.</w:t>
      </w:r>
    </w:p>
    <w:p w:rsidR="006707E2" w:rsidRDefault="006707E2" w:rsidP="006707E2">
      <w:pPr>
        <w:pStyle w:val="Prrafodelista"/>
        <w:numPr>
          <w:ilvl w:val="1"/>
          <w:numId w:val="1"/>
        </w:numPr>
        <w:jc w:val="both"/>
      </w:pPr>
      <w:r>
        <w:t xml:space="preserve">Un altre problema important, i de fet, un que no hem solucionat, és si hem o no de destruir l’arbre local després de que un fil processi un fitxer. En una primera instància, fèiem </w:t>
      </w:r>
      <w:r>
        <w:rPr>
          <w:i/>
        </w:rPr>
        <w:t xml:space="preserve">deleteTree </w:t>
      </w:r>
      <w:r>
        <w:t xml:space="preserve">i després </w:t>
      </w:r>
      <w:r>
        <w:rPr>
          <w:i/>
        </w:rPr>
        <w:t>free</w:t>
      </w:r>
      <w:r>
        <w:t xml:space="preserve">, però llavors el programa no funcionava correctament. En canvi, si només fem </w:t>
      </w:r>
      <w:r>
        <w:rPr>
          <w:i/>
        </w:rPr>
        <w:t>free</w:t>
      </w:r>
      <w:r>
        <w:t xml:space="preserve">, no hi ha cap problema. Una de les possibles raons per les que </w:t>
      </w:r>
      <w:r w:rsidR="00CB1835">
        <w:t xml:space="preserve">sorgeix aquest problema, potser, es perquè </w:t>
      </w:r>
      <w:r w:rsidR="00CB1835">
        <w:rPr>
          <w:i/>
        </w:rPr>
        <w:t>deleteTree</w:t>
      </w:r>
      <w:r w:rsidR="00CB1835">
        <w:t xml:space="preserve"> esborra tots els punters i nodes del arbre, llavors, com que en primer lloc fem una copia del arbre local al global, potser estem esborrant també els punters que té l’arbre global al local, etc.</w:t>
      </w:r>
    </w:p>
    <w:p w:rsidR="00CB1835" w:rsidRDefault="00CB1835" w:rsidP="006707E2">
      <w:pPr>
        <w:pStyle w:val="Prrafodelista"/>
        <w:numPr>
          <w:ilvl w:val="1"/>
          <w:numId w:val="1"/>
        </w:numPr>
        <w:jc w:val="both"/>
      </w:pPr>
      <w:r>
        <w:t xml:space="preserve">També vam tenir problemes amb el </w:t>
      </w:r>
      <w:r>
        <w:rPr>
          <w:i/>
        </w:rPr>
        <w:t>Makefile</w:t>
      </w:r>
      <w:r>
        <w:t xml:space="preserve"> i la funció </w:t>
      </w:r>
      <w:r>
        <w:rPr>
          <w:i/>
        </w:rPr>
        <w:t>gettimeofday</w:t>
      </w:r>
      <w:r>
        <w:t xml:space="preserve">. Per culpa de les màquines virtuals o el canvi d’ordinadors i sistemes operatius, la data de creació o alguna cosa per l’estil d’aquest fitxer no era la correcte, llavors al compilar llença un </w:t>
      </w:r>
      <w:r>
        <w:rPr>
          <w:i/>
        </w:rPr>
        <w:t>warning</w:t>
      </w:r>
      <w:r>
        <w:t xml:space="preserve"> de que la data no es correcte, i per tant pot haver-hi alguna mala interpretació a l’hora de calcular el temps de CPU o el temps cronològic. </w:t>
      </w:r>
    </w:p>
    <w:sectPr w:rsidR="00CB18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F0B" w:rsidRDefault="007F6F0B" w:rsidP="004D46E4">
      <w:pPr>
        <w:spacing w:after="0" w:line="240" w:lineRule="auto"/>
      </w:pPr>
      <w:r>
        <w:separator/>
      </w:r>
    </w:p>
  </w:endnote>
  <w:endnote w:type="continuationSeparator" w:id="0">
    <w:p w:rsidR="007F6F0B" w:rsidRDefault="007F6F0B" w:rsidP="004D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C39" w:rsidRDefault="00040C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05743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0C39" w:rsidRDefault="00040C3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F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0C39" w:rsidRDefault="00040C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C39" w:rsidRDefault="00040C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F0B" w:rsidRDefault="007F6F0B" w:rsidP="004D46E4">
      <w:pPr>
        <w:spacing w:after="0" w:line="240" w:lineRule="auto"/>
      </w:pPr>
      <w:r>
        <w:separator/>
      </w:r>
    </w:p>
  </w:footnote>
  <w:footnote w:type="continuationSeparator" w:id="0">
    <w:p w:rsidR="007F6F0B" w:rsidRDefault="007F6F0B" w:rsidP="004D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C39" w:rsidRDefault="00040C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C39" w:rsidRDefault="00040C39" w:rsidP="004D46E4">
    <w:pPr>
      <w:pStyle w:val="Encabezado"/>
      <w:jc w:val="right"/>
    </w:pPr>
    <w:r>
      <w:t>Blai Ras i Àlex Campos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C39" w:rsidRDefault="00040C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51F7B"/>
    <w:multiLevelType w:val="hybridMultilevel"/>
    <w:tmpl w:val="BC0458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E92925"/>
    <w:multiLevelType w:val="hybridMultilevel"/>
    <w:tmpl w:val="5D10C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35"/>
    <w:rsid w:val="00040C39"/>
    <w:rsid w:val="0005663E"/>
    <w:rsid w:val="001C5725"/>
    <w:rsid w:val="002B41BC"/>
    <w:rsid w:val="002D50C3"/>
    <w:rsid w:val="00347E49"/>
    <w:rsid w:val="004D46E4"/>
    <w:rsid w:val="004E2C26"/>
    <w:rsid w:val="005B2802"/>
    <w:rsid w:val="005C53ED"/>
    <w:rsid w:val="006707E2"/>
    <w:rsid w:val="00731C33"/>
    <w:rsid w:val="007800B5"/>
    <w:rsid w:val="007B6CA7"/>
    <w:rsid w:val="007F6F0B"/>
    <w:rsid w:val="00866B8F"/>
    <w:rsid w:val="00935C74"/>
    <w:rsid w:val="00A2773A"/>
    <w:rsid w:val="00AC0C35"/>
    <w:rsid w:val="00CA0835"/>
    <w:rsid w:val="00CB1835"/>
    <w:rsid w:val="00CD3620"/>
    <w:rsid w:val="00D55148"/>
    <w:rsid w:val="00FB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3CFC"/>
  <w15:chartTrackingRefBased/>
  <w15:docId w15:val="{A932F77D-BA2E-48C4-959F-1C874197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A277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7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08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D4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46E4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4D4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46E4"/>
    <w:rPr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A277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A277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792</Words>
  <Characters>4521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 Ras</dc:creator>
  <cp:keywords/>
  <dc:description/>
  <cp:lastModifiedBy>Blai Ras</cp:lastModifiedBy>
  <cp:revision>7</cp:revision>
  <cp:lastPrinted>2017-11-28T15:00:00Z</cp:lastPrinted>
  <dcterms:created xsi:type="dcterms:W3CDTF">2017-11-27T10:05:00Z</dcterms:created>
  <dcterms:modified xsi:type="dcterms:W3CDTF">2017-11-28T15:00:00Z</dcterms:modified>
</cp:coreProperties>
</file>