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8FA6F8C" wp14:textId="62AB10BE">
      <w:r w:rsidR="63D11908">
        <w:rPr/>
        <w:t>Blaise A Johnson</w:t>
      </w:r>
    </w:p>
    <w:p xmlns:wp14="http://schemas.microsoft.com/office/word/2010/wordml" wp14:paraId="1ABA8598" wp14:textId="08EC5D19">
      <w:r w:rsidR="63D11908">
        <w:rPr/>
        <w:t>Assignment 8.2- Flowchart</w:t>
      </w:r>
    </w:p>
    <w:p xmlns:wp14="http://schemas.microsoft.com/office/word/2010/wordml" wp14:paraId="349884C0" wp14:textId="1B09DEFF">
      <w:r w:rsidR="63D11908">
        <w:rPr/>
        <w:t>July 19, 2025</w:t>
      </w:r>
    </w:p>
    <w:p xmlns:wp14="http://schemas.microsoft.com/office/word/2010/wordml" wp14:paraId="0476DAD3" wp14:textId="79A6D0D1"/>
    <w:p xmlns:wp14="http://schemas.microsoft.com/office/word/2010/wordml" wp14:paraId="221A6E83" wp14:textId="262E8D77"/>
    <w:p xmlns:wp14="http://schemas.microsoft.com/office/word/2010/wordml" wp14:paraId="7849D49B" wp14:textId="5985E808"/>
    <w:p xmlns:wp14="http://schemas.microsoft.com/office/word/2010/wordml" wp14:paraId="3B5CF811" wp14:textId="4D732430"/>
    <w:p xmlns:wp14="http://schemas.microsoft.com/office/word/2010/wordml" wp14:paraId="2632ABAD" wp14:textId="5EA95449"/>
    <w:p xmlns:wp14="http://schemas.microsoft.com/office/word/2010/wordml" wp14:paraId="2BCBB056" wp14:textId="0718F675"/>
    <w:p xmlns:wp14="http://schemas.microsoft.com/office/word/2010/wordml" wp14:paraId="2C078E63" wp14:textId="6B7F2406">
      <w:r w:rsidR="63D11908">
        <w:drawing>
          <wp:inline xmlns:wp14="http://schemas.microsoft.com/office/word/2010/wordprocessingDrawing" wp14:editId="70BC3364" wp14:anchorId="3638D597">
            <wp:extent cx="4991796" cy="4810796"/>
            <wp:effectExtent l="0" t="0" r="0" b="0"/>
            <wp:docPr id="11003873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0387324" name=""/>
                    <pic:cNvPicPr/>
                  </pic:nvPicPr>
                  <pic:blipFill>
                    <a:blip xmlns:r="http://schemas.openxmlformats.org/officeDocument/2006/relationships" r:embed="rId2448502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A44DF"/>
    <w:rsid w:val="185A44DF"/>
    <w:rsid w:val="282A939E"/>
    <w:rsid w:val="63D11908"/>
    <w:rsid w:val="6AFC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44DF"/>
  <w15:chartTrackingRefBased/>
  <w15:docId w15:val="{8138A8A6-7AAE-495F-8153-92DB1F566E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448502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2025-07-19T20:04:16.8347837Z</dcterms:created>
  <dcterms:modified xsi:type="dcterms:W3CDTF">2025-07-19T20:05:21.7407804Z</dcterms:modified>
  <dc:creator>Blaise Johnson</dc:creator>
  <lastModifiedBy>Blaise Johnson</lastModifiedBy>
</coreProperties>
</file>