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04A16" w14:textId="19615DF7" w:rsidR="00FA4B21" w:rsidRPr="00EF14FC" w:rsidRDefault="00743546" w:rsidP="00EF14FC">
      <w:pPr>
        <w:pStyle w:val="Cmsor1"/>
      </w:pPr>
      <w:r w:rsidRPr="00EF14FC">
        <w:t>Próba Vizsga feladatsor</w:t>
      </w:r>
      <w:r w:rsidR="008C0DDE">
        <w:t xml:space="preserve"> 3 - INGATLANOK</w:t>
      </w:r>
    </w:p>
    <w:p w14:paraId="16852620" w14:textId="590C129E" w:rsidR="00743546" w:rsidRDefault="00743546" w:rsidP="00EF14FC">
      <w:r>
        <w:t xml:space="preserve">A következő </w:t>
      </w:r>
      <w:r w:rsidRPr="00EF14FC">
        <w:t>feladatban</w:t>
      </w:r>
      <w:r>
        <w:t xml:space="preserve"> egy ingatlanok értékesítésével foglalkozó vállalkozás weboldalát kell módosítani a feladatleírás és a minta szerint. 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2"/>
        <w:gridCol w:w="3120"/>
      </w:tblGrid>
      <w:tr w:rsidR="00EF14FC" w:rsidRPr="00EF14FC" w14:paraId="1E74E390" w14:textId="77777777" w:rsidTr="00EF14FC">
        <w:tc>
          <w:tcPr>
            <w:tcW w:w="4531" w:type="dxa"/>
          </w:tcPr>
          <w:p w14:paraId="65BE0AA1" w14:textId="3EC107C0" w:rsidR="00EF14FC" w:rsidRPr="00EF14FC" w:rsidRDefault="00EF14FC" w:rsidP="00EF14FC">
            <w:pPr>
              <w:jc w:val="center"/>
            </w:pPr>
            <w:r w:rsidRPr="00EF14FC">
              <w:t>Asztali nézet</w:t>
            </w:r>
          </w:p>
        </w:tc>
        <w:tc>
          <w:tcPr>
            <w:tcW w:w="4531" w:type="dxa"/>
          </w:tcPr>
          <w:p w14:paraId="46AAB880" w14:textId="77777777" w:rsidR="00EF14FC" w:rsidRPr="00EF14FC" w:rsidRDefault="00EF14FC" w:rsidP="00EF14FC">
            <w:pPr>
              <w:jc w:val="center"/>
            </w:pPr>
            <w:r w:rsidRPr="00EF14FC">
              <w:t>Mobil nézet</w:t>
            </w:r>
          </w:p>
        </w:tc>
      </w:tr>
      <w:tr w:rsidR="00EF14FC" w:rsidRPr="00EF14FC" w14:paraId="47400E05" w14:textId="77777777" w:rsidTr="00EF14FC">
        <w:tc>
          <w:tcPr>
            <w:tcW w:w="4531" w:type="dxa"/>
          </w:tcPr>
          <w:p w14:paraId="054AD5B8" w14:textId="0E5336BB" w:rsidR="00EF14FC" w:rsidRPr="00EF14FC" w:rsidRDefault="00EF14FC" w:rsidP="00EF14FC">
            <w:pPr>
              <w:jc w:val="center"/>
            </w:pPr>
            <w:r w:rsidRPr="00EF14FC">
              <w:rPr>
                <w:noProof/>
              </w:rPr>
              <w:drawing>
                <wp:inline distT="0" distB="0" distL="0" distR="0" wp14:anchorId="7F66A397" wp14:editId="1F9EC687">
                  <wp:extent cx="3642360" cy="2146793"/>
                  <wp:effectExtent l="0" t="0" r="0" b="6350"/>
                  <wp:docPr id="6" name="Kép 6" descr="A képen szöveg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Kép 6" descr="A képen szöveg látható&#10;&#10;Automatikusan generált leírás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7543" cy="2149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22F5B57C" w14:textId="77777777" w:rsidR="00EF14FC" w:rsidRPr="00EF14FC" w:rsidRDefault="00EF14FC" w:rsidP="00EF14FC">
            <w:pPr>
              <w:jc w:val="center"/>
            </w:pPr>
            <w:r w:rsidRPr="00EF14FC">
              <w:rPr>
                <w:noProof/>
              </w:rPr>
              <w:drawing>
                <wp:inline distT="0" distB="0" distL="0" distR="0" wp14:anchorId="2932E776" wp14:editId="20E6591C">
                  <wp:extent cx="1552196" cy="2131802"/>
                  <wp:effectExtent l="0" t="0" r="0" b="1905"/>
                  <wp:docPr id="8" name="Kép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780" r="16641"/>
                          <a:stretch/>
                        </pic:blipFill>
                        <pic:spPr bwMode="auto">
                          <a:xfrm>
                            <a:off x="0" y="0"/>
                            <a:ext cx="1558292" cy="2140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AE4DCB" w14:textId="77777777" w:rsidR="00EF14FC" w:rsidRDefault="00EF14FC" w:rsidP="00EF14FC"/>
    <w:p w14:paraId="4215B59D" w14:textId="4DFF5D62" w:rsidR="00EF14FC" w:rsidRDefault="00EF14FC" w:rsidP="00EF14FC">
      <w:r>
        <w:rPr>
          <w:noProof/>
        </w:rPr>
        <w:drawing>
          <wp:inline distT="0" distB="0" distL="0" distR="0" wp14:anchorId="04C79853" wp14:editId="625BCA6B">
            <wp:extent cx="3001105" cy="2931795"/>
            <wp:effectExtent l="0" t="0" r="8890" b="190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4233" cy="293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8512" w14:textId="77777777" w:rsidR="008C0DDE" w:rsidRDefault="008C0DDE" w:rsidP="008C0DDE">
      <w:pPr>
        <w:pStyle w:val="Cmsor2"/>
      </w:pPr>
      <w:r>
        <w:t>Formázás, reszponzivitás</w:t>
      </w:r>
    </w:p>
    <w:tbl>
      <w:tblPr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9"/>
        <w:gridCol w:w="780"/>
        <w:gridCol w:w="773"/>
      </w:tblGrid>
      <w:tr w:rsidR="008C0DDE" w:rsidRPr="004F196C" w14:paraId="448CB050" w14:textId="77777777" w:rsidTr="00AC41CB">
        <w:trPr>
          <w:trHeight w:val="288"/>
        </w:trPr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1BEE06BE" w14:textId="77777777" w:rsidR="008C0DDE" w:rsidRPr="004F196C" w:rsidRDefault="008C0DDE" w:rsidP="00AC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Reszponzív viselkedésű weboldal készítés és formázás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5855C9A" w14:textId="77777777" w:rsidR="008C0DDE" w:rsidRPr="004F196C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14:paraId="383E2E8D" w14:textId="77777777" w:rsidR="008C0DDE" w:rsidRPr="004F196C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8C0DDE" w:rsidRPr="004F196C" w14:paraId="1A25E313" w14:textId="77777777" w:rsidTr="00AC41CB">
        <w:trPr>
          <w:trHeight w:val="576"/>
        </w:trPr>
        <w:tc>
          <w:tcPr>
            <w:tcW w:w="7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54C5C7" w14:textId="77777777" w:rsidR="008C0DDE" w:rsidRPr="004F196C" w:rsidRDefault="008C0DDE" w:rsidP="00AC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hAnsi="Calibri" w:cs="Calibri"/>
                <w:color w:val="000000"/>
              </w:rPr>
              <w:t>Az oldal szélessége a böngésző szélességével dinamikusan változik, width %-ban megadva, max-width használata, vagy a bootstrap megfelelő osztályait használta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43F88" w14:textId="77777777" w:rsidR="008C0DDE" w:rsidRPr="004F196C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760EE3" w14:textId="77777777" w:rsidR="008C0DDE" w:rsidRPr="004F196C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8C0DDE" w:rsidRPr="004F196C" w14:paraId="4ADAA582" w14:textId="77777777" w:rsidTr="00AC41CB">
        <w:trPr>
          <w:trHeight w:val="288"/>
        </w:trPr>
        <w:tc>
          <w:tcPr>
            <w:tcW w:w="7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8503C1" w14:textId="39D91AF3" w:rsidR="008C0DDE" w:rsidRPr="004F196C" w:rsidRDefault="008C0DDE" w:rsidP="00AC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Az ingatlanok adatai divekkel kialakítva</w:t>
            </w: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.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DD144" w14:textId="77777777" w:rsidR="008C0DDE" w:rsidRPr="004F196C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81E27E" w14:textId="77777777" w:rsidR="008C0DDE" w:rsidRPr="004F196C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8C0DDE" w:rsidRPr="004F196C" w14:paraId="63B2C3FA" w14:textId="77777777" w:rsidTr="00AC41CB">
        <w:trPr>
          <w:trHeight w:val="288"/>
        </w:trPr>
        <w:tc>
          <w:tcPr>
            <w:tcW w:w="7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0C4CBC" w14:textId="77777777" w:rsidR="008C0DDE" w:rsidRPr="004F196C" w:rsidRDefault="008C0DDE" w:rsidP="00AC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hAnsi="Calibri" w:cs="Calibri"/>
                <w:color w:val="000000"/>
              </w:rPr>
              <w:t xml:space="preserve">Az elemek elrendezése asztali nézetben a mintának megfelelő (grid, vagy flexbox)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8A057" w14:textId="77777777" w:rsidR="008C0DDE" w:rsidRPr="004F196C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5BED7D" w14:textId="77777777" w:rsidR="008C0DDE" w:rsidRPr="004F196C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8C0DDE" w:rsidRPr="004F196C" w14:paraId="538449F5" w14:textId="77777777" w:rsidTr="00AC41CB">
        <w:trPr>
          <w:trHeight w:val="576"/>
        </w:trPr>
        <w:tc>
          <w:tcPr>
            <w:tcW w:w="7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15396A" w14:textId="77777777" w:rsidR="008C0DDE" w:rsidRPr="0065222F" w:rsidRDefault="008C0DDE" w:rsidP="00AC41C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Az oldal egyéb formázásai a mintának megfelelőek (színek, betűk, kiválasztott elemek stílusa)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8916B" w14:textId="77777777" w:rsidR="008C0DDE" w:rsidRPr="004F196C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FF7DA7" w14:textId="77777777" w:rsidR="008C0DDE" w:rsidRPr="004F196C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8C0DDE" w:rsidRPr="004F196C" w14:paraId="51ECAC0B" w14:textId="77777777" w:rsidTr="00AC41CB">
        <w:trPr>
          <w:trHeight w:val="288"/>
        </w:trPr>
        <w:tc>
          <w:tcPr>
            <w:tcW w:w="7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161120" w14:textId="58EBA422" w:rsidR="008C0DDE" w:rsidRPr="004F196C" w:rsidRDefault="008C0DDE" w:rsidP="00AC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hAnsi="Calibri" w:cs="Calibri"/>
                <w:color w:val="000000"/>
              </w:rPr>
              <w:t xml:space="preserve">Mobil nézet a mintának megfelelő,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BB94B" w14:textId="77777777" w:rsidR="008C0DDE" w:rsidRPr="004F196C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201C5C" w14:textId="77777777" w:rsidR="008C0DDE" w:rsidRPr="004F196C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</w:tbl>
    <w:p w14:paraId="7F910BCB" w14:textId="77777777" w:rsidR="008C0DDE" w:rsidRPr="004F196C" w:rsidRDefault="008C0DDE" w:rsidP="008C0DDE"/>
    <w:p w14:paraId="5D23CEAB" w14:textId="41BC4ED6" w:rsidR="00743546" w:rsidRDefault="00743546" w:rsidP="00EF14FC"/>
    <w:p w14:paraId="76C0FC53" w14:textId="77777777" w:rsidR="00EF14FC" w:rsidRDefault="00743546" w:rsidP="00EF14FC">
      <w:pPr>
        <w:pStyle w:val="Cmsor2"/>
      </w:pPr>
      <w:r>
        <w:t xml:space="preserve">Backend programozás </w:t>
      </w:r>
    </w:p>
    <w:p w14:paraId="702943FA" w14:textId="78082E55" w:rsidR="00743546" w:rsidRDefault="00743546" w:rsidP="00EF14FC">
      <w:r>
        <w:t xml:space="preserve"> Készítsen adatbázist ingatlan néven! </w:t>
      </w:r>
      <w:r w:rsidR="00EF14FC">
        <w:t>a</w:t>
      </w:r>
      <w:r>
        <w:t xml:space="preserve"> lenti ábra alapján: a. Hozzon létre modelleket a megfelelő adattípusokkal és beállításokkal! b. Az ingatlan adatbázisban hozza létre a két táblát!</w:t>
      </w:r>
    </w:p>
    <w:p w14:paraId="7B075F07" w14:textId="7A3DCC30" w:rsidR="00743546" w:rsidRDefault="00743546" w:rsidP="00EF14FC">
      <w:r>
        <w:rPr>
          <w:noProof/>
        </w:rPr>
        <w:drawing>
          <wp:inline distT="0" distB="0" distL="0" distR="0" wp14:anchorId="39E5C172" wp14:editId="3E3B0BBB">
            <wp:extent cx="4686300" cy="231457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43AD" w14:textId="6799AE80" w:rsidR="00743546" w:rsidRDefault="00743546" w:rsidP="00EF14FC">
      <w:r>
        <w:t>Oldja meg, hogy ha a hirdetés dátuma nem kerül megadásra, akkor annak alapértelmezett értéke az aktuális dátum legyen! Töltse fel a kategoriak táblát (kollekciót) az alábbi rekordokkal (dokumentumokkal):</w:t>
      </w:r>
    </w:p>
    <w:p w14:paraId="3CF87B13" w14:textId="05278E20" w:rsidR="00743546" w:rsidRDefault="00743546" w:rsidP="00EF14FC">
      <w:r>
        <w:rPr>
          <w:noProof/>
        </w:rPr>
        <w:drawing>
          <wp:inline distT="0" distB="0" distL="0" distR="0" wp14:anchorId="2DE3FB1A" wp14:editId="1E24CF0B">
            <wp:extent cx="2143125" cy="1000125"/>
            <wp:effectExtent l="0" t="0" r="9525" b="9525"/>
            <wp:docPr id="5" name="Kép 5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asztal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E5B0" w14:textId="6C09C033" w:rsidR="00EF14FC" w:rsidRDefault="00743546" w:rsidP="00EF14FC">
      <w:pPr>
        <w:pStyle w:val="Listaszerbekezds"/>
        <w:numPr>
          <w:ilvl w:val="0"/>
          <w:numId w:val="3"/>
        </w:numPr>
      </w:pPr>
      <w:r>
        <w:t xml:space="preserve">Hozzon létre végpontot az adatbázisban szerepelő összes ingatlan lekérdezésére! Oldja meg, hogy a válasz üzenetben a kategoriak tábla nev mezője is szerepeljen! </w:t>
      </w:r>
    </w:p>
    <w:p w14:paraId="08FB9F77" w14:textId="3821409E" w:rsidR="00EF14FC" w:rsidRDefault="00743546" w:rsidP="00EF14FC">
      <w:pPr>
        <w:pStyle w:val="Listaszerbekezds"/>
        <w:numPr>
          <w:ilvl w:val="0"/>
          <w:numId w:val="3"/>
        </w:numPr>
      </w:pPr>
      <w:r>
        <w:t>Hozzon létre végpontot új ingatlan rögzítésére az alábbi beállításokkal</w:t>
      </w:r>
      <w:r w:rsidR="00EF14FC">
        <w:t>!</w:t>
      </w:r>
    </w:p>
    <w:p w14:paraId="6911C9B9" w14:textId="2816E9C4" w:rsidR="00743546" w:rsidRDefault="00743546" w:rsidP="00EF14FC">
      <w:pPr>
        <w:pStyle w:val="Listaszerbekezds"/>
        <w:numPr>
          <w:ilvl w:val="0"/>
          <w:numId w:val="3"/>
        </w:numPr>
      </w:pPr>
      <w:r>
        <w:t xml:space="preserve">Hozzon létre végpontot az adatbázisban szerepelő ingatlan </w:t>
      </w:r>
      <w:proofErr w:type="gramStart"/>
      <w:r>
        <w:t xml:space="preserve">törlésére </w:t>
      </w:r>
      <w:r w:rsidR="00EF14FC">
        <w:t>!</w:t>
      </w:r>
      <w:proofErr w:type="gramEnd"/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8"/>
        <w:gridCol w:w="728"/>
        <w:gridCol w:w="831"/>
      </w:tblGrid>
      <w:tr w:rsidR="008C0DDE" w:rsidRPr="0037100E" w14:paraId="6B8CA8A2" w14:textId="77777777" w:rsidTr="00AC41CB">
        <w:trPr>
          <w:trHeight w:val="576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787FEF2A" w14:textId="77777777" w:rsidR="008C0DDE" w:rsidRPr="0037100E" w:rsidRDefault="008C0DDE" w:rsidP="00AC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>Backend programozás (adatbázis lekérdezést is végző, néhány végpontot tartalmazó REST API kiszolgáló létrehozása)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F071145" w14:textId="77777777" w:rsidR="008C0DDE" w:rsidRPr="0037100E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14:paraId="2D2E7D60" w14:textId="77777777" w:rsidR="008C0DDE" w:rsidRPr="0037100E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8C0DDE" w:rsidRPr="0037100E" w14:paraId="2FFB7362" w14:textId="77777777" w:rsidTr="00AC41CB">
        <w:trPr>
          <w:trHeight w:val="288"/>
        </w:trPr>
        <w:tc>
          <w:tcPr>
            <w:tcW w:w="7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2E4A1D" w14:textId="77777777" w:rsidR="008C0DDE" w:rsidRPr="0037100E" w:rsidRDefault="008C0DDE" w:rsidP="00AC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>Kategória tábla létrehozása a megfelelő mezőkkel és migrálása az adatbázisba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DE65F" w14:textId="77777777" w:rsidR="008C0DDE" w:rsidRPr="0037100E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DB87F3" w14:textId="77777777" w:rsidR="008C0DDE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8C0DDE" w:rsidRPr="0037100E" w14:paraId="377876FD" w14:textId="77777777" w:rsidTr="00AC41CB">
        <w:trPr>
          <w:trHeight w:val="576"/>
        </w:trPr>
        <w:tc>
          <w:tcPr>
            <w:tcW w:w="7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6450D" w14:textId="26D5D068" w:rsidR="008C0DDE" w:rsidRPr="0037100E" w:rsidRDefault="008C0DDE" w:rsidP="00AC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Ingatlanok</w:t>
            </w:r>
            <w:r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tábla létrehozása és összekapcsolása a Kategória táblával, migrálás az adatbázisba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3E462" w14:textId="77777777" w:rsidR="008C0DDE" w:rsidRPr="0037100E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2D4337" w14:textId="77777777" w:rsidR="008C0DDE" w:rsidRPr="0037100E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8C0DDE" w:rsidRPr="0037100E" w14:paraId="23F8F95E" w14:textId="77777777" w:rsidTr="00AC41CB">
        <w:trPr>
          <w:trHeight w:val="288"/>
        </w:trPr>
        <w:tc>
          <w:tcPr>
            <w:tcW w:w="7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7991DE" w14:textId="7E5E6547" w:rsidR="008C0DDE" w:rsidRPr="0037100E" w:rsidRDefault="008C0DDE" w:rsidP="00AC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Kategória és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Ingatlanok</w:t>
            </w:r>
            <w:r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tábla feltöltése az adatbázisban kézzel. (Nem kell programozás, csak kézi feltöltés)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DAFD8" w14:textId="77777777" w:rsidR="008C0DDE" w:rsidRPr="0037100E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AF9BCE" w14:textId="77777777" w:rsidR="008C0DDE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8C0DDE" w:rsidRPr="0037100E" w14:paraId="42D97E75" w14:textId="77777777" w:rsidTr="00AC41CB">
        <w:trPr>
          <w:trHeight w:val="288"/>
        </w:trPr>
        <w:tc>
          <w:tcPr>
            <w:tcW w:w="7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834239" w14:textId="2B959EC5" w:rsidR="008C0DDE" w:rsidRPr="0037100E" w:rsidRDefault="008C0DDE" w:rsidP="00AC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A </w:t>
            </w: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Ingatlanok</w:t>
            </w:r>
            <w:r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modellben az adatokat a kategóriák </w:t>
            </w:r>
            <w:proofErr w:type="gramStart"/>
            <w:r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>nevével  együtt</w:t>
            </w:r>
            <w:proofErr w:type="gramEnd"/>
            <w:r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kérdezi le. 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04B97" w14:textId="77777777" w:rsidR="008C0DDE" w:rsidRPr="0037100E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B0B341" w14:textId="77777777" w:rsidR="008C0DDE" w:rsidRPr="0037100E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8C0DDE" w:rsidRPr="0037100E" w14:paraId="1CF81CD8" w14:textId="77777777" w:rsidTr="00AC41CB">
        <w:trPr>
          <w:trHeight w:val="473"/>
        </w:trPr>
        <w:tc>
          <w:tcPr>
            <w:tcW w:w="7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53109" w14:textId="77777777" w:rsidR="008C0DDE" w:rsidRPr="0037100E" w:rsidRDefault="008C0DDE" w:rsidP="00AC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Rootolás elkészítése 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6FAA4" w14:textId="77777777" w:rsidR="008C0DDE" w:rsidRPr="0037100E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8A2D49" w14:textId="77777777" w:rsidR="008C0DDE" w:rsidRPr="0037100E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8C0DDE" w:rsidRPr="0037100E" w14:paraId="15FFBF86" w14:textId="77777777" w:rsidTr="00AC41CB">
        <w:trPr>
          <w:trHeight w:val="576"/>
        </w:trPr>
        <w:tc>
          <w:tcPr>
            <w:tcW w:w="7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773D58" w14:textId="4EBDB1E0" w:rsidR="008C0DDE" w:rsidRPr="0037100E" w:rsidRDefault="008C0DDE" w:rsidP="00AC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Ingatlanok</w:t>
            </w:r>
            <w:r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Controller és a </w:t>
            </w:r>
            <w:proofErr w:type="gramStart"/>
            <w:r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>KategoriaController  tagfüggvényeinek</w:t>
            </w:r>
            <w:proofErr w:type="gramEnd"/>
            <w:r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elkészítése (index, illetve a szűrés (lehet frontend oldalon is)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93F9E" w14:textId="77777777" w:rsidR="008C0DDE" w:rsidRPr="0037100E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8A8AE9" w14:textId="77777777" w:rsidR="008C0DDE" w:rsidRPr="0037100E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8C0DDE" w:rsidRPr="0037100E" w14:paraId="42C5E60E" w14:textId="77777777" w:rsidTr="00AC41CB">
        <w:trPr>
          <w:trHeight w:val="576"/>
        </w:trPr>
        <w:tc>
          <w:tcPr>
            <w:tcW w:w="7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6337F9" w14:textId="33960557" w:rsidR="008C0DDE" w:rsidRPr="0037100E" w:rsidRDefault="008C0DDE" w:rsidP="00AC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Ingatlanok</w:t>
            </w:r>
            <w:r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>Controller</w:t>
            </w:r>
            <w:r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– Új adat rögzítése metódus, törlés metódus létrehozása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6F916" w14:textId="77777777" w:rsidR="008C0DDE" w:rsidRPr="0037100E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6EB295" w14:textId="77777777" w:rsidR="008C0DDE" w:rsidRPr="0037100E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8C0DDE" w:rsidRPr="0037100E" w14:paraId="56DC9189" w14:textId="77777777" w:rsidTr="00AC41CB">
        <w:trPr>
          <w:trHeight w:val="288"/>
        </w:trPr>
        <w:tc>
          <w:tcPr>
            <w:tcW w:w="7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177E74" w14:textId="77777777" w:rsidR="008C0DDE" w:rsidRPr="0037100E" w:rsidRDefault="008C0DDE" w:rsidP="00AC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Adatbázis exportálása 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AFA09" w14:textId="77777777" w:rsidR="008C0DDE" w:rsidRPr="0037100E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371990" w14:textId="77777777" w:rsidR="008C0DDE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</w:tbl>
    <w:p w14:paraId="1212D222" w14:textId="77777777" w:rsidR="008C0DDE" w:rsidRDefault="008C0DDE" w:rsidP="008C0DDE"/>
    <w:p w14:paraId="1CAEF12A" w14:textId="45B78E53" w:rsidR="00743546" w:rsidRDefault="00EF14FC" w:rsidP="008C0DDE">
      <w:pPr>
        <w:pStyle w:val="Cmsor2"/>
        <w:tabs>
          <w:tab w:val="left" w:pos="3255"/>
        </w:tabs>
      </w:pPr>
      <w:r>
        <w:t>Frontend programozás</w:t>
      </w:r>
      <w:r w:rsidR="008C0DDE">
        <w:tab/>
      </w:r>
    </w:p>
    <w:tbl>
      <w:tblPr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10"/>
        <w:gridCol w:w="780"/>
        <w:gridCol w:w="772"/>
      </w:tblGrid>
      <w:tr w:rsidR="008C0DDE" w:rsidRPr="0037100E" w14:paraId="36E38C6D" w14:textId="77777777" w:rsidTr="00AC41CB">
        <w:trPr>
          <w:trHeight w:val="288"/>
        </w:trPr>
        <w:tc>
          <w:tcPr>
            <w:tcW w:w="7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6912AF16" w14:textId="77777777" w:rsidR="008C0DDE" w:rsidRPr="0037100E" w:rsidRDefault="008C0DDE" w:rsidP="00AC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>Frontend programozás (HTML / CSS /JavaScript / REST API kliens)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CD3D8D4" w14:textId="77777777" w:rsidR="008C0DDE" w:rsidRPr="0037100E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14:paraId="3631FDD4" w14:textId="77777777" w:rsidR="008C0DDE" w:rsidRPr="0037100E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8C0DDE" w:rsidRPr="0037100E" w14:paraId="00F2A701" w14:textId="77777777" w:rsidTr="00AC41CB">
        <w:trPr>
          <w:trHeight w:val="288"/>
        </w:trPr>
        <w:tc>
          <w:tcPr>
            <w:tcW w:w="7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8F0657" w14:textId="6609FD0C" w:rsidR="008C0DDE" w:rsidRPr="0037100E" w:rsidRDefault="008C0DDE" w:rsidP="00AC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  <w:r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>jax osztály elkészítése GET</w:t>
            </w: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, POST és DELETE</w:t>
            </w:r>
            <w:r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metódus</w:t>
            </w: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sal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32227" w14:textId="77777777" w:rsidR="008C0DDE" w:rsidRPr="0037100E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72173F" w14:textId="77777777" w:rsidR="008C0DDE" w:rsidRPr="0037100E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8C0DDE" w:rsidRPr="0037100E" w14:paraId="33062C24" w14:textId="77777777" w:rsidTr="00AC41CB">
        <w:trPr>
          <w:trHeight w:val="288"/>
        </w:trPr>
        <w:tc>
          <w:tcPr>
            <w:tcW w:w="7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3348FF" w14:textId="740807D7" w:rsidR="008C0DDE" w:rsidRDefault="008C0DDE" w:rsidP="00AC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A megfelelő helyeken szerepelnek a tokenek.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447E9" w14:textId="7321B31F" w:rsidR="008C0DDE" w:rsidRPr="0037100E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C79759" w14:textId="77777777" w:rsidR="008C0DDE" w:rsidRPr="0037100E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8C0DDE" w:rsidRPr="0037100E" w14:paraId="7DC46AE7" w14:textId="77777777" w:rsidTr="00AC41CB">
        <w:trPr>
          <w:trHeight w:val="288"/>
        </w:trPr>
        <w:tc>
          <w:tcPr>
            <w:tcW w:w="7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FD800A" w14:textId="77777777" w:rsidR="008C0DDE" w:rsidRPr="0037100E" w:rsidRDefault="008C0DDE" w:rsidP="00AC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A legördülő menü </w:t>
            </w:r>
            <w:r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feltöltése kategóriákkal </w:t>
            </w:r>
            <w:r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az adatbázisból </w:t>
            </w: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(Api végpont megadása, Ajax hívás, option mezők hozzáadása a select-hez)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060E" w14:textId="77777777" w:rsidR="008C0DDE" w:rsidRPr="0037100E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C32737" w14:textId="77777777" w:rsidR="008C0DDE" w:rsidRPr="0037100E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8C0DDE" w:rsidRPr="0037100E" w14:paraId="06B55ABA" w14:textId="77777777" w:rsidTr="00AC41CB">
        <w:trPr>
          <w:trHeight w:val="576"/>
        </w:trPr>
        <w:tc>
          <w:tcPr>
            <w:tcW w:w="7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461EEB" w14:textId="08937BF6" w:rsidR="008C0DDE" w:rsidRPr="0037100E" w:rsidRDefault="008C0DDE" w:rsidP="00AC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Ingatlan</w:t>
            </w:r>
            <w:r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osztály</w:t>
            </w:r>
            <w:r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létrehozása – feladata egy </w:t>
            </w: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ingatlan</w:t>
            </w:r>
            <w:r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kezelése</w:t>
            </w:r>
            <w:r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. Az osztályban létrejönnek a HTML elemek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a </w:t>
            </w:r>
            <w:r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megfelelő</w:t>
            </w:r>
            <w:proofErr w:type="gramEnd"/>
            <w:r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adatokkal</w:t>
            </w:r>
            <w:r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D1913" w14:textId="77777777" w:rsidR="008C0DDE" w:rsidRPr="0037100E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57E9E9" w14:textId="77777777" w:rsidR="008C0DDE" w:rsidRPr="0037100E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8C0DDE" w:rsidRPr="0037100E" w14:paraId="0B9A953E" w14:textId="77777777" w:rsidTr="00AC41CB">
        <w:trPr>
          <w:trHeight w:val="576"/>
        </w:trPr>
        <w:tc>
          <w:tcPr>
            <w:tcW w:w="7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664531" w14:textId="316FD966" w:rsidR="008C0DDE" w:rsidRPr="0037100E" w:rsidRDefault="008C0DDE" w:rsidP="00AC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z ingatlanok </w:t>
            </w:r>
            <w:r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megjelennek az oldalon (példányosítás megtörténik, az adatok a megfelelő helyen jelennek meg. </w:t>
            </w: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96EC6" w14:textId="77777777" w:rsidR="008C0DDE" w:rsidRPr="0037100E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9B7313" w14:textId="77777777" w:rsidR="008C0DDE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8C0DDE" w:rsidRPr="0037100E" w14:paraId="27C1E53D" w14:textId="77777777" w:rsidTr="00AC41CB">
        <w:trPr>
          <w:trHeight w:val="288"/>
        </w:trPr>
        <w:tc>
          <w:tcPr>
            <w:tcW w:w="7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5C303C" w14:textId="436F5139" w:rsidR="008C0DDE" w:rsidRPr="0037100E" w:rsidRDefault="008C0DDE" w:rsidP="00AC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Érdekel gombra kattintva megjelenik egy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>Alert(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) üzenet az ingatlan adataival! Ehhez az osztályban létrehozta a kattintás kezelést és létrehozott egy saját eseményt.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336EE" w14:textId="77777777" w:rsidR="008C0DDE" w:rsidRPr="0037100E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4F06BA" w14:textId="77777777" w:rsidR="008C0DDE" w:rsidRPr="0037100E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8C0DDE" w:rsidRPr="0037100E" w14:paraId="532514CB" w14:textId="77777777" w:rsidTr="00AC41CB">
        <w:trPr>
          <w:trHeight w:val="288"/>
        </w:trPr>
        <w:tc>
          <w:tcPr>
            <w:tcW w:w="7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841C91" w14:textId="5CDB3AFB" w:rsidR="008C0DDE" w:rsidRPr="0037100E" w:rsidRDefault="008C0DDE" w:rsidP="00AC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A főprogramban feliratkozik a saját eseményre, és kiírja az alert üzenetet.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8C47C" w14:textId="77777777" w:rsidR="008C0DDE" w:rsidRPr="0037100E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A6B2C5" w14:textId="77777777" w:rsidR="008C0DDE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8C0DDE" w:rsidRPr="0037100E" w14:paraId="78D9B4B0" w14:textId="77777777" w:rsidTr="00AC41CB">
        <w:trPr>
          <w:trHeight w:val="288"/>
        </w:trPr>
        <w:tc>
          <w:tcPr>
            <w:tcW w:w="7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9B98CB" w14:textId="5C109E2F" w:rsidR="008C0DDE" w:rsidRDefault="008C0DDE" w:rsidP="00AC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Az űrlap kitöltése után aza datok bekerülnek aza datbázisba.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196E8" w14:textId="77777777" w:rsidR="008C0DDE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474973" w14:textId="77777777" w:rsidR="008C0DDE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</w:tbl>
    <w:p w14:paraId="2DDBECA8" w14:textId="77777777" w:rsidR="008C0DDE" w:rsidRPr="008C0DDE" w:rsidRDefault="008C0DDE" w:rsidP="008C0DDE"/>
    <w:sectPr w:rsidR="008C0DDE" w:rsidRPr="008C0D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5868"/>
    <w:multiLevelType w:val="hybridMultilevel"/>
    <w:tmpl w:val="A008F1E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83A2F"/>
    <w:multiLevelType w:val="hybridMultilevel"/>
    <w:tmpl w:val="09D456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E44F5"/>
    <w:multiLevelType w:val="hybridMultilevel"/>
    <w:tmpl w:val="41D8683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46"/>
    <w:rsid w:val="00743546"/>
    <w:rsid w:val="008C0DDE"/>
    <w:rsid w:val="00D30C94"/>
    <w:rsid w:val="00EF14FC"/>
    <w:rsid w:val="00FA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D44D6"/>
  <w15:chartTrackingRefBased/>
  <w15:docId w15:val="{FF51DEA3-5623-4846-BE51-415F03A39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F14FC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EF14FC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EF14FC"/>
    <w:pPr>
      <w:outlineLvl w:val="1"/>
    </w:pPr>
    <w:rPr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F14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aszerbekezds">
    <w:name w:val="List Paragraph"/>
    <w:basedOn w:val="Norml"/>
    <w:uiPriority w:val="34"/>
    <w:qFormat/>
    <w:rsid w:val="00EF14FC"/>
    <w:pPr>
      <w:ind w:left="720"/>
      <w:contextualSpacing/>
    </w:pPr>
  </w:style>
  <w:style w:type="table" w:styleId="Rcsostblzat">
    <w:name w:val="Table Grid"/>
    <w:basedOn w:val="Normltblzat"/>
    <w:uiPriority w:val="39"/>
    <w:rsid w:val="00EF1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EF14F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394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</dc:creator>
  <cp:keywords/>
  <dc:description/>
  <cp:lastModifiedBy>Cséfalvay Katalin</cp:lastModifiedBy>
  <cp:revision>1</cp:revision>
  <dcterms:created xsi:type="dcterms:W3CDTF">2022-04-26T16:58:00Z</dcterms:created>
  <dcterms:modified xsi:type="dcterms:W3CDTF">2022-04-26T17:27:00Z</dcterms:modified>
</cp:coreProperties>
</file>