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56" w:type="dxa"/>
        <w:tblLook w:val="04A0" w:firstRow="1" w:lastRow="0" w:firstColumn="1" w:lastColumn="0" w:noHBand="0" w:noVBand="1"/>
      </w:tblPr>
      <w:tblGrid>
        <w:gridCol w:w="729"/>
        <w:gridCol w:w="2353"/>
        <w:gridCol w:w="510"/>
        <w:gridCol w:w="2180"/>
        <w:gridCol w:w="514"/>
        <w:gridCol w:w="364"/>
        <w:gridCol w:w="136"/>
        <w:gridCol w:w="530"/>
        <w:gridCol w:w="683"/>
        <w:gridCol w:w="818"/>
        <w:gridCol w:w="2039"/>
      </w:tblGrid>
      <w:tr w:rsidR="00E16C46" w14:paraId="3146A81D" w14:textId="77777777" w:rsidTr="0049179D">
        <w:trPr>
          <w:trHeight w:val="296"/>
        </w:trPr>
        <w:tc>
          <w:tcPr>
            <w:tcW w:w="3592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D966" w:themeFill="accent4" w:themeFillTint="99"/>
          </w:tcPr>
          <w:p w14:paraId="2ABF43A3" w14:textId="11B07BB6" w:rsidR="007D2077" w:rsidRPr="00E16C46" w:rsidRDefault="007D2077" w:rsidP="007D2077">
            <w:pPr>
              <w:jc w:val="right"/>
              <w:rPr>
                <w:b/>
              </w:rPr>
            </w:pPr>
            <w:r w:rsidRPr="00E16C46">
              <w:rPr>
                <w:b/>
              </w:rPr>
              <w:t>Test Script Name:</w:t>
            </w:r>
          </w:p>
        </w:tc>
        <w:tc>
          <w:tcPr>
            <w:tcW w:w="5225" w:type="dxa"/>
            <w:gridSpan w:val="7"/>
            <w:tcBorders>
              <w:top w:val="single" w:sz="12" w:space="0" w:color="auto"/>
            </w:tcBorders>
          </w:tcPr>
          <w:p w14:paraId="069295AA" w14:textId="459E3CD1" w:rsidR="007D2077" w:rsidRDefault="00DB1CC4">
            <w:r>
              <w:t>Login/Password Testing</w:t>
            </w:r>
          </w:p>
        </w:tc>
        <w:tc>
          <w:tcPr>
            <w:tcW w:w="203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40845F3E" w14:textId="77777777" w:rsidR="007D2077" w:rsidRDefault="007D2077"/>
        </w:tc>
      </w:tr>
      <w:tr w:rsidR="00E16C46" w14:paraId="5CC4A62F" w14:textId="77777777" w:rsidTr="0049179D">
        <w:trPr>
          <w:trHeight w:val="280"/>
        </w:trPr>
        <w:tc>
          <w:tcPr>
            <w:tcW w:w="3592" w:type="dxa"/>
            <w:gridSpan w:val="3"/>
            <w:tcBorders>
              <w:left w:val="single" w:sz="12" w:space="0" w:color="auto"/>
            </w:tcBorders>
            <w:shd w:val="clear" w:color="auto" w:fill="FFD966" w:themeFill="accent4" w:themeFillTint="99"/>
          </w:tcPr>
          <w:p w14:paraId="7EAC2B29" w14:textId="3A711095" w:rsidR="007D2077" w:rsidRPr="00E16C46" w:rsidRDefault="007D2077" w:rsidP="007D2077">
            <w:pPr>
              <w:jc w:val="right"/>
              <w:rPr>
                <w:b/>
              </w:rPr>
            </w:pPr>
            <w:r w:rsidRPr="00E16C46">
              <w:rPr>
                <w:b/>
              </w:rPr>
              <w:t>Scenario/Purpose:</w:t>
            </w:r>
          </w:p>
        </w:tc>
        <w:tc>
          <w:tcPr>
            <w:tcW w:w="5225" w:type="dxa"/>
            <w:gridSpan w:val="7"/>
          </w:tcPr>
          <w:p w14:paraId="2E00C0CD" w14:textId="53C1354B" w:rsidR="007D2077" w:rsidRDefault="00DB1CC4">
            <w:r>
              <w:t>Check for fail Cases of weak Passwords</w:t>
            </w:r>
          </w:p>
        </w:tc>
        <w:tc>
          <w:tcPr>
            <w:tcW w:w="2039" w:type="dxa"/>
            <w:tcBorders>
              <w:right w:val="single" w:sz="12" w:space="0" w:color="auto"/>
            </w:tcBorders>
            <w:shd w:val="clear" w:color="auto" w:fill="FFD966" w:themeFill="accent4" w:themeFillTint="99"/>
          </w:tcPr>
          <w:p w14:paraId="6DF14A84" w14:textId="77777777" w:rsidR="007D2077" w:rsidRDefault="007D2077"/>
        </w:tc>
      </w:tr>
      <w:tr w:rsidR="00E16C46" w14:paraId="3DAB1AF2" w14:textId="77777777" w:rsidTr="0049179D">
        <w:trPr>
          <w:trHeight w:val="296"/>
        </w:trPr>
        <w:tc>
          <w:tcPr>
            <w:tcW w:w="3592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FFD966" w:themeFill="accent4" w:themeFillTint="99"/>
          </w:tcPr>
          <w:p w14:paraId="7F283934" w14:textId="72F9BE41" w:rsidR="007D2077" w:rsidRPr="00E16C46" w:rsidRDefault="007D2077" w:rsidP="007D2077">
            <w:pPr>
              <w:tabs>
                <w:tab w:val="left" w:pos="2100"/>
              </w:tabs>
              <w:jc w:val="right"/>
              <w:rPr>
                <w:b/>
              </w:rPr>
            </w:pPr>
            <w:r w:rsidRPr="00E16C46">
              <w:rPr>
                <w:b/>
              </w:rPr>
              <w:t>Prerequisites:</w:t>
            </w:r>
          </w:p>
        </w:tc>
        <w:tc>
          <w:tcPr>
            <w:tcW w:w="5225" w:type="dxa"/>
            <w:gridSpan w:val="7"/>
            <w:tcBorders>
              <w:bottom w:val="single" w:sz="12" w:space="0" w:color="auto"/>
            </w:tcBorders>
          </w:tcPr>
          <w:p w14:paraId="452781D1" w14:textId="3EE72BE5" w:rsidR="007D2077" w:rsidRDefault="00DB1CC4">
            <w:r>
              <w:t>Internet Access to Website</w:t>
            </w:r>
          </w:p>
        </w:tc>
        <w:tc>
          <w:tcPr>
            <w:tcW w:w="20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17AC0792" w14:textId="77777777" w:rsidR="007D2077" w:rsidRDefault="007D2077"/>
        </w:tc>
      </w:tr>
      <w:tr w:rsidR="0049179D" w14:paraId="516E18A1" w14:textId="77777777" w:rsidTr="0049179D">
        <w:trPr>
          <w:trHeight w:val="296"/>
        </w:trPr>
        <w:tc>
          <w:tcPr>
            <w:tcW w:w="3592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D966" w:themeFill="accent4" w:themeFillTint="99"/>
          </w:tcPr>
          <w:p w14:paraId="19C28F98" w14:textId="5AE3FCD5" w:rsidR="007D2077" w:rsidRPr="00E16C46" w:rsidRDefault="007D2077" w:rsidP="007D2077">
            <w:pPr>
              <w:jc w:val="right"/>
              <w:rPr>
                <w:b/>
              </w:rPr>
            </w:pPr>
            <w:r w:rsidRPr="00E16C46">
              <w:rPr>
                <w:b/>
              </w:rPr>
              <w:t>Name of Tester:</w:t>
            </w:r>
          </w:p>
        </w:tc>
        <w:tc>
          <w:tcPr>
            <w:tcW w:w="3058" w:type="dxa"/>
            <w:gridSpan w:val="3"/>
            <w:tcBorders>
              <w:top w:val="single" w:sz="12" w:space="0" w:color="auto"/>
            </w:tcBorders>
          </w:tcPr>
          <w:p w14:paraId="580B7CAE" w14:textId="3BE6EAEA" w:rsidR="007D2077" w:rsidRDefault="00E16C46">
            <w:r>
              <w:t>Collin Blake</w:t>
            </w:r>
          </w:p>
        </w:tc>
        <w:tc>
          <w:tcPr>
            <w:tcW w:w="1349" w:type="dxa"/>
            <w:gridSpan w:val="3"/>
            <w:tcBorders>
              <w:top w:val="single" w:sz="12" w:space="0" w:color="auto"/>
            </w:tcBorders>
            <w:shd w:val="clear" w:color="auto" w:fill="FFD966" w:themeFill="accent4" w:themeFillTint="99"/>
          </w:tcPr>
          <w:p w14:paraId="4BBAFD78" w14:textId="3840C9F9" w:rsidR="007D2077" w:rsidRPr="00E16C46" w:rsidRDefault="007D2077" w:rsidP="007D2077">
            <w:pPr>
              <w:jc w:val="right"/>
              <w:rPr>
                <w:b/>
              </w:rPr>
            </w:pPr>
            <w:r w:rsidRPr="00E16C46">
              <w:rPr>
                <w:b/>
              </w:rPr>
              <w:t>Date:</w:t>
            </w:r>
          </w:p>
        </w:tc>
        <w:tc>
          <w:tcPr>
            <w:tcW w:w="2857" w:type="dxa"/>
            <w:gridSpan w:val="2"/>
            <w:tcBorders>
              <w:right w:val="single" w:sz="12" w:space="0" w:color="auto"/>
            </w:tcBorders>
          </w:tcPr>
          <w:p w14:paraId="5F9AD1C3" w14:textId="0A2A358B" w:rsidR="007D2077" w:rsidRDefault="00E16C46">
            <w:r>
              <w:t>5-15-2019</w:t>
            </w:r>
          </w:p>
        </w:tc>
      </w:tr>
      <w:tr w:rsidR="00E16C46" w14:paraId="2B3E78F0" w14:textId="77777777" w:rsidTr="0049179D">
        <w:trPr>
          <w:trHeight w:val="296"/>
        </w:trPr>
        <w:tc>
          <w:tcPr>
            <w:tcW w:w="359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D966" w:themeFill="accent4" w:themeFillTint="99"/>
          </w:tcPr>
          <w:p w14:paraId="07B3BCD2" w14:textId="77777777" w:rsidR="007D2077" w:rsidRDefault="007D2077" w:rsidP="007D2077">
            <w:pPr>
              <w:jc w:val="right"/>
            </w:pPr>
          </w:p>
        </w:tc>
        <w:tc>
          <w:tcPr>
            <w:tcW w:w="305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155F8016" w14:textId="77777777" w:rsidR="007D2077" w:rsidRDefault="007D2077">
            <w:bookmarkStart w:id="0" w:name="_GoBack"/>
            <w:bookmarkEnd w:id="0"/>
          </w:p>
        </w:tc>
        <w:tc>
          <w:tcPr>
            <w:tcW w:w="1349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D966" w:themeFill="accent4" w:themeFillTint="99"/>
          </w:tcPr>
          <w:p w14:paraId="0BC17D86" w14:textId="3400D9BA" w:rsidR="007D2077" w:rsidRPr="00E16C46" w:rsidRDefault="007D2077" w:rsidP="007D2077">
            <w:pPr>
              <w:jc w:val="right"/>
              <w:rPr>
                <w:b/>
              </w:rPr>
            </w:pPr>
            <w:r w:rsidRPr="00E16C46">
              <w:rPr>
                <w:b/>
              </w:rPr>
              <w:t>Time:</w:t>
            </w:r>
          </w:p>
        </w:tc>
        <w:tc>
          <w:tcPr>
            <w:tcW w:w="285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933A1" w14:textId="6CCD8DAD" w:rsidR="007D2077" w:rsidRDefault="00E16C46">
            <w:r>
              <w:t>3:32PM</w:t>
            </w:r>
          </w:p>
        </w:tc>
      </w:tr>
      <w:tr w:rsidR="00E16C46" w14:paraId="0A53C07B" w14:textId="77777777" w:rsidTr="0049179D">
        <w:trPr>
          <w:trHeight w:val="541"/>
        </w:trPr>
        <w:tc>
          <w:tcPr>
            <w:tcW w:w="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D966" w:themeFill="accent4" w:themeFillTint="99"/>
            <w:vAlign w:val="center"/>
          </w:tcPr>
          <w:p w14:paraId="4429F3BA" w14:textId="2F7D2633" w:rsidR="007D2077" w:rsidRPr="00E16C46" w:rsidRDefault="00E16C46">
            <w:pPr>
              <w:rPr>
                <w:b/>
              </w:rPr>
            </w:pPr>
            <w:r w:rsidRPr="00E16C46">
              <w:rPr>
                <w:b/>
              </w:rPr>
              <w:t>Step</w:t>
            </w:r>
          </w:p>
        </w:tc>
        <w:tc>
          <w:tcPr>
            <w:tcW w:w="23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D966" w:themeFill="accent4" w:themeFillTint="99"/>
            <w:vAlign w:val="center"/>
          </w:tcPr>
          <w:p w14:paraId="1878055B" w14:textId="04F27635" w:rsidR="007D2077" w:rsidRPr="00E16C46" w:rsidRDefault="00E16C4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9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D966" w:themeFill="accent4" w:themeFillTint="99"/>
            <w:vAlign w:val="center"/>
          </w:tcPr>
          <w:p w14:paraId="4F724548" w14:textId="4D02A01A" w:rsidR="00E16C46" w:rsidRPr="00E16C46" w:rsidRDefault="00E16C46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5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D966" w:themeFill="accent4" w:themeFillTint="99"/>
            <w:vAlign w:val="center"/>
          </w:tcPr>
          <w:p w14:paraId="6A03B252" w14:textId="77777777" w:rsidR="00E16C46" w:rsidRDefault="00E16C46">
            <w:pPr>
              <w:rPr>
                <w:b/>
              </w:rPr>
            </w:pPr>
            <w:r>
              <w:rPr>
                <w:b/>
              </w:rPr>
              <w:t>Pa</w:t>
            </w:r>
          </w:p>
          <w:p w14:paraId="6DD8B119" w14:textId="5B410FB0" w:rsidR="007D2077" w:rsidRPr="00E16C46" w:rsidRDefault="00E16C46">
            <w:pPr>
              <w:rPr>
                <w:b/>
              </w:rPr>
            </w:pPr>
            <w:r>
              <w:rPr>
                <w:b/>
              </w:rPr>
              <w:t>ss</w:t>
            </w:r>
          </w:p>
        </w:tc>
        <w:tc>
          <w:tcPr>
            <w:tcW w:w="50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D966" w:themeFill="accent4" w:themeFillTint="99"/>
            <w:vAlign w:val="center"/>
          </w:tcPr>
          <w:p w14:paraId="14041FA9" w14:textId="77777777" w:rsidR="007D2077" w:rsidRDefault="00E16C46">
            <w:pPr>
              <w:rPr>
                <w:b/>
              </w:rPr>
            </w:pPr>
            <w:r>
              <w:rPr>
                <w:b/>
              </w:rPr>
              <w:t>Fa</w:t>
            </w:r>
          </w:p>
          <w:p w14:paraId="2D0EF309" w14:textId="1D56F7A7" w:rsidR="00E16C46" w:rsidRPr="00E16C46" w:rsidRDefault="00DB1CC4">
            <w:pPr>
              <w:rPr>
                <w:b/>
              </w:rPr>
            </w:pPr>
            <w:r>
              <w:rPr>
                <w:b/>
              </w:rPr>
              <w:t>I</w:t>
            </w:r>
            <w:r w:rsidR="00E16C46">
              <w:rPr>
                <w:b/>
              </w:rPr>
              <w:t>l</w:t>
            </w:r>
          </w:p>
        </w:tc>
        <w:tc>
          <w:tcPr>
            <w:tcW w:w="5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D966" w:themeFill="accent4" w:themeFillTint="99"/>
            <w:vAlign w:val="center"/>
          </w:tcPr>
          <w:p w14:paraId="6D449FC7" w14:textId="77777777" w:rsidR="007D2077" w:rsidRDefault="00E16C46">
            <w:pPr>
              <w:rPr>
                <w:b/>
              </w:rPr>
            </w:pPr>
            <w:r>
              <w:rPr>
                <w:b/>
              </w:rPr>
              <w:t>N/</w:t>
            </w:r>
          </w:p>
          <w:p w14:paraId="318E69ED" w14:textId="076EF942" w:rsidR="00E16C46" w:rsidRPr="00E16C46" w:rsidRDefault="00E16C46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4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  <w:vAlign w:val="center"/>
          </w:tcPr>
          <w:p w14:paraId="3F8271C7" w14:textId="7679B184" w:rsidR="007D2077" w:rsidRPr="00E16C46" w:rsidRDefault="00E16C46">
            <w:pPr>
              <w:rPr>
                <w:b/>
              </w:rPr>
            </w:pPr>
            <w:r>
              <w:rPr>
                <w:b/>
              </w:rPr>
              <w:t>Defect/Comments</w:t>
            </w:r>
          </w:p>
        </w:tc>
      </w:tr>
      <w:tr w:rsidR="00E16C46" w14:paraId="5F48DAFE" w14:textId="77777777" w:rsidTr="0049179D">
        <w:trPr>
          <w:trHeight w:val="874"/>
        </w:trPr>
        <w:tc>
          <w:tcPr>
            <w:tcW w:w="729" w:type="dxa"/>
            <w:tcBorders>
              <w:top w:val="single" w:sz="12" w:space="0" w:color="auto"/>
              <w:left w:val="single" w:sz="12" w:space="0" w:color="auto"/>
            </w:tcBorders>
          </w:tcPr>
          <w:p w14:paraId="4A0BD259" w14:textId="3FFB7FE1" w:rsidR="007D2077" w:rsidRDefault="00E16C46" w:rsidP="00E16C46">
            <w:pPr>
              <w:jc w:val="center"/>
            </w:pPr>
            <w:r>
              <w:t>1</w:t>
            </w:r>
          </w:p>
        </w:tc>
        <w:tc>
          <w:tcPr>
            <w:tcW w:w="2353" w:type="dxa"/>
            <w:tcBorders>
              <w:top w:val="single" w:sz="12" w:space="0" w:color="auto"/>
            </w:tcBorders>
          </w:tcPr>
          <w:p w14:paraId="42918BDB" w14:textId="76C34956" w:rsidR="007D2077" w:rsidRDefault="00DB1CC4">
            <w:r>
              <w:t xml:space="preserve">Test Short Password </w:t>
            </w:r>
            <w:r w:rsidR="00EC62A6">
              <w:t>under 8</w:t>
            </w:r>
          </w:p>
        </w:tc>
        <w:tc>
          <w:tcPr>
            <w:tcW w:w="2690" w:type="dxa"/>
            <w:gridSpan w:val="2"/>
            <w:tcBorders>
              <w:top w:val="single" w:sz="12" w:space="0" w:color="auto"/>
            </w:tcBorders>
          </w:tcPr>
          <w:p w14:paraId="64AF1D22" w14:textId="243E7505" w:rsidR="007D2077" w:rsidRDefault="00DB1CC4">
            <w:r>
              <w:t>Password is rejected with too short password</w:t>
            </w:r>
          </w:p>
        </w:tc>
        <w:tc>
          <w:tcPr>
            <w:tcW w:w="514" w:type="dxa"/>
            <w:tcBorders>
              <w:top w:val="single" w:sz="12" w:space="0" w:color="auto"/>
            </w:tcBorders>
          </w:tcPr>
          <w:p w14:paraId="2CFD939E" w14:textId="0B1BF57F" w:rsidR="007D2077" w:rsidRDefault="00DB1CC4">
            <w:r>
              <w:t>X</w:t>
            </w:r>
          </w:p>
        </w:tc>
        <w:tc>
          <w:tcPr>
            <w:tcW w:w="500" w:type="dxa"/>
            <w:gridSpan w:val="2"/>
            <w:tcBorders>
              <w:top w:val="single" w:sz="12" w:space="0" w:color="auto"/>
            </w:tcBorders>
          </w:tcPr>
          <w:p w14:paraId="1714EE51" w14:textId="77777777" w:rsidR="007D2077" w:rsidRDefault="007D2077"/>
        </w:tc>
        <w:tc>
          <w:tcPr>
            <w:tcW w:w="530" w:type="dxa"/>
            <w:tcBorders>
              <w:top w:val="single" w:sz="12" w:space="0" w:color="auto"/>
            </w:tcBorders>
          </w:tcPr>
          <w:p w14:paraId="19074BB5" w14:textId="77777777" w:rsidR="007D2077" w:rsidRDefault="007D2077"/>
        </w:tc>
        <w:tc>
          <w:tcPr>
            <w:tcW w:w="354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47F00DA9" w14:textId="4A026104" w:rsidR="007D2077" w:rsidRDefault="00DB1CC4">
            <w:r>
              <w:t>N/A</w:t>
            </w:r>
          </w:p>
        </w:tc>
      </w:tr>
      <w:tr w:rsidR="00E16C46" w14:paraId="65938A7B" w14:textId="77777777" w:rsidTr="0049179D">
        <w:trPr>
          <w:trHeight w:val="1187"/>
        </w:trPr>
        <w:tc>
          <w:tcPr>
            <w:tcW w:w="729" w:type="dxa"/>
            <w:tcBorders>
              <w:left w:val="single" w:sz="12" w:space="0" w:color="auto"/>
            </w:tcBorders>
          </w:tcPr>
          <w:p w14:paraId="090630DF" w14:textId="550729F4" w:rsidR="007D2077" w:rsidRDefault="00E16C46" w:rsidP="00E16C46">
            <w:pPr>
              <w:jc w:val="center"/>
            </w:pPr>
            <w:r>
              <w:t>2</w:t>
            </w:r>
          </w:p>
        </w:tc>
        <w:tc>
          <w:tcPr>
            <w:tcW w:w="2353" w:type="dxa"/>
          </w:tcPr>
          <w:p w14:paraId="4D8D9262" w14:textId="26893B9A" w:rsidR="007D2077" w:rsidRDefault="00EC62A6">
            <w:r>
              <w:t>Test Long Passwords over 30 characters</w:t>
            </w:r>
          </w:p>
        </w:tc>
        <w:tc>
          <w:tcPr>
            <w:tcW w:w="2690" w:type="dxa"/>
            <w:gridSpan w:val="2"/>
          </w:tcPr>
          <w:p w14:paraId="4B359C5B" w14:textId="6FF075F6" w:rsidR="007D2077" w:rsidRDefault="00EC62A6">
            <w:r>
              <w:t>Password is rejected for being too long</w:t>
            </w:r>
          </w:p>
        </w:tc>
        <w:tc>
          <w:tcPr>
            <w:tcW w:w="514" w:type="dxa"/>
          </w:tcPr>
          <w:p w14:paraId="62BC3855" w14:textId="77777777" w:rsidR="007D2077" w:rsidRDefault="007D2077"/>
        </w:tc>
        <w:tc>
          <w:tcPr>
            <w:tcW w:w="500" w:type="dxa"/>
            <w:gridSpan w:val="2"/>
          </w:tcPr>
          <w:p w14:paraId="69C9F695" w14:textId="76EA5D5E" w:rsidR="007D2077" w:rsidRDefault="00EC62A6">
            <w:r>
              <w:t>X</w:t>
            </w:r>
          </w:p>
        </w:tc>
        <w:tc>
          <w:tcPr>
            <w:tcW w:w="530" w:type="dxa"/>
          </w:tcPr>
          <w:p w14:paraId="0405ACF1" w14:textId="77777777" w:rsidR="007D2077" w:rsidRDefault="007D2077"/>
        </w:tc>
        <w:tc>
          <w:tcPr>
            <w:tcW w:w="3540" w:type="dxa"/>
            <w:gridSpan w:val="3"/>
            <w:tcBorders>
              <w:right w:val="single" w:sz="12" w:space="0" w:color="auto"/>
            </w:tcBorders>
          </w:tcPr>
          <w:p w14:paraId="68C841DC" w14:textId="2E219DEB" w:rsidR="007D2077" w:rsidRDefault="00EC62A6">
            <w:r>
              <w:t>Password was accepted need to but a hard limit and error message for passwords over 30 characters long</w:t>
            </w:r>
          </w:p>
        </w:tc>
      </w:tr>
      <w:tr w:rsidR="00E16C46" w14:paraId="0A471643" w14:textId="77777777" w:rsidTr="0049179D">
        <w:trPr>
          <w:trHeight w:val="1171"/>
        </w:trPr>
        <w:tc>
          <w:tcPr>
            <w:tcW w:w="729" w:type="dxa"/>
            <w:tcBorders>
              <w:left w:val="single" w:sz="12" w:space="0" w:color="auto"/>
            </w:tcBorders>
          </w:tcPr>
          <w:p w14:paraId="683490A9" w14:textId="0EE166DC" w:rsidR="007D2077" w:rsidRDefault="00E16C46" w:rsidP="00E16C46">
            <w:pPr>
              <w:jc w:val="center"/>
            </w:pPr>
            <w:r>
              <w:t>3</w:t>
            </w:r>
          </w:p>
        </w:tc>
        <w:tc>
          <w:tcPr>
            <w:tcW w:w="2353" w:type="dxa"/>
          </w:tcPr>
          <w:p w14:paraId="439E8686" w14:textId="33C55D7E" w:rsidR="007D2077" w:rsidRDefault="00EC62A6">
            <w:r>
              <w:t>Test Capital Letters mixed with lowercase between 8 and 30 characters</w:t>
            </w:r>
          </w:p>
        </w:tc>
        <w:tc>
          <w:tcPr>
            <w:tcW w:w="2690" w:type="dxa"/>
            <w:gridSpan w:val="2"/>
          </w:tcPr>
          <w:p w14:paraId="339BA86F" w14:textId="0AA7450A" w:rsidR="007D2077" w:rsidRDefault="00EC62A6">
            <w:r>
              <w:t>Password should give missing Symbol and number message</w:t>
            </w:r>
          </w:p>
        </w:tc>
        <w:tc>
          <w:tcPr>
            <w:tcW w:w="514" w:type="dxa"/>
          </w:tcPr>
          <w:p w14:paraId="7599776C" w14:textId="4E103606" w:rsidR="007D2077" w:rsidRDefault="00EC62A6">
            <w:r>
              <w:t>X</w:t>
            </w:r>
          </w:p>
        </w:tc>
        <w:tc>
          <w:tcPr>
            <w:tcW w:w="500" w:type="dxa"/>
            <w:gridSpan w:val="2"/>
          </w:tcPr>
          <w:p w14:paraId="1B8766EB" w14:textId="77777777" w:rsidR="007D2077" w:rsidRDefault="007D2077"/>
        </w:tc>
        <w:tc>
          <w:tcPr>
            <w:tcW w:w="530" w:type="dxa"/>
          </w:tcPr>
          <w:p w14:paraId="34840270" w14:textId="77777777" w:rsidR="007D2077" w:rsidRDefault="007D2077"/>
        </w:tc>
        <w:tc>
          <w:tcPr>
            <w:tcW w:w="3540" w:type="dxa"/>
            <w:gridSpan w:val="3"/>
            <w:tcBorders>
              <w:right w:val="single" w:sz="12" w:space="0" w:color="auto"/>
            </w:tcBorders>
          </w:tcPr>
          <w:p w14:paraId="475E5DF3" w14:textId="3C80CB33" w:rsidR="007D2077" w:rsidRDefault="00EC62A6">
            <w:r>
              <w:t>System needs to give specifically what symbols are allowed.</w:t>
            </w:r>
          </w:p>
        </w:tc>
      </w:tr>
      <w:tr w:rsidR="00E16C46" w14:paraId="257ED7A1" w14:textId="77777777" w:rsidTr="0049179D">
        <w:trPr>
          <w:trHeight w:val="1171"/>
        </w:trPr>
        <w:tc>
          <w:tcPr>
            <w:tcW w:w="729" w:type="dxa"/>
            <w:tcBorders>
              <w:left w:val="single" w:sz="12" w:space="0" w:color="auto"/>
            </w:tcBorders>
          </w:tcPr>
          <w:p w14:paraId="642DB9CA" w14:textId="720EA056" w:rsidR="00E16C46" w:rsidRDefault="00E16C46" w:rsidP="00E16C46">
            <w:pPr>
              <w:jc w:val="center"/>
            </w:pPr>
            <w:r>
              <w:t>4</w:t>
            </w:r>
          </w:p>
        </w:tc>
        <w:tc>
          <w:tcPr>
            <w:tcW w:w="2353" w:type="dxa"/>
          </w:tcPr>
          <w:p w14:paraId="493D7617" w14:textId="20FD1944" w:rsidR="007D2077" w:rsidRDefault="00254B66">
            <w:r>
              <w:t>Test Numbers and lowercase letters between 8 and 30 characters</w:t>
            </w:r>
          </w:p>
        </w:tc>
        <w:tc>
          <w:tcPr>
            <w:tcW w:w="2690" w:type="dxa"/>
            <w:gridSpan w:val="2"/>
          </w:tcPr>
          <w:p w14:paraId="55E825EC" w14:textId="363364DA" w:rsidR="007D2077" w:rsidRDefault="00254B66">
            <w:r>
              <w:t>Password should return missing capitals and symbols error message</w:t>
            </w:r>
          </w:p>
        </w:tc>
        <w:tc>
          <w:tcPr>
            <w:tcW w:w="514" w:type="dxa"/>
          </w:tcPr>
          <w:p w14:paraId="4603B935" w14:textId="6CB0BDAF" w:rsidR="007D2077" w:rsidRDefault="00254B66">
            <w:r>
              <w:t>X</w:t>
            </w:r>
          </w:p>
        </w:tc>
        <w:tc>
          <w:tcPr>
            <w:tcW w:w="500" w:type="dxa"/>
            <w:gridSpan w:val="2"/>
          </w:tcPr>
          <w:p w14:paraId="17E5045E" w14:textId="77777777" w:rsidR="007D2077" w:rsidRDefault="007D2077"/>
        </w:tc>
        <w:tc>
          <w:tcPr>
            <w:tcW w:w="530" w:type="dxa"/>
          </w:tcPr>
          <w:p w14:paraId="47E54305" w14:textId="77777777" w:rsidR="007D2077" w:rsidRDefault="007D2077"/>
        </w:tc>
        <w:tc>
          <w:tcPr>
            <w:tcW w:w="3540" w:type="dxa"/>
            <w:gridSpan w:val="3"/>
            <w:tcBorders>
              <w:right w:val="single" w:sz="12" w:space="0" w:color="auto"/>
            </w:tcBorders>
          </w:tcPr>
          <w:p w14:paraId="4148EB7C" w14:textId="3905CF1C" w:rsidR="007D2077" w:rsidRDefault="00254B66">
            <w:r>
              <w:t>System needs to tell Symbols allowed. Does give error about missing capital</w:t>
            </w:r>
          </w:p>
        </w:tc>
      </w:tr>
      <w:tr w:rsidR="00E16C46" w14:paraId="7DDB28A3" w14:textId="77777777" w:rsidTr="0049179D">
        <w:trPr>
          <w:trHeight w:val="1171"/>
        </w:trPr>
        <w:tc>
          <w:tcPr>
            <w:tcW w:w="729" w:type="dxa"/>
            <w:tcBorders>
              <w:left w:val="single" w:sz="12" w:space="0" w:color="auto"/>
            </w:tcBorders>
          </w:tcPr>
          <w:p w14:paraId="0E22FE54" w14:textId="362A0A30" w:rsidR="007D2077" w:rsidRDefault="00E16C46" w:rsidP="00E16C46">
            <w:pPr>
              <w:jc w:val="center"/>
            </w:pPr>
            <w:r>
              <w:t>5</w:t>
            </w:r>
          </w:p>
        </w:tc>
        <w:tc>
          <w:tcPr>
            <w:tcW w:w="2353" w:type="dxa"/>
          </w:tcPr>
          <w:p w14:paraId="6F8390E3" w14:textId="01E7AB50" w:rsidR="007D2077" w:rsidRDefault="00254B66">
            <w:r>
              <w:t>Test Symbols and lowercase letters between 8 and 30 characters</w:t>
            </w:r>
          </w:p>
        </w:tc>
        <w:tc>
          <w:tcPr>
            <w:tcW w:w="2690" w:type="dxa"/>
            <w:gridSpan w:val="2"/>
          </w:tcPr>
          <w:p w14:paraId="255A5365" w14:textId="16F6DB3D" w:rsidR="007D2077" w:rsidRDefault="00254B66">
            <w:r>
              <w:t>Password should return missing capitals and numbers</w:t>
            </w:r>
          </w:p>
        </w:tc>
        <w:tc>
          <w:tcPr>
            <w:tcW w:w="514" w:type="dxa"/>
          </w:tcPr>
          <w:p w14:paraId="153E1825" w14:textId="1745709B" w:rsidR="007D2077" w:rsidRDefault="00254B66">
            <w:r>
              <w:t>X</w:t>
            </w:r>
          </w:p>
        </w:tc>
        <w:tc>
          <w:tcPr>
            <w:tcW w:w="500" w:type="dxa"/>
            <w:gridSpan w:val="2"/>
          </w:tcPr>
          <w:p w14:paraId="0A30FDBD" w14:textId="77777777" w:rsidR="007D2077" w:rsidRDefault="007D2077"/>
        </w:tc>
        <w:tc>
          <w:tcPr>
            <w:tcW w:w="530" w:type="dxa"/>
          </w:tcPr>
          <w:p w14:paraId="1482FB47" w14:textId="77777777" w:rsidR="007D2077" w:rsidRDefault="007D2077"/>
        </w:tc>
        <w:tc>
          <w:tcPr>
            <w:tcW w:w="3540" w:type="dxa"/>
            <w:gridSpan w:val="3"/>
            <w:tcBorders>
              <w:right w:val="single" w:sz="12" w:space="0" w:color="auto"/>
            </w:tcBorders>
          </w:tcPr>
          <w:p w14:paraId="7FEE8E6F" w14:textId="75B63FC0" w:rsidR="007D2077" w:rsidRDefault="00254B66">
            <w:r>
              <w:t>N/A</w:t>
            </w:r>
          </w:p>
        </w:tc>
      </w:tr>
      <w:tr w:rsidR="00E16C46" w14:paraId="33020801" w14:textId="77777777" w:rsidTr="0049179D">
        <w:trPr>
          <w:trHeight w:val="1484"/>
        </w:trPr>
        <w:tc>
          <w:tcPr>
            <w:tcW w:w="729" w:type="dxa"/>
            <w:tcBorders>
              <w:left w:val="single" w:sz="12" w:space="0" w:color="auto"/>
            </w:tcBorders>
          </w:tcPr>
          <w:p w14:paraId="5BB30035" w14:textId="05D5B286" w:rsidR="007D2077" w:rsidRDefault="00E16C46" w:rsidP="00E16C46">
            <w:pPr>
              <w:jc w:val="center"/>
            </w:pPr>
            <w:r>
              <w:t>6</w:t>
            </w:r>
          </w:p>
        </w:tc>
        <w:tc>
          <w:tcPr>
            <w:tcW w:w="2353" w:type="dxa"/>
          </w:tcPr>
          <w:p w14:paraId="7D1BC8FE" w14:textId="3B92A7F0" w:rsidR="007D2077" w:rsidRDefault="00254B66">
            <w:r>
              <w:t>Test Symbols, Capitals and Lowercase letters between 8 and 30 characters</w:t>
            </w:r>
          </w:p>
        </w:tc>
        <w:tc>
          <w:tcPr>
            <w:tcW w:w="2690" w:type="dxa"/>
            <w:gridSpan w:val="2"/>
          </w:tcPr>
          <w:p w14:paraId="2DFAAD03" w14:textId="443DF8B5" w:rsidR="007D2077" w:rsidRDefault="001F1BB1">
            <w:r>
              <w:t>Password should return missing numbers</w:t>
            </w:r>
          </w:p>
        </w:tc>
        <w:tc>
          <w:tcPr>
            <w:tcW w:w="514" w:type="dxa"/>
          </w:tcPr>
          <w:p w14:paraId="04CC25EF" w14:textId="45C055FC" w:rsidR="007D2077" w:rsidRDefault="007D2077"/>
        </w:tc>
        <w:tc>
          <w:tcPr>
            <w:tcW w:w="500" w:type="dxa"/>
            <w:gridSpan w:val="2"/>
          </w:tcPr>
          <w:p w14:paraId="26D7ED22" w14:textId="7EAF75C4" w:rsidR="007D2077" w:rsidRDefault="001F1BB1">
            <w:r>
              <w:t>X</w:t>
            </w:r>
          </w:p>
        </w:tc>
        <w:tc>
          <w:tcPr>
            <w:tcW w:w="530" w:type="dxa"/>
          </w:tcPr>
          <w:p w14:paraId="44B10ABE" w14:textId="77777777" w:rsidR="007D2077" w:rsidRDefault="007D2077"/>
        </w:tc>
        <w:tc>
          <w:tcPr>
            <w:tcW w:w="3540" w:type="dxa"/>
            <w:gridSpan w:val="3"/>
            <w:tcBorders>
              <w:right w:val="single" w:sz="12" w:space="0" w:color="auto"/>
            </w:tcBorders>
          </w:tcPr>
          <w:p w14:paraId="56F5E93F" w14:textId="416E0244" w:rsidR="007D2077" w:rsidRDefault="001F1BB1">
            <w:r>
              <w:t>Password was accepted without numbers needs to be addressed for this combination</w:t>
            </w:r>
          </w:p>
        </w:tc>
      </w:tr>
      <w:tr w:rsidR="00E16C46" w14:paraId="202A91CE" w14:textId="77777777" w:rsidTr="0049179D">
        <w:trPr>
          <w:trHeight w:val="1468"/>
        </w:trPr>
        <w:tc>
          <w:tcPr>
            <w:tcW w:w="729" w:type="dxa"/>
            <w:tcBorders>
              <w:left w:val="single" w:sz="12" w:space="0" w:color="auto"/>
            </w:tcBorders>
          </w:tcPr>
          <w:p w14:paraId="6FF9DA57" w14:textId="722E8569" w:rsidR="007D2077" w:rsidRDefault="00E16C46" w:rsidP="00E16C46">
            <w:pPr>
              <w:jc w:val="center"/>
            </w:pPr>
            <w:r>
              <w:t>7</w:t>
            </w:r>
          </w:p>
        </w:tc>
        <w:tc>
          <w:tcPr>
            <w:tcW w:w="2353" w:type="dxa"/>
          </w:tcPr>
          <w:p w14:paraId="5F3A1C7C" w14:textId="25D097F8" w:rsidR="007D2077" w:rsidRDefault="001F1BB1">
            <w:r>
              <w:t>Test Numbers, Capitals and lowercase letters between 8 and 30 characters</w:t>
            </w:r>
          </w:p>
        </w:tc>
        <w:tc>
          <w:tcPr>
            <w:tcW w:w="2690" w:type="dxa"/>
            <w:gridSpan w:val="2"/>
          </w:tcPr>
          <w:p w14:paraId="5363BC01" w14:textId="7BA0CAD8" w:rsidR="007D2077" w:rsidRDefault="0049179D">
            <w:r>
              <w:t>Password should return symbols allowed and that they are missing.</w:t>
            </w:r>
          </w:p>
        </w:tc>
        <w:tc>
          <w:tcPr>
            <w:tcW w:w="514" w:type="dxa"/>
          </w:tcPr>
          <w:p w14:paraId="34304EFA" w14:textId="6F70B015" w:rsidR="007D2077" w:rsidRDefault="0049179D">
            <w:r>
              <w:t>X</w:t>
            </w:r>
          </w:p>
        </w:tc>
        <w:tc>
          <w:tcPr>
            <w:tcW w:w="500" w:type="dxa"/>
            <w:gridSpan w:val="2"/>
          </w:tcPr>
          <w:p w14:paraId="3C5293C7" w14:textId="0CF2CF45" w:rsidR="007D2077" w:rsidRDefault="007D2077"/>
        </w:tc>
        <w:tc>
          <w:tcPr>
            <w:tcW w:w="530" w:type="dxa"/>
          </w:tcPr>
          <w:p w14:paraId="46FC13A8" w14:textId="77777777" w:rsidR="007D2077" w:rsidRDefault="007D2077"/>
        </w:tc>
        <w:tc>
          <w:tcPr>
            <w:tcW w:w="3540" w:type="dxa"/>
            <w:gridSpan w:val="3"/>
            <w:tcBorders>
              <w:right w:val="single" w:sz="12" w:space="0" w:color="auto"/>
            </w:tcBorders>
          </w:tcPr>
          <w:p w14:paraId="4F8AF01E" w14:textId="5782669B" w:rsidR="007D2077" w:rsidRDefault="0049179D">
            <w:r>
              <w:t>Password was accepted but no symbols were given to what should be added.</w:t>
            </w:r>
          </w:p>
        </w:tc>
      </w:tr>
      <w:tr w:rsidR="00E16C46" w14:paraId="7CC7D8D2" w14:textId="77777777" w:rsidTr="0049179D">
        <w:trPr>
          <w:trHeight w:val="1171"/>
        </w:trPr>
        <w:tc>
          <w:tcPr>
            <w:tcW w:w="729" w:type="dxa"/>
            <w:tcBorders>
              <w:left w:val="single" w:sz="12" w:space="0" w:color="auto"/>
            </w:tcBorders>
          </w:tcPr>
          <w:p w14:paraId="1C285CB0" w14:textId="7DC0F8F7" w:rsidR="007D2077" w:rsidRDefault="00E16C46" w:rsidP="00E16C46">
            <w:pPr>
              <w:jc w:val="center"/>
            </w:pPr>
            <w:r>
              <w:t>8</w:t>
            </w:r>
          </w:p>
        </w:tc>
        <w:tc>
          <w:tcPr>
            <w:tcW w:w="2353" w:type="dxa"/>
          </w:tcPr>
          <w:p w14:paraId="53787F0A" w14:textId="76CB7649" w:rsidR="007D2077" w:rsidRDefault="0049179D">
            <w:r>
              <w:t>Test with Symbols, Capitals, Numbers, and lowercase letters below 8</w:t>
            </w:r>
          </w:p>
        </w:tc>
        <w:tc>
          <w:tcPr>
            <w:tcW w:w="2690" w:type="dxa"/>
            <w:gridSpan w:val="2"/>
          </w:tcPr>
          <w:p w14:paraId="50AE77D3" w14:textId="68ED4371" w:rsidR="007D2077" w:rsidRDefault="0049179D">
            <w:r>
              <w:t>Password should return a too short password message</w:t>
            </w:r>
          </w:p>
        </w:tc>
        <w:tc>
          <w:tcPr>
            <w:tcW w:w="514" w:type="dxa"/>
          </w:tcPr>
          <w:p w14:paraId="5037C7A5" w14:textId="71413132" w:rsidR="007D2077" w:rsidRDefault="0049179D">
            <w:r>
              <w:t>X</w:t>
            </w:r>
          </w:p>
        </w:tc>
        <w:tc>
          <w:tcPr>
            <w:tcW w:w="500" w:type="dxa"/>
            <w:gridSpan w:val="2"/>
          </w:tcPr>
          <w:p w14:paraId="06F2F7A9" w14:textId="77777777" w:rsidR="007D2077" w:rsidRDefault="007D2077"/>
        </w:tc>
        <w:tc>
          <w:tcPr>
            <w:tcW w:w="530" w:type="dxa"/>
          </w:tcPr>
          <w:p w14:paraId="3213C565" w14:textId="77777777" w:rsidR="007D2077" w:rsidRDefault="007D2077"/>
        </w:tc>
        <w:tc>
          <w:tcPr>
            <w:tcW w:w="3540" w:type="dxa"/>
            <w:gridSpan w:val="3"/>
            <w:tcBorders>
              <w:right w:val="single" w:sz="12" w:space="0" w:color="auto"/>
            </w:tcBorders>
          </w:tcPr>
          <w:p w14:paraId="3B88739B" w14:textId="602839D6" w:rsidR="007D2077" w:rsidRDefault="0049179D">
            <w:r>
              <w:t>N/A</w:t>
            </w:r>
          </w:p>
        </w:tc>
      </w:tr>
      <w:tr w:rsidR="00E16C46" w14:paraId="5DFAF1A8" w14:textId="77777777" w:rsidTr="0049179D">
        <w:trPr>
          <w:trHeight w:val="296"/>
        </w:trPr>
        <w:tc>
          <w:tcPr>
            <w:tcW w:w="729" w:type="dxa"/>
            <w:tcBorders>
              <w:left w:val="single" w:sz="12" w:space="0" w:color="auto"/>
            </w:tcBorders>
          </w:tcPr>
          <w:p w14:paraId="19D5F67D" w14:textId="6F1C0441" w:rsidR="007D2077" w:rsidRDefault="00E16C46" w:rsidP="00E16C46">
            <w:pPr>
              <w:jc w:val="center"/>
            </w:pPr>
            <w:r>
              <w:t>9</w:t>
            </w:r>
          </w:p>
        </w:tc>
        <w:tc>
          <w:tcPr>
            <w:tcW w:w="2353" w:type="dxa"/>
          </w:tcPr>
          <w:p w14:paraId="405DD92D" w14:textId="0038E365" w:rsidR="007D2077" w:rsidRDefault="0049179D">
            <w:r>
              <w:t xml:space="preserve">Test with Symbols, Capitals, Numbers, and lowercase letters </w:t>
            </w:r>
            <w:r>
              <w:t>over 30</w:t>
            </w:r>
          </w:p>
        </w:tc>
        <w:tc>
          <w:tcPr>
            <w:tcW w:w="2690" w:type="dxa"/>
            <w:gridSpan w:val="2"/>
          </w:tcPr>
          <w:p w14:paraId="6B615CED" w14:textId="1B20F67B" w:rsidR="007D2077" w:rsidRDefault="0049179D">
            <w:r>
              <w:t>Password should be rejected for being too long</w:t>
            </w:r>
          </w:p>
        </w:tc>
        <w:tc>
          <w:tcPr>
            <w:tcW w:w="514" w:type="dxa"/>
          </w:tcPr>
          <w:p w14:paraId="1136D82D" w14:textId="77777777" w:rsidR="007D2077" w:rsidRDefault="007D2077"/>
        </w:tc>
        <w:tc>
          <w:tcPr>
            <w:tcW w:w="500" w:type="dxa"/>
            <w:gridSpan w:val="2"/>
          </w:tcPr>
          <w:p w14:paraId="000FF55E" w14:textId="5A9C95F6" w:rsidR="007D2077" w:rsidRDefault="0049179D">
            <w:r>
              <w:t>x</w:t>
            </w:r>
          </w:p>
        </w:tc>
        <w:tc>
          <w:tcPr>
            <w:tcW w:w="530" w:type="dxa"/>
          </w:tcPr>
          <w:p w14:paraId="7F44C168" w14:textId="77777777" w:rsidR="007D2077" w:rsidRDefault="007D2077"/>
        </w:tc>
        <w:tc>
          <w:tcPr>
            <w:tcW w:w="3540" w:type="dxa"/>
            <w:gridSpan w:val="3"/>
            <w:tcBorders>
              <w:right w:val="single" w:sz="12" w:space="0" w:color="auto"/>
            </w:tcBorders>
          </w:tcPr>
          <w:p w14:paraId="0BBC9DB5" w14:textId="2BAC48BC" w:rsidR="007D2077" w:rsidRDefault="0049179D">
            <w:r>
              <w:t>Password was accepted need to hard limit the password to 30.</w:t>
            </w:r>
          </w:p>
        </w:tc>
      </w:tr>
      <w:tr w:rsidR="00E16C46" w14:paraId="6EF3E1FB" w14:textId="77777777" w:rsidTr="0049179D">
        <w:trPr>
          <w:trHeight w:val="280"/>
        </w:trPr>
        <w:tc>
          <w:tcPr>
            <w:tcW w:w="729" w:type="dxa"/>
            <w:tcBorders>
              <w:left w:val="single" w:sz="12" w:space="0" w:color="auto"/>
            </w:tcBorders>
          </w:tcPr>
          <w:p w14:paraId="7F15B01D" w14:textId="36EF1906" w:rsidR="007D2077" w:rsidRDefault="00E16C46" w:rsidP="00E16C46">
            <w:pPr>
              <w:jc w:val="center"/>
            </w:pPr>
            <w:r>
              <w:t>10</w:t>
            </w:r>
          </w:p>
        </w:tc>
        <w:tc>
          <w:tcPr>
            <w:tcW w:w="2353" w:type="dxa"/>
          </w:tcPr>
          <w:p w14:paraId="7E1252ED" w14:textId="238706F2" w:rsidR="007D2077" w:rsidRDefault="0049179D">
            <w:r>
              <w:t>Test with Symbols, Capitals, Numbers, and lowercase letters b</w:t>
            </w:r>
            <w:r>
              <w:t>etween 8 and 30</w:t>
            </w:r>
          </w:p>
        </w:tc>
        <w:tc>
          <w:tcPr>
            <w:tcW w:w="2690" w:type="dxa"/>
            <w:gridSpan w:val="2"/>
          </w:tcPr>
          <w:p w14:paraId="20043AD2" w14:textId="3D18ACD7" w:rsidR="007D2077" w:rsidRDefault="0049179D">
            <w:r>
              <w:t>Password is accepted and no error messages are shown</w:t>
            </w:r>
          </w:p>
        </w:tc>
        <w:tc>
          <w:tcPr>
            <w:tcW w:w="514" w:type="dxa"/>
          </w:tcPr>
          <w:p w14:paraId="5D515358" w14:textId="76AB791D" w:rsidR="007D2077" w:rsidRDefault="0049179D">
            <w:r>
              <w:t>X</w:t>
            </w:r>
          </w:p>
        </w:tc>
        <w:tc>
          <w:tcPr>
            <w:tcW w:w="500" w:type="dxa"/>
            <w:gridSpan w:val="2"/>
          </w:tcPr>
          <w:p w14:paraId="13F734A2" w14:textId="77777777" w:rsidR="007D2077" w:rsidRDefault="007D2077"/>
        </w:tc>
        <w:tc>
          <w:tcPr>
            <w:tcW w:w="530" w:type="dxa"/>
          </w:tcPr>
          <w:p w14:paraId="0DAAE047" w14:textId="77777777" w:rsidR="007D2077" w:rsidRDefault="007D2077"/>
        </w:tc>
        <w:tc>
          <w:tcPr>
            <w:tcW w:w="3540" w:type="dxa"/>
            <w:gridSpan w:val="3"/>
            <w:tcBorders>
              <w:right w:val="single" w:sz="12" w:space="0" w:color="auto"/>
            </w:tcBorders>
          </w:tcPr>
          <w:p w14:paraId="6F6ACAD3" w14:textId="03DB6E22" w:rsidR="007D2077" w:rsidRDefault="0049179D">
            <w:r>
              <w:t>N/A</w:t>
            </w:r>
          </w:p>
        </w:tc>
      </w:tr>
    </w:tbl>
    <w:p w14:paraId="5240C812" w14:textId="77777777" w:rsidR="007D2077" w:rsidRDefault="007D2077"/>
    <w:sectPr w:rsidR="007D2077" w:rsidSect="004917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77"/>
    <w:rsid w:val="001F1BB1"/>
    <w:rsid w:val="00254B66"/>
    <w:rsid w:val="0049179D"/>
    <w:rsid w:val="007D2077"/>
    <w:rsid w:val="00BF7B2D"/>
    <w:rsid w:val="00DB1CC4"/>
    <w:rsid w:val="00E16C46"/>
    <w:rsid w:val="00EC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E8FD"/>
  <w15:chartTrackingRefBased/>
  <w15:docId w15:val="{7DF7E7B1-E642-483A-A6D8-68C5736B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Blake, Collin</dc:creator>
  <cp:keywords/>
  <dc:description/>
  <cp:lastModifiedBy>Blake, Collin</cp:lastModifiedBy>
  <cp:revision>4</cp:revision>
  <dcterms:created xsi:type="dcterms:W3CDTF">2019-05-15T21:26:00Z</dcterms:created>
  <dcterms:modified xsi:type="dcterms:W3CDTF">2019-05-15T23:02:00Z</dcterms:modified>
</cp:coreProperties>
</file>