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Default="00E80632" w:rsidP="009B0FCC">
      <w:pPr>
        <w:spacing w:after="158"/>
        <w:ind w:left="-5"/>
      </w:pPr>
      <w:r>
        <w:t xml:space="preserve">Morning Notes </w:t>
      </w:r>
      <w:r w:rsidR="00DD6340">
        <w:t>9/</w:t>
      </w:r>
      <w:r w:rsidR="00CD18C3">
        <w:t>1</w:t>
      </w:r>
      <w:r w:rsidR="009B596E">
        <w:t>1</w:t>
      </w:r>
      <w:r w:rsidR="00FB0ED0"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</w:t>
      </w:r>
      <w:r w:rsidR="00AA47A0">
        <w:t xml:space="preserve"> L</w:t>
      </w:r>
      <w:r w:rsidR="00F45FDC">
        <w:t>, Al V</w:t>
      </w:r>
      <w:r w:rsidR="002C6861">
        <w:t xml:space="preserve"> out through 9/14</w:t>
      </w:r>
      <w:r>
        <w:t>/18</w:t>
      </w:r>
    </w:p>
    <w:p w:rsidR="00AA47A0" w:rsidRDefault="00E31C75" w:rsidP="00747779">
      <w:pPr>
        <w:spacing w:after="0"/>
        <w:ind w:left="-5"/>
      </w:pPr>
      <w:r>
        <w:t>Tom T traveling through 9/14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747779" w:rsidRDefault="00747779">
      <w:pPr>
        <w:spacing w:after="0"/>
        <w:ind w:left="0" w:firstLine="0"/>
        <w:rPr>
          <w:u w:color="000000"/>
        </w:rPr>
      </w:pPr>
      <w:r>
        <w:rPr>
          <w:u w:color="000000"/>
        </w:rPr>
        <w:t>10am Nature’s One OSV Call</w:t>
      </w:r>
    </w:p>
    <w:p w:rsidR="00747779" w:rsidRDefault="00747779">
      <w:pPr>
        <w:spacing w:after="0"/>
        <w:ind w:left="0" w:firstLine="0"/>
        <w:rPr>
          <w:u w:color="000000"/>
        </w:rPr>
      </w:pPr>
      <w:r>
        <w:rPr>
          <w:u w:color="000000"/>
        </w:rPr>
        <w:t>1pm Obsolete Inventory</w:t>
      </w:r>
    </w:p>
    <w:p w:rsidR="00747779" w:rsidRDefault="00747779">
      <w:pPr>
        <w:spacing w:after="0"/>
        <w:ind w:left="0" w:firstLine="0"/>
        <w:rPr>
          <w:u w:color="000000"/>
        </w:rPr>
      </w:pPr>
      <w:r>
        <w:rPr>
          <w:u w:color="000000"/>
        </w:rPr>
        <w:t>1130am Film Scheduling</w:t>
      </w:r>
    </w:p>
    <w:p w:rsidR="00747779" w:rsidRPr="00AA47A0" w:rsidRDefault="00747779">
      <w:pPr>
        <w:spacing w:after="0"/>
        <w:ind w:left="0" w:firstLine="0"/>
        <w:rPr>
          <w:u w:color="000000"/>
        </w:rPr>
      </w:pPr>
      <w:r>
        <w:rPr>
          <w:u w:color="000000"/>
        </w:rPr>
        <w:t>1030am Film Project Review</w:t>
      </w:r>
    </w:p>
    <w:p w:rsidR="00AA47A0" w:rsidRDefault="00AA47A0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QC Updates</w:t>
      </w:r>
    </w:p>
    <w:p w:rsidR="00747779" w:rsidRDefault="00747779">
      <w:pPr>
        <w:spacing w:after="0"/>
        <w:ind w:left="0" w:firstLine="0"/>
      </w:pPr>
      <w:r>
        <w:t>F080580 done</w:t>
      </w:r>
    </w:p>
    <w:p w:rsidR="00747779" w:rsidRDefault="00747779">
      <w:pPr>
        <w:spacing w:after="0"/>
        <w:ind w:left="0" w:firstLine="0"/>
      </w:pPr>
      <w:r>
        <w:t>CB2471 assay will be done today</w:t>
      </w:r>
    </w:p>
    <w:p w:rsidR="00747779" w:rsidRDefault="00747779">
      <w:pPr>
        <w:spacing w:after="0"/>
        <w:ind w:left="0" w:firstLine="0"/>
      </w:pPr>
      <w:r>
        <w:t>F080631 micro back 9/15, remainder will be done today</w:t>
      </w:r>
    </w:p>
    <w:p w:rsidR="00747779" w:rsidRDefault="00747779">
      <w:pPr>
        <w:spacing w:after="0"/>
        <w:ind w:left="0" w:firstLine="0"/>
      </w:pPr>
      <w:r>
        <w:t>CB3036 lycopene just finishing</w:t>
      </w:r>
    </w:p>
    <w:p w:rsidR="00747779" w:rsidRDefault="00747779">
      <w:pPr>
        <w:spacing w:after="0"/>
        <w:ind w:left="0" w:firstLine="0"/>
      </w:pPr>
      <w:r>
        <w:t>F145052 Relax Dough- will be released today – Minren will check if it can be shipped today</w:t>
      </w:r>
    </w:p>
    <w:p w:rsidR="00747779" w:rsidRDefault="00747779">
      <w:pPr>
        <w:spacing w:after="0"/>
        <w:ind w:left="0" w:firstLine="0"/>
      </w:pPr>
      <w:r>
        <w:t>Citric acid- just finishing</w:t>
      </w:r>
    </w:p>
    <w:p w:rsidR="00E31C75" w:rsidRDefault="00747779" w:rsidP="00747779">
      <w:pPr>
        <w:spacing w:after="0"/>
        <w:ind w:left="0" w:firstLine="0"/>
      </w:pPr>
      <w:r>
        <w:t xml:space="preserve">Beta Carotene- low potency confirmed. </w:t>
      </w:r>
      <w:bookmarkStart w:id="0" w:name="_GoBack"/>
      <w:bookmarkEnd w:id="0"/>
    </w:p>
    <w:sectPr w:rsidR="00E31C75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11B1A"/>
    <w:rsid w:val="002444F4"/>
    <w:rsid w:val="00277F3D"/>
    <w:rsid w:val="002941D0"/>
    <w:rsid w:val="002A7682"/>
    <w:rsid w:val="002C6861"/>
    <w:rsid w:val="002D45EB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F04E2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B5E97"/>
    <w:rsid w:val="00DC76D8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2018-09-10T16:38:00Z</cp:lastPrinted>
  <dcterms:created xsi:type="dcterms:W3CDTF">2018-09-11T13:39:00Z</dcterms:created>
  <dcterms:modified xsi:type="dcterms:W3CDTF">2018-09-11T13:39:00Z</dcterms:modified>
</cp:coreProperties>
</file>