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SA101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https://maps.app.goo.gl/X4V6wWWXqNWtArCW7?g_st=com.google.maps.preview.copy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RM630,000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1088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Condo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2+1 Bedrooms,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Level 17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View: Facilities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RM359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