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SA247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Mersawa 14, Senibong Villas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https://maps.app.goo.gl/P8tToBz7hRBSZZ19A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Semi D House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1.6mil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2895sqft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40x80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RM3600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31 Oct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 Bedroom 5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