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4853" w14:textId="1F2F109F" w:rsidR="00932BFC" w:rsidRPr="003C5B8D" w:rsidRDefault="00752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Sgript Skills Miner – Gêm 4 (Creadigol)</w:t>
      </w:r>
    </w:p>
    <w:p w14:paraId="4B524A18" w14:textId="6EABB55D" w:rsidR="003C5B8D" w:rsidRDefault="003C5B8D"/>
    <w:p w14:paraId="4C599D0E" w14:textId="4FBE65D8" w:rsidR="003C5B8D" w:rsidRPr="00B84F42" w:rsidRDefault="003C5B8D">
      <w:pPr>
        <w:rPr>
          <w:b/>
          <w:bCs/>
        </w:rPr>
      </w:pPr>
      <w:r>
        <w:rPr>
          <w:b/>
          <w:bCs/>
        </w:rPr>
        <w:t xml:space="preserve">Cyfesurynnau -</w:t>
      </w:r>
    </w:p>
    <w:p w14:paraId="544A47B1" w14:textId="2EC61AF3" w:rsidR="003C5B8D" w:rsidRDefault="003C5B8D">
      <w:r>
        <w:t xml:space="preserve">Epil:</w:t>
      </w:r>
      <w:r>
        <w:t xml:space="preserve"> </w:t>
      </w:r>
      <w:r>
        <w:t xml:space="preserve">323 62 -171</w:t>
      </w:r>
    </w:p>
    <w:p w14:paraId="16BC2C66" w14:textId="36C1B7CA" w:rsidR="003C5B8D" w:rsidRDefault="003C5B8D">
      <w:r>
        <w:t xml:space="preserve">Gofod Adeiladu 1:</w:t>
      </w:r>
      <w:r>
        <w:t xml:space="preserve"> </w:t>
      </w:r>
      <w:r>
        <w:t xml:space="preserve">267 20 -331</w:t>
      </w:r>
    </w:p>
    <w:p w14:paraId="37D2AAAC" w14:textId="30B25C6C" w:rsidR="003C5B8D" w:rsidRDefault="003C5B8D">
      <w:r>
        <w:t xml:space="preserve">Gofod Adeiladu 2:</w:t>
      </w:r>
      <w:r>
        <w:t xml:space="preserve"> </w:t>
      </w:r>
      <w:r>
        <w:t xml:space="preserve">181 20 -331</w:t>
      </w:r>
    </w:p>
    <w:p w14:paraId="2494C54C" w14:textId="0BC78544" w:rsidR="003C5B8D" w:rsidRDefault="003C5B8D">
      <w:r>
        <w:t xml:space="preserve">Gofod Adeiladu 3:</w:t>
      </w:r>
      <w:r>
        <w:t xml:space="preserve"> </w:t>
      </w:r>
      <w:r>
        <w:t xml:space="preserve">95 20 -331</w:t>
      </w:r>
    </w:p>
    <w:p w14:paraId="1E0E5E4C" w14:textId="2D6EC1E9" w:rsidR="003C5B8D" w:rsidRDefault="003C5B8D">
      <w:r>
        <w:t xml:space="preserve">Gofod Adeiladu 4:</w:t>
      </w:r>
      <w:r>
        <w:t xml:space="preserve"> </w:t>
      </w:r>
      <w:r>
        <w:t xml:space="preserve">9 20 -331</w:t>
      </w:r>
    </w:p>
    <w:p w14:paraId="68872578" w14:textId="77777777" w:rsidR="003C5B8D" w:rsidRDefault="003C5B8D"/>
    <w:p w14:paraId="7A4BAEDF" w14:textId="6ACA3D2E" w:rsidR="003C5B8D" w:rsidRPr="00B84F42" w:rsidRDefault="003C5B8D">
      <w:pPr>
        <w:rPr>
          <w:b/>
          <w:bCs/>
        </w:rPr>
      </w:pPr>
      <w:r>
        <w:rPr>
          <w:b/>
          <w:bCs/>
        </w:rPr>
        <w:t xml:space="preserve">NPC (Croeso) –</w:t>
      </w:r>
    </w:p>
    <w:p w14:paraId="59106426" w14:textId="55B677BC" w:rsidR="003C5B8D" w:rsidRDefault="00B84F42">
      <w:r>
        <w:t xml:space="preserve">Croeso i'r Ganolfan Arloesi ac Ymchwil!</w:t>
      </w:r>
      <w:r>
        <w:t xml:space="preserve"> </w:t>
      </w:r>
      <w:r>
        <w:t xml:space="preserve">Yma gallwch adeiladu gwahanol bethau sy’n ymwneud â hedfan.</w:t>
      </w:r>
      <w:r>
        <w:t xml:space="preserve"> </w:t>
      </w:r>
      <w:r>
        <w:t xml:space="preserve">Pan fyddwch yn barod ewch i'r chwith, mae tasgau gwahanol ymhob ystafell, yna cewch eich hebrwng i ystafell ddylunio 3D i adeiladu'ch syniadau.</w:t>
      </w:r>
      <w:r>
        <w:t xml:space="preserve"> </w:t>
      </w:r>
      <w:r>
        <w:t xml:space="preserve">Dewiswch pa un rydych chi ei heisiau, a byddwch yn cael eich telegludo i'ch ardal adeiladu!</w:t>
      </w:r>
      <w:r>
        <w:t xml:space="preserve"> </w:t>
      </w:r>
      <w:r>
        <w:t xml:space="preserve">Yna gallwch gadw'r dyluniadau hyn fel modelau 3D.</w:t>
      </w:r>
    </w:p>
    <w:p w14:paraId="7ECA671E" w14:textId="35E2F6EA" w:rsidR="00B84F42" w:rsidRDefault="00B84F42"/>
    <w:p w14:paraId="72A670E6" w14:textId="189F59B8" w:rsidR="00B84F42" w:rsidRDefault="00B84F42" w:rsidP="00AC65B1">
      <w:pPr>
        <w:rPr>
          <w:b/>
          <w:bCs/>
        </w:rPr>
      </w:pPr>
      <w:r>
        <w:rPr>
          <w:b/>
          <w:bCs/>
        </w:rPr>
        <w:t xml:space="preserve">Ystafell 1 NPC -</w:t>
      </w:r>
    </w:p>
    <w:p w14:paraId="56C7A9BE" w14:textId="55BA3C41" w:rsidR="00AC65B1" w:rsidRPr="00AC65B1" w:rsidRDefault="00AC65B1" w:rsidP="00AC65B1">
      <w:r>
        <w:t xml:space="preserve">Rydym wedi bod yn ceisio gwella’r ffordd mae pobl yn teithio ac rydym am adeiladu prototeip i osgoi tagfeydd traffig, helpu pobl i fynd yn ôl ac ymlaen i’r gwaith, ac i helpu sefyllfaoedd ymateb brys.</w:t>
      </w:r>
      <w:r>
        <w:t xml:space="preserve"> </w:t>
      </w:r>
      <w:r>
        <w:t xml:space="preserve">Mae gennym rai syniadau ar y waliau yma.</w:t>
      </w:r>
      <w:r>
        <w:t xml:space="preserve"> </w:t>
      </w:r>
      <w:r>
        <w:t xml:space="preserve">Allwch chi helpu i adeiladu rhywbeth i ni?</w:t>
      </w:r>
      <w:r>
        <w:t xml:space="preserve"> </w:t>
      </w:r>
      <w:r>
        <w:t xml:space="preserve">Mae angen iddo allu cludo 1-30 o bobl ac ni fydd unrhyw lwybrau glanio felly bydd angen iddo esgyn yn fertigol.</w:t>
      </w:r>
      <w:r>
        <w:t xml:space="preserve"> </w:t>
      </w:r>
      <w:r>
        <w:t xml:space="preserve">Mae angen iddo hefyd fod yn ysgafn, yn gyflym, ac yn defnyddio tanwydd cynaliadwy.</w:t>
      </w:r>
    </w:p>
    <w:p w14:paraId="5CCF6B9A" w14:textId="1C5FCAFD" w:rsidR="007F4CD5" w:rsidRDefault="007F4CD5"/>
    <w:p w14:paraId="63431611" w14:textId="6B644065" w:rsidR="007F4CD5" w:rsidRDefault="007F4CD5" w:rsidP="00427D1E">
      <w:pPr>
        <w:rPr>
          <w:b/>
          <w:bCs/>
        </w:rPr>
      </w:pPr>
      <w:r>
        <w:rPr>
          <w:b/>
          <w:bCs/>
        </w:rPr>
        <w:t xml:space="preserve">Ystafell 2 NPC -</w:t>
      </w:r>
    </w:p>
    <w:p w14:paraId="1D78B150" w14:textId="1FB24A97" w:rsidR="00427D1E" w:rsidRPr="00427D1E" w:rsidRDefault="00427D1E" w:rsidP="00427D1E">
      <w:pPr>
        <w:rPr>
          <w:rFonts w:ascii="Calibri" w:hAnsi="Calibri" w:cs="Calibri"/>
        </w:rPr>
      </w:pPr>
      <w:r>
        <w:rPr>
          <w:rFonts w:ascii="Calibri" w:hAnsi="Calibri"/>
        </w:rPr>
        <w:t xml:space="preserve">Rydym wedi bod yn ceisio gwella’r ffordd y mae pobl yn teithio dramor ac rydym am adeiladu prototeip.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Nid yw awyrennau masnachol wedi newid eu siâp mewn gwirionedd ers i hediadau masnachol gychwyn ac mae technoleg wedi gwella cymaint ers hynny.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Oeddech chi'n gwybod bod Bioddynwared </w:t>
      </w:r>
      <w:r>
        <w:rPr>
          <w:shd w:val="clear" w:color="auto" w:fill="FFFFFF"/>
          <w:rFonts w:ascii="Calibri" w:hAnsi="Calibri"/>
        </w:rPr>
        <w:t xml:space="preserve">yn arfer sy'n dysgu o ac yn dynwared y strategaethau a geir ym myd natur i ddatrys heriau dylunio dynol.</w:t>
      </w:r>
      <w:r>
        <w:rPr>
          <w:shd w:val="clear" w:color="auto" w:fill="FFFFFF"/>
          <w:rFonts w:ascii="Calibri" w:hAnsi="Calibri"/>
        </w:rPr>
        <w:t xml:space="preserve"> </w:t>
      </w:r>
      <w:r>
        <w:rPr>
          <w:rFonts w:ascii="Calibri" w:hAnsi="Calibri"/>
        </w:rPr>
        <w:t xml:space="preserve">Mae gennym rai enghreifftiau ar y waliau yma.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Allwch chi ddefnyddio'r rhain i helpu i adeiladu rhywbeth i ni?</w:t>
      </w:r>
      <w:r>
        <w:rPr>
          <w:rFonts w:ascii="Calibri" w:hAnsi="Calibri"/>
        </w:rPr>
        <w:t xml:space="preserve"> </w:t>
      </w:r>
      <w:r>
        <w:t xml:space="preserve">Mae angen iddo fallu cludo 300 o deithwyr ac mae’n rhaid iddo ddefnyddio tanwydd cynaliadwy a bod yn gynllun arloesol.</w:t>
      </w:r>
    </w:p>
    <w:p w14:paraId="1A58BD54" w14:textId="5963FC95" w:rsidR="007F4CD5" w:rsidRDefault="007F4CD5"/>
    <w:p w14:paraId="4F5B78FB" w14:textId="6BAA3C1A" w:rsidR="007F4CD5" w:rsidRDefault="007F4CD5" w:rsidP="00427D1E">
      <w:pPr>
        <w:rPr>
          <w:b/>
          <w:bCs/>
        </w:rPr>
      </w:pPr>
      <w:r>
        <w:rPr>
          <w:b/>
          <w:bCs/>
        </w:rPr>
        <w:t xml:space="preserve">Ystafell 3 NPC -</w:t>
      </w:r>
    </w:p>
    <w:p w14:paraId="6B8432E9" w14:textId="2EB744E1" w:rsidR="00427D1E" w:rsidRPr="00427D1E" w:rsidRDefault="00427D1E" w:rsidP="00427D1E">
      <w:r>
        <w:t xml:space="preserve">Rydym wedi bod yn meddwl am y siapiau awyrennau mwyaf aerodynamig ac rydym am adeiladu prototeip.</w:t>
      </w:r>
      <w:r>
        <w:t xml:space="preserve"> </w:t>
      </w:r>
      <w:r>
        <w:t xml:space="preserve">Nid oes angen i bob awyren gludo cargo neu deithwyr felly gallant fod yn llawer ysgafnach.</w:t>
      </w:r>
      <w:r>
        <w:t xml:space="preserve"> </w:t>
      </w:r>
      <w:r>
        <w:t xml:space="preserve">Mae’n bosibl y byddant yn cael eu defnyddio i fonitro tanau gwyllt a datgoedwigo.</w:t>
      </w:r>
      <w:r>
        <w:t xml:space="preserve"> </w:t>
      </w:r>
      <w:r>
        <w:t xml:space="preserve">Gallant fod yn yr awyr am gyfnodau hir a gallent ddefnyddio paneli solar i'w pweru.</w:t>
      </w:r>
      <w:r>
        <w:t xml:space="preserve"> </w:t>
      </w:r>
      <w:r>
        <w:t xml:space="preserve">Mae gennym rai enghreifftiau ar y waliau yma.</w:t>
      </w:r>
      <w:r>
        <w:t xml:space="preserve"> </w:t>
      </w:r>
      <w:r>
        <w:t xml:space="preserve">Allwch chi ddefnyddio'r rhain i helpu i adeiladu rhywbeth i ni?</w:t>
      </w:r>
      <w:r>
        <w:t xml:space="preserve"> </w:t>
      </w:r>
      <w:r>
        <w:t xml:space="preserve">Mae angen iddo fod yn eithriadol o ysgafn, yn gallu hedfan am o leiaf ddau ddiwrnod ar y tro, ac mae’n rhaid iddo ddefnyddio tanwydd cynaliadwy.</w:t>
      </w:r>
    </w:p>
    <w:p w14:paraId="46D472C4" w14:textId="5F43A597" w:rsidR="004D6788" w:rsidRDefault="004D6788"/>
    <w:p w14:paraId="04ECB5B4" w14:textId="4832A316" w:rsidR="004D6788" w:rsidRDefault="004D6788" w:rsidP="00507293">
      <w:pPr>
        <w:rPr>
          <w:b/>
          <w:bCs/>
        </w:rPr>
      </w:pPr>
      <w:r>
        <w:rPr>
          <w:b/>
          <w:bCs/>
        </w:rPr>
        <w:t xml:space="preserve">Ystafell 4 NPC -</w:t>
      </w:r>
    </w:p>
    <w:p w14:paraId="390A0823" w14:textId="4F11DAC8" w:rsidR="001D428D" w:rsidRDefault="001D428D" w:rsidP="00507293">
      <w:r>
        <w:t xml:space="preserve">Mae’r ardal hon i chi adeiladu’r hyn rydych chi’n meddwl fydd dyfodol hedfan cynaliadwy.</w:t>
      </w:r>
      <w:r>
        <w:t xml:space="preserve"> </w:t>
      </w:r>
      <w:r>
        <w:t xml:space="preserve">Yn eich ystafell ddylunio 3D, gallwch feddwl am eich syniadau eich hun a'u dylunio fel y dymunwch!</w:t>
      </w:r>
      <w:r>
        <w:t xml:space="preserve"> </w:t>
      </w:r>
    </w:p>
    <w:p w14:paraId="70ED2FFB" w14:textId="5656A36C" w:rsidR="001D428D" w:rsidRDefault="001D428D" w:rsidP="00507293"/>
    <w:p w14:paraId="04D4E164" w14:textId="77777777" w:rsidR="00384640" w:rsidRDefault="001D428D" w:rsidP="001D428D">
      <w:pPr>
        <w:rPr>
          <w:b/>
          <w:bCs/>
        </w:rPr>
      </w:pPr>
      <w:r>
        <w:rPr>
          <w:b/>
          <w:bCs/>
        </w:rPr>
        <w:t xml:space="preserve">Oeddech chi’n gwybod?</w:t>
      </w:r>
    </w:p>
    <w:p w14:paraId="40657010" w14:textId="75E7CD8C" w:rsidR="001D428D" w:rsidRPr="00F433C3" w:rsidRDefault="001D428D" w:rsidP="00507293">
      <w:pPr>
        <w:rPr>
          <w:b/>
          <w:bCs/>
        </w:rPr>
      </w:pPr>
      <w:r>
        <w:t xml:space="preserve">Gallai Orville Wright a Neil Armstrong fod wedi ysgwyd llaw, gan fod y ddau yn fyw ar yr un pryd.</w:t>
      </w:r>
      <w:r>
        <w:t xml:space="preserve"> </w:t>
      </w:r>
      <w:r>
        <w:t xml:space="preserve">Bu farw Orville Wright (arloeswr hedfan) ym 1948, pan oedd Neil Armstrong yn 18 oed.</w:t>
      </w:r>
      <w:r>
        <w:t xml:space="preserve"> </w:t>
      </w:r>
      <w:r>
        <w:t xml:space="preserve">Pan aeth Neil Armstrong i'r lleuad, aeth â chofroddion o hediad y brodyr Wright.</w:t>
      </w:r>
      <w:r>
        <w:t xml:space="preserve"> </w:t>
      </w:r>
      <w:r>
        <w:t xml:space="preserve">Mewn cyn lleied o amser aethom o'r hediad cyntaf i archwilio'r gofod.</w:t>
      </w:r>
      <w:r>
        <w:t xml:space="preserve"> </w:t>
      </w:r>
      <w:r>
        <w:t xml:space="preserve">Dychmygwch beth fydd yn digwydd yn y degawdau nesaf!</w:t>
      </w:r>
    </w:p>
    <w:p w14:paraId="58B1A685" w14:textId="324E3088" w:rsidR="003C5B8D" w:rsidRDefault="003C5B8D"/>
    <w:p w14:paraId="7CA8A0AD" w14:textId="54B23383" w:rsidR="003C5B8D" w:rsidRPr="00B84F42" w:rsidRDefault="003C5B8D">
      <w:pPr>
        <w:rPr>
          <w:b/>
          <w:bCs/>
        </w:rPr>
      </w:pPr>
      <w:r>
        <w:rPr>
          <w:b/>
          <w:bCs/>
        </w:rPr>
        <w:t xml:space="preserve">NPC (Bloc Strwythur) –</w:t>
      </w:r>
    </w:p>
    <w:p w14:paraId="32FE09E8" w14:textId="5658F83B" w:rsidR="00D85CAD" w:rsidRDefault="003C5B8D">
      <w:r>
        <w:t xml:space="preserve">Gallwch ddefnyddio'r bloc strwythur hwn i gadw’ch cynlluniau fel model 3D i'ch bwrdd gwaith.</w:t>
      </w:r>
      <w:r>
        <w:t xml:space="preserve"> </w:t>
      </w:r>
      <w:r>
        <w:t xml:space="preserve">De-gliciwch y bloc pan fyddwch wedi gorffen a chliciwch allgludo i gadw’ch cynllun.</w:t>
      </w:r>
      <w:r>
        <w:t xml:space="preserve"> </w:t>
      </w:r>
      <w:r>
        <w:t xml:space="preserve">Mae’r cyfesurynnau ‘Maint’ wedi’u nodi ar eich cyfer, felly bydd yn cadw unrhyw beth byddwch yn ei adeiladu ar y llwyfan hwn.</w:t>
      </w:r>
      <w:r>
        <w:t xml:space="preserve"> </w:t>
      </w:r>
      <w:r>
        <w:t xml:space="preserve">Cliciwch y botwm i fynd yn ôl.</w:t>
      </w:r>
      <w:r>
        <w:t xml:space="preserve"> </w:t>
      </w:r>
    </w:p>
    <w:sectPr w:rsidR="00D85CAD" w:rsidSect="00765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F068" w14:textId="77777777" w:rsidR="00A361FF" w:rsidRDefault="00A361FF" w:rsidP="006E7C2A">
      <w:r>
        <w:separator/>
      </w:r>
    </w:p>
  </w:endnote>
  <w:endnote w:type="continuationSeparator" w:id="0">
    <w:p w14:paraId="39419B30" w14:textId="77777777" w:rsidR="00A361FF" w:rsidRDefault="00A361FF" w:rsidP="006E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Enginuity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5A1A" w14:textId="77777777" w:rsidR="00A361FF" w:rsidRDefault="00A361FF" w:rsidP="006E7C2A">
      <w:r>
        <w:separator/>
      </w:r>
    </w:p>
  </w:footnote>
  <w:footnote w:type="continuationSeparator" w:id="0">
    <w:p w14:paraId="7ED900F6" w14:textId="77777777" w:rsidR="00A361FF" w:rsidRDefault="00A361FF" w:rsidP="006E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8D"/>
    <w:rsid w:val="001D428D"/>
    <w:rsid w:val="003135D0"/>
    <w:rsid w:val="0036459B"/>
    <w:rsid w:val="00384640"/>
    <w:rsid w:val="003C5B8D"/>
    <w:rsid w:val="00427D1E"/>
    <w:rsid w:val="004D6788"/>
    <w:rsid w:val="00507293"/>
    <w:rsid w:val="006E7C2A"/>
    <w:rsid w:val="00752FC9"/>
    <w:rsid w:val="00765B59"/>
    <w:rsid w:val="00775FF1"/>
    <w:rsid w:val="007D352D"/>
    <w:rsid w:val="007F4CD5"/>
    <w:rsid w:val="00932BFC"/>
    <w:rsid w:val="00A361FF"/>
    <w:rsid w:val="00AC65B1"/>
    <w:rsid w:val="00AF2EF0"/>
    <w:rsid w:val="00B84F42"/>
    <w:rsid w:val="00CF64C9"/>
    <w:rsid w:val="00D85CAD"/>
    <w:rsid w:val="00F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2FA36"/>
  <w15:chartTrackingRefBased/>
  <w15:docId w15:val="{3B542FD3-14AA-BA4B-857C-E57201AE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y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Leckie</dc:creator>
  <cp:keywords/>
  <dc:description/>
  <cp:lastModifiedBy>Elly Wanis</cp:lastModifiedBy>
  <cp:revision>3</cp:revision>
  <dcterms:created xsi:type="dcterms:W3CDTF">2022-03-25T10:24:00Z</dcterms:created>
  <dcterms:modified xsi:type="dcterms:W3CDTF">2022-03-25T11:04:00Z</dcterms:modified>
</cp:coreProperties>
</file>