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6139" w14:textId="5CAA38C4" w:rsidR="00875BD6" w:rsidRDefault="00875BD6" w:rsidP="00875BD6">
      <w:pPr>
        <w:pStyle w:val="NoSpacing"/>
        <w:jc w:val="right"/>
        <w:rPr>
          <w:b/>
        </w:rPr>
      </w:pPr>
      <w:r>
        <w:rPr>
          <w:b/>
        </w:rPr>
        <w:t>Full Name: ____________________________</w:t>
      </w:r>
    </w:p>
    <w:p w14:paraId="09509BC3" w14:textId="77777777" w:rsidR="00875BD6" w:rsidRDefault="00875BD6" w:rsidP="00875BD6">
      <w:pPr>
        <w:pStyle w:val="NoSpacing"/>
        <w:jc w:val="right"/>
        <w:rPr>
          <w:b/>
        </w:rPr>
      </w:pPr>
    </w:p>
    <w:p w14:paraId="585B36C9" w14:textId="2C118DD2" w:rsidR="00514CB9" w:rsidRPr="009319F2" w:rsidRDefault="00514CB9" w:rsidP="00514CB9">
      <w:pPr>
        <w:pStyle w:val="NoSpacing"/>
        <w:jc w:val="center"/>
        <w:rPr>
          <w:b/>
        </w:rPr>
      </w:pPr>
      <w:r w:rsidRPr="009319F2">
        <w:rPr>
          <w:b/>
        </w:rPr>
        <w:t xml:space="preserve">Class Exercise Challenge </w:t>
      </w:r>
      <w:r w:rsidR="00DF31F5">
        <w:rPr>
          <w:b/>
        </w:rPr>
        <w:t>#9</w:t>
      </w:r>
      <w:r w:rsidR="006E4ABC">
        <w:rPr>
          <w:b/>
        </w:rPr>
        <w:t xml:space="preserve"> -</w:t>
      </w:r>
      <w:r w:rsidR="00DF31F5">
        <w:rPr>
          <w:b/>
        </w:rPr>
        <w:t>Switch Statements</w:t>
      </w:r>
    </w:p>
    <w:p w14:paraId="36144A34" w14:textId="11C707F2" w:rsidR="00722033" w:rsidRPr="009319F2" w:rsidRDefault="00514CB9" w:rsidP="00514CB9">
      <w:pPr>
        <w:jc w:val="center"/>
        <w:rPr>
          <w:b/>
        </w:rPr>
      </w:pPr>
      <w:r w:rsidRPr="009319F2">
        <w:rPr>
          <w:b/>
        </w:rPr>
        <w:t xml:space="preserve">GAME 2343/2347 and IMED 1345/2345 </w:t>
      </w:r>
    </w:p>
    <w:p w14:paraId="1B889546" w14:textId="5F94235E" w:rsidR="00514CB9" w:rsidRDefault="00514CB9" w:rsidP="00514CB9">
      <w:r>
        <w:t>After today’s lecture and hands on activities, you will need to complete the following challenge:</w:t>
      </w:r>
    </w:p>
    <w:p w14:paraId="3EFD4F3A" w14:textId="22A9B941" w:rsidR="002E2535" w:rsidRDefault="00514CB9" w:rsidP="00DF31F5">
      <w:r>
        <w:t xml:space="preserve">1. </w:t>
      </w:r>
      <w:r w:rsidR="00E819B5">
        <w:t xml:space="preserve">Create a C# script, call it </w:t>
      </w:r>
      <w:proofErr w:type="spellStart"/>
      <w:r w:rsidR="00DF31F5">
        <w:t>Switch.cs</w:t>
      </w:r>
      <w:proofErr w:type="spellEnd"/>
      <w:r w:rsidR="00DF31F5">
        <w:t xml:space="preserve"> script, provide a public variable </w:t>
      </w:r>
      <w:proofErr w:type="spellStart"/>
      <w:r w:rsidR="00DF31F5">
        <w:t>playerCount</w:t>
      </w:r>
      <w:proofErr w:type="spellEnd"/>
      <w:r w:rsidR="00DF31F5">
        <w:t xml:space="preserve">, data type of int, provide a </w:t>
      </w:r>
      <w:proofErr w:type="spellStart"/>
      <w:r w:rsidR="00DF31F5">
        <w:t>playerCount</w:t>
      </w:r>
      <w:proofErr w:type="spellEnd"/>
      <w:r w:rsidR="00DF31F5">
        <w:t xml:space="preserve">, the valid </w:t>
      </w:r>
      <w:proofErr w:type="spellStart"/>
      <w:r w:rsidR="00DF31F5">
        <w:t>playerCount</w:t>
      </w:r>
      <w:proofErr w:type="spellEnd"/>
      <w:r w:rsidR="00DF31F5">
        <w:t xml:space="preserve"> should be 1 to 2 players. Attached this </w:t>
      </w:r>
      <w:proofErr w:type="spellStart"/>
      <w:r w:rsidR="00DF31F5">
        <w:t>Switch.cs</w:t>
      </w:r>
      <w:proofErr w:type="spellEnd"/>
      <w:r w:rsidR="00DF31F5">
        <w:t xml:space="preserve"> script to the cube, when the cube is Disable, the Console should print out, “Hello Player</w:t>
      </w:r>
      <w:r w:rsidR="00721430">
        <w:t xml:space="preserve"> One</w:t>
      </w:r>
      <w:r w:rsidR="00DF31F5">
        <w:t>” for one player, “Hello Players” for two players. “Please enter one or two players for everything else”.</w:t>
      </w:r>
    </w:p>
    <w:p w14:paraId="030FF39C" w14:textId="1DA35192" w:rsidR="00DF31F5" w:rsidRDefault="005F51AE" w:rsidP="00DF31F5">
      <w:r>
        <w:rPr>
          <w:noProof/>
        </w:rPr>
        <w:drawing>
          <wp:inline distT="0" distB="0" distL="0" distR="0" wp14:anchorId="5422F4C2" wp14:editId="5C149BA1">
            <wp:extent cx="20955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A57D" w14:textId="47E82609" w:rsidR="00DF31F5" w:rsidRDefault="00721430" w:rsidP="00DF31F5">
      <w:r>
        <w:rPr>
          <w:noProof/>
        </w:rPr>
        <w:drawing>
          <wp:inline distT="0" distB="0" distL="0" distR="0" wp14:anchorId="1B6B2F4A" wp14:editId="7A01F615">
            <wp:extent cx="17335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8F4" w14:textId="650DEFCE" w:rsidR="00DF31F5" w:rsidRDefault="00721430" w:rsidP="00DF31F5">
      <w:r>
        <w:rPr>
          <w:noProof/>
        </w:rPr>
        <w:drawing>
          <wp:inline distT="0" distB="0" distL="0" distR="0" wp14:anchorId="01D4E8C2" wp14:editId="5FF2149F">
            <wp:extent cx="19335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8CB9" w14:textId="022DB303" w:rsidR="00721430" w:rsidRDefault="00721430" w:rsidP="00DF31F5">
      <w:r>
        <w:rPr>
          <w:noProof/>
        </w:rPr>
        <w:drawing>
          <wp:inline distT="0" distB="0" distL="0" distR="0" wp14:anchorId="12052DB8" wp14:editId="6BB7B87E">
            <wp:extent cx="19812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29AC" w14:textId="3873D109" w:rsidR="00721430" w:rsidRDefault="00721430" w:rsidP="00DF31F5">
      <w:r>
        <w:rPr>
          <w:noProof/>
        </w:rPr>
        <w:drawing>
          <wp:inline distT="0" distB="0" distL="0" distR="0" wp14:anchorId="2EAAB9E7" wp14:editId="66AA906F">
            <wp:extent cx="20288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086" w14:textId="7986DBBE" w:rsidR="00721430" w:rsidRDefault="00721430" w:rsidP="00DF31F5">
      <w:r>
        <w:rPr>
          <w:noProof/>
        </w:rPr>
        <w:drawing>
          <wp:inline distT="0" distB="0" distL="0" distR="0" wp14:anchorId="08A31FD6" wp14:editId="75091C12">
            <wp:extent cx="19526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B0C1" w14:textId="77777777" w:rsidR="00DF31F5" w:rsidRDefault="00DF31F5" w:rsidP="00DF31F5"/>
    <w:p w14:paraId="47DD3134" w14:textId="707803A9" w:rsidR="00514CB9" w:rsidRDefault="00514CB9" w:rsidP="00514CB9">
      <w:pPr>
        <w:rPr>
          <w:rStyle w:val="ilfuvd"/>
        </w:rPr>
      </w:pPr>
      <w:r>
        <w:rPr>
          <w:rStyle w:val="ilfuvd"/>
        </w:rPr>
        <w:lastRenderedPageBreak/>
        <w:t>2. Toggle between the two states (checked and unchecked), you will need to take the screen shot, copy and paste it below.</w:t>
      </w:r>
    </w:p>
    <w:p w14:paraId="6A7B9C0C" w14:textId="231E5BCB" w:rsidR="00514CB9" w:rsidRDefault="00514CB9" w:rsidP="00514CB9">
      <w:pPr>
        <w:rPr>
          <w:rStyle w:val="ilfuvd"/>
        </w:rPr>
      </w:pPr>
    </w:p>
    <w:p w14:paraId="5EB42FA5" w14:textId="4194AFEC" w:rsidR="00514CB9" w:rsidRDefault="00514CB9" w:rsidP="00514CB9">
      <w:pPr>
        <w:rPr>
          <w:rStyle w:val="ilfuvd"/>
        </w:rPr>
      </w:pPr>
    </w:p>
    <w:p w14:paraId="002DC88E" w14:textId="1255C99B" w:rsidR="00514CB9" w:rsidRPr="006F7896" w:rsidRDefault="006F7896" w:rsidP="00514CB9">
      <w:pPr>
        <w:rPr>
          <w:rStyle w:val="ilfuvd"/>
          <w:highlight w:val="yellow"/>
        </w:rPr>
      </w:pPr>
      <w:r w:rsidRPr="006F7896">
        <w:rPr>
          <w:rStyle w:val="ilfuvd"/>
          <w:highlight w:val="yellow"/>
        </w:rPr>
        <w:t xml:space="preserve">3. You will need to create a folder called </w:t>
      </w:r>
      <w:proofErr w:type="spellStart"/>
      <w:r w:rsidRPr="006F7896">
        <w:rPr>
          <w:rStyle w:val="ilfuvd"/>
          <w:highlight w:val="yellow"/>
        </w:rPr>
        <w:t>LabX_ABcd</w:t>
      </w:r>
      <w:proofErr w:type="spellEnd"/>
      <w:r w:rsidRPr="006F7896">
        <w:rPr>
          <w:rStyle w:val="ilfuvd"/>
          <w:highlight w:val="yellow"/>
        </w:rPr>
        <w:t xml:space="preserve">, where X = number of the lab, A = Upper case your first name initial, and </w:t>
      </w:r>
      <w:proofErr w:type="spellStart"/>
      <w:r w:rsidRPr="006F7896">
        <w:rPr>
          <w:rStyle w:val="ilfuvd"/>
          <w:highlight w:val="yellow"/>
        </w:rPr>
        <w:t>Bcd</w:t>
      </w:r>
      <w:proofErr w:type="spellEnd"/>
      <w:r w:rsidRPr="006F7896">
        <w:rPr>
          <w:rStyle w:val="ilfuvd"/>
          <w:highlight w:val="yellow"/>
        </w:rPr>
        <w:t xml:space="preserve"> = full last name with upper case first letter. Separate with an </w:t>
      </w:r>
      <w:proofErr w:type="spellStart"/>
      <w:r w:rsidRPr="006F7896">
        <w:rPr>
          <w:rStyle w:val="ilfuvd"/>
          <w:highlight w:val="yellow"/>
        </w:rPr>
        <w:t>under score</w:t>
      </w:r>
      <w:proofErr w:type="spellEnd"/>
      <w:r w:rsidRPr="006F7896">
        <w:rPr>
          <w:rStyle w:val="ilfuvd"/>
          <w:highlight w:val="yellow"/>
        </w:rPr>
        <w:t xml:space="preserve"> between the first initial and lab number. For example: Lab</w:t>
      </w:r>
      <w:r w:rsidR="00096865">
        <w:rPr>
          <w:rStyle w:val="ilfuvd"/>
          <w:highlight w:val="yellow"/>
        </w:rPr>
        <w:t>9</w:t>
      </w:r>
      <w:r w:rsidRPr="006F7896">
        <w:rPr>
          <w:rStyle w:val="ilfuvd"/>
          <w:highlight w:val="yellow"/>
        </w:rPr>
        <w:t>_DDao.</w:t>
      </w:r>
    </w:p>
    <w:p w14:paraId="2996F63F" w14:textId="628B745B" w:rsidR="00514CB9" w:rsidRDefault="006F7896" w:rsidP="00514CB9">
      <w:pPr>
        <w:rPr>
          <w:rStyle w:val="ilfuvd"/>
        </w:rPr>
      </w:pPr>
      <w:r w:rsidRPr="006F7896">
        <w:rPr>
          <w:rStyle w:val="ilfuvd"/>
          <w:highlight w:val="yellow"/>
        </w:rPr>
        <w:t xml:space="preserve">This folder will contain the entire Unity project and this document. You will need to compress (use only .zip compression) and upload to </w:t>
      </w:r>
      <w:proofErr w:type="spellStart"/>
      <w:r w:rsidRPr="006F7896">
        <w:rPr>
          <w:rStyle w:val="ilfuvd"/>
          <w:highlight w:val="yellow"/>
        </w:rPr>
        <w:t>eCampus</w:t>
      </w:r>
      <w:proofErr w:type="spellEnd"/>
      <w:r w:rsidRPr="006F7896">
        <w:rPr>
          <w:rStyle w:val="ilfuvd"/>
          <w:highlight w:val="yellow"/>
        </w:rPr>
        <w:t>.</w:t>
      </w:r>
      <w:bookmarkStart w:id="0" w:name="_GoBack"/>
      <w:bookmarkEnd w:id="0"/>
    </w:p>
    <w:p w14:paraId="772737F5" w14:textId="42C8842F" w:rsidR="00514CB9" w:rsidRDefault="006F7896" w:rsidP="00514CB9">
      <w:r>
        <w:rPr>
          <w:rStyle w:val="ilfuvd"/>
        </w:rPr>
        <w:t>4</w:t>
      </w:r>
      <w:r w:rsidR="00514CB9">
        <w:rPr>
          <w:rStyle w:val="ilfuvd"/>
        </w:rPr>
        <w:t xml:space="preserve">. Upload this document to </w:t>
      </w:r>
      <w:proofErr w:type="spellStart"/>
      <w:r w:rsidR="00514CB9">
        <w:rPr>
          <w:rStyle w:val="ilfuvd"/>
        </w:rPr>
        <w:t>eCampus</w:t>
      </w:r>
      <w:proofErr w:type="spellEnd"/>
      <w:r w:rsidR="00514CB9">
        <w:rPr>
          <w:rStyle w:val="ilfuvd"/>
        </w:rPr>
        <w:t xml:space="preserve"> before the due date.</w:t>
      </w:r>
    </w:p>
    <w:sectPr w:rsidR="0051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B9"/>
    <w:rsid w:val="00047E44"/>
    <w:rsid w:val="000537C2"/>
    <w:rsid w:val="000930FA"/>
    <w:rsid w:val="00096865"/>
    <w:rsid w:val="00121D75"/>
    <w:rsid w:val="00181E54"/>
    <w:rsid w:val="002963E1"/>
    <w:rsid w:val="002E2535"/>
    <w:rsid w:val="002F6E50"/>
    <w:rsid w:val="00391F4C"/>
    <w:rsid w:val="00441347"/>
    <w:rsid w:val="004930AA"/>
    <w:rsid w:val="00514CB9"/>
    <w:rsid w:val="005A26AB"/>
    <w:rsid w:val="005F51AE"/>
    <w:rsid w:val="006E4ABC"/>
    <w:rsid w:val="006F7896"/>
    <w:rsid w:val="00721430"/>
    <w:rsid w:val="00722033"/>
    <w:rsid w:val="00832FBE"/>
    <w:rsid w:val="00875BD6"/>
    <w:rsid w:val="008E382E"/>
    <w:rsid w:val="009319F2"/>
    <w:rsid w:val="009339D4"/>
    <w:rsid w:val="009869F2"/>
    <w:rsid w:val="009C4D2D"/>
    <w:rsid w:val="009E42F4"/>
    <w:rsid w:val="00A0170C"/>
    <w:rsid w:val="00A02F57"/>
    <w:rsid w:val="00A07BC2"/>
    <w:rsid w:val="00A11D7B"/>
    <w:rsid w:val="00C066B8"/>
    <w:rsid w:val="00D779DB"/>
    <w:rsid w:val="00DF31F5"/>
    <w:rsid w:val="00E76F58"/>
    <w:rsid w:val="00E80E0F"/>
    <w:rsid w:val="00E819B5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EB2"/>
  <w15:chartTrackingRefBased/>
  <w15:docId w15:val="{B6D21AAA-560B-4AC3-9CAC-E52654D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B9"/>
    <w:pPr>
      <w:spacing w:after="0" w:line="240" w:lineRule="auto"/>
    </w:pPr>
  </w:style>
  <w:style w:type="character" w:customStyle="1" w:styleId="ilfuvd">
    <w:name w:val="ilfuvd"/>
    <w:basedOn w:val="DefaultParagraphFont"/>
    <w:rsid w:val="00514CB9"/>
  </w:style>
  <w:style w:type="paragraph" w:styleId="ListParagraph">
    <w:name w:val="List Paragraph"/>
    <w:basedOn w:val="Normal"/>
    <w:uiPriority w:val="34"/>
    <w:qFormat/>
    <w:rsid w:val="00E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Dan Dao</cp:lastModifiedBy>
  <cp:revision>5</cp:revision>
  <dcterms:created xsi:type="dcterms:W3CDTF">2019-02-13T04:02:00Z</dcterms:created>
  <dcterms:modified xsi:type="dcterms:W3CDTF">2019-02-13T04:08:00Z</dcterms:modified>
</cp:coreProperties>
</file>