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8"/>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599"/>
        <w:rPr>
          <w:rFonts w:ascii="Calibri Light" w:hAnsi="Calibri Light" w:cs="Calibri Light"/>
          <w:color w:val="000000"/>
        </w:rPr>
      </w:pPr>
      <w:r>
        <w:rPr>
          <w:rFonts w:ascii="Calibri Light" w:hAnsi="Calibri Light" w:cs="Calibri Light"/>
          <w:color w:val="000000" w:themeColor="text1"/>
        </w:rPr>
      </w:r>
      <w: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09"/>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Core and WinForms</w:t>
      </w:r>
      <w:r>
        <w:rPr>
          <w:rFonts w:ascii="Calibri Light" w:hAnsi="Calibri Light" w:cs="Calibri Light"/>
          <w:color w:val="000000" w:themeColor="text1"/>
        </w:rPr>
        <w:t xml:space="preserve"> Core</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09"/>
            <w:color w:val="000000" w:themeColor="text1"/>
          </w:rPr>
          <w:t xml:space="preserve">https://github.com/sqrMin1/MonoGame.Forms</w:t>
        </w:r>
      </w:hyperlink>
      <w:r>
        <w:rPr>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0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0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0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0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0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0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0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w:t>
      </w:r>
      <w:r>
        <w:rPr>
          <w:rFonts w:ascii="Calibri Light" w:hAnsi="Calibri Light" w:cs="Calibri Light"/>
          <w:color w:val="000000" w:themeColor="text1"/>
        </w:rPr>
      </w:r>
      <w:r/>
    </w:p>
    <w:p>
      <w:pPr>
        <w:pStyle w:val="60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pStyle w:val="599"/>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0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0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0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09"/>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existing models, create font descriptions, etc.,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0" w:tooltip="https://docs.monogame.net/articles/tools/mgcb.html" w:history="1">
        <w:r>
          <w:rPr>
            <w:rStyle w:val="609"/>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pStyle w:val="606"/>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p>
    <w:p>
      <w:pPr>
        <w:pStyle w:val="606"/>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p>
    <w:p>
      <w:pPr>
        <w:pStyle w:val="606"/>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Open a model by right-clicking the project in the ‘Project’ pane and selecting the ‘Add’ item</w:t>
      </w:r>
      <w:r/>
    </w:p>
    <w:p>
      <w:pPr>
        <w:pStyle w:val="606"/>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1" w:tooltip="https://www.microsoft.com/en-us/download/details.aspx?id=30679" w:history="1">
        <w:r>
          <w:rPr>
            <w:rStyle w:val="609"/>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ind w:left="0" w:firstLine="0"/>
        <w:spacing w:lineRule="auto" w:line="240" w:after="0"/>
        <w:shd w:val="clear" w:color="auto" w:fill="FFFFFF" w:themeFill="background1"/>
        <w:rPr>
          <w:color w:val="000000"/>
        </w:rPr>
      </w:pPr>
      <w:r>
        <w:rPr>
          <w:color w:val="000000" w:themeColor="text1"/>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create new shaders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2" w:tooltip="https://docs.monogame.net/articles/tools/mgfxc.html" w:history="1">
        <w:r>
          <w:rPr>
            <w:rStyle w:val="609"/>
            <w:rFonts w:ascii="Calibri Light" w:hAnsi="Calibri Light" w:cs="Calibri Light"/>
          </w:rPr>
          <w:t xml:space="preserve">https://docs.monogame.net/articles/tools/mgfxc.html</w:t>
        </w:r>
        <w:r>
          <w:rPr>
            <w:rStyle w:val="609"/>
            <w:rFonts w:ascii="Calibri Light" w:hAnsi="Calibri Light" w:cs="Calibri Light"/>
          </w:rPr>
        </w:r>
        <w:r>
          <w:rPr>
            <w:rStyle w:val="609"/>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p>
    <w:p>
      <w:pPr>
        <w:pStyle w:val="599"/>
        <w:rPr>
          <w:color w:val="000000"/>
        </w:rPr>
      </w:pPr>
      <w:r>
        <w:rPr>
          <w:color w:val="000000" w:themeColor="text1"/>
        </w:rPr>
        <w:t xml:space="preserve">Overview</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3" w:tooltip="http://www.nelsonhurst.com/xna-3-1-to-xna-4-0-cheatsheet/" w:history="1">
        <w:r>
          <w:rPr>
            <w:rStyle w:val="609"/>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599"/>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60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60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60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60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60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60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4" w:tooltip="https://www.monogameextended.net/" w:history="1">
        <w:r>
          <w:rPr>
            <w:rStyle w:val="609"/>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60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60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60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60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60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60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60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60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60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60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60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5" w:tooltip="https://docs.microsoft.com/en-us/windows/uwp/get-started/get-started-tutorial-game-js3d" w:history="1">
        <w:r>
          <w:rPr>
            <w:rStyle w:val="609"/>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99"/>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09"/>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Blotch3D.</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t xml:space="preserve">For .NET Framework projects, add a reference to Blotch3D and also add the NuGet package ‘MonoGame.Framework.DesktopGL’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9"/>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6" w:tooltip="https://github.com/sqrMin1/MonoGame.Forms" w:history="1">
        <w:r>
          <w:rPr>
            <w:rStyle w:val="609"/>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0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0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0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0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pStyle w:val="599"/>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 See the </w:t>
      </w:r>
      <w:hyperlink w:tooltip="Current Document" w:anchor="_Quick_star" w:history="1">
        <w:r>
          <w:rPr>
            <w:rStyle w:val="609"/>
            <w:rFonts w:ascii="Calibri Light" w:hAnsi="Calibri Light" w:cs="Calibri Light"/>
            <w:color w:val="000000" w:themeColor="text1"/>
          </w:rPr>
          <w:t xml:space="preserve">Quick start for Windows </w:t>
        </w:r>
      </w:hyperlink>
      <w:r>
        <w:rPr>
          <w:rFonts w:ascii="Calibri Light" w:hAnsi="Calibri Light" w:cs="Calibri Light"/>
          <w:color w:val="000000" w:themeColor="text1"/>
        </w:rPr>
        <w:t xml:space="preserve"> section for details.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7" w:tooltip="https://www.youtube.com/watch?v=2xTzJIaKQFY" w:history="1">
        <w:r>
          <w:rPr>
            <w:rStyle w:val="609"/>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8" w:tooltip="https://en.wikibooks.org/wiki/Blender_3D:_Noob_to_Pro/UV_Map_Basics" w:history="1">
        <w:r>
          <w:rPr>
            <w:rStyle w:val="609"/>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9" w:tooltip="https://community.monogame.net/t/building-and-loading-content-at-runtime/10849" w:history="1">
        <w:r>
          <w:rPr>
            <w:rStyle w:val="609"/>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p>
    <w:p>
      <w:pPr>
        <w:pStyle w:val="599"/>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pStyle w:val="599"/>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pStyle w:val="600"/>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0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pStyle w:val="600"/>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09"/>
            <w:rFonts w:ascii="Calibri Light" w:hAnsi="Calibri Light" w:cs="Calibri Light"/>
            <w:color w:val="000000" w:themeColor="text1"/>
          </w:rPr>
          <w:t xml:space="preserve">Translucency with the </w:t>
        </w:r>
        <w:r>
          <w:rPr>
            <w:rStyle w:val="609"/>
            <w:rFonts w:ascii="Calibri Light" w:hAnsi="Calibri Light" w:cs="Calibri Light"/>
            <w:color w:val="000000" w:themeColor="text1"/>
          </w:rPr>
          <w:t xml:space="preserve">BlBasicEffectAlphaTest</w:t>
        </w:r>
        <w:r>
          <w:rPr>
            <w:rStyle w:val="609"/>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0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pStyle w:val="600"/>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0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pStyle w:val="599"/>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20" w:tooltip="http://rbwhitaker.wikidot.com/monogame-basic-matrices" w:history="1">
        <w:r>
          <w:rPr>
            <w:rStyle w:val="609"/>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09"/>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99"/>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99"/>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pStyle w:val="599"/>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99"/>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45">
    <w:name w:val="Heading 6"/>
    <w:basedOn w:val="597"/>
    <w:next w:val="597"/>
    <w:link w:val="446"/>
    <w:qFormat/>
    <w:uiPriority w:val="9"/>
    <w:unhideWhenUsed/>
    <w:rPr>
      <w:rFonts w:ascii="Arial" w:hAnsi="Arial" w:cs="Arial" w:eastAsia="Arial"/>
      <w:b/>
      <w:bCs/>
      <w:sz w:val="22"/>
      <w:szCs w:val="22"/>
    </w:rPr>
    <w:pPr>
      <w:keepLines/>
      <w:keepNext/>
      <w:spacing w:after="200" w:before="320"/>
      <w:outlineLvl w:val="5"/>
    </w:pPr>
  </w:style>
  <w:style w:type="character" w:styleId="446">
    <w:name w:val="Heading 6 Char"/>
    <w:basedOn w:val="603"/>
    <w:link w:val="445"/>
    <w:uiPriority w:val="9"/>
    <w:rPr>
      <w:rFonts w:ascii="Arial" w:hAnsi="Arial" w:cs="Arial" w:eastAsia="Arial"/>
      <w:b/>
      <w:bCs/>
      <w:sz w:val="22"/>
      <w:szCs w:val="22"/>
    </w:rPr>
  </w:style>
  <w:style w:type="paragraph" w:styleId="447">
    <w:name w:val="Heading 7"/>
    <w:basedOn w:val="597"/>
    <w:next w:val="597"/>
    <w:link w:val="448"/>
    <w:qFormat/>
    <w:uiPriority w:val="9"/>
    <w:unhideWhenUsed/>
    <w:rPr>
      <w:rFonts w:ascii="Arial" w:hAnsi="Arial" w:cs="Arial" w:eastAsia="Arial"/>
      <w:b/>
      <w:bCs/>
      <w:i/>
      <w:iCs/>
      <w:sz w:val="22"/>
      <w:szCs w:val="22"/>
    </w:rPr>
    <w:pPr>
      <w:keepLines/>
      <w:keepNext/>
      <w:spacing w:after="200" w:before="320"/>
      <w:outlineLvl w:val="6"/>
    </w:pPr>
  </w:style>
  <w:style w:type="character" w:styleId="448">
    <w:name w:val="Heading 7 Char"/>
    <w:basedOn w:val="603"/>
    <w:link w:val="447"/>
    <w:uiPriority w:val="9"/>
    <w:rPr>
      <w:rFonts w:ascii="Arial" w:hAnsi="Arial" w:cs="Arial" w:eastAsia="Arial"/>
      <w:b/>
      <w:bCs/>
      <w:i/>
      <w:iCs/>
      <w:sz w:val="22"/>
      <w:szCs w:val="22"/>
    </w:rPr>
  </w:style>
  <w:style w:type="paragraph" w:styleId="449">
    <w:name w:val="Heading 8"/>
    <w:basedOn w:val="597"/>
    <w:next w:val="597"/>
    <w:link w:val="450"/>
    <w:qFormat/>
    <w:uiPriority w:val="9"/>
    <w:unhideWhenUsed/>
    <w:rPr>
      <w:rFonts w:ascii="Arial" w:hAnsi="Arial" w:cs="Arial" w:eastAsia="Arial"/>
      <w:i/>
      <w:iCs/>
      <w:sz w:val="22"/>
      <w:szCs w:val="22"/>
    </w:rPr>
    <w:pPr>
      <w:keepLines/>
      <w:keepNext/>
      <w:spacing w:after="200" w:before="320"/>
      <w:outlineLvl w:val="7"/>
    </w:pPr>
  </w:style>
  <w:style w:type="character" w:styleId="450">
    <w:name w:val="Heading 8 Char"/>
    <w:basedOn w:val="603"/>
    <w:link w:val="449"/>
    <w:uiPriority w:val="9"/>
    <w:rPr>
      <w:rFonts w:ascii="Arial" w:hAnsi="Arial" w:cs="Arial" w:eastAsia="Arial"/>
      <w:i/>
      <w:iCs/>
      <w:sz w:val="22"/>
      <w:szCs w:val="22"/>
    </w:rPr>
  </w:style>
  <w:style w:type="paragraph" w:styleId="451">
    <w:name w:val="Heading 9"/>
    <w:basedOn w:val="597"/>
    <w:next w:val="597"/>
    <w:link w:val="452"/>
    <w:qFormat/>
    <w:uiPriority w:val="9"/>
    <w:unhideWhenUsed/>
    <w:rPr>
      <w:rFonts w:ascii="Arial" w:hAnsi="Arial" w:cs="Arial" w:eastAsia="Arial"/>
      <w:i/>
      <w:iCs/>
      <w:sz w:val="21"/>
      <w:szCs w:val="21"/>
    </w:rPr>
    <w:pPr>
      <w:keepLines/>
      <w:keepNext/>
      <w:spacing w:after="200" w:before="320"/>
      <w:outlineLvl w:val="8"/>
    </w:pPr>
  </w:style>
  <w:style w:type="character" w:styleId="452">
    <w:name w:val="Heading 9 Char"/>
    <w:basedOn w:val="603"/>
    <w:link w:val="451"/>
    <w:uiPriority w:val="9"/>
    <w:rPr>
      <w:rFonts w:ascii="Arial" w:hAnsi="Arial" w:cs="Arial" w:eastAsia="Arial"/>
      <w:i/>
      <w:iCs/>
      <w:sz w:val="21"/>
      <w:szCs w:val="21"/>
    </w:rPr>
  </w:style>
  <w:style w:type="paragraph" w:styleId="453">
    <w:name w:val="No Spacing"/>
    <w:qFormat/>
    <w:uiPriority w:val="1"/>
    <w:pPr>
      <w:spacing w:lineRule="auto" w:line="240" w:after="0" w:before="0"/>
    </w:pPr>
  </w:style>
  <w:style w:type="paragraph" w:styleId="454">
    <w:name w:val="Title"/>
    <w:basedOn w:val="597"/>
    <w:next w:val="597"/>
    <w:link w:val="455"/>
    <w:qFormat/>
    <w:uiPriority w:val="10"/>
    <w:rPr>
      <w:sz w:val="48"/>
      <w:szCs w:val="48"/>
    </w:rPr>
    <w:pPr>
      <w:contextualSpacing w:val="true"/>
      <w:spacing w:after="200" w:before="300"/>
    </w:pPr>
  </w:style>
  <w:style w:type="character" w:styleId="455">
    <w:name w:val="Title Char"/>
    <w:basedOn w:val="603"/>
    <w:link w:val="454"/>
    <w:uiPriority w:val="10"/>
    <w:rPr>
      <w:sz w:val="48"/>
      <w:szCs w:val="48"/>
    </w:rPr>
  </w:style>
  <w:style w:type="paragraph" w:styleId="456">
    <w:name w:val="Subtitle"/>
    <w:basedOn w:val="597"/>
    <w:next w:val="597"/>
    <w:link w:val="457"/>
    <w:qFormat/>
    <w:uiPriority w:val="11"/>
    <w:rPr>
      <w:sz w:val="24"/>
      <w:szCs w:val="24"/>
    </w:rPr>
    <w:pPr>
      <w:spacing w:after="200" w:before="200"/>
    </w:pPr>
  </w:style>
  <w:style w:type="character" w:styleId="457">
    <w:name w:val="Subtitle Char"/>
    <w:basedOn w:val="603"/>
    <w:link w:val="456"/>
    <w:uiPriority w:val="11"/>
    <w:rPr>
      <w:sz w:val="24"/>
      <w:szCs w:val="24"/>
    </w:rPr>
  </w:style>
  <w:style w:type="paragraph" w:styleId="458">
    <w:name w:val="Quote"/>
    <w:basedOn w:val="597"/>
    <w:next w:val="597"/>
    <w:link w:val="459"/>
    <w:qFormat/>
    <w:uiPriority w:val="29"/>
    <w:rPr>
      <w:i/>
    </w:rPr>
    <w:pPr>
      <w:ind w:left="720" w:right="720"/>
    </w:pPr>
  </w:style>
  <w:style w:type="character" w:styleId="459">
    <w:name w:val="Quote Char"/>
    <w:link w:val="458"/>
    <w:uiPriority w:val="29"/>
    <w:rPr>
      <w:i/>
    </w:rPr>
  </w:style>
  <w:style w:type="paragraph" w:styleId="460">
    <w:name w:val="Intense Quote"/>
    <w:basedOn w:val="597"/>
    <w:next w:val="597"/>
    <w:link w:val="46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61">
    <w:name w:val="Intense Quote Char"/>
    <w:link w:val="460"/>
    <w:uiPriority w:val="30"/>
    <w:rPr>
      <w:i/>
    </w:rPr>
  </w:style>
  <w:style w:type="paragraph" w:styleId="462">
    <w:name w:val="Header"/>
    <w:basedOn w:val="597"/>
    <w:link w:val="463"/>
    <w:uiPriority w:val="99"/>
    <w:unhideWhenUsed/>
    <w:pPr>
      <w:spacing w:lineRule="auto" w:line="240" w:after="0"/>
      <w:tabs>
        <w:tab w:val="center" w:pos="7143" w:leader="none"/>
        <w:tab w:val="right" w:pos="14287" w:leader="none"/>
      </w:tabs>
    </w:pPr>
  </w:style>
  <w:style w:type="character" w:styleId="463">
    <w:name w:val="Header Char"/>
    <w:basedOn w:val="603"/>
    <w:link w:val="462"/>
    <w:uiPriority w:val="99"/>
  </w:style>
  <w:style w:type="paragraph" w:styleId="464">
    <w:name w:val="Footer"/>
    <w:basedOn w:val="597"/>
    <w:link w:val="467"/>
    <w:uiPriority w:val="99"/>
    <w:unhideWhenUsed/>
    <w:pPr>
      <w:spacing w:lineRule="auto" w:line="240" w:after="0"/>
      <w:tabs>
        <w:tab w:val="center" w:pos="7143" w:leader="none"/>
        <w:tab w:val="right" w:pos="14287" w:leader="none"/>
      </w:tabs>
    </w:pPr>
  </w:style>
  <w:style w:type="character" w:styleId="465">
    <w:name w:val="Footer Char"/>
    <w:basedOn w:val="603"/>
    <w:link w:val="464"/>
    <w:uiPriority w:val="99"/>
  </w:style>
  <w:style w:type="paragraph" w:styleId="466">
    <w:name w:val="Caption"/>
    <w:basedOn w:val="597"/>
    <w:next w:val="597"/>
    <w:qFormat/>
    <w:uiPriority w:val="35"/>
    <w:semiHidden/>
    <w:unhideWhenUsed/>
    <w:rPr>
      <w:b/>
      <w:bCs/>
      <w:color w:val="4F81BD" w:themeColor="accent1"/>
      <w:sz w:val="18"/>
      <w:szCs w:val="18"/>
    </w:rPr>
    <w:pPr>
      <w:spacing w:lineRule="auto" w:line="276"/>
    </w:pPr>
  </w:style>
  <w:style w:type="character" w:styleId="467">
    <w:name w:val="Caption Char"/>
    <w:basedOn w:val="466"/>
    <w:link w:val="464"/>
    <w:uiPriority w:val="99"/>
  </w:style>
  <w:style w:type="table" w:styleId="468">
    <w:name w:val="Table Grid"/>
    <w:basedOn w:val="60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9">
    <w:name w:val="Table Grid Light"/>
    <w:basedOn w:val="60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70">
    <w:name w:val="Plain Table 1"/>
    <w:basedOn w:val="60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1">
    <w:name w:val="Plain Table 2"/>
    <w:basedOn w:val="60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2">
    <w:name w:val="Plain Table 3"/>
    <w:basedOn w:val="60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3">
    <w:name w:val="Plain Table 4"/>
    <w:basedOn w:val="60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4">
    <w:name w:val="Plain Table 5"/>
    <w:basedOn w:val="60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75">
    <w:name w:val="Grid Table 1 Light"/>
    <w:basedOn w:val="60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6">
    <w:name w:val="Grid Table 1 Light - Accent 1"/>
    <w:basedOn w:val="60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7">
    <w:name w:val="Grid Table 1 Light - Accent 2"/>
    <w:basedOn w:val="60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8">
    <w:name w:val="Grid Table 1 Light - Accent 3"/>
    <w:basedOn w:val="60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9">
    <w:name w:val="Grid Table 1 Light - Accent 4"/>
    <w:basedOn w:val="60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80">
    <w:name w:val="Grid Table 1 Light - Accent 5"/>
    <w:basedOn w:val="60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1">
    <w:name w:val="Grid Table 1 Light - Accent 6"/>
    <w:basedOn w:val="60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2">
    <w:name w:val="Grid Table 2"/>
    <w:basedOn w:val="60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3">
    <w:name w:val="Grid Table 2 - Accent 1"/>
    <w:basedOn w:val="60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4">
    <w:name w:val="Grid Table 2 - Accent 2"/>
    <w:basedOn w:val="60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5">
    <w:name w:val="Grid Table 2 - Accent 3"/>
    <w:basedOn w:val="60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6">
    <w:name w:val="Grid Table 2 - Accent 4"/>
    <w:basedOn w:val="60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7">
    <w:name w:val="Grid Table 2 - Accent 5"/>
    <w:basedOn w:val="60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8">
    <w:name w:val="Grid Table 2 - Accent 6"/>
    <w:basedOn w:val="60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9">
    <w:name w:val="Grid Table 3"/>
    <w:basedOn w:val="60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1"/>
    <w:basedOn w:val="60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2"/>
    <w:basedOn w:val="60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2">
    <w:name w:val="Grid Table 3 - Accent 3"/>
    <w:basedOn w:val="60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3">
    <w:name w:val="Grid Table 3 - Accent 4"/>
    <w:basedOn w:val="60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4">
    <w:name w:val="Grid Table 3 - Accent 5"/>
    <w:basedOn w:val="60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5">
    <w:name w:val="Grid Table 3 - Accent 6"/>
    <w:basedOn w:val="60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6">
    <w:name w:val="Grid Table 4"/>
    <w:basedOn w:val="60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7">
    <w:name w:val="Grid Table 4 - Accent 1"/>
    <w:basedOn w:val="60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8">
    <w:name w:val="Grid Table 4 - Accent 2"/>
    <w:basedOn w:val="60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9">
    <w:name w:val="Grid Table 4 - Accent 3"/>
    <w:basedOn w:val="60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00">
    <w:name w:val="Grid Table 4 - Accent 4"/>
    <w:basedOn w:val="60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1">
    <w:name w:val="Grid Table 4 - Accent 5"/>
    <w:basedOn w:val="60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2">
    <w:name w:val="Grid Table 4 - Accent 6"/>
    <w:basedOn w:val="60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3">
    <w:name w:val="Grid Table 5 Dark"/>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04">
    <w:name w:val="Grid Table 5 Dark- Accent 1"/>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05">
    <w:name w:val="Grid Table 5 Dark - Accent 2"/>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6">
    <w:name w:val="Grid Table 5 Dark - Accent 3"/>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7">
    <w:name w:val="Grid Table 5 Dark- Accent 4"/>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8">
    <w:name w:val="Grid Table 5 Dark - Accent 5"/>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9">
    <w:name w:val="Grid Table 5 Dark - Accent 6"/>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10">
    <w:name w:val="Grid Table 6 Colorful"/>
    <w:basedOn w:val="60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1">
    <w:name w:val="Grid Table 6 Colorful - Accent 1"/>
    <w:basedOn w:val="60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12">
    <w:name w:val="Grid Table 6 Colorful - Accent 2"/>
    <w:basedOn w:val="60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13">
    <w:name w:val="Grid Table 6 Colorful - Accent 3"/>
    <w:basedOn w:val="60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14">
    <w:name w:val="Grid Table 6 Colorful - Accent 4"/>
    <w:basedOn w:val="60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15">
    <w:name w:val="Grid Table 6 Colorful - Accent 5"/>
    <w:basedOn w:val="60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6">
    <w:name w:val="Grid Table 6 Colorful - Accent 6"/>
    <w:basedOn w:val="60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7">
    <w:name w:val="Grid Table 7 Colorful"/>
    <w:basedOn w:val="60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8">
    <w:name w:val="Grid Table 7 Colorful - Accent 1"/>
    <w:basedOn w:val="60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9">
    <w:name w:val="Grid Table 7 Colorful - Accent 2"/>
    <w:basedOn w:val="60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20">
    <w:name w:val="Grid Table 7 Colorful - Accent 3"/>
    <w:basedOn w:val="60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1">
    <w:name w:val="Grid Table 7 Colorful - Accent 4"/>
    <w:basedOn w:val="60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2">
    <w:name w:val="Grid Table 7 Colorful - Accent 5"/>
    <w:basedOn w:val="60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3">
    <w:name w:val="Grid Table 7 Colorful - Accent 6"/>
    <w:basedOn w:val="60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4">
    <w:name w:val="List Table 1 Light"/>
    <w:basedOn w:val="60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5">
    <w:name w:val="List Table 1 Light - Accent 1"/>
    <w:basedOn w:val="60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6">
    <w:name w:val="List Table 1 Light - Accent 2"/>
    <w:basedOn w:val="60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7">
    <w:name w:val="List Table 1 Light - Accent 3"/>
    <w:basedOn w:val="60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8">
    <w:name w:val="List Table 1 Light - Accent 4"/>
    <w:basedOn w:val="60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9">
    <w:name w:val="List Table 1 Light - Accent 5"/>
    <w:basedOn w:val="60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30">
    <w:name w:val="List Table 1 Light - Accent 6"/>
    <w:basedOn w:val="60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1">
    <w:name w:val="List Table 2"/>
    <w:basedOn w:val="60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2">
    <w:name w:val="List Table 2 - Accent 1"/>
    <w:basedOn w:val="60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3">
    <w:name w:val="List Table 2 - Accent 2"/>
    <w:basedOn w:val="60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4">
    <w:name w:val="List Table 2 - Accent 3"/>
    <w:basedOn w:val="60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5">
    <w:name w:val="List Table 2 - Accent 4"/>
    <w:basedOn w:val="60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6">
    <w:name w:val="List Table 2 - Accent 5"/>
    <w:basedOn w:val="60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7">
    <w:name w:val="List Table 2 - Accent 6"/>
    <w:basedOn w:val="60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8">
    <w:name w:val="List Table 3"/>
    <w:basedOn w:val="60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9">
    <w:name w:val="List Table 3 - Accent 1"/>
    <w:basedOn w:val="60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0">
    <w:name w:val="List Table 3 - Accent 2"/>
    <w:basedOn w:val="60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1">
    <w:name w:val="List Table 3 - Accent 3"/>
    <w:basedOn w:val="60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2">
    <w:name w:val="List Table 3 - Accent 4"/>
    <w:basedOn w:val="60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3">
    <w:name w:val="List Table 3 - Accent 5"/>
    <w:basedOn w:val="60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44">
    <w:name w:val="List Table 3 - Accent 6"/>
    <w:basedOn w:val="60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45">
    <w:name w:val="List Table 4"/>
    <w:basedOn w:val="60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6">
    <w:name w:val="List Table 4 - Accent 1"/>
    <w:basedOn w:val="60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7">
    <w:name w:val="List Table 4 - Accent 2"/>
    <w:basedOn w:val="60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8">
    <w:name w:val="List Table 4 - Accent 3"/>
    <w:basedOn w:val="60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9">
    <w:name w:val="List Table 4 - Accent 4"/>
    <w:basedOn w:val="60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50">
    <w:name w:val="List Table 4 - Accent 5"/>
    <w:basedOn w:val="60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1">
    <w:name w:val="List Table 4 - Accent 6"/>
    <w:basedOn w:val="60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2">
    <w:name w:val="List Table 5 Dark"/>
    <w:basedOn w:val="60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1"/>
    <w:basedOn w:val="60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2"/>
    <w:basedOn w:val="60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5 Dark - Accent 3"/>
    <w:basedOn w:val="60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6">
    <w:name w:val="List Table 5 Dark - Accent 4"/>
    <w:basedOn w:val="60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7">
    <w:name w:val="List Table 5 Dark - Accent 5"/>
    <w:basedOn w:val="60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8">
    <w:name w:val="List Table 5 Dark - Accent 6"/>
    <w:basedOn w:val="60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9">
    <w:name w:val="List Table 6 Colorful"/>
    <w:basedOn w:val="60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60">
    <w:name w:val="List Table 6 Colorful - Accent 1"/>
    <w:basedOn w:val="60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61">
    <w:name w:val="List Table 6 Colorful - Accent 2"/>
    <w:basedOn w:val="60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62">
    <w:name w:val="List Table 6 Colorful - Accent 3"/>
    <w:basedOn w:val="60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63">
    <w:name w:val="List Table 6 Colorful - Accent 4"/>
    <w:basedOn w:val="60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64">
    <w:name w:val="List Table 6 Colorful - Accent 5"/>
    <w:basedOn w:val="60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65">
    <w:name w:val="List Table 6 Colorful - Accent 6"/>
    <w:basedOn w:val="60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66">
    <w:name w:val="List Table 7 Colorful"/>
    <w:basedOn w:val="60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7">
    <w:name w:val="List Table 7 Colorful - Accent 1"/>
    <w:basedOn w:val="60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68">
    <w:name w:val="List Table 7 Colorful - Accent 2"/>
    <w:basedOn w:val="60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69">
    <w:name w:val="List Table 7 Colorful - Accent 3"/>
    <w:basedOn w:val="60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70">
    <w:name w:val="List Table 7 Colorful - Accent 4"/>
    <w:basedOn w:val="60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71">
    <w:name w:val="List Table 7 Colorful - Accent 5"/>
    <w:basedOn w:val="60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72">
    <w:name w:val="List Table 7 Colorful - Accent 6"/>
    <w:basedOn w:val="60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73">
    <w:name w:val="Lined - Accent"/>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4">
    <w:name w:val="Lined - Accent 1"/>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5">
    <w:name w:val="Lined - Accent 2"/>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6">
    <w:name w:val="Lined - Accent 3"/>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7">
    <w:name w:val="Lined - Accent 4"/>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8">
    <w:name w:val="Lined - Accent 5"/>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9">
    <w:name w:val="Lined - Accent 6"/>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0">
    <w:name w:val="Bordered &amp; Lined - Accent"/>
    <w:basedOn w:val="60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1">
    <w:name w:val="Bordered &amp; Lined - Accent 1"/>
    <w:basedOn w:val="60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2">
    <w:name w:val="Bordered &amp; Lined - Accent 2"/>
    <w:basedOn w:val="60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3">
    <w:name w:val="Bordered &amp; Lined - Accent 3"/>
    <w:basedOn w:val="60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4">
    <w:name w:val="Bordered &amp; Lined - Accent 4"/>
    <w:basedOn w:val="60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5">
    <w:name w:val="Bordered &amp; Lined - Accent 5"/>
    <w:basedOn w:val="60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6">
    <w:name w:val="Bordered &amp; Lined - Accent 6"/>
    <w:basedOn w:val="60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7">
    <w:name w:val="Bordered"/>
    <w:basedOn w:val="60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8">
    <w:name w:val="Bordered - Accent 1"/>
    <w:basedOn w:val="60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9">
    <w:name w:val="Bordered - Accent 2"/>
    <w:basedOn w:val="60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90">
    <w:name w:val="Bordered - Accent 3"/>
    <w:basedOn w:val="60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1">
    <w:name w:val="Bordered - Accent 4"/>
    <w:basedOn w:val="60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2">
    <w:name w:val="Bordered - Accent 5"/>
    <w:basedOn w:val="60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3">
    <w:name w:val="Bordered - Accent 6"/>
    <w:basedOn w:val="60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94">
    <w:name w:val="footnote text"/>
    <w:basedOn w:val="597"/>
    <w:link w:val="595"/>
    <w:uiPriority w:val="99"/>
    <w:semiHidden/>
    <w:unhideWhenUsed/>
    <w:rPr>
      <w:sz w:val="18"/>
    </w:rPr>
    <w:pPr>
      <w:spacing w:lineRule="auto" w:line="240" w:after="40"/>
    </w:pPr>
  </w:style>
  <w:style w:type="character" w:styleId="595">
    <w:name w:val="Footnote Text Char"/>
    <w:link w:val="594"/>
    <w:uiPriority w:val="99"/>
    <w:rPr>
      <w:sz w:val="18"/>
    </w:rPr>
  </w:style>
  <w:style w:type="character" w:styleId="596">
    <w:name w:val="footnote reference"/>
    <w:basedOn w:val="603"/>
    <w:uiPriority w:val="99"/>
    <w:unhideWhenUsed/>
    <w:rPr>
      <w:vertAlign w:val="superscript"/>
    </w:rPr>
  </w:style>
  <w:style w:type="paragraph" w:styleId="597" w:default="1">
    <w:name w:val="Normal"/>
    <w:qFormat/>
  </w:style>
  <w:style w:type="paragraph" w:styleId="598">
    <w:name w:val="Heading 1"/>
    <w:basedOn w:val="597"/>
    <w:next w:val="597"/>
    <w:link w:val="607"/>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99">
    <w:name w:val="Heading 2"/>
    <w:basedOn w:val="597"/>
    <w:next w:val="597"/>
    <w:link w:val="608"/>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00">
    <w:name w:val="Heading 3"/>
    <w:basedOn w:val="597"/>
    <w:next w:val="597"/>
    <w:link w:val="611"/>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01">
    <w:name w:val="Heading 4"/>
    <w:basedOn w:val="597"/>
    <w:next w:val="597"/>
    <w:link w:val="623"/>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02">
    <w:name w:val="Heading 5"/>
    <w:basedOn w:val="597"/>
    <w:next w:val="597"/>
    <w:link w:val="624"/>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03" w:default="1">
    <w:name w:val="Default Paragraph Font"/>
    <w:uiPriority w:val="1"/>
    <w:semiHidden/>
    <w:unhideWhenUsed/>
  </w:style>
  <w:style w:type="table" w:styleId="604" w:default="1">
    <w:name w:val="Normal Table"/>
    <w:uiPriority w:val="99"/>
    <w:semiHidden/>
    <w:unhideWhenUsed/>
    <w:tblPr>
      <w:tblInd w:w="0" w:type="dxa"/>
      <w:tblCellMar>
        <w:left w:w="108" w:type="dxa"/>
        <w:top w:w="0" w:type="dxa"/>
        <w:right w:w="108" w:type="dxa"/>
        <w:bottom w:w="0" w:type="dxa"/>
      </w:tblCellMar>
    </w:tblPr>
  </w:style>
  <w:style w:type="numbering" w:styleId="605" w:default="1">
    <w:name w:val="No List"/>
    <w:uiPriority w:val="99"/>
    <w:semiHidden/>
    <w:unhideWhenUsed/>
  </w:style>
  <w:style w:type="paragraph" w:styleId="606">
    <w:name w:val="List Paragraph"/>
    <w:basedOn w:val="597"/>
    <w:qFormat/>
    <w:uiPriority w:val="34"/>
    <w:pPr>
      <w:contextualSpacing w:val="true"/>
      <w:ind w:left="720"/>
    </w:pPr>
  </w:style>
  <w:style w:type="character" w:styleId="607" w:customStyle="1">
    <w:name w:val="Heading 1 Char"/>
    <w:basedOn w:val="603"/>
    <w:link w:val="598"/>
    <w:uiPriority w:val="9"/>
    <w:rPr>
      <w:rFonts w:ascii="Calibri Light" w:hAnsi="Calibri Light" w:cs="Calibri Light" w:eastAsia="Calibri Light"/>
      <w:color w:val="00B050"/>
      <w:sz w:val="32"/>
      <w:szCs w:val="32"/>
    </w:rPr>
  </w:style>
  <w:style w:type="character" w:styleId="608" w:customStyle="1">
    <w:name w:val="Heading 2 Char"/>
    <w:basedOn w:val="603"/>
    <w:link w:val="599"/>
    <w:uiPriority w:val="9"/>
    <w:rPr>
      <w:rFonts w:ascii="Calibri Light" w:hAnsi="Calibri Light" w:cs="Calibri Light" w:eastAsia="Calibri Light"/>
      <w:color w:val="00B050"/>
      <w:sz w:val="26"/>
      <w:szCs w:val="26"/>
    </w:rPr>
  </w:style>
  <w:style w:type="character" w:styleId="609">
    <w:name w:val="Hyperlink"/>
    <w:basedOn w:val="603"/>
    <w:uiPriority w:val="99"/>
    <w:unhideWhenUsed/>
    <w:rPr>
      <w:color w:val="0563C1" w:themeColor="hyperlink"/>
      <w:u w:val="single"/>
    </w:rPr>
  </w:style>
  <w:style w:type="character" w:styleId="610">
    <w:name w:val="Unresolved Mention"/>
    <w:basedOn w:val="603"/>
    <w:uiPriority w:val="99"/>
    <w:semiHidden/>
    <w:unhideWhenUsed/>
    <w:rPr>
      <w:color w:val="808080"/>
      <w:shd w:val="clear" w:color="auto" w:fill="E6E6E6"/>
    </w:rPr>
  </w:style>
  <w:style w:type="character" w:styleId="611" w:customStyle="1">
    <w:name w:val="Heading 3 Char"/>
    <w:basedOn w:val="603"/>
    <w:link w:val="600"/>
    <w:uiPriority w:val="9"/>
    <w:rPr>
      <w:rFonts w:ascii="Calibri Light" w:hAnsi="Calibri Light" w:cs="Calibri Light" w:eastAsia="Calibri Light"/>
      <w:color w:val="00B050"/>
      <w:sz w:val="24"/>
      <w:szCs w:val="24"/>
    </w:rPr>
  </w:style>
  <w:style w:type="character" w:styleId="612">
    <w:name w:val="FollowedHyperlink"/>
    <w:basedOn w:val="603"/>
    <w:uiPriority w:val="99"/>
    <w:semiHidden/>
    <w:unhideWhenUsed/>
    <w:rPr>
      <w:color w:val="954F72" w:themeColor="followedHyperlink"/>
      <w:u w:val="single"/>
    </w:rPr>
  </w:style>
  <w:style w:type="paragraph" w:styleId="613">
    <w:name w:val="TOC Heading"/>
    <w:basedOn w:val="598"/>
    <w:next w:val="597"/>
    <w:qFormat/>
    <w:uiPriority w:val="39"/>
    <w:unhideWhenUsed/>
    <w:pPr>
      <w:outlineLvl w:val="9"/>
    </w:pPr>
  </w:style>
  <w:style w:type="paragraph" w:styleId="614">
    <w:name w:val="toc 1"/>
    <w:basedOn w:val="597"/>
    <w:next w:val="597"/>
    <w:uiPriority w:val="39"/>
    <w:unhideWhenUsed/>
    <w:rPr>
      <w:rFonts w:cs="Calibri"/>
      <w:b/>
      <w:bCs/>
      <w:caps/>
      <w:sz w:val="20"/>
      <w:szCs w:val="20"/>
    </w:rPr>
    <w:pPr>
      <w:spacing w:after="120" w:before="120"/>
    </w:pPr>
  </w:style>
  <w:style w:type="paragraph" w:styleId="615">
    <w:name w:val="toc 2"/>
    <w:basedOn w:val="597"/>
    <w:next w:val="597"/>
    <w:uiPriority w:val="39"/>
    <w:unhideWhenUsed/>
    <w:rPr>
      <w:rFonts w:cs="Calibri"/>
      <w:smallCaps/>
      <w:sz w:val="20"/>
      <w:szCs w:val="20"/>
    </w:rPr>
    <w:pPr>
      <w:ind w:left="220"/>
      <w:spacing w:after="0"/>
    </w:pPr>
  </w:style>
  <w:style w:type="paragraph" w:styleId="616">
    <w:name w:val="toc 3"/>
    <w:basedOn w:val="597"/>
    <w:next w:val="597"/>
    <w:uiPriority w:val="39"/>
    <w:unhideWhenUsed/>
    <w:rPr>
      <w:rFonts w:cs="Calibri"/>
      <w:i/>
      <w:iCs/>
      <w:sz w:val="20"/>
      <w:szCs w:val="20"/>
    </w:rPr>
    <w:pPr>
      <w:ind w:left="440"/>
      <w:spacing w:after="0"/>
    </w:pPr>
  </w:style>
  <w:style w:type="paragraph" w:styleId="617">
    <w:name w:val="toc 4"/>
    <w:basedOn w:val="597"/>
    <w:next w:val="597"/>
    <w:uiPriority w:val="39"/>
    <w:unhideWhenUsed/>
    <w:rPr>
      <w:rFonts w:cs="Calibri"/>
      <w:sz w:val="18"/>
      <w:szCs w:val="18"/>
    </w:rPr>
    <w:pPr>
      <w:ind w:left="660"/>
      <w:spacing w:after="0"/>
    </w:pPr>
  </w:style>
  <w:style w:type="paragraph" w:styleId="618">
    <w:name w:val="toc 5"/>
    <w:basedOn w:val="597"/>
    <w:next w:val="597"/>
    <w:uiPriority w:val="39"/>
    <w:unhideWhenUsed/>
    <w:rPr>
      <w:rFonts w:cs="Calibri"/>
      <w:sz w:val="18"/>
      <w:szCs w:val="18"/>
    </w:rPr>
    <w:pPr>
      <w:ind w:left="880"/>
      <w:spacing w:after="0"/>
    </w:pPr>
  </w:style>
  <w:style w:type="paragraph" w:styleId="619">
    <w:name w:val="toc 6"/>
    <w:basedOn w:val="597"/>
    <w:next w:val="597"/>
    <w:uiPriority w:val="39"/>
    <w:unhideWhenUsed/>
    <w:rPr>
      <w:rFonts w:cs="Calibri"/>
      <w:sz w:val="18"/>
      <w:szCs w:val="18"/>
    </w:rPr>
    <w:pPr>
      <w:ind w:left="1100"/>
      <w:spacing w:after="0"/>
    </w:pPr>
  </w:style>
  <w:style w:type="paragraph" w:styleId="620">
    <w:name w:val="toc 7"/>
    <w:basedOn w:val="597"/>
    <w:next w:val="597"/>
    <w:uiPriority w:val="39"/>
    <w:unhideWhenUsed/>
    <w:rPr>
      <w:rFonts w:cs="Calibri"/>
      <w:sz w:val="18"/>
      <w:szCs w:val="18"/>
    </w:rPr>
    <w:pPr>
      <w:ind w:left="1320"/>
      <w:spacing w:after="0"/>
    </w:pPr>
  </w:style>
  <w:style w:type="paragraph" w:styleId="621">
    <w:name w:val="toc 8"/>
    <w:basedOn w:val="597"/>
    <w:next w:val="597"/>
    <w:uiPriority w:val="39"/>
    <w:unhideWhenUsed/>
    <w:rPr>
      <w:rFonts w:cs="Calibri"/>
      <w:sz w:val="18"/>
      <w:szCs w:val="18"/>
    </w:rPr>
    <w:pPr>
      <w:ind w:left="1540"/>
      <w:spacing w:after="0"/>
    </w:pPr>
  </w:style>
  <w:style w:type="paragraph" w:styleId="622">
    <w:name w:val="toc 9"/>
    <w:basedOn w:val="597"/>
    <w:next w:val="597"/>
    <w:uiPriority w:val="39"/>
    <w:unhideWhenUsed/>
    <w:rPr>
      <w:rFonts w:cs="Calibri"/>
      <w:sz w:val="18"/>
      <w:szCs w:val="18"/>
    </w:rPr>
    <w:pPr>
      <w:ind w:left="1760"/>
      <w:spacing w:after="0"/>
    </w:pPr>
  </w:style>
  <w:style w:type="character" w:styleId="623" w:customStyle="1">
    <w:name w:val="Heading 4 Char"/>
    <w:basedOn w:val="603"/>
    <w:link w:val="601"/>
    <w:uiPriority w:val="9"/>
    <w:semiHidden/>
    <w:rPr>
      <w:rFonts w:ascii="Calibri Light" w:hAnsi="Calibri Light" w:cs="Calibri Light" w:eastAsia="Calibri Light"/>
      <w:i/>
      <w:iCs/>
      <w:color w:val="2F5496" w:themeColor="accent1" w:themeShade="BF"/>
    </w:rPr>
  </w:style>
  <w:style w:type="character" w:styleId="624" w:customStyle="1">
    <w:name w:val="Heading 5 Char"/>
    <w:basedOn w:val="603"/>
    <w:link w:val="602"/>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s://docs.monogame.net/articles/tools/mgcb.html" TargetMode="External"/><Relationship Id="rId11" Type="http://schemas.openxmlformats.org/officeDocument/2006/relationships/hyperlink" Target="https://www.microsoft.com/en-us/download/details.aspx?id=30679" TargetMode="External"/><Relationship Id="rId12" Type="http://schemas.openxmlformats.org/officeDocument/2006/relationships/hyperlink" Target="https://docs.monogame.net/articles/tools/mgfxc.html" TargetMode="External"/><Relationship Id="rId13" Type="http://schemas.openxmlformats.org/officeDocument/2006/relationships/hyperlink" Target="http://www.nelsonhurst.com/xna-3-1-to-xna-4-0-cheatsheet/" TargetMode="External"/><Relationship Id="rId14" Type="http://schemas.openxmlformats.org/officeDocument/2006/relationships/hyperlink" Target="https://www.monogameextended.net/" TargetMode="External"/><Relationship Id="rId15" Type="http://schemas.openxmlformats.org/officeDocument/2006/relationships/hyperlink" Target="https://docs.microsoft.com/en-us/windows/uwp/get-started/get-started-tutorial-game-js3d" TargetMode="External"/><Relationship Id="rId16" Type="http://schemas.openxmlformats.org/officeDocument/2006/relationships/hyperlink" Target="https://github.com/sqrMin1/MonoGame.Forms" TargetMode="External"/><Relationship Id="rId17" Type="http://schemas.openxmlformats.org/officeDocument/2006/relationships/hyperlink" Target="https://www.youtube.com/watch?v=2xTzJIaKQFY" TargetMode="External"/><Relationship Id="rId18" Type="http://schemas.openxmlformats.org/officeDocument/2006/relationships/hyperlink" Target="https://en.wikibooks.org/wiki/Blender_3D:_Noob_to_Pro/UV_Map_Basics" TargetMode="External"/><Relationship Id="rId19" Type="http://schemas.openxmlformats.org/officeDocument/2006/relationships/hyperlink" Target="https://community.monogame.net/t/building-and-loading-content-at-runtime/10849" TargetMode="External"/><Relationship Id="rId20"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549</cp:revision>
  <dcterms:created xsi:type="dcterms:W3CDTF">2018-07-18T11:52:00Z</dcterms:created>
  <dcterms:modified xsi:type="dcterms:W3CDTF">2020-09-20T12:49:29Z</dcterms:modified>
</cp:coreProperties>
</file>