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AC2D3" w14:textId="77777777" w:rsidR="00BF46CD" w:rsidRDefault="00BF46CD" w:rsidP="00BF46CD">
      <w:r>
        <w:t>DEPARTMENT OF STATISTICS</w:t>
      </w:r>
    </w:p>
    <w:p w14:paraId="60F0CB9A" w14:textId="77777777" w:rsidR="00BF46CD" w:rsidRDefault="00BF46CD" w:rsidP="00BF46CD">
      <w:r>
        <w:t>PRESS RELEASE</w:t>
      </w:r>
    </w:p>
    <w:p w14:paraId="10BFC092" w14:textId="77777777" w:rsidR="00BF46CD" w:rsidRDefault="00BF46CD" w:rsidP="00BF46CD"/>
    <w:p w14:paraId="274B4A8D" w14:textId="77777777" w:rsidR="00BF46CD" w:rsidRDefault="00BF46CD" w:rsidP="00BF46CD">
      <w:r>
        <w:t>[DATE TO BE FILLED]</w:t>
      </w:r>
    </w:p>
    <w:p w14:paraId="0E77CED4" w14:textId="77777777" w:rsidR="00BF46CD" w:rsidRDefault="00BF46CD" w:rsidP="00BF46CD"/>
    <w:p w14:paraId="2546590F" w14:textId="77777777" w:rsidR="00BF46CD" w:rsidRDefault="00BF46CD" w:rsidP="00BF46CD">
      <w:r>
        <w:t>[TITLE TO BE FILLED]</w:t>
      </w:r>
    </w:p>
    <w:p w14:paraId="16D35737" w14:textId="77777777" w:rsidR="00BF46CD" w:rsidRDefault="00BF46CD" w:rsidP="00BF46CD"/>
    <w:p w14:paraId="44C58663" w14:textId="77777777" w:rsidR="00BF46CD" w:rsidRDefault="00BF46CD" w:rsidP="00BF46CD">
      <w:r>
        <w:t>[SUMMARY PARAGRAPH TO BE FILLED]</w:t>
      </w:r>
    </w:p>
    <w:p w14:paraId="68C160A6" w14:textId="77777777" w:rsidR="00BF46CD" w:rsidRDefault="00BF46CD" w:rsidP="00BF46CD"/>
    <w:p w14:paraId="5DA5B498" w14:textId="77777777" w:rsidR="00BF46CD" w:rsidRDefault="00BF46CD" w:rsidP="00BF46CD">
      <w:r>
        <w:t>Key Highlights:</w:t>
      </w:r>
    </w:p>
    <w:p w14:paraId="390E0176" w14:textId="77777777" w:rsidR="00BF46CD" w:rsidRDefault="00BF46CD" w:rsidP="00BF46CD">
      <w:r>
        <w:t>- [INSIGHT 1]</w:t>
      </w:r>
    </w:p>
    <w:p w14:paraId="695AE854" w14:textId="77777777" w:rsidR="00BF46CD" w:rsidRDefault="00BF46CD" w:rsidP="00BF46CD">
      <w:r>
        <w:t>- [INSIGHT 2]</w:t>
      </w:r>
    </w:p>
    <w:p w14:paraId="5F8FBDE6" w14:textId="77777777" w:rsidR="00BF46CD" w:rsidRDefault="00BF46CD" w:rsidP="00BF46CD">
      <w:r>
        <w:t>- [INSIGHT 3]</w:t>
      </w:r>
    </w:p>
    <w:p w14:paraId="28750329" w14:textId="77777777" w:rsidR="00BF46CD" w:rsidRDefault="00BF46CD" w:rsidP="00BF46CD"/>
    <w:p w14:paraId="2C07173C" w14:textId="77777777" w:rsidR="00BF46CD" w:rsidRDefault="00BF46CD" w:rsidP="00BF46CD">
      <w:r>
        <w:t>---</w:t>
      </w:r>
    </w:p>
    <w:p w14:paraId="27131C62" w14:textId="77777777" w:rsidR="00BF46CD" w:rsidRDefault="00BF46CD" w:rsidP="00BF46CD">
      <w:r>
        <w:t>Contact: Department of Statistics</w:t>
      </w:r>
    </w:p>
    <w:p w14:paraId="58CE4F0E" w14:textId="2334AF4C" w:rsidR="00B004BD" w:rsidRDefault="00BF46CD" w:rsidP="00BF46CD">
      <w:r>
        <w:t xml:space="preserve">Email: </w:t>
      </w:r>
      <w:proofErr w:type="spellStart"/>
      <w:r>
        <w:t>statistics@gov.example</w:t>
      </w:r>
      <w:proofErr w:type="spellEnd"/>
    </w:p>
    <w:sectPr w:rsidR="00B004BD" w:rsidSect="00DE1173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6CD"/>
    <w:rsid w:val="000E386C"/>
    <w:rsid w:val="002E6752"/>
    <w:rsid w:val="0047049E"/>
    <w:rsid w:val="00495B13"/>
    <w:rsid w:val="005C7B14"/>
    <w:rsid w:val="005E79D6"/>
    <w:rsid w:val="007F509F"/>
    <w:rsid w:val="0089531A"/>
    <w:rsid w:val="009C742D"/>
    <w:rsid w:val="00B004BD"/>
    <w:rsid w:val="00BF46CD"/>
    <w:rsid w:val="00C84A24"/>
    <w:rsid w:val="00D465EE"/>
    <w:rsid w:val="00DA25EA"/>
    <w:rsid w:val="00DE1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DFFA68"/>
  <w15:chartTrackingRefBased/>
  <w15:docId w15:val="{A69625FE-588A-9D4D-80D1-4DB80ACF2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6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6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6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6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6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Scheele - keeping humans in the loop</dc:creator>
  <cp:keywords/>
  <dc:description/>
  <cp:lastModifiedBy>Jon Scheele - keeping humans in the loop</cp:lastModifiedBy>
  <cp:revision>1</cp:revision>
  <dcterms:created xsi:type="dcterms:W3CDTF">2026-01-13T23:20:00Z</dcterms:created>
  <dcterms:modified xsi:type="dcterms:W3CDTF">2026-01-13T23:21:00Z</dcterms:modified>
</cp:coreProperties>
</file>