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o4qmr4x44cbm" w:id="0"/>
      <w:bookmarkEnd w:id="0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بیاورید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رسید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A()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printValue()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v;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printSuper()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.printValue();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printValue()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.printValue();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.printCaller();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Problem1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incrementValue(Classes.A object)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object.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object.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incrementValue(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firstValue,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secondValue)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firstValue++;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secondValue++;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Classes.A 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Classes.A();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Classes.B 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Classes.B(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Classes.A c = b;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d85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//c “as a A class obj” and b “as a B class obj” both refer to same storage unit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0"/>
      <w:commentRangeStart w:id="1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b.print();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2"/>
      <w:commentRangeStart w:id="3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c.print();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4"/>
      <w:commentRangeStart w:id="5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((Classes.A) b).print();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6"/>
      <w:commentRangeStart w:id="7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b.printSuper();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8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a.printCaller();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9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0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d85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(a);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//a.intvalue=1 , a.integervalue=21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1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a.printCaller();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d85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(b);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//c,b.intvalue=11 , c,b.integervalue=16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2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(c);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//c,b.intvalue=12 , c,b.integervalue=17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3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b.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//c,b.intvalue=13 , c,b.integervalue=18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4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5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f528jmzgj7ee" w:id="1"/>
      <w:bookmarkEnd w:id="1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۲</w:t>
      </w:r>
    </w:p>
    <w:p w:rsidR="00000000" w:rsidDel="00000000" w:rsidP="00000000" w:rsidRDefault="00000000" w:rsidRPr="00000000" w14:paraId="0000006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گرایی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composition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inheritance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67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مرتب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جوری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ساختار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دنیای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واقعی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شبیه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سوپر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مشخصاتی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زیرکلاسهایشان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مشترک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پرهیز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فایده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قوانینی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زیرکلاسها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</w:p>
    <w:p w:rsidR="00000000" w:rsidDel="00000000" w:rsidP="00000000" w:rsidRDefault="00000000" w:rsidRPr="00000000" w14:paraId="00000068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شغل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کارمند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شغل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کارمند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</w:p>
    <w:p w:rsidR="00000000" w:rsidDel="00000000" w:rsidP="00000000" w:rsidRDefault="00000000" w:rsidRPr="00000000" w14:paraId="00000069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گربه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ماهی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…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حیوان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سوپرکلاس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حیوان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میکنند</w:t>
      </w:r>
    </w:p>
    <w:p w:rsidR="00000000" w:rsidDel="00000000" w:rsidP="00000000" w:rsidRDefault="00000000" w:rsidRPr="00000000" w14:paraId="0000006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qyz7agwmxnak" w:id="2"/>
      <w:bookmarkEnd w:id="2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۳</w:t>
      </w:r>
    </w:p>
    <w:p w:rsidR="00000000" w:rsidDel="00000000" w:rsidP="00000000" w:rsidRDefault="00000000" w:rsidRPr="00000000" w14:paraId="0000006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نسبت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6E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بخواهیم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کلیات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رفتار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توصیف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گاهی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اوقات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پروتکل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نداریم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حالی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البته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متغیری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ثابت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پابلیک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جاوا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هشت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شکلی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درست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مشکلی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آید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معمولی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تداخل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سوپرکلاسها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رفتار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شود</w:t>
      </w:r>
    </w:p>
    <w:p w:rsidR="00000000" w:rsidDel="00000000" w:rsidP="00000000" w:rsidRDefault="00000000" w:rsidRPr="00000000" w14:paraId="0000007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szrtgn5geuke" w:id="3"/>
      <w:bookmarkEnd w:id="3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۴</w:t>
      </w:r>
    </w:p>
    <w:p w:rsidR="00000000" w:rsidDel="00000000" w:rsidP="00000000" w:rsidRDefault="00000000" w:rsidRPr="00000000" w14:paraId="0000007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تفاوتی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73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ندارند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یعنی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زیرکلاس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نویس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تفاوتی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میتوانیم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نباشند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بخاطر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جزییات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درمورد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تفاوت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bidi w:val="1"/>
        <w:rPr/>
      </w:pPr>
      <w:bookmarkStart w:colFirst="0" w:colLast="0" w:name="_ki5gnpqsug0q" w:id="4"/>
      <w:bookmarkEnd w:id="4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۵</w:t>
      </w:r>
    </w:p>
    <w:p w:rsidR="00000000" w:rsidDel="00000000" w:rsidP="00000000" w:rsidRDefault="00000000" w:rsidRPr="00000000" w14:paraId="0000007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تاثیری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گذارد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متدی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متدی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</w:p>
    <w:p w:rsidR="00000000" w:rsidDel="00000000" w:rsidP="00000000" w:rsidRDefault="00000000" w:rsidRPr="00000000" w14:paraId="0000007A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جواب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اینکار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صورتی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نکند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جدیدی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زیرکلاس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پیشوند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میزنیم</w:t>
      </w:r>
    </w:p>
    <w:p w:rsidR="00000000" w:rsidDel="00000000" w:rsidP="00000000" w:rsidRDefault="00000000" w:rsidRPr="00000000" w14:paraId="0000007C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واژه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میکنیم</w:t>
      </w:r>
    </w:p>
    <w:p w:rsidR="00000000" w:rsidDel="00000000" w:rsidP="00000000" w:rsidRDefault="00000000" w:rsidRPr="00000000" w14:paraId="0000007D">
      <w:pPr>
        <w:bidi w:val="1"/>
        <w:rPr>
          <w:rFonts w:ascii="Calibri" w:cs="Calibri" w:eastAsia="Calibri" w:hAnsi="Calibri"/>
          <w:color w:val="0b5394"/>
        </w:rPr>
      </w:pP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زدن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ويژگی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ربط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بخواهیم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کلمه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سوپر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بنویسیم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بخواهیم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بزنیم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مینویسیم</w:t>
      </w:r>
    </w:p>
    <w:p w:rsidR="00000000" w:rsidDel="00000000" w:rsidP="00000000" w:rsidRDefault="00000000" w:rsidRPr="00000000" w14:paraId="0000007E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1b27tk62789d" w:id="5"/>
      <w:bookmarkEnd w:id="5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۶</w:t>
      </w:r>
    </w:p>
    <w:p w:rsidR="00000000" w:rsidDel="00000000" w:rsidP="00000000" w:rsidRDefault="00000000" w:rsidRPr="00000000" w14:paraId="0000008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منظور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چندریختی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گرایی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مزیتی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kray3zd8ci1g" w:id="6"/>
      <w:bookmarkEnd w:id="6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۷</w:t>
      </w:r>
    </w:p>
    <w:p w:rsidR="00000000" w:rsidDel="00000000" w:rsidP="00000000" w:rsidRDefault="00000000" w:rsidRPr="00000000" w14:paraId="0000008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زبان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شکستن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رعایت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خوانایی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پیچیدگی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نداشته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84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gspjewkxsct4" w:id="7"/>
      <w:bookmarkEnd w:id="7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۸</w:t>
      </w:r>
    </w:p>
    <w:p w:rsidR="00000000" w:rsidDel="00000000" w:rsidP="00000000" w:rsidRDefault="00000000" w:rsidRPr="00000000" w14:paraId="0000008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انواعی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توصیف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موجودات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87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bidi w:val="1"/>
        <w:rPr/>
      </w:pPr>
      <w:bookmarkStart w:colFirst="0" w:colLast="0" w:name="_pxyz2opno24p" w:id="8"/>
      <w:bookmarkEnd w:id="8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۹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0b5394"/>
          <w:rtl w:val="1"/>
        </w:rPr>
        <w:t xml:space="preserve">محل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ارجاع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تغییر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نمیکند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متغیر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تغییر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نمیکند</w:t>
      </w:r>
      <w:r w:rsidDel="00000000" w:rsidR="00000000" w:rsidRPr="00000000">
        <w:rPr>
          <w:color w:val="0b5394"/>
          <w:rtl w:val="1"/>
        </w:rPr>
        <w:t xml:space="preserve"> </w:t>
      </w:r>
    </w:p>
    <w:p w:rsidR="00000000" w:rsidDel="00000000" w:rsidP="00000000" w:rsidRDefault="00000000" w:rsidRPr="00000000" w14:paraId="0000009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bidi w:val="1"/>
        <w:rPr/>
      </w:pPr>
      <w:bookmarkStart w:colFirst="0" w:colLast="0" w:name="_c6qwqblx7gu7" w:id="9"/>
      <w:bookmarkEnd w:id="9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۱۰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 ← </w:t>
      </w:r>
      <w:r w:rsidDel="00000000" w:rsidR="00000000" w:rsidRPr="00000000">
        <w:rPr>
          <w:color w:val="0b5394"/>
          <w:rtl w:val="1"/>
        </w:rPr>
        <w:t xml:space="preserve">باعث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تابع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مربوط</w:t>
      </w:r>
      <w:r w:rsidDel="00000000" w:rsidR="00000000" w:rsidRPr="00000000">
        <w:rPr>
          <w:color w:val="0b5394"/>
          <w:rtl w:val="1"/>
        </w:rPr>
        <w:t xml:space="preserve"> 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متغیر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استاتیک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فراخوانی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فراخوانی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شی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استاتیک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زیرکلاس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تعریف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باعث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ویژگی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استاتیک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دسترسی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.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عبارتی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بیرونی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اشاره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نکند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ارجاع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متغیر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تعریف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متغیر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کلاس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تعریف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میشود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425.1968503937008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heil Keshavarz" w:id="2" w:date="2020-03-12T09:42:2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10</w:t>
      </w:r>
    </w:p>
  </w:comment>
  <w:comment w:author="Soheil Keshavarz" w:id="3" w:date="2020-03-12T09:45:4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method in class A</w:t>
      </w:r>
    </w:p>
  </w:comment>
  <w:comment w:author="Soheil Keshavarz" w:id="4" w:date="2020-03-12T09:53:4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 10</w:t>
      </w:r>
    </w:p>
  </w:comment>
  <w:comment w:author="Soheil Keshavarz" w:id="5" w:date="2020-03-12T09:54:23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upcasting b to A class for this line</w:t>
      </w:r>
    </w:p>
  </w:comment>
  <w:comment w:author="Soheil Keshavarz" w:id="0" w:date="2020-03-12T09:41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10</w:t>
      </w:r>
    </w:p>
  </w:comment>
  <w:comment w:author="Soheil Keshavarz" w:id="1" w:date="2020-03-12T09:45:32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method in class B</w:t>
      </w:r>
    </w:p>
  </w:comment>
  <w:comment w:author="Soheil Keshavarz" w:id="10" w:date="2020-03-12T10:03:5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10</w:t>
      </w:r>
    </w:p>
  </w:comment>
  <w:comment w:author="Soheil Keshavarz" w:id="9" w:date="2020-03-12T10:03:0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15</w:t>
      </w:r>
    </w:p>
  </w:comment>
  <w:comment w:author="Soheil Keshavarz" w:id="8" w:date="2020-03-12T10:00:3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0</w:t>
      </w:r>
    </w:p>
  </w:comment>
  <w:comment w:author="Soheil Keshavarz" w:id="15" w:date="2020-03-12T10:15:5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18</w:t>
      </w:r>
    </w:p>
  </w:comment>
  <w:comment w:author="Soheil Keshavarz" w:id="14" w:date="2020-03-12T10:15:2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18</w:t>
      </w:r>
    </w:p>
  </w:comment>
  <w:comment w:author="Soheil Keshavarz" w:id="6" w:date="2020-03-12T09:59:1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10</w:t>
      </w:r>
    </w:p>
  </w:comment>
  <w:comment w:author="Soheil Keshavarz" w:id="7" w:date="2020-03-12T09:59:5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printsuper is print method of inner class A</w:t>
      </w:r>
    </w:p>
  </w:comment>
  <w:comment w:author="Soheil Keshavarz" w:id="13" w:date="2020-03-12T10:13:5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17</w:t>
      </w:r>
    </w:p>
  </w:comment>
  <w:comment w:author="Soheil Keshavarz" w:id="12" w:date="2020-03-12T10:13:1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16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16</w:t>
      </w:r>
    </w:p>
  </w:comment>
  <w:comment w:author="Soheil Keshavarz" w:id="11" w:date="2020-03-12T10:10:5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