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8E3" w:rsidRDefault="00B90992">
      <w:pPr>
        <w:jc w:val="center"/>
      </w:pPr>
      <w:r>
        <w:rPr>
          <w:rFonts w:ascii="微软雅黑" w:eastAsia="微软雅黑" w:hAnsi="微软雅黑" w:hint="eastAsia"/>
          <w:sz w:val="16"/>
        </w:rPr>
        <w:t>GC-</w:t>
      </w:r>
      <w:r w:rsidR="007C776F">
        <w:rPr>
          <w:rFonts w:ascii="微软雅黑" w:eastAsia="微软雅黑" w:hAnsi="微软雅黑"/>
          <w:sz w:val="16"/>
        </w:rPr>
        <w:t>6</w:t>
      </w:r>
      <w:r>
        <w:rPr>
          <w:rFonts w:ascii="微软雅黑" w:eastAsia="微软雅黑" w:hAnsi="微软雅黑" w:hint="eastAsia"/>
          <w:sz w:val="16"/>
        </w:rPr>
        <w:t>-</w:t>
      </w:r>
      <w:r w:rsidR="008A1543">
        <w:rPr>
          <w:rFonts w:ascii="微软雅黑" w:eastAsia="微软雅黑" w:hAnsi="微软雅黑"/>
          <w:sz w:val="16"/>
        </w:rPr>
        <w:t>10</w:t>
      </w:r>
      <w:r>
        <w:rPr>
          <w:rFonts w:ascii="微软雅黑" w:eastAsia="微软雅黑" w:hAnsi="微软雅黑" w:hint="eastAsia"/>
          <w:sz w:val="16"/>
        </w:rPr>
        <w:t xml:space="preserve"> </w:t>
      </w:r>
      <w:r>
        <w:rPr>
          <w:rFonts w:hint="eastAsia"/>
        </w:rPr>
        <w:t xml:space="preserve"> </w:t>
      </w:r>
      <w:r w:rsidR="007E2C90">
        <w:rPr>
          <w:rFonts w:hint="eastAsia"/>
        </w:rPr>
        <w:t>定检包</w:t>
      </w:r>
      <w:r w:rsidR="007E2C90">
        <w:rPr>
          <w:rFonts w:hint="eastAsia"/>
        </w:rPr>
        <w:t>/</w:t>
      </w:r>
      <w:r w:rsidR="007E2C90">
        <w:rPr>
          <w:rFonts w:hint="eastAsia"/>
        </w:rPr>
        <w:t>维修</w:t>
      </w:r>
      <w:r w:rsidR="007E2C90">
        <w:t>项目</w:t>
      </w:r>
      <w:r w:rsidR="008A1543">
        <w:rPr>
          <w:rFonts w:hint="eastAsia"/>
        </w:rPr>
        <w:t>查看差异</w:t>
      </w:r>
    </w:p>
    <w:p w:rsidR="00A948E3" w:rsidRDefault="00B90992">
      <w:r>
        <w:rPr>
          <w:rFonts w:hint="eastAsia"/>
        </w:rPr>
        <w:t>1</w:t>
      </w:r>
      <w:r w:rsidR="00BF741E">
        <w:rPr>
          <w:rFonts w:hint="eastAsia"/>
        </w:rPr>
        <w:t>、【查看</w:t>
      </w:r>
      <w:r w:rsidR="008A1543">
        <w:rPr>
          <w:rFonts w:hint="eastAsia"/>
        </w:rPr>
        <w:t>差异</w:t>
      </w:r>
      <w:r>
        <w:rPr>
          <w:rFonts w:hint="eastAsia"/>
        </w:rPr>
        <w:t>】</w:t>
      </w:r>
    </w:p>
    <w:p w:rsidR="00350085" w:rsidRDefault="00206393" w:rsidP="00BF741E">
      <w:pPr>
        <w:ind w:firstLine="420"/>
      </w:pPr>
      <w:r>
        <w:rPr>
          <w:rFonts w:hint="eastAsia"/>
        </w:rPr>
        <w:t>默认</w:t>
      </w:r>
      <w:r>
        <w:t>显示当前版本与上一版本的项目</w:t>
      </w:r>
      <w:r>
        <w:rPr>
          <w:rFonts w:hint="eastAsia"/>
        </w:rPr>
        <w:t>方案</w:t>
      </w:r>
      <w:r>
        <w:t>数据</w:t>
      </w:r>
      <w:bookmarkStart w:id="0" w:name="_GoBack"/>
      <w:bookmarkEnd w:id="0"/>
      <w:r>
        <w:rPr>
          <w:rFonts w:hint="eastAsia"/>
        </w:rPr>
        <w:t>，可</w:t>
      </w:r>
      <w:r>
        <w:t>选择不同的维修方案版本进行对比</w:t>
      </w:r>
      <w:r w:rsidR="00661553">
        <w:rPr>
          <w:rFonts w:hint="eastAsia"/>
        </w:rPr>
        <w:t>。</w:t>
      </w:r>
    </w:p>
    <w:sectPr w:rsidR="003500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oNotDisplayPageBoundarie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2D9E"/>
    <w:rsid w:val="00024513"/>
    <w:rsid w:val="000B776F"/>
    <w:rsid w:val="000C4807"/>
    <w:rsid w:val="000E3A5E"/>
    <w:rsid w:val="0012183D"/>
    <w:rsid w:val="00143DD7"/>
    <w:rsid w:val="00172A27"/>
    <w:rsid w:val="001E1A0D"/>
    <w:rsid w:val="001F4685"/>
    <w:rsid w:val="0020144B"/>
    <w:rsid w:val="00206393"/>
    <w:rsid w:val="00207108"/>
    <w:rsid w:val="00213AFB"/>
    <w:rsid w:val="00225CAC"/>
    <w:rsid w:val="002379A9"/>
    <w:rsid w:val="00251EA9"/>
    <w:rsid w:val="002A1AA9"/>
    <w:rsid w:val="002A4115"/>
    <w:rsid w:val="002B0148"/>
    <w:rsid w:val="002E045D"/>
    <w:rsid w:val="002E7556"/>
    <w:rsid w:val="002E7CAE"/>
    <w:rsid w:val="00315531"/>
    <w:rsid w:val="00322E9E"/>
    <w:rsid w:val="00350085"/>
    <w:rsid w:val="003A5A6D"/>
    <w:rsid w:val="004216CE"/>
    <w:rsid w:val="0044543F"/>
    <w:rsid w:val="00461C4A"/>
    <w:rsid w:val="004972D3"/>
    <w:rsid w:val="004A47CA"/>
    <w:rsid w:val="00587890"/>
    <w:rsid w:val="005C1C61"/>
    <w:rsid w:val="005C4C0F"/>
    <w:rsid w:val="00604B30"/>
    <w:rsid w:val="00615B11"/>
    <w:rsid w:val="00661553"/>
    <w:rsid w:val="006A46B8"/>
    <w:rsid w:val="006B54C3"/>
    <w:rsid w:val="006C36D4"/>
    <w:rsid w:val="006F3ED3"/>
    <w:rsid w:val="00723806"/>
    <w:rsid w:val="007439DB"/>
    <w:rsid w:val="0074692C"/>
    <w:rsid w:val="007C776F"/>
    <w:rsid w:val="007E2C90"/>
    <w:rsid w:val="00802339"/>
    <w:rsid w:val="008177E7"/>
    <w:rsid w:val="008A1543"/>
    <w:rsid w:val="00906936"/>
    <w:rsid w:val="00921456"/>
    <w:rsid w:val="0097644D"/>
    <w:rsid w:val="00A179AF"/>
    <w:rsid w:val="00A51709"/>
    <w:rsid w:val="00A549A6"/>
    <w:rsid w:val="00A948E3"/>
    <w:rsid w:val="00A95EF1"/>
    <w:rsid w:val="00AA4AE5"/>
    <w:rsid w:val="00AB25B7"/>
    <w:rsid w:val="00AB6F4E"/>
    <w:rsid w:val="00AD0637"/>
    <w:rsid w:val="00B129C6"/>
    <w:rsid w:val="00B373E1"/>
    <w:rsid w:val="00B47A2D"/>
    <w:rsid w:val="00B61B95"/>
    <w:rsid w:val="00B62729"/>
    <w:rsid w:val="00B8159A"/>
    <w:rsid w:val="00B90992"/>
    <w:rsid w:val="00BF741E"/>
    <w:rsid w:val="00C01B89"/>
    <w:rsid w:val="00C41248"/>
    <w:rsid w:val="00CB39FB"/>
    <w:rsid w:val="00D37E99"/>
    <w:rsid w:val="00D50333"/>
    <w:rsid w:val="00D93FA6"/>
    <w:rsid w:val="00DF5DF7"/>
    <w:rsid w:val="00E378FA"/>
    <w:rsid w:val="00E42211"/>
    <w:rsid w:val="00E543FC"/>
    <w:rsid w:val="00E85544"/>
    <w:rsid w:val="00F01E14"/>
    <w:rsid w:val="00F263AF"/>
    <w:rsid w:val="00F40F10"/>
    <w:rsid w:val="00F765D6"/>
    <w:rsid w:val="00FC25CB"/>
    <w:rsid w:val="1F292DC2"/>
    <w:rsid w:val="238F57F6"/>
    <w:rsid w:val="348C1414"/>
    <w:rsid w:val="436B7220"/>
    <w:rsid w:val="48010A05"/>
    <w:rsid w:val="51024F4D"/>
    <w:rsid w:val="65BC4A50"/>
    <w:rsid w:val="7B55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D6E8D"/>
  <w15:docId w15:val="{72913D48-9778-4A44-BB38-78908ADDB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 miss</dc:creator>
  <cp:lastModifiedBy>hanwu</cp:lastModifiedBy>
  <cp:revision>78</cp:revision>
  <dcterms:created xsi:type="dcterms:W3CDTF">2017-07-31T09:23:00Z</dcterms:created>
  <dcterms:modified xsi:type="dcterms:W3CDTF">2017-08-04T09:32:00Z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