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859" w:rsidRDefault="00222A3B" w:rsidP="00740098">
      <w:r w:rsidRPr="00D00859">
        <w:rPr>
          <w:highlight w:val="yellow"/>
        </w:rPr>
        <w:t>OJ</w:t>
      </w:r>
      <w:r w:rsidRPr="00D00859">
        <w:rPr>
          <w:highlight w:val="yellow"/>
        </w:rPr>
        <w:t>上的一些水题</w:t>
      </w:r>
      <w:r w:rsidRPr="00D00859">
        <w:rPr>
          <w:highlight w:val="yellow"/>
        </w:rPr>
        <w:t>(</w:t>
      </w:r>
      <w:r w:rsidRPr="00D00859">
        <w:rPr>
          <w:highlight w:val="yellow"/>
        </w:rPr>
        <w:t>可用来练手和增加自信</w:t>
      </w:r>
      <w:r w:rsidRPr="00D00859">
        <w:rPr>
          <w:highlight w:val="yellow"/>
        </w:rPr>
        <w:t>) </w:t>
      </w:r>
      <w:r w:rsidRPr="00D00859">
        <w:rPr>
          <w:highlight w:val="yellow"/>
        </w:rPr>
        <w:br/>
        <w:t>(</w:t>
      </w:r>
      <w:bookmarkStart w:id="0" w:name="baidusnap1"/>
      <w:bookmarkEnd w:id="0"/>
      <w:r w:rsidRPr="0016738F">
        <w:rPr>
          <w:highlight w:val="black"/>
        </w:rPr>
        <w:t>po</w:t>
      </w:r>
      <w:r w:rsidRPr="0016738F">
        <w:rPr>
          <w:color w:val="000000" w:themeColor="text1"/>
          <w:highlight w:val="black"/>
        </w:rPr>
        <w:t>j3299</w:t>
      </w:r>
      <w:r w:rsidRPr="00D00859">
        <w:rPr>
          <w:highlight w:val="yellow"/>
        </w:rPr>
        <w:t>,</w:t>
      </w:r>
      <w:r w:rsidRPr="00687A3C">
        <w:rPr>
          <w:color w:val="000000" w:themeColor="text1"/>
          <w:highlight w:val="black"/>
        </w:rPr>
        <w:t>poj2159</w:t>
      </w:r>
      <w:r w:rsidRPr="00D00859">
        <w:rPr>
          <w:highlight w:val="yellow"/>
        </w:rPr>
        <w:t>,</w:t>
      </w:r>
      <w:r w:rsidRPr="00A529F5">
        <w:rPr>
          <w:color w:val="000000" w:themeColor="text1"/>
          <w:highlight w:val="black"/>
        </w:rPr>
        <w:t>poj2739</w:t>
      </w:r>
      <w:r w:rsidRPr="00D00859">
        <w:rPr>
          <w:highlight w:val="yellow"/>
        </w:rPr>
        <w:t>,</w:t>
      </w:r>
      <w:r w:rsidRPr="00EC7CA6">
        <w:rPr>
          <w:color w:val="000000" w:themeColor="text1"/>
          <w:highlight w:val="black"/>
        </w:rPr>
        <w:t>poj1083</w:t>
      </w:r>
      <w:r w:rsidRPr="00D00859">
        <w:rPr>
          <w:highlight w:val="yellow"/>
        </w:rPr>
        <w:t>,</w:t>
      </w:r>
      <w:r w:rsidRPr="00F034D7">
        <w:rPr>
          <w:color w:val="000000" w:themeColor="text1"/>
          <w:highlight w:val="black"/>
        </w:rPr>
        <w:t>poj2262</w:t>
      </w:r>
      <w:r w:rsidRPr="00D00859">
        <w:rPr>
          <w:highlight w:val="yellow"/>
        </w:rPr>
        <w:t>,</w:t>
      </w:r>
      <w:r w:rsidRPr="00190F0F">
        <w:rPr>
          <w:color w:val="000000" w:themeColor="text1"/>
          <w:highlight w:val="black"/>
        </w:rPr>
        <w:t>poj1503</w:t>
      </w:r>
      <w:r w:rsidRPr="00D00859">
        <w:rPr>
          <w:highlight w:val="yellow"/>
        </w:rPr>
        <w:t>,</w:t>
      </w:r>
      <w:r w:rsidRPr="006A6A7A">
        <w:rPr>
          <w:color w:val="000000" w:themeColor="text1"/>
          <w:highlight w:val="black"/>
        </w:rPr>
        <w:t>poj3006</w:t>
      </w:r>
      <w:r w:rsidRPr="00D00859">
        <w:rPr>
          <w:highlight w:val="yellow"/>
        </w:rPr>
        <w:t>,</w:t>
      </w:r>
      <w:r w:rsidRPr="0085332F">
        <w:rPr>
          <w:color w:val="000000" w:themeColor="text1"/>
          <w:highlight w:val="black"/>
        </w:rPr>
        <w:t>poj2255</w:t>
      </w:r>
      <w:r w:rsidRPr="00D00859">
        <w:rPr>
          <w:highlight w:val="yellow"/>
        </w:rPr>
        <w:t>,</w:t>
      </w:r>
      <w:r w:rsidRPr="0085332F">
        <w:rPr>
          <w:color w:val="000000" w:themeColor="text1"/>
          <w:highlight w:val="black"/>
        </w:rPr>
        <w:t>poj3094</w:t>
      </w:r>
      <w:r w:rsidRPr="00D00859">
        <w:rPr>
          <w:highlight w:val="yellow"/>
        </w:rPr>
        <w:t>)</w:t>
      </w:r>
      <w:r w:rsidRPr="00740098">
        <w:t> </w:t>
      </w:r>
    </w:p>
    <w:p w:rsidR="00D00859" w:rsidRDefault="00222A3B" w:rsidP="00740098">
      <w:r w:rsidRPr="00740098">
        <w:br/>
      </w:r>
      <w:r w:rsidRPr="00D00859">
        <w:rPr>
          <w:highlight w:val="cyan"/>
        </w:rPr>
        <w:t>初期</w:t>
      </w:r>
      <w:r w:rsidRPr="00D00859">
        <w:rPr>
          <w:highlight w:val="cyan"/>
        </w:rPr>
        <w:t>:</w:t>
      </w:r>
      <w:r w:rsidRPr="00740098">
        <w:t> </w:t>
      </w:r>
      <w:r w:rsidRPr="00740098">
        <w:br/>
      </w:r>
      <w:r w:rsidRPr="00740098">
        <w:t>一</w:t>
      </w:r>
      <w:r w:rsidRPr="00740098">
        <w:t>.</w:t>
      </w:r>
      <w:r w:rsidRPr="00740098">
        <w:t>基本算法</w:t>
      </w:r>
      <w:r w:rsidRPr="00740098">
        <w:t>:  </w:t>
      </w:r>
      <w:r w:rsidRPr="00740098">
        <w:br/>
        <w:t>    (1)</w:t>
      </w:r>
      <w:r w:rsidRPr="00740098">
        <w:t>枚举</w:t>
      </w:r>
      <w:r w:rsidRPr="00740098">
        <w:t>. (</w:t>
      </w:r>
      <w:r w:rsidRPr="0039667F">
        <w:rPr>
          <w:color w:val="000000" w:themeColor="text1"/>
          <w:highlight w:val="black"/>
        </w:rPr>
        <w:t>poj1753</w:t>
      </w:r>
      <w:r w:rsidRPr="00740098">
        <w:t>,</w:t>
      </w:r>
      <w:r w:rsidRPr="00E13004">
        <w:rPr>
          <w:color w:val="000000" w:themeColor="text1"/>
          <w:highlight w:val="black"/>
        </w:rPr>
        <w:t>poj2965</w:t>
      </w:r>
      <w:r w:rsidRPr="00740098">
        <w:t>) </w:t>
      </w:r>
      <w:r w:rsidRPr="00740098">
        <w:br/>
        <w:t>    (2)</w:t>
      </w:r>
      <w:r w:rsidRPr="00740098">
        <w:t>贪心</w:t>
      </w:r>
      <w:r w:rsidRPr="00740098">
        <w:t>(</w:t>
      </w:r>
      <w:r w:rsidRPr="003A7B2A">
        <w:rPr>
          <w:highlight w:val="darkGray"/>
        </w:rPr>
        <w:t>poj1328</w:t>
      </w:r>
      <w:r w:rsidRPr="00740098">
        <w:t>,</w:t>
      </w:r>
      <w:r w:rsidRPr="00FB4D1A">
        <w:rPr>
          <w:color w:val="000000" w:themeColor="text1"/>
          <w:highlight w:val="black"/>
        </w:rPr>
        <w:t>poj2109</w:t>
      </w:r>
      <w:r w:rsidRPr="00740098">
        <w:t>,</w:t>
      </w:r>
      <w:r w:rsidRPr="00E4631B">
        <w:rPr>
          <w:color w:val="000000" w:themeColor="text1"/>
          <w:highlight w:val="black"/>
        </w:rPr>
        <w:t>poj2586</w:t>
      </w:r>
      <w:r w:rsidRPr="00740098">
        <w:t>) </w:t>
      </w:r>
      <w:r w:rsidRPr="00740098">
        <w:br/>
        <w:t>    (3)</w:t>
      </w:r>
      <w:r w:rsidRPr="00740098">
        <w:t>递归和分治法</w:t>
      </w:r>
      <w:r w:rsidRPr="00740098">
        <w:t>.  </w:t>
      </w:r>
      <w:r w:rsidRPr="00740098">
        <w:br/>
        <w:t>    (4)</w:t>
      </w:r>
      <w:r w:rsidRPr="00740098">
        <w:t>递推</w:t>
      </w:r>
      <w:r w:rsidRPr="00740098">
        <w:t>.  </w:t>
      </w:r>
      <w:r w:rsidRPr="00740098">
        <w:br/>
        <w:t>    (5)</w:t>
      </w:r>
      <w:r w:rsidRPr="00740098">
        <w:t>构造法</w:t>
      </w:r>
      <w:r w:rsidRPr="00740098">
        <w:t>.(poj3295) </w:t>
      </w:r>
      <w:r w:rsidRPr="00740098">
        <w:br/>
        <w:t>    (6)</w:t>
      </w:r>
      <w:r w:rsidRPr="00740098">
        <w:t>模拟法</w:t>
      </w:r>
      <w:r w:rsidRPr="00740098">
        <w:t>.(poj1068,poj2632,poj1573,poj2993,poj2996) </w:t>
      </w:r>
      <w:r w:rsidRPr="00740098">
        <w:br/>
      </w:r>
      <w:r w:rsidRPr="00740098">
        <w:t>二</w:t>
      </w:r>
      <w:r w:rsidRPr="00740098">
        <w:t>.</w:t>
      </w:r>
      <w:r w:rsidRPr="00740098">
        <w:t>图算法</w:t>
      </w:r>
      <w:r w:rsidRPr="00740098">
        <w:t>:  </w:t>
      </w:r>
      <w:r w:rsidRPr="00740098">
        <w:br/>
        <w:t>    (1)</w:t>
      </w:r>
      <w:r w:rsidRPr="00740098">
        <w:t>图的深度优先遍历和广度优先遍历</w:t>
      </w:r>
      <w:r w:rsidRPr="00740098">
        <w:t>.  </w:t>
      </w:r>
      <w:r w:rsidRPr="00740098">
        <w:br/>
        <w:t>    (2)</w:t>
      </w:r>
      <w:r w:rsidRPr="00740098">
        <w:t>最短路径算法</w:t>
      </w:r>
      <w:r w:rsidRPr="00740098">
        <w:t>(</w:t>
      </w:r>
      <w:r w:rsidR="0085332F" w:rsidRPr="00740098">
        <w:t>Dijkstra</w:t>
      </w:r>
      <w:r w:rsidRPr="00740098">
        <w:t>,</w:t>
      </w:r>
      <w:r w:rsidR="0085332F">
        <w:t xml:space="preserve"> </w:t>
      </w:r>
      <w:r w:rsidRPr="00740098">
        <w:t>bellman-ford,</w:t>
      </w:r>
      <w:r w:rsidR="0085332F">
        <w:t xml:space="preserve"> </w:t>
      </w:r>
      <w:r w:rsidR="0085332F" w:rsidRPr="00740098">
        <w:t>Floyd</w:t>
      </w:r>
      <w:r w:rsidRPr="00740098">
        <w:t>,</w:t>
      </w:r>
      <w:r w:rsidR="0085332F">
        <w:t xml:space="preserve"> </w:t>
      </w:r>
      <w:r w:rsidRPr="00740098">
        <w:t>heap+dijkstra)  </w:t>
      </w:r>
      <w:r w:rsidRPr="00740098">
        <w:br/>
        <w:t>       (poj1860,poj3259,poj1062,poj2253,poj1125,poj2240) </w:t>
      </w:r>
      <w:r w:rsidRPr="00740098">
        <w:br/>
        <w:t>    (3)</w:t>
      </w:r>
      <w:r w:rsidRPr="00740098">
        <w:t>最小生成树算法</w:t>
      </w:r>
      <w:r w:rsidRPr="00740098">
        <w:t>(</w:t>
      </w:r>
      <w:r w:rsidR="0085332F" w:rsidRPr="00740098">
        <w:t>prim, Kruskal</w:t>
      </w:r>
      <w:r w:rsidRPr="00740098">
        <w:t>) </w:t>
      </w:r>
      <w:r w:rsidRPr="00740098">
        <w:br/>
        <w:t>       (poj1789,poj2485,poj1258,poj3026) </w:t>
      </w:r>
      <w:r w:rsidRPr="00740098">
        <w:br/>
        <w:t>    (4)</w:t>
      </w:r>
      <w:r w:rsidRPr="00740098">
        <w:t>拓扑排序</w:t>
      </w:r>
      <w:r w:rsidRPr="00740098">
        <w:t xml:space="preserve"> (poj1094) </w:t>
      </w:r>
      <w:r w:rsidRPr="00740098">
        <w:br/>
        <w:t>    (5)</w:t>
      </w:r>
      <w:r w:rsidRPr="00740098">
        <w:t>二分图的最大匹配</w:t>
      </w:r>
      <w:r w:rsidRPr="00740098">
        <w:t xml:space="preserve"> (</w:t>
      </w:r>
      <w:r w:rsidRPr="00740098">
        <w:t>匈牙利算法</w:t>
      </w:r>
      <w:r w:rsidRPr="00740098">
        <w:t>) (poj3041,poj3020) </w:t>
      </w:r>
      <w:r w:rsidRPr="00740098">
        <w:br/>
        <w:t>    (6)</w:t>
      </w:r>
      <w:r w:rsidRPr="00740098">
        <w:t>最大流的增广路算法</w:t>
      </w:r>
      <w:r w:rsidRPr="00740098">
        <w:t>(KM</w:t>
      </w:r>
      <w:r w:rsidRPr="00740098">
        <w:t>算法</w:t>
      </w:r>
      <w:r w:rsidRPr="00740098">
        <w:t>). (poj1459,poj3436) </w:t>
      </w:r>
      <w:r w:rsidRPr="00740098">
        <w:br/>
      </w:r>
      <w:r w:rsidRPr="00740098">
        <w:t>三</w:t>
      </w:r>
      <w:r w:rsidRPr="00740098">
        <w:t>.</w:t>
      </w:r>
      <w:r w:rsidRPr="00740098">
        <w:t>数据结构</w:t>
      </w:r>
      <w:r w:rsidRPr="00740098">
        <w:t>.  </w:t>
      </w:r>
      <w:r w:rsidRPr="00740098">
        <w:br/>
        <w:t>    (1)</w:t>
      </w:r>
      <w:r w:rsidRPr="00740098">
        <w:t>串</w:t>
      </w:r>
      <w:r w:rsidRPr="00740098">
        <w:t xml:space="preserve"> (poj1035,poj3080,poj1936) </w:t>
      </w:r>
      <w:r w:rsidRPr="00740098">
        <w:br/>
        <w:t>    (2)</w:t>
      </w:r>
      <w:r w:rsidRPr="00740098">
        <w:t>排序</w:t>
      </w:r>
      <w:r w:rsidRPr="00740098">
        <w:t>(</w:t>
      </w:r>
      <w:r w:rsidRPr="00740098">
        <w:t>快排、归并排</w:t>
      </w:r>
      <w:r w:rsidRPr="00740098">
        <w:t>(</w:t>
      </w:r>
      <w:r w:rsidRPr="00740098">
        <w:t>与逆序数有关</w:t>
      </w:r>
      <w:r w:rsidRPr="00740098">
        <w:t>)</w:t>
      </w:r>
      <w:r w:rsidRPr="00740098">
        <w:t>、堆排</w:t>
      </w:r>
      <w:r w:rsidRPr="00740098">
        <w:t>) (poj2388,poj2299) </w:t>
      </w:r>
      <w:r w:rsidRPr="00740098">
        <w:br/>
        <w:t>    (3)</w:t>
      </w:r>
      <w:r w:rsidRPr="00740098">
        <w:t>简单并查集的应用</w:t>
      </w:r>
      <w:r w:rsidRPr="00740098">
        <w:t>.  </w:t>
      </w:r>
      <w:r w:rsidRPr="00740098">
        <w:br/>
        <w:t>    (4)</w:t>
      </w:r>
      <w:r w:rsidRPr="00740098">
        <w:t>哈希表和二分查找等高效查找法</w:t>
      </w:r>
      <w:r w:rsidRPr="00740098">
        <w:t>(</w:t>
      </w:r>
      <w:r w:rsidRPr="00740098">
        <w:t>数的</w:t>
      </w:r>
      <w:bookmarkStart w:id="1" w:name="baidusnap0"/>
      <w:bookmarkEnd w:id="1"/>
      <w:r w:rsidRPr="00740098">
        <w:t>Hash,</w:t>
      </w:r>
      <w:r w:rsidRPr="00740098">
        <w:t>串的</w:t>
      </w:r>
      <w:r w:rsidRPr="00740098">
        <w:t>Hash) </w:t>
      </w:r>
      <w:r w:rsidRPr="00740098">
        <w:br/>
        <w:t>       (poj3349,poj3274,POJ2151,poj1840,poj2002,poj2503) </w:t>
      </w:r>
      <w:r w:rsidRPr="00740098">
        <w:br/>
        <w:t>    (5)</w:t>
      </w:r>
      <w:r w:rsidRPr="00740098">
        <w:t>哈夫曼树</w:t>
      </w:r>
      <w:r w:rsidRPr="00740098">
        <w:t>(poj3253) </w:t>
      </w:r>
      <w:r w:rsidRPr="00740098">
        <w:br/>
        <w:t>    (6)</w:t>
      </w:r>
      <w:r w:rsidRPr="00740098">
        <w:t>堆</w:t>
      </w:r>
      <w:r w:rsidRPr="00740098">
        <w:t>  </w:t>
      </w:r>
      <w:r w:rsidRPr="00740098">
        <w:br/>
        <w:t>    (7)trie</w:t>
      </w:r>
      <w:r w:rsidRPr="00740098">
        <w:t>树</w:t>
      </w:r>
      <w:r w:rsidRPr="00740098">
        <w:t>(</w:t>
      </w:r>
      <w:r w:rsidRPr="00740098">
        <w:t>静态建树、动态建树</w:t>
      </w:r>
      <w:r w:rsidRPr="00740098">
        <w:t>) (</w:t>
      </w:r>
      <w:r w:rsidRPr="002C246C">
        <w:rPr>
          <w:color w:val="000000" w:themeColor="text1"/>
          <w:highlight w:val="black"/>
        </w:rPr>
        <w:t>poj2513</w:t>
      </w:r>
      <w:r w:rsidRPr="00740098">
        <w:t>) </w:t>
      </w:r>
      <w:r w:rsidR="002C246C">
        <w:t>_Trie + Union-Find</w:t>
      </w:r>
      <w:bookmarkStart w:id="2" w:name="_GoBack"/>
      <w:bookmarkEnd w:id="2"/>
      <w:r w:rsidRPr="00740098">
        <w:br/>
      </w:r>
      <w:r w:rsidRPr="00740098">
        <w:t>四</w:t>
      </w:r>
      <w:r w:rsidRPr="00740098">
        <w:t>.</w:t>
      </w:r>
      <w:r w:rsidRPr="00740098">
        <w:t>简单搜索</w:t>
      </w:r>
      <w:r w:rsidRPr="00740098">
        <w:t>  </w:t>
      </w:r>
      <w:r w:rsidRPr="00740098">
        <w:br/>
        <w:t>    (1)</w:t>
      </w:r>
      <w:r w:rsidRPr="00740098">
        <w:t>深度优先搜索</w:t>
      </w:r>
      <w:r w:rsidRPr="00740098">
        <w:t xml:space="preserve"> (poj2488,poj3083,poj3009,poj1321,poj2251) </w:t>
      </w:r>
      <w:r w:rsidRPr="00740098">
        <w:br/>
        <w:t>    (2)</w:t>
      </w:r>
      <w:r w:rsidRPr="00740098">
        <w:t>广度优先搜索</w:t>
      </w:r>
      <w:r w:rsidRPr="00740098">
        <w:t>(poj3278,poj1426,poj3126,poj3087.poj3414) </w:t>
      </w:r>
      <w:r w:rsidRPr="00740098">
        <w:br/>
        <w:t>    (3)</w:t>
      </w:r>
      <w:r w:rsidRPr="00740098">
        <w:t>简单搜索技巧和剪枝</w:t>
      </w:r>
      <w:r w:rsidRPr="00740098">
        <w:t>(poj2531,poj1416,poj2676,1129) </w:t>
      </w:r>
      <w:r w:rsidRPr="00740098">
        <w:br/>
      </w:r>
      <w:r w:rsidRPr="00740098">
        <w:t>五</w:t>
      </w:r>
      <w:r w:rsidRPr="00740098">
        <w:t>.</w:t>
      </w:r>
      <w:r w:rsidRPr="00740098">
        <w:t>动态规划</w:t>
      </w:r>
      <w:r w:rsidRPr="00740098">
        <w:t>  </w:t>
      </w:r>
      <w:r w:rsidRPr="00740098">
        <w:br/>
        <w:t>    (1)</w:t>
      </w:r>
      <w:r w:rsidRPr="00740098">
        <w:t>背包问题</w:t>
      </w:r>
      <w:r w:rsidRPr="00740098">
        <w:t>. (poj1837,poj1276) </w:t>
      </w:r>
      <w:r w:rsidRPr="00740098">
        <w:br/>
        <w:t>    (2)</w:t>
      </w:r>
      <w:r w:rsidRPr="00740098">
        <w:t>型如下表的简单</w:t>
      </w:r>
      <w:r w:rsidRPr="00740098">
        <w:t>DP(</w:t>
      </w:r>
      <w:r w:rsidRPr="00740098">
        <w:t>可参考</w:t>
      </w:r>
      <w:r w:rsidRPr="00740098">
        <w:t>lrj</w:t>
      </w:r>
      <w:r w:rsidRPr="00740098">
        <w:t>的书</w:t>
      </w:r>
      <w:r w:rsidRPr="00740098">
        <w:t xml:space="preserve"> page149):  </w:t>
      </w:r>
      <w:r w:rsidRPr="00740098">
        <w:br/>
        <w:t>   1.E[j]=opt{D+w(i,j)} (poj3267,poj1836,poj1260,poj2533) </w:t>
      </w:r>
      <w:r w:rsidRPr="00740098">
        <w:br/>
        <w:t>   2.E[i,j]=opt{D[i-1,j]+xi,D[i,j-1]+yj,D[i-1][j-1]+zij} (</w:t>
      </w:r>
      <w:r w:rsidRPr="00740098">
        <w:t>最长公共子序列</w:t>
      </w:r>
      <w:r w:rsidRPr="00740098">
        <w:t>)    </w:t>
      </w:r>
      <w:r w:rsidRPr="00740098">
        <w:br/>
        <w:t>      (poj3176,poj1080,poj1159) </w:t>
      </w:r>
      <w:r w:rsidRPr="00740098">
        <w:br/>
        <w:t>   3.C[i,j]=w[i,j]+opt{C[i,k-1]+C[k,j]}.(</w:t>
      </w:r>
      <w:r w:rsidRPr="00740098">
        <w:t>最优二分检索树问题</w:t>
      </w:r>
      <w:r w:rsidRPr="00740098">
        <w:t>)  </w:t>
      </w:r>
      <w:r w:rsidRPr="00740098">
        <w:br/>
      </w:r>
      <w:r w:rsidRPr="00740098">
        <w:t>六</w:t>
      </w:r>
      <w:r w:rsidRPr="00740098">
        <w:t>.</w:t>
      </w:r>
      <w:r w:rsidRPr="00740098">
        <w:t>数学</w:t>
      </w:r>
      <w:r w:rsidRPr="00740098">
        <w:t>  </w:t>
      </w:r>
      <w:r w:rsidRPr="00740098">
        <w:br/>
        <w:t>    (1)</w:t>
      </w:r>
      <w:r w:rsidRPr="00740098">
        <w:t>组合数学</w:t>
      </w:r>
      <w:r w:rsidRPr="00740098">
        <w:t>:  </w:t>
      </w:r>
      <w:r w:rsidRPr="00740098">
        <w:br/>
        <w:t>       1.</w:t>
      </w:r>
      <w:r w:rsidRPr="00740098">
        <w:t>加法原理和乘法原理</w:t>
      </w:r>
      <w:r w:rsidRPr="00740098">
        <w:t>.  </w:t>
      </w:r>
      <w:r w:rsidRPr="00740098">
        <w:br/>
        <w:t>       2.</w:t>
      </w:r>
      <w:r w:rsidRPr="00740098">
        <w:t>排列组合</w:t>
      </w:r>
      <w:r w:rsidRPr="00740098">
        <w:t>.  </w:t>
      </w:r>
      <w:r w:rsidRPr="00740098">
        <w:br/>
      </w:r>
      <w:r w:rsidRPr="00740098">
        <w:lastRenderedPageBreak/>
        <w:t>       3.</w:t>
      </w:r>
      <w:r w:rsidRPr="00740098">
        <w:t>递推关系</w:t>
      </w:r>
      <w:r w:rsidRPr="00740098">
        <w:t>.  </w:t>
      </w:r>
      <w:r w:rsidRPr="00740098">
        <w:br/>
        <w:t>      (POJ3252,poj1850,poj1019,poj1942) </w:t>
      </w:r>
      <w:r w:rsidRPr="00740098">
        <w:br/>
        <w:t>    (2)</w:t>
      </w:r>
      <w:r w:rsidRPr="00740098">
        <w:t>数论</w:t>
      </w:r>
      <w:r w:rsidRPr="00740098">
        <w:t>.  </w:t>
      </w:r>
      <w:r w:rsidRPr="00740098">
        <w:br/>
        <w:t>       1.</w:t>
      </w:r>
      <w:r w:rsidRPr="00740098">
        <w:t>素数与整除问题</w:t>
      </w:r>
      <w:r w:rsidRPr="00740098">
        <w:t>  </w:t>
      </w:r>
      <w:r w:rsidRPr="00740098">
        <w:br/>
        <w:t>       2.</w:t>
      </w:r>
      <w:r w:rsidRPr="00740098">
        <w:t>进制位</w:t>
      </w:r>
      <w:r w:rsidRPr="00740098">
        <w:t>.  </w:t>
      </w:r>
      <w:r w:rsidRPr="00740098">
        <w:br/>
        <w:t>       3.</w:t>
      </w:r>
      <w:r w:rsidRPr="00740098">
        <w:t>同余模运算</w:t>
      </w:r>
      <w:r w:rsidRPr="00740098">
        <w:t>. </w:t>
      </w:r>
      <w:r w:rsidRPr="00740098">
        <w:br/>
        <w:t>      (poj2635, poj3292,poj1845,poj2115) </w:t>
      </w:r>
      <w:r w:rsidRPr="00740098">
        <w:br/>
        <w:t>    (3)</w:t>
      </w:r>
      <w:r w:rsidRPr="00740098">
        <w:t>计算方法</w:t>
      </w:r>
      <w:r w:rsidRPr="00740098">
        <w:t>.  </w:t>
      </w:r>
      <w:r w:rsidRPr="00740098">
        <w:br/>
        <w:t>       1.</w:t>
      </w:r>
      <w:r w:rsidRPr="00740098">
        <w:t>二分法求解单调函数相关知识</w:t>
      </w:r>
      <w:r w:rsidRPr="00740098">
        <w:t>.(poj3273,poj3258,poj1905,poj3122) </w:t>
      </w:r>
      <w:r w:rsidRPr="00740098">
        <w:br/>
      </w:r>
      <w:r w:rsidRPr="00740098">
        <w:t>七</w:t>
      </w:r>
      <w:r w:rsidRPr="00740098">
        <w:t>.</w:t>
      </w:r>
      <w:r w:rsidRPr="00740098">
        <w:t>计算几何学</w:t>
      </w:r>
      <w:r w:rsidRPr="00740098">
        <w:t>.  </w:t>
      </w:r>
      <w:r w:rsidRPr="00740098">
        <w:br/>
        <w:t>    (1)</w:t>
      </w:r>
      <w:r w:rsidRPr="00740098">
        <w:t>几何公式</w:t>
      </w:r>
      <w:r w:rsidRPr="00740098">
        <w:t>. </w:t>
      </w:r>
      <w:r w:rsidRPr="00740098">
        <w:br/>
        <w:t>    (2)</w:t>
      </w:r>
      <w:r w:rsidRPr="00740098">
        <w:t>叉积和点积的运用</w:t>
      </w:r>
      <w:r w:rsidRPr="00740098">
        <w:t>(</w:t>
      </w:r>
      <w:r w:rsidRPr="00740098">
        <w:t>如线段相交的判定</w:t>
      </w:r>
      <w:r w:rsidRPr="00740098">
        <w:t>,</w:t>
      </w:r>
      <w:r w:rsidRPr="00740098">
        <w:t>点到线段的距离等</w:t>
      </w:r>
      <w:r w:rsidRPr="00740098">
        <w:t>). (poj2031,poj1039) </w:t>
      </w:r>
      <w:r w:rsidRPr="00740098">
        <w:br/>
        <w:t>    (3)</w:t>
      </w:r>
      <w:r w:rsidRPr="00740098">
        <w:t>多边型的简单算法</w:t>
      </w:r>
      <w:r w:rsidRPr="00740098">
        <w:t>(</w:t>
      </w:r>
      <w:r w:rsidRPr="00740098">
        <w:t>求面积</w:t>
      </w:r>
      <w:r w:rsidRPr="00740098">
        <w:t>)</w:t>
      </w:r>
      <w:r w:rsidRPr="00740098">
        <w:t>和相关判定</w:t>
      </w:r>
      <w:r w:rsidRPr="00740098">
        <w:t>(</w:t>
      </w:r>
      <w:r w:rsidRPr="00740098">
        <w:t>点在多边型内</w:t>
      </w:r>
      <w:r w:rsidRPr="00740098">
        <w:t>,</w:t>
      </w:r>
      <w:r w:rsidRPr="00740098">
        <w:t>多边型是否相交</w:t>
      </w:r>
      <w:r w:rsidRPr="00740098">
        <w:t>)  </w:t>
      </w:r>
      <w:r w:rsidRPr="00740098">
        <w:br/>
        <w:t>      (poj1408,poj1584) </w:t>
      </w:r>
      <w:r w:rsidRPr="00740098">
        <w:br/>
        <w:t>    (4)</w:t>
      </w:r>
      <w:r w:rsidRPr="00740098">
        <w:t>凸包</w:t>
      </w:r>
      <w:r w:rsidRPr="00740098">
        <w:t>.   (poj2187,poj1113) </w:t>
      </w:r>
    </w:p>
    <w:p w:rsidR="00D00859" w:rsidRDefault="00D00859" w:rsidP="00740098"/>
    <w:p w:rsidR="00D00859" w:rsidRDefault="00222A3B" w:rsidP="00740098">
      <w:r w:rsidRPr="00740098">
        <w:br/>
      </w:r>
      <w:r w:rsidRPr="00D00859">
        <w:rPr>
          <w:highlight w:val="cyan"/>
        </w:rPr>
        <w:t>中级</w:t>
      </w:r>
      <w:r w:rsidRPr="00D00859">
        <w:rPr>
          <w:highlight w:val="cyan"/>
        </w:rPr>
        <w:t>:</w:t>
      </w:r>
      <w:r w:rsidRPr="00740098">
        <w:t> </w:t>
      </w:r>
      <w:r w:rsidRPr="00740098">
        <w:br/>
      </w:r>
      <w:r w:rsidRPr="00740098">
        <w:t>一</w:t>
      </w:r>
      <w:r w:rsidRPr="00740098">
        <w:t>.</w:t>
      </w:r>
      <w:r w:rsidRPr="00740098">
        <w:t>基本算法</w:t>
      </w:r>
      <w:r w:rsidRPr="00740098">
        <w:t>:  </w:t>
      </w:r>
      <w:r w:rsidRPr="00740098">
        <w:br/>
        <w:t>    (1)C++</w:t>
      </w:r>
      <w:r w:rsidRPr="00740098">
        <w:t>的标准模版库的应用</w:t>
      </w:r>
      <w:r w:rsidRPr="00740098">
        <w:t>. (poj3096,poj3007) </w:t>
      </w:r>
      <w:r w:rsidRPr="00740098">
        <w:br/>
        <w:t>    (2)</w:t>
      </w:r>
      <w:r w:rsidRPr="00740098">
        <w:t>较为复杂的模拟题的训练</w:t>
      </w:r>
      <w:r w:rsidRPr="00740098">
        <w:t>(poj3393,poj1472,poj3371,poj1027,poj2706) </w:t>
      </w:r>
      <w:r w:rsidRPr="00740098">
        <w:br/>
      </w:r>
      <w:r w:rsidRPr="00740098">
        <w:t>二</w:t>
      </w:r>
      <w:r w:rsidRPr="00740098">
        <w:t>.</w:t>
      </w:r>
      <w:r w:rsidRPr="00740098">
        <w:t>图算法</w:t>
      </w:r>
      <w:r w:rsidRPr="00740098">
        <w:t>:  </w:t>
      </w:r>
      <w:r w:rsidRPr="00740098">
        <w:br/>
        <w:t>    (1)</w:t>
      </w:r>
      <w:r w:rsidRPr="00740098">
        <w:t>差分约束系统的建立和求解</w:t>
      </w:r>
      <w:r w:rsidRPr="00740098">
        <w:t>. (poj1201,poj2983) </w:t>
      </w:r>
      <w:r w:rsidRPr="00740098">
        <w:br/>
        <w:t>    (2)</w:t>
      </w:r>
      <w:r w:rsidRPr="00740098">
        <w:t>最小费用最大流</w:t>
      </w:r>
      <w:r w:rsidRPr="00740098">
        <w:t>(poj2516,poj2516,poj2195) </w:t>
      </w:r>
      <w:r w:rsidRPr="00740098">
        <w:br/>
        <w:t>    (3)</w:t>
      </w:r>
      <w:r w:rsidRPr="00740098">
        <w:t>双连通分量</w:t>
      </w:r>
      <w:r w:rsidRPr="00740098">
        <w:t>(poj2942) </w:t>
      </w:r>
      <w:r w:rsidRPr="00740098">
        <w:br/>
        <w:t>    (4)</w:t>
      </w:r>
      <w:r w:rsidRPr="00740098">
        <w:t>强连通分支及其缩点</w:t>
      </w:r>
      <w:r w:rsidRPr="00740098">
        <w:t>.(poj2186) </w:t>
      </w:r>
      <w:r w:rsidRPr="00740098">
        <w:br/>
        <w:t>    (5)</w:t>
      </w:r>
      <w:r w:rsidRPr="00740098">
        <w:t>图的割边和割点</w:t>
      </w:r>
      <w:r w:rsidRPr="00740098">
        <w:t>(poj3352) </w:t>
      </w:r>
      <w:r w:rsidRPr="00740098">
        <w:br/>
        <w:t>    (6)</w:t>
      </w:r>
      <w:r w:rsidRPr="00740098">
        <w:t>最小割模型、网络流规约</w:t>
      </w:r>
      <w:r w:rsidRPr="00740098">
        <w:t>(poj3308, ) </w:t>
      </w:r>
      <w:r w:rsidRPr="00740098">
        <w:br/>
      </w:r>
      <w:r w:rsidRPr="00740098">
        <w:t>三</w:t>
      </w:r>
      <w:r w:rsidRPr="00740098">
        <w:t>.</w:t>
      </w:r>
      <w:r w:rsidRPr="00740098">
        <w:t>数据结构</w:t>
      </w:r>
      <w:r w:rsidRPr="00740098">
        <w:t>.  </w:t>
      </w:r>
      <w:r w:rsidRPr="00740098">
        <w:br/>
        <w:t>    (1)</w:t>
      </w:r>
      <w:r w:rsidRPr="00740098">
        <w:t>线段树</w:t>
      </w:r>
      <w:r w:rsidRPr="00740098">
        <w:t>. (poj2528,poj2828,poj2777,poj2886,poj2750) </w:t>
      </w:r>
      <w:r w:rsidRPr="00740098">
        <w:br/>
        <w:t>    (2)</w:t>
      </w:r>
      <w:r w:rsidRPr="00740098">
        <w:t>静态二叉检索树</w:t>
      </w:r>
      <w:r w:rsidRPr="00740098">
        <w:t>. (poj2482,poj2352) </w:t>
      </w:r>
      <w:r w:rsidRPr="00740098">
        <w:br/>
        <w:t>    (3)</w:t>
      </w:r>
      <w:r w:rsidRPr="00740098">
        <w:t>树状树组</w:t>
      </w:r>
      <w:r w:rsidRPr="00740098">
        <w:t>(poj1195,poj3321) </w:t>
      </w:r>
      <w:r w:rsidRPr="00740098">
        <w:br/>
        <w:t>    (4)RMQ. (poj3264,poj3368) </w:t>
      </w:r>
      <w:r w:rsidRPr="00740098">
        <w:br/>
        <w:t>    (5)</w:t>
      </w:r>
      <w:r w:rsidRPr="00740098">
        <w:t>并查集的高级应用</w:t>
      </w:r>
      <w:r w:rsidRPr="00740098">
        <w:t>. (poj1703,2492) </w:t>
      </w:r>
      <w:r w:rsidRPr="00740098">
        <w:br/>
        <w:t>    (6)KMP</w:t>
      </w:r>
      <w:r w:rsidRPr="00740098">
        <w:t>算法</w:t>
      </w:r>
      <w:r w:rsidRPr="00740098">
        <w:t>. (poj1961,poj2406) </w:t>
      </w:r>
      <w:r w:rsidRPr="00740098">
        <w:br/>
      </w:r>
      <w:r w:rsidRPr="00740098">
        <w:t>四</w:t>
      </w:r>
      <w:r w:rsidRPr="00740098">
        <w:t>.</w:t>
      </w:r>
      <w:r w:rsidRPr="00740098">
        <w:t>搜索</w:t>
      </w:r>
      <w:r w:rsidRPr="00740098">
        <w:t>  </w:t>
      </w:r>
      <w:r w:rsidRPr="00740098">
        <w:br/>
        <w:t>    (1)</w:t>
      </w:r>
      <w:r w:rsidRPr="00740098">
        <w:t>最优化剪枝和可行性剪枝</w:t>
      </w:r>
      <w:r w:rsidRPr="00740098">
        <w:t>  </w:t>
      </w:r>
      <w:r w:rsidRPr="00740098">
        <w:br/>
        <w:t>    (2)</w:t>
      </w:r>
      <w:r w:rsidRPr="00740098">
        <w:t>搜索的技巧和优化</w:t>
      </w:r>
      <w:r w:rsidRPr="00740098">
        <w:t xml:space="preserve"> (poj3411,poj1724) </w:t>
      </w:r>
      <w:r w:rsidRPr="00740098">
        <w:br/>
        <w:t>    (3)</w:t>
      </w:r>
      <w:r w:rsidRPr="00740098">
        <w:t>记忆化搜索</w:t>
      </w:r>
      <w:r w:rsidRPr="00740098">
        <w:t>(poj3373,poj1691) </w:t>
      </w:r>
      <w:r w:rsidRPr="00740098">
        <w:br/>
        <w:t>   </w:t>
      </w:r>
      <w:r w:rsidRPr="00740098">
        <w:br/>
      </w:r>
      <w:r w:rsidRPr="00740098">
        <w:t>五</w:t>
      </w:r>
      <w:r w:rsidRPr="00740098">
        <w:t>.</w:t>
      </w:r>
      <w:r w:rsidRPr="00740098">
        <w:t>动态规划</w:t>
      </w:r>
      <w:r w:rsidRPr="00740098">
        <w:t>  </w:t>
      </w:r>
      <w:r w:rsidRPr="00740098">
        <w:br/>
        <w:t>    (1)</w:t>
      </w:r>
      <w:r w:rsidRPr="00740098">
        <w:t>较为复杂的动态规划</w:t>
      </w:r>
      <w:r w:rsidRPr="00740098">
        <w:t>(</w:t>
      </w:r>
      <w:r w:rsidRPr="00740098">
        <w:t>如动态规划解特别的施行商问题等</w:t>
      </w:r>
      <w:r w:rsidRPr="00740098">
        <w:t>) </w:t>
      </w:r>
      <w:r w:rsidRPr="00740098">
        <w:br/>
        <w:t>      (poj1191,poj1054,poj3280,poj2029,poj2948,poj1925,poj3034) </w:t>
      </w:r>
      <w:r w:rsidRPr="00740098">
        <w:br/>
        <w:t>    (2)</w:t>
      </w:r>
      <w:r w:rsidRPr="00740098">
        <w:t>记录状态的动态规划</w:t>
      </w:r>
      <w:r w:rsidRPr="00740098">
        <w:t>. (POJ3254,poj2411,poj1185) </w:t>
      </w:r>
      <w:r w:rsidRPr="00740098">
        <w:br/>
      </w:r>
      <w:r w:rsidRPr="00740098">
        <w:lastRenderedPageBreak/>
        <w:t>    (3)</w:t>
      </w:r>
      <w:r w:rsidRPr="00740098">
        <w:t>树型动态规划</w:t>
      </w:r>
      <w:r w:rsidRPr="00740098">
        <w:t>(poj2057,poj1947,poj2486,poj3140) </w:t>
      </w:r>
      <w:r w:rsidRPr="00740098">
        <w:br/>
      </w:r>
      <w:r w:rsidRPr="00740098">
        <w:t>六</w:t>
      </w:r>
      <w:r w:rsidRPr="00740098">
        <w:t>.</w:t>
      </w:r>
      <w:r w:rsidRPr="00740098">
        <w:t>数学</w:t>
      </w:r>
      <w:r w:rsidRPr="00740098">
        <w:t>  </w:t>
      </w:r>
      <w:r w:rsidRPr="00740098">
        <w:br/>
        <w:t>    (1)</w:t>
      </w:r>
      <w:r w:rsidRPr="00740098">
        <w:t>组合数学</w:t>
      </w:r>
      <w:r w:rsidRPr="00740098">
        <w:t>:  </w:t>
      </w:r>
      <w:r w:rsidRPr="00740098">
        <w:br/>
        <w:t>       1.</w:t>
      </w:r>
      <w:r w:rsidRPr="00740098">
        <w:t>容斥原理</w:t>
      </w:r>
      <w:r w:rsidRPr="00740098">
        <w:t>.  </w:t>
      </w:r>
      <w:r w:rsidRPr="00740098">
        <w:br/>
        <w:t>       2.</w:t>
      </w:r>
      <w:r w:rsidRPr="00740098">
        <w:t>抽屉原理</w:t>
      </w:r>
      <w:r w:rsidRPr="00740098">
        <w:t>.  </w:t>
      </w:r>
      <w:r w:rsidRPr="00740098">
        <w:br/>
        <w:t>       3.</w:t>
      </w:r>
      <w:r w:rsidRPr="00740098">
        <w:t>置换群与</w:t>
      </w:r>
      <w:r w:rsidRPr="00740098">
        <w:t>Polya</w:t>
      </w:r>
      <w:r w:rsidRPr="00740098">
        <w:t>定理</w:t>
      </w:r>
      <w:r w:rsidRPr="00740098">
        <w:t>(poj1286,poj2409,poj3270,poj1026).  </w:t>
      </w:r>
      <w:r w:rsidRPr="00740098">
        <w:br/>
        <w:t>       4.</w:t>
      </w:r>
      <w:r w:rsidRPr="00740098">
        <w:t>递推关系和母函数</w:t>
      </w:r>
      <w:r w:rsidRPr="00740098">
        <w:t>.  </w:t>
      </w:r>
      <w:r w:rsidRPr="00740098">
        <w:br/>
        <w:t>      (2)</w:t>
      </w:r>
      <w:r w:rsidRPr="00740098">
        <w:t>数学</w:t>
      </w:r>
      <w:r w:rsidRPr="00740098">
        <w:t>.  </w:t>
      </w:r>
      <w:r w:rsidRPr="00740098">
        <w:br/>
        <w:t>       1.</w:t>
      </w:r>
      <w:r w:rsidRPr="00740098">
        <w:t>高斯消元法</w:t>
      </w:r>
      <w:r w:rsidRPr="00740098">
        <w:t>(poj2947,poj1487, poj2065,poj1166,poj1222) </w:t>
      </w:r>
      <w:r w:rsidRPr="00740098">
        <w:br/>
        <w:t>       2.</w:t>
      </w:r>
      <w:r w:rsidRPr="00740098">
        <w:t>概率问题</w:t>
      </w:r>
      <w:r w:rsidRPr="00740098">
        <w:t>. (poj3071,poj3440) </w:t>
      </w:r>
      <w:r w:rsidRPr="00740098">
        <w:br/>
        <w:t>       3.GCD</w:t>
      </w:r>
      <w:r w:rsidRPr="00740098">
        <w:t>、扩展的欧几里德</w:t>
      </w:r>
      <w:r w:rsidRPr="00740098">
        <w:t>(</w:t>
      </w:r>
      <w:r w:rsidRPr="00740098">
        <w:t>中国剩余定理</w:t>
      </w:r>
      <w:r w:rsidRPr="00740098">
        <w:t>) (poj3101)  </w:t>
      </w:r>
      <w:r w:rsidRPr="00740098">
        <w:br/>
        <w:t>    (3)</w:t>
      </w:r>
      <w:r w:rsidRPr="00740098">
        <w:t>计算方法</w:t>
      </w:r>
      <w:r w:rsidRPr="00740098">
        <w:t>.  </w:t>
      </w:r>
      <w:r w:rsidRPr="00740098">
        <w:br/>
        <w:t>       1.0/1</w:t>
      </w:r>
      <w:r w:rsidRPr="00740098">
        <w:t>分数规划</w:t>
      </w:r>
      <w:r w:rsidRPr="00740098">
        <w:t>. (poj2976) </w:t>
      </w:r>
      <w:r w:rsidRPr="00740098">
        <w:br/>
        <w:t>       2.</w:t>
      </w:r>
      <w:r w:rsidRPr="00740098">
        <w:t>三分法求解单峰</w:t>
      </w:r>
      <w:r w:rsidRPr="00740098">
        <w:t>(</w:t>
      </w:r>
      <w:r w:rsidRPr="00740098">
        <w:t>单谷</w:t>
      </w:r>
      <w:r w:rsidRPr="00740098">
        <w:t>)</w:t>
      </w:r>
      <w:r w:rsidRPr="00740098">
        <w:t>的极值</w:t>
      </w:r>
      <w:r w:rsidRPr="00740098">
        <w:t>.  </w:t>
      </w:r>
      <w:r w:rsidRPr="00740098">
        <w:br/>
        <w:t>       3.</w:t>
      </w:r>
      <w:r w:rsidRPr="00740098">
        <w:t>矩阵法</w:t>
      </w:r>
      <w:r w:rsidRPr="00740098">
        <w:t>(poj3150,poj3422,poj3070) </w:t>
      </w:r>
      <w:r w:rsidRPr="00740098">
        <w:br/>
        <w:t>       4.</w:t>
      </w:r>
      <w:r w:rsidRPr="00740098">
        <w:t>迭代逼近</w:t>
      </w:r>
      <w:r w:rsidRPr="00740098">
        <w:t>(poj3301) </w:t>
      </w:r>
      <w:r w:rsidRPr="00740098">
        <w:br/>
        <w:t>    (4)</w:t>
      </w:r>
      <w:r w:rsidRPr="00740098">
        <w:t>随机化算法</w:t>
      </w:r>
      <w:r w:rsidRPr="00740098">
        <w:t>(poj3318,poj2454) </w:t>
      </w:r>
      <w:r w:rsidRPr="00740098">
        <w:br/>
        <w:t>    (5)</w:t>
      </w:r>
      <w:r w:rsidRPr="00740098">
        <w:t>杂题</w:t>
      </w:r>
      <w:r w:rsidRPr="00740098">
        <w:t>. </w:t>
      </w:r>
      <w:r w:rsidRPr="00740098">
        <w:br/>
        <w:t>      (poj1870,poj3296,poj3286,poj1095) </w:t>
      </w:r>
      <w:r w:rsidRPr="00740098">
        <w:br/>
      </w:r>
      <w:r w:rsidRPr="00740098">
        <w:t>七</w:t>
      </w:r>
      <w:r w:rsidRPr="00740098">
        <w:t>.</w:t>
      </w:r>
      <w:r w:rsidRPr="00740098">
        <w:t>计算几何学</w:t>
      </w:r>
      <w:r w:rsidRPr="00740098">
        <w:t>.  </w:t>
      </w:r>
      <w:r w:rsidRPr="00740098">
        <w:br/>
        <w:t>       (1)</w:t>
      </w:r>
      <w:r w:rsidRPr="00740098">
        <w:t>坐标离散化</w:t>
      </w:r>
      <w:r w:rsidRPr="00740098">
        <w:t>.  </w:t>
      </w:r>
      <w:r w:rsidRPr="00740098">
        <w:br/>
        <w:t>       (2)</w:t>
      </w:r>
      <w:r w:rsidRPr="00740098">
        <w:t>扫描线算法</w:t>
      </w:r>
      <w:r w:rsidRPr="00740098">
        <w:t>(</w:t>
      </w:r>
      <w:r w:rsidRPr="00740098">
        <w:t>例如求矩形的面积和周长并</w:t>
      </w:r>
      <w:r w:rsidRPr="00740098">
        <w:t>,</w:t>
      </w:r>
      <w:r w:rsidRPr="00740098">
        <w:t>常和线段树或堆一起使用</w:t>
      </w:r>
      <w:r w:rsidRPr="00740098">
        <w:t>).  </w:t>
      </w:r>
      <w:r w:rsidRPr="00740098">
        <w:br/>
        <w:t>         (poj1765,poj1177,poj1151,poj3277,poj2280,poj3004) </w:t>
      </w:r>
      <w:r w:rsidRPr="00740098">
        <w:br/>
        <w:t>       (3)</w:t>
      </w:r>
      <w:r w:rsidRPr="00740098">
        <w:t>多边形的内核</w:t>
      </w:r>
      <w:r w:rsidRPr="00740098">
        <w:t>(</w:t>
      </w:r>
      <w:r w:rsidRPr="00740098">
        <w:t>半平面交</w:t>
      </w:r>
      <w:r w:rsidRPr="00740098">
        <w:t>)(poj3130,poj3335) </w:t>
      </w:r>
      <w:r w:rsidRPr="00740098">
        <w:br/>
        <w:t>       (4)</w:t>
      </w:r>
      <w:r w:rsidRPr="00740098">
        <w:t>几何工具的综合应用</w:t>
      </w:r>
      <w:r w:rsidRPr="00740098">
        <w:t>.(poj1819,poj1066,poj2043,poj3227,poj2165,poj3429) </w:t>
      </w:r>
    </w:p>
    <w:p w:rsidR="000E084F" w:rsidRDefault="00222A3B" w:rsidP="00740098">
      <w:r w:rsidRPr="00740098">
        <w:br/>
      </w:r>
      <w:r w:rsidRPr="00D00859">
        <w:rPr>
          <w:highlight w:val="cyan"/>
        </w:rPr>
        <w:t>高级</w:t>
      </w:r>
      <w:r w:rsidRPr="00D00859">
        <w:rPr>
          <w:highlight w:val="cyan"/>
        </w:rPr>
        <w:t>:</w:t>
      </w:r>
      <w:r w:rsidRPr="00740098">
        <w:t> </w:t>
      </w:r>
      <w:r w:rsidRPr="00740098">
        <w:br/>
      </w:r>
      <w:r w:rsidRPr="00740098">
        <w:t>一</w:t>
      </w:r>
      <w:r w:rsidRPr="00740098">
        <w:t>.</w:t>
      </w:r>
      <w:r w:rsidRPr="00740098">
        <w:t>基本算法要求</w:t>
      </w:r>
      <w:r w:rsidRPr="00740098">
        <w:t>: </w:t>
      </w:r>
      <w:r w:rsidRPr="00740098">
        <w:br/>
        <w:t>   (1)</w:t>
      </w:r>
      <w:r w:rsidRPr="00740098">
        <w:t>代码快速写成</w:t>
      </w:r>
      <w:r w:rsidRPr="00740098">
        <w:t>,</w:t>
      </w:r>
      <w:r w:rsidRPr="00740098">
        <w:t>精简但不失风格</w:t>
      </w:r>
      <w:r w:rsidRPr="00740098">
        <w:t> </w:t>
      </w:r>
      <w:r w:rsidRPr="00740098">
        <w:br/>
        <w:t>      (poj2525,poj1684,poj1421,poj1048,poj2050,poj3306) </w:t>
      </w:r>
      <w:r w:rsidRPr="00740098">
        <w:br/>
        <w:t>   (2)</w:t>
      </w:r>
      <w:r w:rsidRPr="00740098">
        <w:t>保证正确性和高效性</w:t>
      </w:r>
      <w:r w:rsidRPr="00740098">
        <w:t>.  poj3434 </w:t>
      </w:r>
      <w:r w:rsidRPr="00740098">
        <w:br/>
      </w:r>
      <w:r w:rsidRPr="00740098">
        <w:t>二</w:t>
      </w:r>
      <w:r w:rsidRPr="00740098">
        <w:t>.</w:t>
      </w:r>
      <w:r w:rsidRPr="00740098">
        <w:t>图算法</w:t>
      </w:r>
      <w:r w:rsidRPr="00740098">
        <w:t>:  </w:t>
      </w:r>
      <w:r w:rsidRPr="00740098">
        <w:br/>
        <w:t>   (1)</w:t>
      </w:r>
      <w:r w:rsidRPr="00740098">
        <w:t>度限制最小生成树和第</w:t>
      </w:r>
      <w:r w:rsidRPr="00740098">
        <w:t>K</w:t>
      </w:r>
      <w:r w:rsidRPr="00740098">
        <w:t>最短路</w:t>
      </w:r>
      <w:r w:rsidRPr="00740098">
        <w:t>. (poj1639) </w:t>
      </w:r>
      <w:r w:rsidRPr="00740098">
        <w:br/>
        <w:t>   (2)</w:t>
      </w:r>
      <w:r w:rsidRPr="00740098">
        <w:t>最短路</w:t>
      </w:r>
      <w:r w:rsidRPr="00740098">
        <w:t>,</w:t>
      </w:r>
      <w:r w:rsidRPr="00740098">
        <w:t>最小生成树</w:t>
      </w:r>
      <w:r w:rsidRPr="00740098">
        <w:t>,</w:t>
      </w:r>
      <w:r w:rsidRPr="00740098">
        <w:t>二分图</w:t>
      </w:r>
      <w:r w:rsidRPr="00740098">
        <w:t>,</w:t>
      </w:r>
      <w:r w:rsidRPr="00740098">
        <w:t>最大流问题的相关理论</w:t>
      </w:r>
      <w:r w:rsidRPr="00740098">
        <w:t>(</w:t>
      </w:r>
      <w:r w:rsidRPr="00740098">
        <w:t>主要是模型建立和求解</w:t>
      </w:r>
      <w:r w:rsidRPr="00740098">
        <w:t>) </w:t>
      </w:r>
      <w:r w:rsidRPr="00740098">
        <w:br/>
        <w:t>      (poj3155, poj2112,poj1966,poj3281,poj1087,poj2289,poj3216,poj2446 </w:t>
      </w:r>
      <w:r w:rsidRPr="00740098">
        <w:br/>
        <w:t>   (3)</w:t>
      </w:r>
      <w:r w:rsidRPr="00740098">
        <w:t>最优比率生成树</w:t>
      </w:r>
      <w:r w:rsidRPr="00740098">
        <w:t>.   (poj2728) </w:t>
      </w:r>
      <w:r w:rsidRPr="00740098">
        <w:br/>
        <w:t>   (4)</w:t>
      </w:r>
      <w:r w:rsidRPr="00740098">
        <w:t>最小树形图</w:t>
      </w:r>
      <w:r w:rsidRPr="00740098">
        <w:t>(poj3164) </w:t>
      </w:r>
      <w:r w:rsidRPr="00740098">
        <w:br/>
        <w:t>   (5)</w:t>
      </w:r>
      <w:r w:rsidRPr="00740098">
        <w:t>次小生成树</w:t>
      </w:r>
      <w:r w:rsidRPr="00740098">
        <w:t>.  </w:t>
      </w:r>
      <w:r w:rsidRPr="00740098">
        <w:br/>
        <w:t>   (6)</w:t>
      </w:r>
      <w:r w:rsidRPr="00740098">
        <w:t>无向图、有向图的最小环</w:t>
      </w:r>
      <w:r w:rsidRPr="00740098">
        <w:t> </w:t>
      </w:r>
      <w:r w:rsidRPr="00740098">
        <w:br/>
      </w:r>
      <w:r w:rsidRPr="00740098">
        <w:t>三</w:t>
      </w:r>
      <w:r w:rsidRPr="00740098">
        <w:t>.</w:t>
      </w:r>
      <w:r w:rsidRPr="00740098">
        <w:t>数据结构</w:t>
      </w:r>
      <w:r w:rsidRPr="00740098">
        <w:t>. </w:t>
      </w:r>
      <w:r w:rsidRPr="00740098">
        <w:br/>
        <w:t>   (1)trie</w:t>
      </w:r>
      <w:r w:rsidRPr="00740098">
        <w:t>图的建立和应用</w:t>
      </w:r>
      <w:r w:rsidRPr="00740098">
        <w:t>. (poj2778) </w:t>
      </w:r>
      <w:r w:rsidRPr="00740098">
        <w:br/>
        <w:t>   (2)LCA</w:t>
      </w:r>
      <w:r w:rsidRPr="00740098">
        <w:t>和</w:t>
      </w:r>
      <w:r w:rsidRPr="00740098">
        <w:t>RMQ</w:t>
      </w:r>
      <w:r w:rsidRPr="00740098">
        <w:t>问题</w:t>
      </w:r>
      <w:r w:rsidRPr="00740098">
        <w:t>(LCA(</w:t>
      </w:r>
      <w:r w:rsidRPr="00740098">
        <w:t>最近公共祖先问题</w:t>
      </w:r>
      <w:r w:rsidRPr="00740098">
        <w:t xml:space="preserve">) </w:t>
      </w:r>
      <w:r w:rsidRPr="00740098">
        <w:t>有离线算法</w:t>
      </w:r>
      <w:r w:rsidRPr="00740098">
        <w:t>(</w:t>
      </w:r>
      <w:r w:rsidRPr="00740098">
        <w:t>并查集</w:t>
      </w:r>
      <w:r w:rsidRPr="00740098">
        <w:t xml:space="preserve">+dfs) </w:t>
      </w:r>
      <w:r w:rsidRPr="00740098">
        <w:t>和</w:t>
      </w:r>
      <w:r w:rsidRPr="00740098">
        <w:t xml:space="preserve"> </w:t>
      </w:r>
      <w:r w:rsidRPr="00740098">
        <w:t>在线算法</w:t>
      </w:r>
      <w:r w:rsidRPr="00740098">
        <w:t>  </w:t>
      </w:r>
      <w:r w:rsidRPr="00740098">
        <w:br/>
        <w:t>      (RMQ+dfs)).(poj1330) </w:t>
      </w:r>
      <w:r w:rsidRPr="00740098">
        <w:br/>
        <w:t>   (3)</w:t>
      </w:r>
      <w:r w:rsidRPr="00740098">
        <w:t>双端队列和它的应用</w:t>
      </w:r>
      <w:r w:rsidRPr="00740098">
        <w:t>(</w:t>
      </w:r>
      <w:r w:rsidRPr="00740098">
        <w:t>维护一个单调的队列</w:t>
      </w:r>
      <w:r w:rsidRPr="00740098">
        <w:t>,</w:t>
      </w:r>
      <w:r w:rsidRPr="00740098">
        <w:t>常常在动态规划中起到优化状态转移的</w:t>
      </w:r>
      <w:r w:rsidRPr="00740098">
        <w:t> </w:t>
      </w:r>
      <w:r w:rsidRPr="00740098">
        <w:br/>
      </w:r>
      <w:r w:rsidRPr="00740098">
        <w:lastRenderedPageBreak/>
        <w:t xml:space="preserve">      </w:t>
      </w:r>
      <w:r w:rsidRPr="00740098">
        <w:t>目的</w:t>
      </w:r>
      <w:r w:rsidRPr="00740098">
        <w:t>).   (poj2823) </w:t>
      </w:r>
      <w:r w:rsidRPr="00740098">
        <w:br/>
        <w:t>   (4)</w:t>
      </w:r>
      <w:r w:rsidRPr="00740098">
        <w:t>左偏树</w:t>
      </w:r>
      <w:r w:rsidRPr="00740098">
        <w:t>(</w:t>
      </w:r>
      <w:r w:rsidRPr="00740098">
        <w:t>可合并堆</w:t>
      </w:r>
      <w:r w:rsidRPr="00740098">
        <w:t>). </w:t>
      </w:r>
      <w:r w:rsidRPr="00740098">
        <w:br/>
        <w:t>   (5)</w:t>
      </w:r>
      <w:r w:rsidRPr="00740098">
        <w:t>后缀树</w:t>
      </w:r>
      <w:r w:rsidRPr="00740098">
        <w:t>(</w:t>
      </w:r>
      <w:r w:rsidRPr="00740098">
        <w:t>非常有用的数据结构</w:t>
      </w:r>
      <w:r w:rsidRPr="00740098">
        <w:t>,</w:t>
      </w:r>
      <w:r w:rsidRPr="00740098">
        <w:t>也是赛区考题的热点</w:t>
      </w:r>
      <w:r w:rsidRPr="00740098">
        <w:t>).  </w:t>
      </w:r>
      <w:r w:rsidRPr="00740098">
        <w:br/>
        <w:t>      (poj3415,poj3294) </w:t>
      </w:r>
      <w:r w:rsidRPr="00740098">
        <w:br/>
      </w:r>
      <w:r w:rsidRPr="00740098">
        <w:t>四</w:t>
      </w:r>
      <w:r w:rsidRPr="00740098">
        <w:t>.</w:t>
      </w:r>
      <w:r w:rsidRPr="00740098">
        <w:t>搜索</w:t>
      </w:r>
      <w:r w:rsidRPr="00740098">
        <w:t> </w:t>
      </w:r>
      <w:r w:rsidRPr="00740098">
        <w:br/>
        <w:t>   (1)</w:t>
      </w:r>
      <w:r w:rsidRPr="00740098">
        <w:t>较麻烦的搜索题目训练</w:t>
      </w:r>
      <w:r w:rsidRPr="00740098">
        <w:t>(poj1069,poj3322,poj1475,poj1924,poj2049,poj3426) </w:t>
      </w:r>
      <w:r w:rsidRPr="00740098">
        <w:br/>
        <w:t>   (2)</w:t>
      </w:r>
      <w:r w:rsidRPr="00740098">
        <w:t>广搜的状态优化</w:t>
      </w:r>
      <w:r w:rsidRPr="00740098">
        <w:t>:</w:t>
      </w:r>
      <w:r w:rsidRPr="00740098">
        <w:t>利用</w:t>
      </w:r>
      <w:r w:rsidRPr="00740098">
        <w:t>M</w:t>
      </w:r>
      <w:r w:rsidRPr="00740098">
        <w:t>进制数存储状态、转化为串用</w:t>
      </w:r>
      <w:r w:rsidRPr="00740098">
        <w:t>hash</w:t>
      </w:r>
      <w:r w:rsidRPr="00740098">
        <w:t>表判重、按位压缩存储状态、双向广搜、</w:t>
      </w:r>
      <w:r w:rsidRPr="00740098">
        <w:t>A*</w:t>
      </w:r>
      <w:r w:rsidRPr="00740098">
        <w:t>算法</w:t>
      </w:r>
      <w:r w:rsidRPr="00740098">
        <w:t>. (poj1768,poj1184,poj1872,poj1324,poj2046,poj1482) </w:t>
      </w:r>
      <w:r w:rsidRPr="00740098">
        <w:br/>
        <w:t>   (3)</w:t>
      </w:r>
      <w:r w:rsidRPr="00740098">
        <w:t>深搜的优化</w:t>
      </w:r>
      <w:r w:rsidRPr="00740098">
        <w:t>:</w:t>
      </w:r>
      <w:r w:rsidRPr="00740098">
        <w:t>尽量用位运算、一定要加剪枝、函数参数尽可能少、层数不易过大、可以考虑双向搜索或者是轮换搜索、</w:t>
      </w:r>
      <w:r w:rsidRPr="00740098">
        <w:t>IDA*</w:t>
      </w:r>
      <w:r w:rsidRPr="00740098">
        <w:t>算法</w:t>
      </w:r>
      <w:r w:rsidRPr="00740098">
        <w:t>. (poj3131,poj2870,poj2286) </w:t>
      </w:r>
      <w:r w:rsidRPr="00740098">
        <w:br/>
      </w:r>
      <w:r w:rsidRPr="00740098">
        <w:t>五</w:t>
      </w:r>
      <w:r w:rsidRPr="00740098">
        <w:t>.</w:t>
      </w:r>
      <w:r w:rsidRPr="00740098">
        <w:t>动态规划</w:t>
      </w:r>
      <w:r w:rsidRPr="00740098">
        <w:t> </w:t>
      </w:r>
      <w:r w:rsidRPr="00740098">
        <w:br/>
        <w:t>   (1)</w:t>
      </w:r>
      <w:r w:rsidRPr="00740098">
        <w:t>需要用数据结构优化的动态规划</w:t>
      </w:r>
      <w:r w:rsidRPr="00740098">
        <w:t>. </w:t>
      </w:r>
      <w:r w:rsidRPr="00740098">
        <w:br/>
        <w:t>      (poj2754,poj3378,poj3017) </w:t>
      </w:r>
      <w:r w:rsidRPr="00740098">
        <w:br/>
        <w:t>   (2)</w:t>
      </w:r>
      <w:r w:rsidRPr="00740098">
        <w:t>四边形不等式理论</w:t>
      </w:r>
      <w:r w:rsidRPr="00740098">
        <w:t>.  </w:t>
      </w:r>
      <w:r w:rsidRPr="00740098">
        <w:br/>
        <w:t>   (3)</w:t>
      </w:r>
      <w:r w:rsidRPr="00740098">
        <w:t>较难的状态</w:t>
      </w:r>
      <w:r w:rsidRPr="00740098">
        <w:t>DP(poj3133) </w:t>
      </w:r>
      <w:r w:rsidRPr="00740098">
        <w:br/>
      </w:r>
      <w:r w:rsidRPr="00740098">
        <w:t>六</w:t>
      </w:r>
      <w:r w:rsidRPr="00740098">
        <w:t>.</w:t>
      </w:r>
      <w:r w:rsidRPr="00740098">
        <w:t>数学</w:t>
      </w:r>
      <w:r w:rsidRPr="00740098">
        <w:t> </w:t>
      </w:r>
      <w:r w:rsidRPr="00740098">
        <w:br/>
        <w:t>   (1)</w:t>
      </w:r>
      <w:r w:rsidRPr="00740098">
        <w:t>组合数学</w:t>
      </w:r>
      <w:r w:rsidRPr="00740098">
        <w:t>.  </w:t>
      </w:r>
      <w:r w:rsidRPr="00740098">
        <w:br/>
        <w:t>       1.MoBius</w:t>
      </w:r>
      <w:r w:rsidRPr="00740098">
        <w:t>反演</w:t>
      </w:r>
      <w:r w:rsidRPr="00740098">
        <w:t>(poj2888,poj2154) </w:t>
      </w:r>
      <w:r w:rsidRPr="00740098">
        <w:br/>
        <w:t>       2.</w:t>
      </w:r>
      <w:r w:rsidRPr="00740098">
        <w:t>偏序关系理论</w:t>
      </w:r>
      <w:r w:rsidRPr="00740098">
        <w:t>.  </w:t>
      </w:r>
      <w:r w:rsidRPr="00740098">
        <w:br/>
        <w:t>   (2)</w:t>
      </w:r>
      <w:r w:rsidRPr="00740098">
        <w:t>博奕论</w:t>
      </w:r>
      <w:r w:rsidRPr="00740098">
        <w:t>.  </w:t>
      </w:r>
      <w:r w:rsidRPr="00740098">
        <w:br/>
        <w:t>       1.</w:t>
      </w:r>
      <w:r w:rsidRPr="00740098">
        <w:t>极大极小过程</w:t>
      </w:r>
      <w:r w:rsidRPr="00740098">
        <w:t>(poj3317,poj1085) </w:t>
      </w:r>
      <w:r w:rsidRPr="00740098">
        <w:br/>
        <w:t>       2.Nim</w:t>
      </w:r>
      <w:r w:rsidRPr="00740098">
        <w:t>问题</w:t>
      </w:r>
      <w:r w:rsidRPr="00740098">
        <w:t>.  </w:t>
      </w:r>
      <w:r w:rsidRPr="00740098">
        <w:br/>
      </w:r>
      <w:r w:rsidRPr="00740098">
        <w:t>七</w:t>
      </w:r>
      <w:r w:rsidRPr="00740098">
        <w:t>.</w:t>
      </w:r>
      <w:r w:rsidRPr="00740098">
        <w:t>计算几何学</w:t>
      </w:r>
      <w:r w:rsidRPr="00740098">
        <w:t>. </w:t>
      </w:r>
      <w:r w:rsidRPr="00740098">
        <w:br/>
        <w:t>   (1)</w:t>
      </w:r>
      <w:r w:rsidRPr="00740098">
        <w:t>半平面求交</w:t>
      </w:r>
      <w:r w:rsidRPr="00740098">
        <w:t>(poj3384,poj2540) </w:t>
      </w:r>
      <w:r w:rsidRPr="00740098">
        <w:br/>
        <w:t>   (2)</w:t>
      </w:r>
      <w:r w:rsidRPr="00740098">
        <w:t>可视图的建立</w:t>
      </w:r>
      <w:r w:rsidRPr="00740098">
        <w:t>(poj2966) </w:t>
      </w:r>
      <w:r w:rsidRPr="00740098">
        <w:br/>
        <w:t>   (3)</w:t>
      </w:r>
      <w:r w:rsidRPr="00740098">
        <w:t>点集最小圆覆盖</w:t>
      </w:r>
      <w:r w:rsidRPr="00740098">
        <w:t>.  </w:t>
      </w:r>
      <w:r w:rsidRPr="00740098">
        <w:br/>
        <w:t>   (4)</w:t>
      </w:r>
      <w:r w:rsidRPr="00740098">
        <w:t>对踵点</w:t>
      </w:r>
      <w:r w:rsidRPr="00740098">
        <w:t>(poj2079) </w:t>
      </w:r>
      <w:r w:rsidRPr="00740098">
        <w:br/>
        <w:t xml:space="preserve">   </w:t>
      </w:r>
      <w:r w:rsidRPr="00740098">
        <w:t>八</w:t>
      </w:r>
      <w:r w:rsidRPr="00740098">
        <w:t>.</w:t>
      </w:r>
      <w:r w:rsidRPr="00740098">
        <w:t>综合题</w:t>
      </w:r>
      <w:r w:rsidRPr="00740098">
        <w:t>. </w:t>
      </w:r>
      <w:r w:rsidRPr="00740098">
        <w:br/>
        <w:t>   (poj3109,poj1478,poj1462,poj2729,poj2048,poj3336,poj3315,poj2148,poj1263)</w:t>
      </w:r>
    </w:p>
    <w:p w:rsidR="00AF52A4" w:rsidRDefault="00AF52A4" w:rsidP="00740098"/>
    <w:p w:rsidR="00AF52A4" w:rsidRPr="00AF52A4" w:rsidRDefault="00AF52A4" w:rsidP="00AF52A4">
      <w:pPr>
        <w:widowControl/>
        <w:spacing w:before="450"/>
        <w:jc w:val="left"/>
        <w:outlineLvl w:val="1"/>
        <w:rPr>
          <w:rFonts w:ascii="Trebuchet MS" w:hAnsi="Trebuchet MS" w:cs="宋体"/>
          <w:b/>
          <w:bCs/>
          <w:color w:val="333333"/>
          <w:kern w:val="0"/>
          <w:sz w:val="38"/>
          <w:szCs w:val="38"/>
        </w:rPr>
      </w:pPr>
      <w:r w:rsidRPr="00AF52A4">
        <w:rPr>
          <w:rFonts w:ascii="Trebuchet MS" w:hAnsi="Trebuchet MS" w:cs="宋体"/>
          <w:b/>
          <w:bCs/>
          <w:color w:val="333333"/>
          <w:kern w:val="0"/>
          <w:sz w:val="38"/>
          <w:szCs w:val="38"/>
        </w:rPr>
        <w:t>并查集小结</w:t>
      </w:r>
    </w:p>
    <w:p w:rsidR="00AF52A4" w:rsidRPr="00AF52A4" w:rsidRDefault="00AF52A4" w:rsidP="00AF52A4">
      <w:r w:rsidRPr="00AF52A4">
        <w:t>并查集大体分为三个：普通的并查集，带种类的并查集，扩展的并查集（主要是必须指定合并时的父子关系，或者统计一些数据，比如此集合内的元素数目。）</w:t>
      </w:r>
    </w:p>
    <w:p w:rsidR="00AF52A4" w:rsidRPr="00AF52A4" w:rsidRDefault="00AF52A4" w:rsidP="00AF52A4">
      <w:r w:rsidRPr="00AF52A4">
        <w:t>POJ-1182</w:t>
      </w:r>
    </w:p>
    <w:p w:rsidR="00AF52A4" w:rsidRPr="00AF52A4" w:rsidRDefault="00AF52A4" w:rsidP="00AF52A4">
      <w:r w:rsidRPr="00AF52A4">
        <w:t>经典的种类并查集</w:t>
      </w:r>
    </w:p>
    <w:p w:rsidR="00AF52A4" w:rsidRPr="00AF52A4" w:rsidRDefault="00AF52A4" w:rsidP="00AF52A4">
      <w:r w:rsidRPr="00AF52A4">
        <w:t>POJ-1308</w:t>
      </w:r>
    </w:p>
    <w:p w:rsidR="00AF52A4" w:rsidRPr="00AF52A4" w:rsidRDefault="00AF52A4" w:rsidP="00AF52A4">
      <w:r w:rsidRPr="00AF52A4">
        <w:t>用并查集来判断一棵树。。注意空树也是树，死人也是人。</w:t>
      </w:r>
    </w:p>
    <w:p w:rsidR="00AF52A4" w:rsidRPr="00AF52A4" w:rsidRDefault="00AF52A4" w:rsidP="00AF52A4">
      <w:r w:rsidRPr="00AF52A4">
        <w:t>POJ-1611</w:t>
      </w:r>
    </w:p>
    <w:p w:rsidR="00AF52A4" w:rsidRPr="00AF52A4" w:rsidRDefault="00AF52A4" w:rsidP="00AF52A4">
      <w:r w:rsidRPr="00AF52A4">
        <w:t>裸地水并查集</w:t>
      </w:r>
    </w:p>
    <w:p w:rsidR="00AF52A4" w:rsidRPr="00AF52A4" w:rsidRDefault="00AF52A4" w:rsidP="00AF52A4">
      <w:r w:rsidRPr="00AF52A4">
        <w:t>POJ-1703</w:t>
      </w:r>
    </w:p>
    <w:p w:rsidR="00AF52A4" w:rsidRPr="00AF52A4" w:rsidRDefault="00AF52A4" w:rsidP="00AF52A4">
      <w:r w:rsidRPr="00AF52A4">
        <w:t>种类并查集</w:t>
      </w:r>
    </w:p>
    <w:p w:rsidR="00AF52A4" w:rsidRPr="00AF52A4" w:rsidRDefault="00AF52A4" w:rsidP="00AF52A4">
      <w:r w:rsidRPr="00AF52A4">
        <w:t>POJ-1988</w:t>
      </w:r>
    </w:p>
    <w:p w:rsidR="00AF52A4" w:rsidRPr="00AF52A4" w:rsidRDefault="00AF52A4" w:rsidP="00AF52A4">
      <w:r w:rsidRPr="00AF52A4">
        <w:lastRenderedPageBreak/>
        <w:t>看上去似乎和种类并查集无关，但其实仔细想想，就是种类并查集。。。</w:t>
      </w:r>
      <w:r w:rsidRPr="00AF52A4">
        <w:br/>
      </w:r>
      <w:r w:rsidRPr="00AF52A4">
        <w:t>只不过是种类数目无穷大，通过合并，可以确定两个物品之间的种类差（即高度差）</w:t>
      </w:r>
    </w:p>
    <w:p w:rsidR="00AF52A4" w:rsidRPr="00AF52A4" w:rsidRDefault="00AF52A4" w:rsidP="00AF52A4">
      <w:r w:rsidRPr="00AF52A4">
        <w:t>POJ-2236</w:t>
      </w:r>
    </w:p>
    <w:p w:rsidR="00AF52A4" w:rsidRPr="00AF52A4" w:rsidRDefault="00AF52A4" w:rsidP="00AF52A4">
      <w:r w:rsidRPr="00AF52A4">
        <w:t>裸地并查集，小加一点计算几何</w:t>
      </w:r>
    </w:p>
    <w:p w:rsidR="00AF52A4" w:rsidRPr="00AF52A4" w:rsidRDefault="00AF52A4" w:rsidP="00AF52A4">
      <w:r w:rsidRPr="00AF52A4">
        <w:t>POJ-2492</w:t>
      </w:r>
    </w:p>
    <w:p w:rsidR="00AF52A4" w:rsidRPr="00AF52A4" w:rsidRDefault="00AF52A4" w:rsidP="00AF52A4">
      <w:r w:rsidRPr="00AF52A4">
        <w:t>裸地种类并查集</w:t>
      </w:r>
    </w:p>
    <w:p w:rsidR="00AF52A4" w:rsidRPr="00AF52A4" w:rsidRDefault="00AF52A4" w:rsidP="00AF52A4">
      <w:r w:rsidRPr="00AF52A4">
        <w:t>POJ-2524</w:t>
      </w:r>
    </w:p>
    <w:p w:rsidR="00AF52A4" w:rsidRPr="00AF52A4" w:rsidRDefault="00AF52A4" w:rsidP="00AF52A4">
      <w:r w:rsidRPr="00AF52A4">
        <w:t>又是裸地并查集</w:t>
      </w:r>
    </w:p>
    <w:p w:rsidR="00AF52A4" w:rsidRPr="00AF52A4" w:rsidRDefault="00AF52A4" w:rsidP="00AF52A4">
      <w:r w:rsidRPr="00AF52A4">
        <w:t>POJ-1456</w:t>
      </w:r>
    </w:p>
    <w:p w:rsidR="00AF52A4" w:rsidRPr="00AF52A4" w:rsidRDefault="00AF52A4" w:rsidP="00AF52A4">
      <w:r w:rsidRPr="00AF52A4">
        <w:t>常规思想是贪心</w:t>
      </w:r>
      <w:r w:rsidRPr="00AF52A4">
        <w:t>+</w:t>
      </w:r>
      <w:r w:rsidRPr="00AF52A4">
        <w:t>堆优化，用并查集确实很奇妙。。。下面的文章中有详细介绍。</w:t>
      </w:r>
    </w:p>
    <w:p w:rsidR="00AF52A4" w:rsidRPr="00AF52A4" w:rsidRDefault="00AF52A4" w:rsidP="00AF52A4">
      <w:r w:rsidRPr="00AF52A4">
        <w:t>POJ-1733</w:t>
      </w:r>
    </w:p>
    <w:p w:rsidR="00AF52A4" w:rsidRPr="00AF52A4" w:rsidRDefault="00AF52A4" w:rsidP="00AF52A4">
      <w:r w:rsidRPr="00AF52A4">
        <w:t>种类并查集，先要离散化一下，不影响结果。。。</w:t>
      </w:r>
    </w:p>
    <w:p w:rsidR="00AF52A4" w:rsidRPr="00AF52A4" w:rsidRDefault="00AF52A4" w:rsidP="00AF52A4">
      <w:r w:rsidRPr="00AF52A4">
        <w:t>HDU-3038</w:t>
      </w:r>
    </w:p>
    <w:p w:rsidR="00AF52A4" w:rsidRPr="00AF52A4" w:rsidRDefault="00AF52A4" w:rsidP="00AF52A4">
      <w:r w:rsidRPr="00AF52A4">
        <w:t>上一道题的扩展，也是种类并查集，种类无穷大。。。。</w:t>
      </w:r>
    </w:p>
    <w:p w:rsidR="00AF52A4" w:rsidRPr="00AF52A4" w:rsidRDefault="00AF52A4" w:rsidP="00AF52A4">
      <w:r w:rsidRPr="00AF52A4">
        <w:t>POJ-1417</w:t>
      </w:r>
    </w:p>
    <w:p w:rsidR="00AF52A4" w:rsidRPr="00AF52A4" w:rsidRDefault="00AF52A4" w:rsidP="00AF52A4">
      <w:r w:rsidRPr="00AF52A4">
        <w:t>种类并查集，然后需要背包原理来判断是否能唯一确定</w:t>
      </w:r>
      <w:r w:rsidRPr="00AF52A4">
        <w:t>“</w:t>
      </w:r>
      <w:r w:rsidRPr="00AF52A4">
        <w:t>好人</w:t>
      </w:r>
      <w:r w:rsidRPr="00AF52A4">
        <w:t>”</w:t>
      </w:r>
      <w:r w:rsidRPr="00AF52A4">
        <w:t>那一堆</w:t>
      </w:r>
    </w:p>
    <w:p w:rsidR="00AF52A4" w:rsidRPr="00AF52A4" w:rsidRDefault="00AF52A4" w:rsidP="00AF52A4">
      <w:r w:rsidRPr="00AF52A4">
        <w:t>POJ-2912</w:t>
      </w:r>
    </w:p>
    <w:p w:rsidR="00AF52A4" w:rsidRPr="00AF52A4" w:rsidRDefault="00AF52A4" w:rsidP="00AF52A4">
      <w:r w:rsidRPr="00AF52A4">
        <w:t>baidu</w:t>
      </w:r>
      <w:r w:rsidRPr="00AF52A4">
        <w:t>的题，</w:t>
      </w:r>
      <w:r w:rsidRPr="00AF52A4">
        <w:t>AC</w:t>
      </w:r>
      <w:r w:rsidRPr="00AF52A4">
        <w:t>了，不过有点乱，有时间【【【再看看】】】</w:t>
      </w:r>
    </w:p>
    <w:p w:rsidR="00AF52A4" w:rsidRPr="00AF52A4" w:rsidRDefault="00AF52A4" w:rsidP="00AF52A4">
      <w:r w:rsidRPr="00AF52A4">
        <w:t>ZOJ-3261   NUAA-1087</w:t>
      </w:r>
    </w:p>
    <w:p w:rsidR="00AF52A4" w:rsidRPr="00AF52A4" w:rsidRDefault="00AF52A4" w:rsidP="00AF52A4">
      <w:r w:rsidRPr="00AF52A4">
        <w:t>逆向使用并查集就可以了。。。</w:t>
      </w:r>
    </w:p>
    <w:p w:rsidR="00AF52A4" w:rsidRPr="00AF52A4" w:rsidRDefault="00AF52A4" w:rsidP="00AF52A4">
      <w:r w:rsidRPr="00AF52A4">
        <w:t>POJ-1861  POJ-2560</w:t>
      </w:r>
    </w:p>
    <w:p w:rsidR="00AF52A4" w:rsidRPr="00AF52A4" w:rsidRDefault="00AF52A4" w:rsidP="00AF52A4">
      <w:r w:rsidRPr="00AF52A4">
        <w:t>Kruskal</w:t>
      </w:r>
      <w:r w:rsidRPr="00AF52A4">
        <w:t>并查集</w:t>
      </w:r>
    </w:p>
    <w:p w:rsidR="00AF52A4" w:rsidRPr="00AF52A4" w:rsidRDefault="00AF52A4" w:rsidP="00740098"/>
    <w:sectPr w:rsidR="00AF52A4" w:rsidRPr="00AF52A4" w:rsidSect="000E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870" w:rsidRDefault="00B53870" w:rsidP="00222A3B">
      <w:r>
        <w:separator/>
      </w:r>
    </w:p>
  </w:endnote>
  <w:endnote w:type="continuationSeparator" w:id="0">
    <w:p w:rsidR="00B53870" w:rsidRDefault="00B53870" w:rsidP="0022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870" w:rsidRDefault="00B53870" w:rsidP="00222A3B">
      <w:r>
        <w:separator/>
      </w:r>
    </w:p>
  </w:footnote>
  <w:footnote w:type="continuationSeparator" w:id="0">
    <w:p w:rsidR="00B53870" w:rsidRDefault="00B53870" w:rsidP="00222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3B"/>
    <w:rsid w:val="000024E9"/>
    <w:rsid w:val="000563AC"/>
    <w:rsid w:val="000E084F"/>
    <w:rsid w:val="0016738F"/>
    <w:rsid w:val="00190F0F"/>
    <w:rsid w:val="00222A3B"/>
    <w:rsid w:val="002C246C"/>
    <w:rsid w:val="0039667F"/>
    <w:rsid w:val="003A410F"/>
    <w:rsid w:val="003A7495"/>
    <w:rsid w:val="003A7B2A"/>
    <w:rsid w:val="004D1DA5"/>
    <w:rsid w:val="005966B0"/>
    <w:rsid w:val="005D0C3E"/>
    <w:rsid w:val="005F01FE"/>
    <w:rsid w:val="00687A3C"/>
    <w:rsid w:val="006A6A7A"/>
    <w:rsid w:val="00740098"/>
    <w:rsid w:val="00846FED"/>
    <w:rsid w:val="0085332F"/>
    <w:rsid w:val="00A43D44"/>
    <w:rsid w:val="00A529F5"/>
    <w:rsid w:val="00A93E9E"/>
    <w:rsid w:val="00AF4215"/>
    <w:rsid w:val="00AF52A4"/>
    <w:rsid w:val="00B53870"/>
    <w:rsid w:val="00B61109"/>
    <w:rsid w:val="00B850EB"/>
    <w:rsid w:val="00BF7E2E"/>
    <w:rsid w:val="00D00859"/>
    <w:rsid w:val="00E13004"/>
    <w:rsid w:val="00E21974"/>
    <w:rsid w:val="00E4631B"/>
    <w:rsid w:val="00EC7CA6"/>
    <w:rsid w:val="00EF2244"/>
    <w:rsid w:val="00F034D7"/>
    <w:rsid w:val="00FB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12283"/>
  <w15:chartTrackingRefBased/>
  <w15:docId w15:val="{4F3A5F2A-0208-4600-9EFA-DF12A61E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0EB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AF52A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A3B"/>
    <w:rPr>
      <w:sz w:val="18"/>
      <w:szCs w:val="18"/>
    </w:rPr>
  </w:style>
  <w:style w:type="character" w:customStyle="1" w:styleId="apple-converted-space">
    <w:name w:val="apple-converted-space"/>
    <w:basedOn w:val="a0"/>
    <w:rsid w:val="00222A3B"/>
  </w:style>
  <w:style w:type="character" w:styleId="a7">
    <w:name w:val="Strong"/>
    <w:basedOn w:val="a0"/>
    <w:uiPriority w:val="22"/>
    <w:qFormat/>
    <w:rsid w:val="00222A3B"/>
    <w:rPr>
      <w:b/>
      <w:bCs/>
    </w:rPr>
  </w:style>
  <w:style w:type="character" w:styleId="a8">
    <w:name w:val="Emphasis"/>
    <w:basedOn w:val="a0"/>
    <w:uiPriority w:val="20"/>
    <w:qFormat/>
    <w:rsid w:val="00222A3B"/>
    <w:rPr>
      <w:i/>
      <w:iCs/>
    </w:rPr>
  </w:style>
  <w:style w:type="character" w:customStyle="1" w:styleId="20">
    <w:name w:val="标题 2 字符"/>
    <w:basedOn w:val="a0"/>
    <w:link w:val="2"/>
    <w:uiPriority w:val="9"/>
    <w:rsid w:val="00AF52A4"/>
    <w:rPr>
      <w:rFonts w:ascii="宋体" w:hAnsi="宋体" w:cs="宋体"/>
      <w:b/>
      <w:bCs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AF52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5</Pages>
  <Words>799</Words>
  <Characters>4557</Characters>
  <Application>Microsoft Office Word</Application>
  <DocSecurity>0</DocSecurity>
  <Lines>37</Lines>
  <Paragraphs>10</Paragraphs>
  <ScaleCrop>false</ScaleCrop>
  <Company>Hewlett-Packard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tyq</dc:creator>
  <cp:keywords/>
  <dc:description/>
  <cp:lastModifiedBy>张高阳</cp:lastModifiedBy>
  <cp:revision>15</cp:revision>
  <dcterms:created xsi:type="dcterms:W3CDTF">2017-05-08T15:46:00Z</dcterms:created>
  <dcterms:modified xsi:type="dcterms:W3CDTF">2017-11-02T15:40:00Z</dcterms:modified>
</cp:coreProperties>
</file>