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78"/>
        <w:gridCol w:w="6044"/>
      </w:tblGrid>
      <w:tr w:rsidR="00DA773A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Registro de automóvil.</w:t>
            </w:r>
          </w:p>
        </w:tc>
      </w:tr>
      <w:tr w:rsidR="00DA773A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>
              <w:t>FreSa</w:t>
            </w:r>
            <w:proofErr w:type="spellEnd"/>
            <w:r w:rsidR="00DA773A">
              <w:t xml:space="preserve"> IT</w:t>
            </w:r>
            <w:r>
              <w:t>.</w:t>
            </w:r>
          </w:p>
        </w:tc>
      </w:tr>
      <w:tr w:rsidR="00DA773A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24/09/2014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Se crea un registro manual con los datos del </w:t>
            </w:r>
            <w:proofErr w:type="spellStart"/>
            <w:r>
              <w:t>vehiculo</w:t>
            </w:r>
            <w:proofErr w:type="spellEnd"/>
            <w:r>
              <w:t>.</w:t>
            </w:r>
            <w:r w:rsidRPr="0005063C">
              <w:t xml:space="preserve"> 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Administrador o dueño del taller.</w:t>
            </w:r>
            <w:r w:rsidRPr="0005063C">
              <w:t xml:space="preserve"> 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El cliente debe haber visitado el taller.</w:t>
            </w:r>
            <w:r w:rsidRPr="0005063C">
              <w:t xml:space="preserve"> 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5063C" w:rsidRDefault="00DA773A" w:rsidP="0005063C">
            <w:pPr>
              <w:numPr>
                <w:ilvl w:val="0"/>
                <w:numId w:val="1"/>
              </w:numPr>
            </w:pPr>
            <w:r>
              <w:t>El cliente se acerca al mesón de atención.</w:t>
            </w:r>
          </w:p>
          <w:p w:rsidR="0005063C" w:rsidRPr="0005063C" w:rsidRDefault="00DA773A" w:rsidP="0005063C">
            <w:pPr>
              <w:numPr>
                <w:ilvl w:val="0"/>
                <w:numId w:val="1"/>
              </w:numPr>
            </w:pPr>
            <w:r>
              <w:t>El administrador o dueño del taller le pregunta al cliente cual es el problema</w:t>
            </w:r>
            <w:r w:rsidR="0005063C" w:rsidRPr="0005063C">
              <w:t>.</w:t>
            </w:r>
          </w:p>
          <w:p w:rsidR="0005063C" w:rsidRPr="0005063C" w:rsidRDefault="00DA773A" w:rsidP="0005063C">
            <w:pPr>
              <w:numPr>
                <w:ilvl w:val="0"/>
                <w:numId w:val="1"/>
              </w:numPr>
            </w:pPr>
            <w:r>
              <w:t>El cliente le dice los datos del vehículo</w:t>
            </w:r>
            <w:r w:rsidR="0005063C" w:rsidRPr="0005063C">
              <w:t>.</w:t>
            </w:r>
          </w:p>
          <w:p w:rsidR="0005063C" w:rsidRPr="0005063C" w:rsidRDefault="00DA773A" w:rsidP="0005063C">
            <w:pPr>
              <w:numPr>
                <w:ilvl w:val="0"/>
                <w:numId w:val="1"/>
              </w:numPr>
            </w:pPr>
            <w:r>
              <w:t>El dueño del taller anota los datos del vehículo en una hoja</w:t>
            </w:r>
            <w:r w:rsidR="0005063C" w:rsidRPr="0005063C">
              <w:t>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5063C" w:rsidRPr="0005063C" w:rsidRDefault="00DA773A" w:rsidP="0005063C">
            <w:pPr>
              <w:numPr>
                <w:ilvl w:val="0"/>
                <w:numId w:val="2"/>
              </w:numPr>
            </w:pPr>
            <w:r>
              <w:t>Si el dueño ha atendido anteriormente a ese cliente, busca la hoja en donde se tienen los datos de dicho vehículo.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DA773A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 </w:t>
            </w:r>
            <w:r w:rsidR="00DA773A">
              <w:t>La hoja queda con los datos del vehículo anotados.</w:t>
            </w:r>
            <w:bookmarkStart w:id="0" w:name="_GoBack"/>
            <w:bookmarkEnd w:id="0"/>
            <w:r w:rsidRPr="0005063C">
              <w:t xml:space="preserve"> </w:t>
            </w:r>
          </w:p>
        </w:tc>
      </w:tr>
    </w:tbl>
    <w:p w:rsidR="00083E35" w:rsidRDefault="00083E35"/>
    <w:sectPr w:rsidR="00083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B5971"/>
    <w:multiLevelType w:val="multilevel"/>
    <w:tmpl w:val="FEA23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B657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A"/>
    <w:rsid w:val="0005063C"/>
    <w:rsid w:val="00083E35"/>
    <w:rsid w:val="00CD334E"/>
    <w:rsid w:val="00DA773A"/>
    <w:rsid w:val="00D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FC2FD3-E8EA-4ED7-95BB-1C44E658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2014-10-01T20:22:00Z</dcterms:created>
  <dcterms:modified xsi:type="dcterms:W3CDTF">2014-10-01T20:41:00Z</dcterms:modified>
</cp:coreProperties>
</file>