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54C" w14:textId="3D842620" w:rsidR="00C93C7B" w:rsidRPr="00C93C7B" w:rsidRDefault="00C93C7B" w:rsidP="00C93C7B">
      <w:pPr>
        <w:pStyle w:val="1"/>
        <w:spacing w:after="144"/>
        <w:ind w:right="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науки і освіти України</w:t>
      </w:r>
    </w:p>
    <w:p w14:paraId="61D3263D" w14:textId="11B75BCA" w:rsidR="00C93C7B" w:rsidRPr="00C93C7B" w:rsidRDefault="00C93C7B" w:rsidP="00C93C7B">
      <w:pPr>
        <w:spacing w:after="36"/>
        <w:ind w:left="0" w:right="44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BC9FE" wp14:editId="5800F70E">
            <wp:extent cx="5715001" cy="22860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5FF" w14:textId="50D607A6" w:rsidR="00C93C7B" w:rsidRPr="00554124" w:rsidRDefault="00C93C7B" w:rsidP="00C93C7B">
      <w:pPr>
        <w:pStyle w:val="1"/>
        <w:spacing w:after="2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Звіт </w:t>
      </w:r>
      <w:r w:rsidRPr="00C93C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з лабораторної роботи №</w:t>
      </w:r>
      <w:r w:rsidR="00554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457A60CC" w14:textId="1AA04FF9" w:rsidR="00C93C7B" w:rsidRPr="00C93C7B" w:rsidRDefault="00C93C7B" w:rsidP="00C93C7B">
      <w:pPr>
        <w:spacing w:after="210"/>
        <w:ind w:left="3262" w:hanging="26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 </w:t>
      </w:r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дисципліни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Аналіз Програмного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Забеспечення</w:t>
      </w:r>
      <w:proofErr w:type="spellEnd"/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14:paraId="352731A2" w14:textId="1328BBF5" w:rsidR="00C93C7B" w:rsidRDefault="00C93C7B" w:rsidP="00C93C7B">
      <w:pPr>
        <w:spacing w:after="157"/>
        <w:ind w:left="0" w:firstLine="0"/>
        <w:jc w:val="right"/>
      </w:pPr>
    </w:p>
    <w:p w14:paraId="3BA7E8BF" w14:textId="77777777" w:rsidR="00C93C7B" w:rsidRDefault="00C93C7B" w:rsidP="00C93C7B">
      <w:pPr>
        <w:spacing w:after="158"/>
        <w:ind w:left="0" w:firstLine="0"/>
        <w:jc w:val="right"/>
      </w:pPr>
      <w:r>
        <w:rPr>
          <w:b/>
          <w:sz w:val="31"/>
        </w:rPr>
        <w:t xml:space="preserve"> </w:t>
      </w:r>
    </w:p>
    <w:p w14:paraId="3398B982" w14:textId="77777777" w:rsidR="00C93C7B" w:rsidRDefault="00C93C7B" w:rsidP="00C93C7B">
      <w:pPr>
        <w:spacing w:after="176"/>
        <w:ind w:left="0" w:firstLine="0"/>
        <w:jc w:val="right"/>
      </w:pPr>
      <w:r>
        <w:rPr>
          <w:b/>
          <w:sz w:val="31"/>
        </w:rPr>
        <w:t xml:space="preserve"> </w:t>
      </w:r>
    </w:p>
    <w:p w14:paraId="05118D11" w14:textId="77777777" w:rsidR="00C93C7B" w:rsidRDefault="00C93C7B" w:rsidP="00C93C7B">
      <w:pPr>
        <w:spacing w:after="194"/>
        <w:ind w:right="65"/>
        <w:jc w:val="right"/>
      </w:pPr>
      <w:r>
        <w:t xml:space="preserve"> Виконав:  </w:t>
      </w:r>
    </w:p>
    <w:p w14:paraId="0D5D7AAE" w14:textId="77777777" w:rsidR="00C93C7B" w:rsidRDefault="00C93C7B" w:rsidP="00C93C7B">
      <w:pPr>
        <w:spacing w:after="214"/>
        <w:ind w:right="65"/>
        <w:jc w:val="right"/>
      </w:pPr>
      <w:r>
        <w:t xml:space="preserve">Студент гр. 123-21-2  </w:t>
      </w:r>
    </w:p>
    <w:p w14:paraId="56380CD9" w14:textId="77777777" w:rsidR="00C93C7B" w:rsidRDefault="00C93C7B" w:rsidP="00C93C7B">
      <w:pPr>
        <w:spacing w:after="155"/>
        <w:ind w:right="65"/>
        <w:jc w:val="right"/>
      </w:pPr>
      <w:r>
        <w:rPr>
          <w:lang w:val="ru-RU"/>
        </w:rPr>
        <w:t>Бесараб Р</w:t>
      </w:r>
      <w:r>
        <w:t>.</w:t>
      </w:r>
      <w:r>
        <w:rPr>
          <w:lang w:val="ru-RU"/>
        </w:rPr>
        <w:t>О</w:t>
      </w:r>
      <w:r>
        <w:t xml:space="preserve">. </w:t>
      </w:r>
    </w:p>
    <w:p w14:paraId="3F51BE0B" w14:textId="77777777" w:rsidR="00C93C7B" w:rsidRDefault="00C93C7B" w:rsidP="00C93C7B">
      <w:pPr>
        <w:spacing w:after="212"/>
        <w:ind w:left="0" w:right="8" w:firstLine="0"/>
        <w:jc w:val="right"/>
      </w:pPr>
      <w:r>
        <w:t xml:space="preserve"> </w:t>
      </w:r>
    </w:p>
    <w:p w14:paraId="6885B700" w14:textId="4D9BED02" w:rsidR="00C93C7B" w:rsidRPr="00C93C7B" w:rsidRDefault="00C93C7B" w:rsidP="00C93C7B">
      <w:pPr>
        <w:spacing w:line="413" w:lineRule="auto"/>
        <w:ind w:left="6833" w:right="74" w:firstLine="895"/>
      </w:pPr>
      <w:r>
        <w:t xml:space="preserve">Перевірив:  САУ </w:t>
      </w:r>
      <w:proofErr w:type="spellStart"/>
      <w:r>
        <w:t>Мінеєєв</w:t>
      </w:r>
      <w:proofErr w:type="spellEnd"/>
      <w:r>
        <w:t xml:space="preserve"> О.С.</w:t>
      </w:r>
    </w:p>
    <w:p w14:paraId="6CCA5A15" w14:textId="77777777" w:rsidR="00C93C7B" w:rsidRDefault="00C93C7B" w:rsidP="00C93C7B">
      <w:pPr>
        <w:spacing w:after="160"/>
        <w:ind w:left="0" w:right="22" w:firstLine="0"/>
        <w:jc w:val="center"/>
      </w:pPr>
      <w:r>
        <w:rPr>
          <w:b/>
        </w:rPr>
        <w:t xml:space="preserve"> </w:t>
      </w:r>
    </w:p>
    <w:p w14:paraId="29EEC4BA" w14:textId="77777777" w:rsidR="00C93C7B" w:rsidRDefault="00C93C7B" w:rsidP="00C93C7B">
      <w:pPr>
        <w:spacing w:after="243"/>
        <w:ind w:left="0" w:right="22" w:firstLine="0"/>
        <w:jc w:val="center"/>
      </w:pPr>
      <w:r>
        <w:rPr>
          <w:b/>
        </w:rPr>
        <w:t xml:space="preserve"> </w:t>
      </w:r>
    </w:p>
    <w:p w14:paraId="4418A228" w14:textId="77777777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Дніпро </w:t>
      </w:r>
    </w:p>
    <w:p w14:paraId="47FDD907" w14:textId="71E04735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2024 </w:t>
      </w:r>
    </w:p>
    <w:p w14:paraId="34C1518F" w14:textId="77777777" w:rsidR="00C93C7B" w:rsidRDefault="00C93C7B" w:rsidP="00C93C7B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ru-RU"/>
        </w:rPr>
      </w:pPr>
    </w:p>
    <w:p w14:paraId="342974CB" w14:textId="1E1F1544" w:rsidR="00554124" w:rsidRPr="00554124" w:rsidRDefault="00554124" w:rsidP="0055412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Перейдіть на сайт AWS</w:t>
      </w:r>
    </w:p>
    <w:p w14:paraId="3572640B" w14:textId="77777777" w:rsidR="00554124" w:rsidRPr="00554124" w:rsidRDefault="00554124" w:rsidP="005541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Відкрийте веб-браузер та перейдіть за </w:t>
      </w:r>
      <w:proofErr w:type="spellStart"/>
      <w:r w:rsidRPr="00554124">
        <w:rPr>
          <w:rFonts w:ascii="Times New Roman" w:eastAsia="Times New Roman" w:hAnsi="Times New Roman" w:cs="Times New Roman"/>
          <w:color w:val="auto"/>
          <w:szCs w:val="24"/>
        </w:rPr>
        <w:t>адресою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hyperlink r:id="rId8" w:tgtFrame="_new" w:history="1"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https://aws.amazon.com/</w:t>
        </w:r>
      </w:hyperlink>
      <w:r w:rsidRPr="00554124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0074BABD" w14:textId="2E3F03B6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 Натисніть на "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Create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an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AWS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Account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" (Створити обліковий запис AWS)</w:t>
      </w:r>
    </w:p>
    <w:p w14:paraId="192C95BE" w14:textId="77777777" w:rsidR="00554124" w:rsidRPr="00554124" w:rsidRDefault="00554124" w:rsidP="005541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Зазвичай, кнопка реєстрації знаходиться у верхньому правому куті сторінки.</w:t>
      </w:r>
    </w:p>
    <w:p w14:paraId="5E794C86" w14:textId="03E725C7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3 Введіть основну інформацію</w:t>
      </w:r>
    </w:p>
    <w:p w14:paraId="6E79A65A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Email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Address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(Адреса електронної пошти): введіть вашу діючу електронну пошту.</w:t>
      </w:r>
    </w:p>
    <w:p w14:paraId="4BEFC1FB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Password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(Пароль): придумайте надійний пароль.</w:t>
      </w:r>
    </w:p>
    <w:p w14:paraId="47F19A9E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AWS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Account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Name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(Назва облікового запису): введіть назву для вашого облікового запису (наприклад, ваше ім’я чи назву компанії).</w:t>
      </w:r>
    </w:p>
    <w:p w14:paraId="1AC57079" w14:textId="4243D13A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4 Підтвердьте контактні дані</w:t>
      </w:r>
    </w:p>
    <w:p w14:paraId="237899F7" w14:textId="77777777" w:rsidR="00554124" w:rsidRPr="00554124" w:rsidRDefault="00554124" w:rsidP="005541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AWS запитає ваш номер телефону для підтвердження особи. Введіть номер телефону та підтвердьте його за допомогою коду, який надійде в SMS.</w:t>
      </w:r>
    </w:p>
    <w:p w14:paraId="64B7618F" w14:textId="2DD9C27F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5 Виберіть тип облікового запису</w:t>
      </w:r>
    </w:p>
    <w:p w14:paraId="6A269A11" w14:textId="77777777" w:rsidR="00554124" w:rsidRPr="00554124" w:rsidRDefault="00554124" w:rsidP="00554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Personal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(Особистий)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– якщо ви створюєте акаунт для особистого користування.</w:t>
      </w:r>
    </w:p>
    <w:p w14:paraId="65F16653" w14:textId="77777777" w:rsidR="00554124" w:rsidRPr="00554124" w:rsidRDefault="00554124" w:rsidP="00554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Business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(Бізнес)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– якщо реєстрація здійснюється для бізнесу.</w:t>
      </w:r>
    </w:p>
    <w:p w14:paraId="78EF6A6C" w14:textId="319D0BCC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6 Введіть платіжні дані</w:t>
      </w:r>
    </w:p>
    <w:p w14:paraId="13D29D22" w14:textId="77777777" w:rsidR="00554124" w:rsidRPr="00554124" w:rsidRDefault="00554124" w:rsidP="00554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AWS вимагає введення 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кредитної або дебетової картки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для підтвердження облікового запису. У деяких випадках система може зняти невелику суму для перевірки картки, яку згодом повернуть.</w:t>
      </w:r>
    </w:p>
    <w:p w14:paraId="11E2EA69" w14:textId="77777777" w:rsidR="00554124" w:rsidRPr="00554124" w:rsidRDefault="00554124" w:rsidP="00554124">
      <w:pPr>
        <w:spacing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Примітка: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AWS надає 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річний безкоштовний рівень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використання деяких своїх сервісів, але важливо уважно слідкувати за можливими платними послугами.</w:t>
      </w:r>
    </w:p>
    <w:p w14:paraId="49477571" w14:textId="056E27A7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7 Виберіть план підтримки</w:t>
      </w:r>
    </w:p>
    <w:p w14:paraId="55714BD6" w14:textId="77777777" w:rsidR="00554124" w:rsidRPr="00554124" w:rsidRDefault="00554124" w:rsidP="005541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Для початку можна обрати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Basic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Support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(Безкоштовна підтримка).</w:t>
      </w:r>
    </w:p>
    <w:p w14:paraId="76773E22" w14:textId="40EF8B02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8 Завершіть реєстрацію</w:t>
      </w:r>
    </w:p>
    <w:p w14:paraId="5797A60C" w14:textId="77777777" w:rsidR="00554124" w:rsidRPr="00554124" w:rsidRDefault="00554124" w:rsidP="005541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Перевірте електронну пошту на наявність підтвердження від AWS та завершіть активацію акаунта.</w:t>
      </w:r>
    </w:p>
    <w:p w14:paraId="6FC9F266" w14:textId="6FA1E1EE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9 Увійдіть у свій акаунт</w:t>
      </w:r>
    </w:p>
    <w:p w14:paraId="31651D4E" w14:textId="77777777" w:rsidR="00554124" w:rsidRPr="00554124" w:rsidRDefault="00554124" w:rsidP="00554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Після завершення реєстрації поверніться на </w:t>
      </w:r>
      <w:hyperlink r:id="rId9" w:tgtFrame="_new" w:history="1"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AWS </w:t>
        </w:r>
        <w:proofErr w:type="spellStart"/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Console</w:t>
        </w:r>
        <w:proofErr w:type="spellEnd"/>
      </w:hyperlink>
      <w:r w:rsidRPr="00554124">
        <w:rPr>
          <w:rFonts w:ascii="Times New Roman" w:eastAsia="Times New Roman" w:hAnsi="Times New Roman" w:cs="Times New Roman"/>
          <w:color w:val="auto"/>
          <w:szCs w:val="24"/>
        </w:rPr>
        <w:t>, увійдіть за допомогою ваших даних і починайте використовувати послуги AWS.</w:t>
      </w:r>
    </w:p>
    <w:p w14:paraId="2A1C831B" w14:textId="0FE22A07" w:rsidR="007469AF" w:rsidRPr="004C0A1E" w:rsidRDefault="00554124" w:rsidP="00554124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  <w:r w:rsidRPr="00554124">
        <w:rPr>
          <w:rFonts w:ascii="Times New Roman" w:hAnsi="Times New Roman" w:cs="Times New Roman"/>
          <w:sz w:val="28"/>
          <w:szCs w:val="24"/>
        </w:rPr>
        <w:lastRenderedPageBreak/>
        <w:t xml:space="preserve">Далі розмістити на сервісі S3 статичну веб сторінку на якій буде вказана ваше ПІБ та обов’язково академічна група. </w:t>
      </w:r>
      <w:proofErr w:type="spellStart"/>
      <w:r w:rsidRPr="00554124">
        <w:rPr>
          <w:rFonts w:ascii="Times New Roman" w:hAnsi="Times New Roman" w:cs="Times New Roman"/>
          <w:sz w:val="28"/>
          <w:szCs w:val="24"/>
        </w:rPr>
        <w:t>Бакет</w:t>
      </w:r>
      <w:proofErr w:type="spellEnd"/>
      <w:r w:rsidRPr="00554124">
        <w:rPr>
          <w:rFonts w:ascii="Times New Roman" w:hAnsi="Times New Roman" w:cs="Times New Roman"/>
          <w:sz w:val="28"/>
          <w:szCs w:val="24"/>
        </w:rPr>
        <w:t xml:space="preserve"> на S3 в якому буде лежати ваша сторінка обов’язково в своєму імені повинен містити ваше прізвище та </w:t>
      </w:r>
      <w:proofErr w:type="spellStart"/>
      <w:r w:rsidRPr="00554124">
        <w:rPr>
          <w:rFonts w:ascii="Times New Roman" w:hAnsi="Times New Roman" w:cs="Times New Roman"/>
          <w:sz w:val="28"/>
          <w:szCs w:val="24"/>
        </w:rPr>
        <w:t>імя</w:t>
      </w:r>
      <w:proofErr w:type="spellEnd"/>
      <w:r w:rsidRPr="00554124">
        <w:rPr>
          <w:rFonts w:ascii="Times New Roman" w:hAnsi="Times New Roman" w:cs="Times New Roman"/>
          <w:sz w:val="28"/>
          <w:szCs w:val="24"/>
        </w:rPr>
        <w:t>.</w:t>
      </w:r>
    </w:p>
    <w:p w14:paraId="72730CA8" w14:textId="18CDE0AB" w:rsidR="004C0A1E" w:rsidRDefault="004C0A1E" w:rsidP="004C0A1E">
      <w:pPr>
        <w:spacing w:after="0" w:line="240" w:lineRule="auto"/>
        <w:ind w:left="425" w:firstLine="0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</w:p>
    <w:p w14:paraId="1EC4B43D" w14:textId="77777777" w:rsidR="004C0A1E" w:rsidRPr="004C0A1E" w:rsidRDefault="004C0A1E" w:rsidP="004C0A1E">
      <w:pPr>
        <w:pStyle w:val="3"/>
        <w:ind w:firstLine="360"/>
        <w:rPr>
          <w:sz w:val="28"/>
          <w:szCs w:val="28"/>
        </w:rPr>
      </w:pPr>
      <w:r w:rsidRPr="004C0A1E">
        <w:rPr>
          <w:sz w:val="28"/>
          <w:szCs w:val="28"/>
          <w:lang w:val="ru-RU"/>
        </w:rPr>
        <w:t xml:space="preserve">2.1 </w:t>
      </w:r>
      <w:r w:rsidRPr="004C0A1E">
        <w:rPr>
          <w:sz w:val="28"/>
          <w:szCs w:val="28"/>
        </w:rPr>
        <w:t>Підготуйте HTML-файл</w:t>
      </w:r>
    </w:p>
    <w:p w14:paraId="7B43387C" w14:textId="0646DA35" w:rsidR="004C0A1E" w:rsidRPr="004C0A1E" w:rsidRDefault="004C0A1E" w:rsidP="004C0A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Створіть простий HTML-файл із вашим ПІБ та номером академічної групи. </w:t>
      </w:r>
    </w:p>
    <w:p w14:paraId="2D30CDE6" w14:textId="12F864F1" w:rsidR="004C0A1E" w:rsidRDefault="004C0A1E" w:rsidP="004C0A1E">
      <w:pPr>
        <w:spacing w:after="0" w:line="240" w:lineRule="auto"/>
        <w:ind w:left="42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16F44C10" wp14:editId="3516B6CA">
            <wp:extent cx="4515480" cy="2524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C05D" w14:textId="2C6B3C86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>
        <w:rPr>
          <w:lang w:val="en-US"/>
        </w:rPr>
        <w:t>html</w:t>
      </w:r>
      <w:r w:rsidRPr="004C0A1E">
        <w:rPr>
          <w:lang w:val="ru-RU"/>
        </w:rPr>
        <w:t xml:space="preserve"> </w:t>
      </w:r>
      <w:r>
        <w:rPr>
          <w:lang w:val="en-US"/>
        </w:rPr>
        <w:t>file</w:t>
      </w:r>
    </w:p>
    <w:p w14:paraId="5E452BEB" w14:textId="77777777" w:rsidR="004C0A1E" w:rsidRPr="004C0A1E" w:rsidRDefault="004C0A1E" w:rsidP="004C0A1E">
      <w:pPr>
        <w:spacing w:after="0" w:line="240" w:lineRule="auto"/>
        <w:ind w:left="42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7D63ACF9" w14:textId="279FFD08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 Перейдіть до сервісу S3</w:t>
      </w:r>
    </w:p>
    <w:p w14:paraId="73EFD38D" w14:textId="77777777" w:rsidR="004C0A1E" w:rsidRPr="004C0A1E" w:rsidRDefault="004C0A1E" w:rsidP="004C0A1E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консолі знайдіть сервіс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S3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(простий спосіб зберігання об'єктів в AWS).</w:t>
      </w:r>
    </w:p>
    <w:p w14:paraId="72D6CDC9" w14:textId="77777777" w:rsidR="00554124" w:rsidRPr="004C0A1E" w:rsidRDefault="00554124" w:rsidP="00554124">
      <w:pPr>
        <w:spacing w:after="0" w:line="240" w:lineRule="auto"/>
        <w:ind w:left="425" w:firstLine="0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14:paraId="24667999" w14:textId="636A43B0" w:rsidR="00554124" w:rsidRDefault="00554124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  <w:r w:rsidRPr="00554124"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  <w:drawing>
          <wp:inline distT="0" distB="0" distL="0" distR="0" wp14:anchorId="700C2EBD" wp14:editId="5B95FE0E">
            <wp:extent cx="4191000" cy="1930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710" cy="19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D05" w14:textId="5D9FE97E" w:rsid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2 – </w:t>
      </w:r>
      <w:r>
        <w:t>С</w:t>
      </w:r>
      <w:r>
        <w:t>ервіс S3</w:t>
      </w:r>
    </w:p>
    <w:p w14:paraId="3ADD2DB9" w14:textId="7EB08704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4 Створіть новий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522FD6D7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Create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(Створити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1051DEA2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Введіть назву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Вона має містити ваше прізвище та ім’я (наприклад,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besarab-ruslan-bucket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Назва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повинна бути унікальною в глобальному масштабі.</w:t>
      </w:r>
    </w:p>
    <w:p w14:paraId="2FD6AF3D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Виберіть регіон для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(краще той, який ближче до вас).</w:t>
      </w:r>
    </w:p>
    <w:p w14:paraId="5A0D8E73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Вимкніть опцію блокування загального доступу (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Block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Public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Access)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щоб дозволити доступ до вашого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публічного перегляду.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Acknowledge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(Підтвердити), щоб дозволити публічний доступ.</w:t>
      </w:r>
    </w:p>
    <w:p w14:paraId="551EC311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Create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82E5598" w14:textId="2CC24AAD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2.5 Завантажте HTML-файл до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бакета</w:t>
      </w:r>
      <w:proofErr w:type="spellEnd"/>
    </w:p>
    <w:p w14:paraId="449669B5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Перейдіть до вашого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, натиснувши на його ім’я.</w:t>
      </w:r>
    </w:p>
    <w:p w14:paraId="59621527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Upload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(Завантажити), щоб завантажити файл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index.html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2D24F30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Add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files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(Додати файли), оберіть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index.html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потім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Upload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(Завантажити).</w:t>
      </w:r>
    </w:p>
    <w:p w14:paraId="7934ABFE" w14:textId="00966A3D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2.6 Налаштуйте статичний веб-хостинг для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бакета</w:t>
      </w:r>
      <w:proofErr w:type="spellEnd"/>
    </w:p>
    <w:p w14:paraId="74B71B04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Виберіть ваш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перейдіть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Properties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(Властивості).</w:t>
      </w:r>
    </w:p>
    <w:p w14:paraId="2F94707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Прокрутіть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униз до розділу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Static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website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hosting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(Статичний веб-хостинг) і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(Редагувати).</w:t>
      </w:r>
    </w:p>
    <w:p w14:paraId="6CAAB95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Оберіть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Enable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(Увімкнути) для статичного веб-хостингу.</w:t>
      </w:r>
    </w:p>
    <w:p w14:paraId="6C94A547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полі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document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введіть ім'я вашого HTML-файлу, наприклад, index.html.</w:t>
      </w:r>
    </w:p>
    <w:p w14:paraId="1D95860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changes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(Зберегти зміни).</w:t>
      </w:r>
    </w:p>
    <w:p w14:paraId="0C42E641" w14:textId="4A873ACC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2.7 Налаштуйте дозволи для публічного доступу</w:t>
      </w:r>
    </w:p>
    <w:p w14:paraId="7D87F1D3" w14:textId="77777777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Перейдіть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Permissions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(Дозволи).</w:t>
      </w:r>
    </w:p>
    <w:p w14:paraId="63551DEB" w14:textId="77777777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розділі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Policy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(Політика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(Редагувати).</w:t>
      </w:r>
    </w:p>
    <w:p w14:paraId="53699A5C" w14:textId="26C4E925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Вставте наступну політику, щоб зробити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публічним:</w:t>
      </w:r>
    </w:p>
    <w:p w14:paraId="0F3789C2" w14:textId="080CBAB7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6B63C669" wp14:editId="10B70819">
            <wp:extent cx="5286375" cy="34845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522" cy="34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81F" w14:textId="5466C118" w:rsid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Налашту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вання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публічного доступу</w:t>
      </w:r>
    </w:p>
    <w:p w14:paraId="598EBF74" w14:textId="050A9901" w:rsidR="004C0A1E" w:rsidRDefault="004C0A1E" w:rsidP="004C0A1E">
      <w:pPr>
        <w:pStyle w:val="a5"/>
        <w:spacing w:after="0" w:line="240" w:lineRule="auto"/>
        <w:ind w:left="785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969FF2" w14:textId="43794A34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8 Відкрийте вашу статичну веб-сторінку</w:t>
      </w:r>
    </w:p>
    <w:p w14:paraId="0582EBFF" w14:textId="77777777" w:rsidR="004C0A1E" w:rsidRPr="004C0A1E" w:rsidRDefault="004C0A1E" w:rsidP="004C0A1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Поверніться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Properties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знайдіть розділ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Static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website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hosting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AA44A64" w14:textId="77777777" w:rsidR="004C0A1E" w:rsidRPr="004C0A1E" w:rsidRDefault="004C0A1E" w:rsidP="004C0A1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Там буде вказана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Endpoint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URL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(URL-адреса веб-хостингу). Натисніть на неї або скопіюйте та вставте в браузер, щоб переглянути вашу статичну веб-сторінку з вашим ПІБ та номером академічної групи.</w:t>
      </w:r>
    </w:p>
    <w:p w14:paraId="029C6254" w14:textId="14E1D9CD" w:rsidR="004C0A1E" w:rsidRDefault="004C0A1E" w:rsidP="004C0A1E">
      <w:pPr>
        <w:pStyle w:val="Default"/>
        <w:rPr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 xml:space="preserve">Результат: </w:t>
      </w:r>
      <w:hyperlink r:id="rId13" w:history="1">
        <w:r w:rsidRPr="004A26B9">
          <w:rPr>
            <w:rStyle w:val="a6"/>
            <w:sz w:val="28"/>
            <w:szCs w:val="28"/>
          </w:rPr>
          <w:t>https://besarab-ruslan-bucket.s3.eu-north-1.amazonaws.com/lab4.html</w:t>
        </w:r>
      </w:hyperlink>
    </w:p>
    <w:p w14:paraId="45C18CFE" w14:textId="2ED0D60E" w:rsidR="004C0A1E" w:rsidRDefault="004C0A1E" w:rsidP="004C0A1E">
      <w:pPr>
        <w:pStyle w:val="Default"/>
        <w:rPr>
          <w:sz w:val="28"/>
          <w:szCs w:val="28"/>
        </w:rPr>
      </w:pPr>
    </w:p>
    <w:p w14:paraId="1CB09128" w14:textId="2568880F" w:rsidR="004C0A1E" w:rsidRDefault="004C0A1E" w:rsidP="004C0A1E">
      <w:pPr>
        <w:pStyle w:val="Default"/>
        <w:jc w:val="center"/>
      </w:pPr>
      <w:r w:rsidRPr="004C0A1E">
        <w:drawing>
          <wp:inline distT="0" distB="0" distL="0" distR="0" wp14:anchorId="4CF426F9" wp14:editId="4D87EAF5">
            <wp:extent cx="4048690" cy="1657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7C1E" w14:textId="1F9DC6D7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Theme="minorEastAsia" w:hAnsi="Times New Roman" w:cs="Times New Roman"/>
          <w:szCs w:val="24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</w:t>
      </w:r>
    </w:p>
    <w:sectPr w:rsidR="004C0A1E" w:rsidRPr="004C0A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7" w:right="1864" w:bottom="1693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2E32" w14:textId="77777777" w:rsidR="00D66E66" w:rsidRDefault="00D66E66">
      <w:pPr>
        <w:spacing w:after="0" w:line="240" w:lineRule="auto"/>
      </w:pPr>
      <w:r>
        <w:separator/>
      </w:r>
    </w:p>
  </w:endnote>
  <w:endnote w:type="continuationSeparator" w:id="0">
    <w:p w14:paraId="0DD9AA9A" w14:textId="77777777" w:rsidR="00D66E66" w:rsidRDefault="00D6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88D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9FED" w14:textId="2289BF90" w:rsidR="00CE3080" w:rsidRDefault="00CE3080">
    <w:pPr>
      <w:spacing w:after="0" w:line="259" w:lineRule="auto"/>
      <w:ind w:left="124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C29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6F99" w14:textId="77777777" w:rsidR="00D66E66" w:rsidRDefault="00D66E66">
      <w:pPr>
        <w:spacing w:after="0" w:line="240" w:lineRule="auto"/>
      </w:pPr>
      <w:r>
        <w:separator/>
      </w:r>
    </w:p>
  </w:footnote>
  <w:footnote w:type="continuationSeparator" w:id="0">
    <w:p w14:paraId="69B9E6E5" w14:textId="77777777" w:rsidR="00D66E66" w:rsidRDefault="00D6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E852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BA9" w14:textId="04E4CDFB" w:rsidR="00CE3080" w:rsidRDefault="00CE3080">
    <w:pPr>
      <w:spacing w:after="0" w:line="259" w:lineRule="auto"/>
      <w:ind w:left="124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9451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B50"/>
    <w:multiLevelType w:val="hybridMultilevel"/>
    <w:tmpl w:val="916A2712"/>
    <w:lvl w:ilvl="0" w:tplc="584AA6F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E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A82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8A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282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4F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8E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7F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A75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0575E"/>
    <w:multiLevelType w:val="multilevel"/>
    <w:tmpl w:val="D6A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2EC"/>
    <w:multiLevelType w:val="hybridMultilevel"/>
    <w:tmpl w:val="69429B0E"/>
    <w:lvl w:ilvl="0" w:tplc="0ED202A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4064"/>
    <w:multiLevelType w:val="multilevel"/>
    <w:tmpl w:val="053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C7F1A"/>
    <w:multiLevelType w:val="hybridMultilevel"/>
    <w:tmpl w:val="9836B8A2"/>
    <w:lvl w:ilvl="0" w:tplc="900EFC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2E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C2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6AA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4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2AE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69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C55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20F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6F7566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B3B82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5327D"/>
    <w:multiLevelType w:val="multilevel"/>
    <w:tmpl w:val="265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009F0"/>
    <w:multiLevelType w:val="multilevel"/>
    <w:tmpl w:val="C152EA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91F60"/>
    <w:multiLevelType w:val="multilevel"/>
    <w:tmpl w:val="99C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F2BF8"/>
    <w:multiLevelType w:val="multilevel"/>
    <w:tmpl w:val="180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757CE"/>
    <w:multiLevelType w:val="multilevel"/>
    <w:tmpl w:val="8AF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82A96"/>
    <w:multiLevelType w:val="multilevel"/>
    <w:tmpl w:val="052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06BFF"/>
    <w:multiLevelType w:val="multilevel"/>
    <w:tmpl w:val="BAF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92A4A"/>
    <w:multiLevelType w:val="multilevel"/>
    <w:tmpl w:val="490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27908"/>
    <w:multiLevelType w:val="multilevel"/>
    <w:tmpl w:val="D8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B5660"/>
    <w:multiLevelType w:val="multilevel"/>
    <w:tmpl w:val="DBD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F47BA"/>
    <w:multiLevelType w:val="multilevel"/>
    <w:tmpl w:val="CBE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65549"/>
    <w:multiLevelType w:val="multilevel"/>
    <w:tmpl w:val="47D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934B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9448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81A71"/>
    <w:multiLevelType w:val="multilevel"/>
    <w:tmpl w:val="35A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63FA3"/>
    <w:multiLevelType w:val="multilevel"/>
    <w:tmpl w:val="1CF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5322E"/>
    <w:multiLevelType w:val="multilevel"/>
    <w:tmpl w:val="893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F5446"/>
    <w:multiLevelType w:val="hybridMultilevel"/>
    <w:tmpl w:val="B254B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54CF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5"/>
  </w:num>
  <w:num w:numId="6">
    <w:abstractNumId w:val="5"/>
  </w:num>
  <w:num w:numId="7">
    <w:abstractNumId w:val="20"/>
  </w:num>
  <w:num w:numId="8">
    <w:abstractNumId w:val="19"/>
  </w:num>
  <w:num w:numId="9">
    <w:abstractNumId w:val="24"/>
  </w:num>
  <w:num w:numId="10">
    <w:abstractNumId w:val="18"/>
  </w:num>
  <w:num w:numId="11">
    <w:abstractNumId w:val="13"/>
  </w:num>
  <w:num w:numId="12">
    <w:abstractNumId w:val="7"/>
  </w:num>
  <w:num w:numId="13">
    <w:abstractNumId w:val="14"/>
  </w:num>
  <w:num w:numId="14">
    <w:abstractNumId w:val="16"/>
  </w:num>
  <w:num w:numId="15">
    <w:abstractNumId w:val="22"/>
  </w:num>
  <w:num w:numId="16">
    <w:abstractNumId w:val="23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3"/>
  </w:num>
  <w:num w:numId="22">
    <w:abstractNumId w:val="17"/>
  </w:num>
  <w:num w:numId="23">
    <w:abstractNumId w:val="11"/>
  </w:num>
  <w:num w:numId="24">
    <w:abstractNumId w:val="1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80"/>
    <w:rsid w:val="00153B82"/>
    <w:rsid w:val="00441A73"/>
    <w:rsid w:val="004C0A1E"/>
    <w:rsid w:val="00554124"/>
    <w:rsid w:val="00587B92"/>
    <w:rsid w:val="007469AF"/>
    <w:rsid w:val="00C93C7B"/>
    <w:rsid w:val="00CE3080"/>
    <w:rsid w:val="00D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FAEE"/>
  <w15:docId w15:val="{7EACA430-2640-41CD-9C27-80B1B83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93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3C7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3C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4">
    <w:name w:val="Strong"/>
    <w:basedOn w:val="a0"/>
    <w:uiPriority w:val="22"/>
    <w:qFormat/>
    <w:rsid w:val="00C93C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9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93C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41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0A1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C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4C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hyperlink" Target="https://besarab-ruslan-bucket.s3.eu-north-1.amazonaws.com/lab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2747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Бесараб</dc:creator>
  <cp:keywords/>
  <cp:lastModifiedBy>Руслан Бесараб</cp:lastModifiedBy>
  <cp:revision>4</cp:revision>
  <dcterms:created xsi:type="dcterms:W3CDTF">2024-11-09T05:23:00Z</dcterms:created>
  <dcterms:modified xsi:type="dcterms:W3CDTF">2024-11-10T16:02:00Z</dcterms:modified>
</cp:coreProperties>
</file>