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B2D8" w14:textId="392ABA3E" w:rsidR="000B4F48" w:rsidRDefault="00C16249">
      <w:r>
        <w:t>All documents save here</w:t>
      </w:r>
    </w:p>
    <w:sectPr w:rsidR="000B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7D"/>
    <w:rsid w:val="000B4F48"/>
    <w:rsid w:val="002D317D"/>
    <w:rsid w:val="00AD2285"/>
    <w:rsid w:val="00C1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DF0C"/>
  <w15:chartTrackingRefBased/>
  <w15:docId w15:val="{9995DF27-8A7C-47FF-AA40-BB604BC2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Kamrun Imam</dc:creator>
  <cp:keywords/>
  <dc:description/>
  <cp:lastModifiedBy>Kamrun Imam</cp:lastModifiedBy>
  <cp:revision>2</cp:revision>
  <dcterms:created xsi:type="dcterms:W3CDTF">2023-11-17T21:46:00Z</dcterms:created>
  <dcterms:modified xsi:type="dcterms:W3CDTF">2023-11-17T21:46:00Z</dcterms:modified>
</cp:coreProperties>
</file>