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4E38A" w14:textId="634EE5DA" w:rsidR="00644FD8" w:rsidRDefault="00644FD8">
      <w:r>
        <w:rPr>
          <w:noProof/>
        </w:rPr>
        <w:drawing>
          <wp:inline distT="0" distB="0" distL="0" distR="0" wp14:anchorId="6CDBC756" wp14:editId="388BB9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C3F8" w14:textId="75B705AD" w:rsidR="00644FD8" w:rsidRDefault="00644FD8"/>
    <w:p w14:paraId="0961B3F0" w14:textId="6918EE86" w:rsidR="00644FD8" w:rsidRDefault="00644FD8">
      <w:r>
        <w:rPr>
          <w:noProof/>
        </w:rPr>
        <w:drawing>
          <wp:inline distT="0" distB="0" distL="0" distR="0" wp14:anchorId="73C4A556" wp14:editId="6B09915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6EB5" w14:textId="522A203E" w:rsidR="00644FD8" w:rsidRDefault="00644FD8"/>
    <w:p w14:paraId="3523DBD1" w14:textId="12DF4347" w:rsidR="00644FD8" w:rsidRDefault="00644FD8">
      <w:r>
        <w:rPr>
          <w:noProof/>
        </w:rPr>
        <w:lastRenderedPageBreak/>
        <w:drawing>
          <wp:inline distT="0" distB="0" distL="0" distR="0" wp14:anchorId="25A0167A" wp14:editId="45F63F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C02E" w14:textId="4DAD6938" w:rsidR="00644FD8" w:rsidRDefault="00644FD8"/>
    <w:p w14:paraId="10AA6DAD" w14:textId="10A1B143" w:rsidR="00644FD8" w:rsidRDefault="00644FD8">
      <w:r>
        <w:rPr>
          <w:noProof/>
        </w:rPr>
        <w:drawing>
          <wp:inline distT="0" distB="0" distL="0" distR="0" wp14:anchorId="7E598F5E" wp14:editId="6F28F0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0F03" w14:textId="03C056FF" w:rsidR="00644FD8" w:rsidRDefault="00644FD8"/>
    <w:p w14:paraId="04D61742" w14:textId="66E24BDC" w:rsidR="00644FD8" w:rsidRDefault="00644FD8">
      <w:r>
        <w:rPr>
          <w:noProof/>
        </w:rPr>
        <w:lastRenderedPageBreak/>
        <w:drawing>
          <wp:inline distT="0" distB="0" distL="0" distR="0" wp14:anchorId="26EA753E" wp14:editId="47F040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1E7A" w14:textId="478F676C" w:rsidR="00644FD8" w:rsidRDefault="00644FD8"/>
    <w:p w14:paraId="637F818F" w14:textId="190B9688" w:rsidR="00644FD8" w:rsidRDefault="00644FD8">
      <w:r>
        <w:rPr>
          <w:noProof/>
        </w:rPr>
        <w:drawing>
          <wp:inline distT="0" distB="0" distL="0" distR="0" wp14:anchorId="377A84BC" wp14:editId="423226E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A9BC" w14:textId="4CC628A4" w:rsidR="00644FD8" w:rsidRDefault="00644FD8"/>
    <w:p w14:paraId="6911EEE5" w14:textId="7DD4CF00" w:rsidR="00644FD8" w:rsidRDefault="00644FD8">
      <w:r>
        <w:rPr>
          <w:noProof/>
        </w:rPr>
        <w:lastRenderedPageBreak/>
        <w:drawing>
          <wp:inline distT="0" distB="0" distL="0" distR="0" wp14:anchorId="677008EC" wp14:editId="5D4D697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3719" w14:textId="4586178B" w:rsidR="00644FD8" w:rsidRDefault="00644FD8"/>
    <w:p w14:paraId="4441FAA6" w14:textId="5214D36E" w:rsidR="00644FD8" w:rsidRDefault="00644FD8">
      <w:r>
        <w:rPr>
          <w:noProof/>
        </w:rPr>
        <w:drawing>
          <wp:inline distT="0" distB="0" distL="0" distR="0" wp14:anchorId="54BBDED0" wp14:editId="4936B04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FBAE" w14:textId="37BB8E87" w:rsidR="00644FD8" w:rsidRDefault="00644FD8"/>
    <w:p w14:paraId="31579F32" w14:textId="3F8AA125" w:rsidR="00644FD8" w:rsidRDefault="00644FD8">
      <w:r>
        <w:rPr>
          <w:noProof/>
        </w:rPr>
        <w:lastRenderedPageBreak/>
        <w:drawing>
          <wp:inline distT="0" distB="0" distL="0" distR="0" wp14:anchorId="4454E6DA" wp14:editId="51FF54F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FD8"/>
    <w:rsid w:val="0064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96A34"/>
  <w15:chartTrackingRefBased/>
  <w15:docId w15:val="{D76FFECC-67C8-4282-8866-71A391E0E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2PC0024</dc:creator>
  <cp:keywords/>
  <dc:description/>
  <cp:lastModifiedBy>2PC0024</cp:lastModifiedBy>
  <cp:revision>1</cp:revision>
  <dcterms:created xsi:type="dcterms:W3CDTF">2021-07-04T21:53:00Z</dcterms:created>
  <dcterms:modified xsi:type="dcterms:W3CDTF">2021-07-04T21:57:00Z</dcterms:modified>
</cp:coreProperties>
</file>