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9E7F" w14:textId="698BEF10" w:rsidR="00B54BB0" w:rsidRDefault="0061069C" w:rsidP="0061069C">
      <w:pPr>
        <w:pStyle w:val="Heading1"/>
        <w:jc w:val="center"/>
      </w:pPr>
      <w:r>
        <w:t>Module 11.2 Assignment</w:t>
      </w:r>
    </w:p>
    <w:p w14:paraId="374C2970" w14:textId="42D20966" w:rsidR="0061069C" w:rsidRDefault="0061069C" w:rsidP="0061069C">
      <w:pPr>
        <w:jc w:val="center"/>
      </w:pPr>
      <w:r>
        <w:rPr>
          <w:noProof/>
        </w:rPr>
        <w:drawing>
          <wp:inline distT="0" distB="0" distL="0" distR="0" wp14:anchorId="0EBF710A" wp14:editId="25AD677C">
            <wp:extent cx="3993367" cy="3657600"/>
            <wp:effectExtent l="0" t="0" r="0" b="0"/>
            <wp:docPr id="69827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755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903" cy="368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1221" w14:textId="6BF890C8" w:rsidR="0061069C" w:rsidRPr="0061069C" w:rsidRDefault="0061069C" w:rsidP="0061069C">
      <w:pPr>
        <w:jc w:val="center"/>
      </w:pPr>
      <w:r>
        <w:rPr>
          <w:noProof/>
        </w:rPr>
        <w:drawing>
          <wp:inline distT="0" distB="0" distL="0" distR="0" wp14:anchorId="39D72AAA" wp14:editId="6BB8A561">
            <wp:extent cx="5943600" cy="1268095"/>
            <wp:effectExtent l="0" t="0" r="0" b="1905"/>
            <wp:docPr id="1448652073" name="Picture 3" descr="A purple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2073" name="Picture 3" descr="A purple box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69C" w:rsidRPr="0061069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4E7F5" w14:textId="77777777" w:rsidR="00F52BED" w:rsidRDefault="00F52BED" w:rsidP="0061069C">
      <w:pPr>
        <w:spacing w:after="0" w:line="240" w:lineRule="auto"/>
      </w:pPr>
      <w:r>
        <w:separator/>
      </w:r>
    </w:p>
  </w:endnote>
  <w:endnote w:type="continuationSeparator" w:id="0">
    <w:p w14:paraId="41289EE2" w14:textId="77777777" w:rsidR="00F52BED" w:rsidRDefault="00F52BED" w:rsidP="0061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EDC9" w14:textId="77777777" w:rsidR="00F52BED" w:rsidRDefault="00F52BED" w:rsidP="0061069C">
      <w:pPr>
        <w:spacing w:after="0" w:line="240" w:lineRule="auto"/>
      </w:pPr>
      <w:r>
        <w:separator/>
      </w:r>
    </w:p>
  </w:footnote>
  <w:footnote w:type="continuationSeparator" w:id="0">
    <w:p w14:paraId="54322A70" w14:textId="77777777" w:rsidR="00F52BED" w:rsidRDefault="00F52BED" w:rsidP="00610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6FD80" w14:textId="1359921F" w:rsidR="0061069C" w:rsidRDefault="0061069C">
    <w:pPr>
      <w:pStyle w:val="Header"/>
    </w:pPr>
    <w:r>
      <w:t>Breutzmann, Robert</w:t>
    </w:r>
  </w:p>
  <w:p w14:paraId="474154B0" w14:textId="30FD34CF" w:rsidR="0061069C" w:rsidRDefault="0061069C">
    <w:pPr>
      <w:pStyle w:val="Header"/>
    </w:pPr>
    <w:r>
      <w:t>CSD 325 – Advanced Python</w:t>
    </w:r>
  </w:p>
  <w:p w14:paraId="52140E98" w14:textId="6680C8BD" w:rsidR="0061069C" w:rsidRDefault="0061069C">
    <w:pPr>
      <w:pStyle w:val="Header"/>
    </w:pPr>
    <w:r>
      <w:t>Due Date – 12/14/2025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9C"/>
    <w:rsid w:val="00142DF8"/>
    <w:rsid w:val="00327B04"/>
    <w:rsid w:val="00423563"/>
    <w:rsid w:val="0061069C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  <w:rsid w:val="00F5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C70F5"/>
  <w15:chartTrackingRefBased/>
  <w15:docId w15:val="{59CFE682-693A-F24E-8BA4-57D77CCC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69C"/>
  </w:style>
  <w:style w:type="paragraph" w:styleId="Footer">
    <w:name w:val="footer"/>
    <w:basedOn w:val="Normal"/>
    <w:link w:val="FooterChar"/>
    <w:uiPriority w:val="99"/>
    <w:unhideWhenUsed/>
    <w:rsid w:val="00610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2025-12-08T19:06:00Z</dcterms:created>
  <dcterms:modified xsi:type="dcterms:W3CDTF">2025-12-08T19:08:00Z</dcterms:modified>
</cp:coreProperties>
</file>