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0C042A" w14:textId="1A73AF41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5F08B92A" w14:textId="77777777" w:rsidR="00CB58A1" w:rsidRPr="00CB58A1" w:rsidRDefault="00CB58A1" w:rsidP="00CB58A1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" w:history="1"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Recreational and touristic resources of the Kitab-</w:t>
        </w:r>
        <w:proofErr w:type="spellStart"/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Shahrisabz</w:t>
        </w:r>
        <w:proofErr w:type="spellEnd"/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proofErr w:type="spellStart"/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talweg</w:t>
        </w:r>
        <w:proofErr w:type="spellEnd"/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and its rationale in geography</w:t>
        </w:r>
      </w:hyperlink>
    </w:p>
    <w:p w14:paraId="6CB46E66" w14:textId="6316FE8B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Boymurodova, K.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Navotova, D.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Jumaev, K.H.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Allanazarov, K.J.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Usmonov, M.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0430019A" w14:textId="40BA2206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FB8190C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0FC3FB4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CB58A1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•  Open access</w:t>
      </w:r>
    </w:p>
    <w:p w14:paraId="4824D7F2" w14:textId="77777777" w:rsidR="00CB58A1" w:rsidRPr="00CB58A1" w:rsidRDefault="00CB58A1" w:rsidP="00CB58A1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" w:history="1"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Agricultural development in the peri-urban areas of Samarkand, Uzbekistan: Challenges and prospects</w:t>
        </w:r>
      </w:hyperlink>
    </w:p>
    <w:p w14:paraId="487D4CE9" w14:textId="14A5A52C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Berdikulov, F.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Orifjonova, I.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Eshboev, B.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Xolmurzayev, J.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Abdusayitov, B.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1BE4B39" w14:textId="6C58930F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D0E9FFC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9FC5300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3008DE00" w14:textId="77777777" w:rsidR="00CB58A1" w:rsidRPr="00CB58A1" w:rsidRDefault="00CB58A1" w:rsidP="00CB58A1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6" w:history="1"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Mathematical modeling of reducing water consumption in drinking water treatment facilities</w:t>
        </w:r>
      </w:hyperlink>
    </w:p>
    <w:p w14:paraId="5F3965EA" w14:textId="551C5200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7" w:history="1">
        <w:proofErr w:type="spellStart"/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Makhmudova</w:t>
        </w:r>
        <w:proofErr w:type="spellEnd"/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D.E.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"https://www.scopus.com/authid/detail.uri?authorId=58746092800" </w:instrText>
      </w:r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CB58A1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Rustamova</w:t>
      </w:r>
      <w:proofErr w:type="spellEnd"/>
      <w:r w:rsidRPr="00CB58A1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M.M.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"https://www.scopus.com/authid/detail.uri?authorId=58103900100" </w:instrText>
      </w:r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CB58A1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Khujakulov</w:t>
      </w:r>
      <w:proofErr w:type="spellEnd"/>
      <w:r w:rsidRPr="00CB58A1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R.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"https://www.scopus.com/authid/detail.uri?authorId=59324540300" </w:instrText>
      </w:r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CB58A1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Begmatova</w:t>
      </w:r>
      <w:proofErr w:type="spellEnd"/>
      <w:r w:rsidRPr="00CB58A1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N.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Aip</w:t>
      </w:r>
      <w:proofErr w:type="spellEnd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Conference Proceedings,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A82A078" w14:textId="4052E699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7654E9A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8079986" w14:textId="14854DAE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CB58A1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16998984" w14:textId="77777777" w:rsidR="00CB58A1" w:rsidRPr="00CB58A1" w:rsidRDefault="00CB58A1" w:rsidP="00CB58A1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8" w:history="1"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Stochastic process-based drought monitoring and assessment system: A temporal switched weights approach for accurate and precise drought determination</w:t>
        </w:r>
      </w:hyperlink>
    </w:p>
    <w:p w14:paraId="1B3D4CA5" w14:textId="5901B69F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9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Khan, M.A.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0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Barykin, S.E.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Karpov, D.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2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Ochilov, A.O.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3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Munir, R.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Plos</w:t>
      </w:r>
      <w:proofErr w:type="spellEnd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One,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1C7C442" w14:textId="57C0F14A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FF59181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9B2188E" w14:textId="2ADBD1BD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CB58A1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064C56B" w14:textId="77777777" w:rsidR="00CB58A1" w:rsidRPr="00CB58A1" w:rsidRDefault="00CB58A1" w:rsidP="00CB58A1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4" w:history="1"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URBANIZATION AND HOUSING INFRASTRUCTURE IN TASHKENT: AN ECONOMIC-GEOGRAPHIC ANALYSIS</w:t>
        </w:r>
      </w:hyperlink>
    </w:p>
    <w:p w14:paraId="14F67ECD" w14:textId="4E0A0B43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5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Abdazov, J.A.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6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Kurbonov, P.R.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7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Jaloliddinov, N.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8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Makhamadaliev, R.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Intercarto</w:t>
      </w:r>
      <w:proofErr w:type="spellEnd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Intergis</w:t>
      </w:r>
      <w:proofErr w:type="spellEnd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25EEDBE" w14:textId="3ED37B26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22834A6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F6B4BA6" w14:textId="6B78A7F5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CB58A1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241FC97" w14:textId="77777777" w:rsidR="00CB58A1" w:rsidRPr="00CB58A1" w:rsidRDefault="00CB58A1" w:rsidP="00CB58A1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9" w:history="1"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ECONOMIC IMPLICATIONS OF GEOTECHNICAL ENGINEERING AND ITS INFLUENCE ON MODERN INFRASTRUCTURE AND EARTHQUAKE RESILIENCE</w:t>
        </w:r>
      </w:hyperlink>
    </w:p>
    <w:p w14:paraId="18840C2B" w14:textId="0ED0522D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0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Norkulova, S.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1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Rajabov, S.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2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Xujayarova, N.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33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Alieva, S.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4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Umurzakova, M.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Archives for Technical Sciences,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68ED38AD" w14:textId="6FA424C1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722ED23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CD382E6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Book Chapter</w:t>
      </w:r>
    </w:p>
    <w:p w14:paraId="79516AA6" w14:textId="77777777" w:rsidR="00CB58A1" w:rsidRPr="00CB58A1" w:rsidRDefault="00CB58A1" w:rsidP="00CB58A1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5" w:history="1"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Mastering nature's extremes: Real</w:t>
        </w:r>
        <w:r w:rsidRPr="00CB58A1">
          <w:rPr>
            <w:rFonts w:ascii="Times New Roman" w:eastAsia="Times New Roman" w:hAnsi="Times New Roman" w:cs="Times New Roman"/>
            <w:color w:val="2E2E2E"/>
            <w:sz w:val="24"/>
            <w:szCs w:val="24"/>
            <w:u w:val="single"/>
            <w:lang w:val="en-US" w:eastAsia="ru-RU"/>
          </w:rPr>
          <w:t>‐</w:t>
        </w:r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time monitoring and sensor networks for flood and drought management</w:t>
        </w:r>
      </w:hyperlink>
    </w:p>
    <w:p w14:paraId="43754BE1" w14:textId="61F01647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6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Gupta, S.K.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7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Wisetsri, W.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8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Malsa, N.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39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Juraev, D.A.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0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Yayaramli, P.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Advances in Hydrology Spatial Intelligence Climate Change and Sustainable Water Resource Management,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2939555" w14:textId="02D4BB2B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61D1991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5ECCE09" w14:textId="156AAB51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CB58A1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8A8D3D5" w14:textId="77777777" w:rsidR="00CB58A1" w:rsidRPr="00CB58A1" w:rsidRDefault="00CB58A1" w:rsidP="00CB58A1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1" w:history="1"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Coverage of public health and environmental problems in Bukhara in the periodical press</w:t>
        </w:r>
      </w:hyperlink>
    </w:p>
    <w:p w14:paraId="2FD384CC" w14:textId="383B1286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2" w:history="1">
        <w:proofErr w:type="spellStart"/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Orziyev</w:t>
        </w:r>
        <w:proofErr w:type="spellEnd"/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M.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"https://www.scopus.com/authid/detail.uri?authorId=58405282600" </w:instrText>
      </w:r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CB58A1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Kucharov</w:t>
      </w:r>
      <w:proofErr w:type="spellEnd"/>
      <w:r w:rsidRPr="00CB58A1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J.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"https://www.scopus.com/authid/detail.uri?authorId=58657263000" </w:instrText>
      </w:r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CB58A1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Egamberdiyev</w:t>
      </w:r>
      <w:proofErr w:type="spellEnd"/>
      <w:r w:rsidRPr="00CB58A1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F.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4D427F30" w14:textId="0B162C7B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CB52E91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09A4798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19B988FC" w14:textId="77777777" w:rsidR="00CB58A1" w:rsidRPr="00CB58A1" w:rsidRDefault="00CB58A1" w:rsidP="00CB58A1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3" w:history="1"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Role of Street Art as a Language of Innovation in Uzbekistan’s Architectural Practices</w:t>
        </w:r>
      </w:hyperlink>
    </w:p>
    <w:p w14:paraId="7DC8DB33" w14:textId="7DC8603E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4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Akhmedova, N.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5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Tangirov, K.E.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6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Sattorova, Z.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47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Yuldosheva, N.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8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Qurbonalieva, M.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Architecture Image Studies,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0B211633" w14:textId="0F5D56C1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AD5F4BF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D8E2173" w14:textId="4D1AF391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CB58A1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0A5FE3C" w14:textId="77777777" w:rsidR="00CB58A1" w:rsidRPr="00CB58A1" w:rsidRDefault="00CB58A1" w:rsidP="00CB58A1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9" w:history="1"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Effect of </w:t>
        </w:r>
        <w:proofErr w:type="spellStart"/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hydrochemical</w:t>
        </w:r>
        <w:proofErr w:type="spellEnd"/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indicators of </w:t>
        </w:r>
        <w:proofErr w:type="spellStart"/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Sangzor</w:t>
        </w:r>
        <w:proofErr w:type="spellEnd"/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river water on mollusk population indicators</w:t>
        </w:r>
      </w:hyperlink>
    </w:p>
    <w:p w14:paraId="2B172C40" w14:textId="1DFED3A6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0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Boymurodov, K.T.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1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Khodjaeva, N.D.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2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Rakhimov, M.S.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3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Khurazov, S.J.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4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Davronov, B.</w:t>
        </w:r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eastAsia="ru-RU"/>
          </w:rPr>
          <w:t>О</w:t>
        </w:r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540A5634" w14:textId="2B99ECFF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B25BFE3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3094ED2" w14:textId="023F4BB9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CB58A1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7219147" w14:textId="77777777" w:rsidR="00CB58A1" w:rsidRPr="00CB58A1" w:rsidRDefault="00CB58A1" w:rsidP="00CB58A1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5" w:history="1"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Optimization of Efficiency Mercury (Hg) Removal with Electrocoagulation Using Zinc (Zn) Electrode by RSM Methods</w:t>
        </w:r>
      </w:hyperlink>
    </w:p>
    <w:p w14:paraId="2DCF131B" w14:textId="5148AD08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6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Nurfahasdi, M.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7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Husin, A.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8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Faisal, M.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9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Shukuraliyev, A.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0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Alijanov, D.D.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6C22E7EB" w14:textId="12281550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6C66A1E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C1CC321" w14:textId="24E1C263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CB58A1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676BE66" w14:textId="77777777" w:rsidR="00CB58A1" w:rsidRPr="00CB58A1" w:rsidRDefault="00CB58A1" w:rsidP="00CB58A1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1" w:history="1"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Anthropogenic transformation of oasis landscapes in </w:t>
        </w:r>
        <w:proofErr w:type="spellStart"/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Khorezm</w:t>
        </w:r>
        <w:proofErr w:type="spellEnd"/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Province, Uzbekistan: A </w:t>
        </w:r>
        <w:proofErr w:type="spellStart"/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geoecological</w:t>
        </w:r>
        <w:proofErr w:type="spellEnd"/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analysis</w:t>
        </w:r>
      </w:hyperlink>
    </w:p>
    <w:p w14:paraId="4473412C" w14:textId="03EB205E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2" w:history="1">
        <w:proofErr w:type="spellStart"/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Khaitbaev</w:t>
        </w:r>
        <w:proofErr w:type="spellEnd"/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"https://www.scopus.com/authid/detail.uri?authorId=57216370512" </w:instrText>
      </w:r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CB58A1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Yarashev</w:t>
      </w:r>
      <w:proofErr w:type="spellEnd"/>
      <w:r w:rsidRPr="00CB58A1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K.S.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"https://www.scopus.com/authid/detail.uri?authorId=57224220275" </w:instrText>
      </w:r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CB58A1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Karimov</w:t>
      </w:r>
      <w:proofErr w:type="spellEnd"/>
      <w:r w:rsidRPr="00CB58A1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Y.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"https://www.scopus.com/authid/detail.uri?authorId=58949843500" </w:instrText>
      </w:r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CB58A1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Nazarov</w:t>
      </w:r>
      <w:proofErr w:type="spellEnd"/>
      <w:r w:rsidRPr="00CB58A1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M.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6E4565CD" w14:textId="775F5764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FA88327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498010A" w14:textId="1EBC3155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CB58A1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66C9E1F" w14:textId="77777777" w:rsidR="00CB58A1" w:rsidRPr="00CB58A1" w:rsidRDefault="00CB58A1" w:rsidP="00CB58A1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3" w:history="1"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REMAINS OF THE MONGOL KEBEK KHAN’S PALACE | </w:t>
        </w:r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ОСТАТКИ</w:t>
        </w:r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ДВОРЦА</w:t>
        </w:r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МОНГОЛЬСКОГО</w:t>
        </w:r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ХАНА</w:t>
        </w:r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КЕБЕКА</w:t>
        </w:r>
      </w:hyperlink>
    </w:p>
    <w:p w14:paraId="2FFADBA9" w14:textId="34BD4C44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4" w:history="1">
        <w:proofErr w:type="spellStart"/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Rakhmatova</w:t>
        </w:r>
        <w:proofErr w:type="spellEnd"/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D.J.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Arkheologiia</w:t>
      </w:r>
      <w:proofErr w:type="spellEnd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Evraziiskikh</w:t>
      </w:r>
      <w:proofErr w:type="spellEnd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Stepei</w:t>
      </w:r>
      <w:proofErr w:type="spellEnd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5D23A3FE" w14:textId="3B573891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C21DEBB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5C9B86A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66B48210" w14:textId="77777777" w:rsidR="00CB58A1" w:rsidRPr="00CB58A1" w:rsidRDefault="00CB58A1" w:rsidP="00CB58A1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5" w:history="1"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Development of tourism in Uzbekistan and cultural-historical tourist resource potential of </w:t>
        </w:r>
        <w:proofErr w:type="spellStart"/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Kashkadarya</w:t>
        </w:r>
        <w:proofErr w:type="spellEnd"/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region</w:t>
        </w:r>
      </w:hyperlink>
    </w:p>
    <w:p w14:paraId="35EE8B8F" w14:textId="5A6A6D6B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6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Nazarov, M.I.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7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Jumaev, K.H.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8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Turdimambetov, I.R.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9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Yanchuk, S.L.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0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Egamberdieva, M.M.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Environmental Management and Tourism,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2020</w:t>
      </w:r>
    </w:p>
    <w:p w14:paraId="3FF498A2" w14:textId="259054DF" w:rsid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D14B692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bookmarkStart w:id="0" w:name="_GoBack"/>
      <w:bookmarkEnd w:id="0"/>
    </w:p>
    <w:p w14:paraId="1B6CCE6F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CB58A1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383837DD" w14:textId="77777777" w:rsidR="00CB58A1" w:rsidRPr="00CB58A1" w:rsidRDefault="00CB58A1" w:rsidP="00CB58A1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1" w:history="1">
        <w:r w:rsidRPr="00CB58A1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Pilot study of thermal regime of building with reflector system, installed on north side</w:t>
        </w:r>
      </w:hyperlink>
    </w:p>
    <w:p w14:paraId="5FC3F452" w14:textId="77777777" w:rsidR="00CB58A1" w:rsidRPr="00CB58A1" w:rsidRDefault="00CB58A1" w:rsidP="00CB58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  <w:hyperlink r:id="rId72" w:history="1">
        <w:proofErr w:type="spellStart"/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Imomov</w:t>
        </w:r>
        <w:proofErr w:type="spellEnd"/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S.B.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3" w:history="1">
        <w:r w:rsidRPr="00CB58A1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V.D.</w:t>
        </w:r>
      </w:hyperlink>
      <w:r w:rsidRPr="00CB58A1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Applied</w:t>
      </w:r>
      <w:proofErr w:type="spellEnd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Solar</w:t>
      </w:r>
      <w:proofErr w:type="spellEnd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Energy</w:t>
      </w:r>
      <w:proofErr w:type="spellEnd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English</w:t>
      </w:r>
      <w:proofErr w:type="spellEnd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Translation</w:t>
      </w:r>
      <w:proofErr w:type="spellEnd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of</w:t>
      </w:r>
      <w:proofErr w:type="spellEnd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Geliotekhnika</w:t>
      </w:r>
      <w:proofErr w:type="spellEnd"/>
      <w:r w:rsidRPr="00CB58A1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,</w:t>
      </w:r>
      <w:r w:rsidRPr="00CB58A1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 </w:t>
      </w:r>
      <w:r w:rsidRPr="00CB58A1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2009</w:t>
      </w:r>
    </w:p>
    <w:p w14:paraId="38C5CE01" w14:textId="77777777" w:rsidR="00066BE2" w:rsidRDefault="00066BE2"/>
    <w:sectPr w:rsidR="00066B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2C"/>
    <w:rsid w:val="00066BE2"/>
    <w:rsid w:val="007C282C"/>
    <w:rsid w:val="00CB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0E239"/>
  <w15:chartTrackingRefBased/>
  <w15:docId w15:val="{545C6EF9-5337-4363-B64B-F5E7B9BD8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B58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B58A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ypographytypographycrpwo">
    <w:name w:val="typography_typography__crpwo"/>
    <w:basedOn w:val="a0"/>
    <w:rsid w:val="00CB58A1"/>
  </w:style>
  <w:style w:type="character" w:styleId="a3">
    <w:name w:val="Emphasis"/>
    <w:basedOn w:val="a0"/>
    <w:uiPriority w:val="20"/>
    <w:qFormat/>
    <w:rsid w:val="00CB58A1"/>
    <w:rPr>
      <w:i/>
      <w:iCs/>
    </w:rPr>
  </w:style>
  <w:style w:type="character" w:styleId="a4">
    <w:name w:val="Strong"/>
    <w:basedOn w:val="a0"/>
    <w:uiPriority w:val="22"/>
    <w:qFormat/>
    <w:rsid w:val="00CB58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9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5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8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8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8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7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copus.com/authid/detail.uri?authorId=60362084100" TargetMode="External"/><Relationship Id="rId21" Type="http://schemas.openxmlformats.org/officeDocument/2006/relationships/hyperlink" Target="https://www.scopus.com/authid/detail.uri?authorId=59547011500" TargetMode="External"/><Relationship Id="rId42" Type="http://schemas.openxmlformats.org/officeDocument/2006/relationships/hyperlink" Target="https://www.scopus.com/authid/detail.uri?authorId=58409555600" TargetMode="External"/><Relationship Id="rId47" Type="http://schemas.openxmlformats.org/officeDocument/2006/relationships/hyperlink" Target="https://www.scopus.com/authid/detail.uri?authorId=59657876200" TargetMode="External"/><Relationship Id="rId63" Type="http://schemas.openxmlformats.org/officeDocument/2006/relationships/hyperlink" Target="https://www.scopus.com/pages/publications/85193025721?origin=organizationpage" TargetMode="External"/><Relationship Id="rId68" Type="http://schemas.openxmlformats.org/officeDocument/2006/relationships/hyperlink" Target="https://www.scopus.com/authid/detail.uri?authorId=5721890990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scopus.com/pages/publications/105009590574?origin=organizationpage" TargetMode="External"/><Relationship Id="rId29" Type="http://schemas.openxmlformats.org/officeDocument/2006/relationships/hyperlink" Target="https://www.scopus.com/pages/publications/105028791672?origin=organizationpage" TargetMode="External"/><Relationship Id="rId11" Type="http://schemas.openxmlformats.org/officeDocument/2006/relationships/hyperlink" Target="https://www.scopus.com/authid/detail.uri?authorId=60413947100" TargetMode="External"/><Relationship Id="rId24" Type="http://schemas.openxmlformats.org/officeDocument/2006/relationships/hyperlink" Target="https://www.scopus.com/pages/publications/105028990584?origin=organizationpage" TargetMode="External"/><Relationship Id="rId32" Type="http://schemas.openxmlformats.org/officeDocument/2006/relationships/hyperlink" Target="https://www.scopus.com/authid/detail.uri?authorId=60353914800" TargetMode="External"/><Relationship Id="rId37" Type="http://schemas.openxmlformats.org/officeDocument/2006/relationships/hyperlink" Target="https://www.scopus.com/authid/detail.uri?authorId=57221524256" TargetMode="External"/><Relationship Id="rId40" Type="http://schemas.openxmlformats.org/officeDocument/2006/relationships/hyperlink" Target="https://www.scopus.com/authid/detail.uri?authorId=60309657700" TargetMode="External"/><Relationship Id="rId45" Type="http://schemas.openxmlformats.org/officeDocument/2006/relationships/hyperlink" Target="https://www.scopus.com/authid/detail.uri?authorId=57221665053" TargetMode="External"/><Relationship Id="rId53" Type="http://schemas.openxmlformats.org/officeDocument/2006/relationships/hyperlink" Target="https://www.scopus.com/authid/detail.uri?authorId=59250926200" TargetMode="External"/><Relationship Id="rId58" Type="http://schemas.openxmlformats.org/officeDocument/2006/relationships/hyperlink" Target="https://www.scopus.com/authid/detail.uri?authorId=57209242795" TargetMode="External"/><Relationship Id="rId66" Type="http://schemas.openxmlformats.org/officeDocument/2006/relationships/hyperlink" Target="https://www.scopus.com/authid/detail.uri?authorId=57218909065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www.scopus.com/authid/detail.uri?authorId=60413832100" TargetMode="External"/><Relationship Id="rId61" Type="http://schemas.openxmlformats.org/officeDocument/2006/relationships/hyperlink" Target="https://www.scopus.com/pages/publications/85188293644?origin=organizationpage" TargetMode="External"/><Relationship Id="rId19" Type="http://schemas.openxmlformats.org/officeDocument/2006/relationships/hyperlink" Target="https://www.scopus.com/authid/detail.uri?authorId=55723950700" TargetMode="External"/><Relationship Id="rId14" Type="http://schemas.openxmlformats.org/officeDocument/2006/relationships/hyperlink" Target="https://www.scopus.com/authid/detail.uri?authorId=60413947200" TargetMode="External"/><Relationship Id="rId22" Type="http://schemas.openxmlformats.org/officeDocument/2006/relationships/hyperlink" Target="https://www.scopus.com/authid/detail.uri?authorId=58554037000" TargetMode="External"/><Relationship Id="rId27" Type="http://schemas.openxmlformats.org/officeDocument/2006/relationships/hyperlink" Target="https://www.scopus.com/authid/detail.uri?authorId=58949368400" TargetMode="External"/><Relationship Id="rId30" Type="http://schemas.openxmlformats.org/officeDocument/2006/relationships/hyperlink" Target="https://www.scopus.com/authid/detail.uri?authorId=60354914800" TargetMode="External"/><Relationship Id="rId35" Type="http://schemas.openxmlformats.org/officeDocument/2006/relationships/hyperlink" Target="https://www.scopus.com/pages/publications/105027206542?origin=organizationpage" TargetMode="External"/><Relationship Id="rId43" Type="http://schemas.openxmlformats.org/officeDocument/2006/relationships/hyperlink" Target="https://www.scopus.com/pages/publications/85218994698?origin=organizationpage" TargetMode="External"/><Relationship Id="rId48" Type="http://schemas.openxmlformats.org/officeDocument/2006/relationships/hyperlink" Target="https://www.scopus.com/authid/detail.uri?authorId=59657667400" TargetMode="External"/><Relationship Id="rId56" Type="http://schemas.openxmlformats.org/officeDocument/2006/relationships/hyperlink" Target="https://www.scopus.com/authid/detail.uri?authorId=57223094771" TargetMode="External"/><Relationship Id="rId64" Type="http://schemas.openxmlformats.org/officeDocument/2006/relationships/hyperlink" Target="https://www.scopus.com/authid/detail.uri?authorId=59126523600" TargetMode="External"/><Relationship Id="rId69" Type="http://schemas.openxmlformats.org/officeDocument/2006/relationships/hyperlink" Target="https://www.scopus.com/authid/detail.uri?authorId=57218914162" TargetMode="External"/><Relationship Id="rId8" Type="http://schemas.openxmlformats.org/officeDocument/2006/relationships/hyperlink" Target="https://www.scopus.com/authid/detail.uri?authorId=58138972300" TargetMode="External"/><Relationship Id="rId51" Type="http://schemas.openxmlformats.org/officeDocument/2006/relationships/hyperlink" Target="https://www.scopus.com/authid/detail.uri?authorId=58989751500" TargetMode="External"/><Relationship Id="rId72" Type="http://schemas.openxmlformats.org/officeDocument/2006/relationships/hyperlink" Target="https://www.scopus.com/authid/detail.uri?authorId=57208220298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scopus.com/authid/detail.uri?authorId=60414050900" TargetMode="External"/><Relationship Id="rId17" Type="http://schemas.openxmlformats.org/officeDocument/2006/relationships/hyperlink" Target="https://www.scopus.com/authid/detail.uri?authorId=59178648300" TargetMode="External"/><Relationship Id="rId25" Type="http://schemas.openxmlformats.org/officeDocument/2006/relationships/hyperlink" Target="https://www.scopus.com/authid/detail.uri?authorId=60361988100" TargetMode="External"/><Relationship Id="rId33" Type="http://schemas.openxmlformats.org/officeDocument/2006/relationships/hyperlink" Target="https://www.scopus.com/authid/detail.uri?authorId=60354916500" TargetMode="External"/><Relationship Id="rId38" Type="http://schemas.openxmlformats.org/officeDocument/2006/relationships/hyperlink" Target="https://www.scopus.com/authid/detail.uri?authorId=57215611309" TargetMode="External"/><Relationship Id="rId46" Type="http://schemas.openxmlformats.org/officeDocument/2006/relationships/hyperlink" Target="https://www.scopus.com/authid/detail.uri?authorId=59380654000" TargetMode="External"/><Relationship Id="rId59" Type="http://schemas.openxmlformats.org/officeDocument/2006/relationships/hyperlink" Target="https://www.scopus.com/authid/detail.uri?authorId=58164368700" TargetMode="External"/><Relationship Id="rId67" Type="http://schemas.openxmlformats.org/officeDocument/2006/relationships/hyperlink" Target="https://www.scopus.com/authid/detail.uri?authorId=57218905540" TargetMode="External"/><Relationship Id="rId20" Type="http://schemas.openxmlformats.org/officeDocument/2006/relationships/hyperlink" Target="https://www.scopus.com/authid/detail.uri?authorId=57202814691" TargetMode="External"/><Relationship Id="rId41" Type="http://schemas.openxmlformats.org/officeDocument/2006/relationships/hyperlink" Target="https://www.scopus.com/pages/publications/85212156897?origin=organizationpage" TargetMode="External"/><Relationship Id="rId54" Type="http://schemas.openxmlformats.org/officeDocument/2006/relationships/hyperlink" Target="https://www.scopus.com/authid/detail.uri?authorId=59250926300" TargetMode="External"/><Relationship Id="rId62" Type="http://schemas.openxmlformats.org/officeDocument/2006/relationships/hyperlink" Target="https://www.scopus.com/authid/detail.uri?authorId=58949517600" TargetMode="External"/><Relationship Id="rId70" Type="http://schemas.openxmlformats.org/officeDocument/2006/relationships/hyperlink" Target="https://www.scopus.com/authid/detail.uri?authorId=57218914833" TargetMode="External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scopus.com/authid/detail.uri?authorId=59187105100" TargetMode="External"/><Relationship Id="rId15" Type="http://schemas.openxmlformats.org/officeDocument/2006/relationships/hyperlink" Target="https://www.scopus.com/authid/detail.uri?authorId=60413744700" TargetMode="External"/><Relationship Id="rId23" Type="http://schemas.openxmlformats.org/officeDocument/2006/relationships/hyperlink" Target="https://www.scopus.com/authid/detail.uri?authorId=57201389930" TargetMode="External"/><Relationship Id="rId28" Type="http://schemas.openxmlformats.org/officeDocument/2006/relationships/hyperlink" Target="https://www.scopus.com/authid/detail.uri?authorId=60362280800" TargetMode="External"/><Relationship Id="rId36" Type="http://schemas.openxmlformats.org/officeDocument/2006/relationships/hyperlink" Target="https://www.scopus.com/authid/detail.uri?authorId=57461623200" TargetMode="External"/><Relationship Id="rId49" Type="http://schemas.openxmlformats.org/officeDocument/2006/relationships/hyperlink" Target="https://www.scopus.com/pages/publications/85200652600?origin=organizationpage" TargetMode="External"/><Relationship Id="rId57" Type="http://schemas.openxmlformats.org/officeDocument/2006/relationships/hyperlink" Target="https://www.scopus.com/authid/detail.uri?authorId=57201156643" TargetMode="External"/><Relationship Id="rId10" Type="http://schemas.openxmlformats.org/officeDocument/2006/relationships/hyperlink" Target="https://www.scopus.com/pages/publications/105030976729?origin=organizationpage" TargetMode="External"/><Relationship Id="rId31" Type="http://schemas.openxmlformats.org/officeDocument/2006/relationships/hyperlink" Target="https://www.scopus.com/authid/detail.uri?authorId=60354774500" TargetMode="External"/><Relationship Id="rId44" Type="http://schemas.openxmlformats.org/officeDocument/2006/relationships/hyperlink" Target="https://www.scopus.com/authid/detail.uri?authorId=59669364900" TargetMode="External"/><Relationship Id="rId52" Type="http://schemas.openxmlformats.org/officeDocument/2006/relationships/hyperlink" Target="https://www.scopus.com/authid/detail.uri?authorId=57221666710" TargetMode="External"/><Relationship Id="rId60" Type="http://schemas.openxmlformats.org/officeDocument/2006/relationships/hyperlink" Target="https://www.scopus.com/authid/detail.uri?authorId=57222956061" TargetMode="External"/><Relationship Id="rId65" Type="http://schemas.openxmlformats.org/officeDocument/2006/relationships/hyperlink" Target="https://www.scopus.com/pages/publications/85090735804?origin=organizationpage" TargetMode="External"/><Relationship Id="rId73" Type="http://schemas.openxmlformats.org/officeDocument/2006/relationships/hyperlink" Target="https://www.scopus.com/authid/detail.uri?authorId=7102754755" TargetMode="External"/><Relationship Id="rId4" Type="http://schemas.openxmlformats.org/officeDocument/2006/relationships/hyperlink" Target="https://www.scopus.com/pages/publications/105031010924?origin=organizationpage" TargetMode="External"/><Relationship Id="rId9" Type="http://schemas.openxmlformats.org/officeDocument/2006/relationships/hyperlink" Target="https://www.scopus.com/authid/detail.uri?authorId=60414034600" TargetMode="External"/><Relationship Id="rId13" Type="http://schemas.openxmlformats.org/officeDocument/2006/relationships/hyperlink" Target="https://www.scopus.com/authid/detail.uri?authorId=59660630700" TargetMode="External"/><Relationship Id="rId18" Type="http://schemas.openxmlformats.org/officeDocument/2006/relationships/hyperlink" Target="https://www.scopus.com/pages/publications/85217192405?origin=organizationpage" TargetMode="External"/><Relationship Id="rId39" Type="http://schemas.openxmlformats.org/officeDocument/2006/relationships/hyperlink" Target="https://www.scopus.com/authid/detail.uri?authorId=57200422532" TargetMode="External"/><Relationship Id="rId34" Type="http://schemas.openxmlformats.org/officeDocument/2006/relationships/hyperlink" Target="https://www.scopus.com/authid/detail.uri?authorId=60354776300" TargetMode="External"/><Relationship Id="rId50" Type="http://schemas.openxmlformats.org/officeDocument/2006/relationships/hyperlink" Target="https://www.scopus.com/authid/detail.uri?authorId=57224822644" TargetMode="External"/><Relationship Id="rId55" Type="http://schemas.openxmlformats.org/officeDocument/2006/relationships/hyperlink" Target="https://www.scopus.com/pages/publications/85188330745?origin=organizationpage" TargetMode="External"/><Relationship Id="rId7" Type="http://schemas.openxmlformats.org/officeDocument/2006/relationships/hyperlink" Target="https://www.scopus.com/authid/detail.uri?authorId=57218905540" TargetMode="External"/><Relationship Id="rId71" Type="http://schemas.openxmlformats.org/officeDocument/2006/relationships/hyperlink" Target="https://www.scopus.com/pages/publications/70349271014?origin=organizationpag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1439</Words>
  <Characters>8205</Characters>
  <Application>Microsoft Office Word</Application>
  <DocSecurity>0</DocSecurity>
  <Lines>68</Lines>
  <Paragraphs>19</Paragraphs>
  <ScaleCrop>false</ScaleCrop>
  <Company/>
  <LinksUpToDate>false</LinksUpToDate>
  <CharactersWithSpaces>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Aminov Farrukh</dc:creator>
  <cp:keywords/>
  <dc:description/>
  <cp:lastModifiedBy>Aminov Farrukh</cp:lastModifiedBy>
  <cp:revision>2</cp:revision>
  <dcterms:created xsi:type="dcterms:W3CDTF">2026-04-09T09:18:00Z</dcterms:created>
  <dcterms:modified xsi:type="dcterms:W3CDTF">2026-04-09T09:19:00Z</dcterms:modified>
</cp:coreProperties>
</file>