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95F" w:rsidRDefault="00DE068A">
      <w:r>
        <w:t>Introduction</w:t>
      </w:r>
    </w:p>
    <w:p w:rsidR="00DE068A" w:rsidRDefault="00DE068A"/>
    <w:p w:rsidR="00DE068A" w:rsidRDefault="00DE068A">
      <w:r>
        <w:t xml:space="preserve">Hello, I am Tudor and together with my colleges ,( </w:t>
      </w:r>
      <w:proofErr w:type="spellStart"/>
      <w:r>
        <w:t>Dat</w:t>
      </w:r>
      <w:proofErr w:type="spellEnd"/>
      <w:r>
        <w:t xml:space="preserve"> and Marten)</w:t>
      </w:r>
      <w:r w:rsidR="00D21902">
        <w:t xml:space="preserve">, we will present </w:t>
      </w:r>
      <w:r>
        <w:t xml:space="preserve">our current progress on our DBL-project. The goal of the project ,as stated in the Technical guide, is to build a machine that is able to sort small plastic discs, </w:t>
      </w:r>
      <w:r w:rsidR="0010292B">
        <w:t>which</w:t>
      </w:r>
      <w:r>
        <w:t xml:space="preserve"> can be either white or black</w:t>
      </w:r>
      <w:r w:rsidR="0010292B">
        <w:t xml:space="preserve">, into two sets, black discs and withe discs. The machine also has to contain at least one conveyer belt. The machine is operated using two </w:t>
      </w:r>
      <w:r w:rsidR="00D21902">
        <w:t xml:space="preserve">push </w:t>
      </w:r>
      <w:r w:rsidR="0010292B">
        <w:t xml:space="preserve">buttons. A Start/Stop button and a </w:t>
      </w:r>
      <w:r w:rsidR="00D21902">
        <w:t>Abort button.</w:t>
      </w:r>
      <w:r w:rsidR="00C55C02">
        <w:t xml:space="preserve"> Pressing the start/stop button during the resting state will be start the machine. Pressing it again will make the machine to wait for the last disc one the machine to be sorted correctly then stop the machine and go in a resting state. The machine will also stop and go in a resting state if for 4 seconds a sensor placed in the path of the discs will not detect anything. </w:t>
      </w:r>
      <w:r w:rsidR="00FA3778">
        <w:t>Pressing</w:t>
      </w:r>
      <w:r w:rsidR="00C55C02">
        <w:t xml:space="preserve"> the Abort button during the resting state will not change anything, </w:t>
      </w:r>
      <w:r w:rsidR="00FA3778">
        <w:t>pressing</w:t>
      </w:r>
      <w:r w:rsidR="00C55C02">
        <w:t xml:space="preserve"> it while the machine is running </w:t>
      </w:r>
      <w:r w:rsidR="00FA3778">
        <w:t>will</w:t>
      </w:r>
      <w:r w:rsidR="00C55C02">
        <w:t xml:space="preserve"> </w:t>
      </w:r>
      <w:r w:rsidR="00FA3778">
        <w:t>halt the machine immediately, the machine will exit its halting s</w:t>
      </w:r>
      <w:bookmarkStart w:id="0" w:name="_GoBack"/>
      <w:bookmarkEnd w:id="0"/>
      <w:r w:rsidR="00FA3778">
        <w:t>tate if if the start/stop button is pressed once and then will go in a resting state.</w:t>
      </w:r>
    </w:p>
    <w:sectPr w:rsidR="00DE0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B6"/>
    <w:rsid w:val="0010292B"/>
    <w:rsid w:val="00876CB6"/>
    <w:rsid w:val="00AA195F"/>
    <w:rsid w:val="00C55C02"/>
    <w:rsid w:val="00C94B81"/>
    <w:rsid w:val="00D21902"/>
    <w:rsid w:val="00DE068A"/>
    <w:rsid w:val="00FA3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330E6-1FE9-4E72-9293-D765F73D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Petrescu, T.</cp:lastModifiedBy>
  <cp:revision>2</cp:revision>
  <dcterms:created xsi:type="dcterms:W3CDTF">2015-03-24T12:23:00Z</dcterms:created>
  <dcterms:modified xsi:type="dcterms:W3CDTF">2015-03-24T14:19:00Z</dcterms:modified>
</cp:coreProperties>
</file>