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E1BAC" w14:textId="792869F7" w:rsidR="00CD5FE1" w:rsidRDefault="00CB0DF3">
      <w:pPr>
        <w:rPr>
          <w:rFonts w:hint="eastAsia"/>
        </w:rPr>
      </w:pPr>
      <w:r>
        <w:t>Week3 8/18/2020</w:t>
      </w:r>
    </w:p>
    <w:p w14:paraId="1E76256A" w14:textId="35861093" w:rsidR="00CB0DF3" w:rsidRDefault="00CB0DF3"/>
    <w:p w14:paraId="7336B2AA" w14:textId="52E8AF18" w:rsidR="00CB0DF3" w:rsidRDefault="00CB0DF3">
      <w:r>
        <w:t>KDD process: original data ----- Selection ---&gt; target data ----- Preprocessing ---&gt; preprocessed data ----- Transformation ---&gt; transformed data ----- Data Mining ---&gt; patterns ----- Interpretation ---&gt; knowledge</w:t>
      </w:r>
    </w:p>
    <w:p w14:paraId="43920E2D" w14:textId="5536B8C0" w:rsidR="00CB0DF3" w:rsidRDefault="00CB0DF3"/>
    <w:p w14:paraId="2F5A86E0" w14:textId="3F23856B" w:rsidR="00CB0DF3" w:rsidRDefault="00CB0DF3">
      <w:proofErr w:type="spellStart"/>
      <w:r>
        <w:t>Numpy</w:t>
      </w:r>
      <w:proofErr w:type="spellEnd"/>
      <w:r>
        <w:t>:</w:t>
      </w:r>
    </w:p>
    <w:p w14:paraId="50C22540" w14:textId="7963FB6A" w:rsidR="00CB0DF3" w:rsidRDefault="00D7142C">
      <w:r>
        <w:t xml:space="preserve">np.dot equal to </w:t>
      </w:r>
      <w:r w:rsidR="009A5A0F">
        <w:t>matrix *</w:t>
      </w:r>
    </w:p>
    <w:p w14:paraId="0BB10580" w14:textId="1F91B91E" w:rsidR="009A5A0F" w:rsidRDefault="009A5A0F">
      <w:proofErr w:type="spellStart"/>
      <w:proofErr w:type="gramStart"/>
      <w:r>
        <w:t>np.multiple</w:t>
      </w:r>
      <w:proofErr w:type="spellEnd"/>
      <w:proofErr w:type="gramEnd"/>
      <w:r>
        <w:t xml:space="preserve"> * equal to matrix .* multiple by elements</w:t>
      </w:r>
    </w:p>
    <w:p w14:paraId="3477661A" w14:textId="3D7D25A7" w:rsidR="009A5A0F" w:rsidRDefault="009A5A0F">
      <w:proofErr w:type="spellStart"/>
      <w:proofErr w:type="gramStart"/>
      <w:r>
        <w:t>np.array</w:t>
      </w:r>
      <w:proofErr w:type="spellEnd"/>
      <w:proofErr w:type="gramEnd"/>
      <w:r>
        <w:t>() list to np array</w:t>
      </w:r>
    </w:p>
    <w:p w14:paraId="25D29B07" w14:textId="46062853" w:rsidR="009A5A0F" w:rsidRDefault="009A5A0F">
      <w:proofErr w:type="spellStart"/>
      <w:proofErr w:type="gramStart"/>
      <w:r>
        <w:t>np.mat</w:t>
      </w:r>
      <w:proofErr w:type="spellEnd"/>
      <w:r>
        <w:t>(</w:t>
      </w:r>
      <w:proofErr w:type="gramEnd"/>
      <w:r>
        <w:t>)  array to matrix</w:t>
      </w:r>
    </w:p>
    <w:p w14:paraId="59C68D95" w14:textId="77777777" w:rsidR="00420443" w:rsidRDefault="00420443"/>
    <w:p w14:paraId="51627A14" w14:textId="55336A50" w:rsidR="00420443" w:rsidRDefault="00420443">
      <w:r>
        <w:t>#correlations among variables</w:t>
      </w:r>
    </w:p>
    <w:p w14:paraId="68F71774" w14:textId="30827560" w:rsidR="00506513" w:rsidRDefault="00506513">
      <w:proofErr w:type="spellStart"/>
      <w:proofErr w:type="gramStart"/>
      <w:r>
        <w:rPr>
          <w:rFonts w:hint="eastAsia"/>
        </w:rPr>
        <w:t>np</w:t>
      </w:r>
      <w:r>
        <w:t>.corr</w:t>
      </w:r>
      <w:r w:rsidR="00420443">
        <w:t>oef</w:t>
      </w:r>
      <w:proofErr w:type="spellEnd"/>
      <w:proofErr w:type="gramEnd"/>
      <w:r w:rsidR="00420443">
        <w:t>()</w:t>
      </w:r>
    </w:p>
    <w:p w14:paraId="17DDB673" w14:textId="0A4CF619" w:rsidR="00420443" w:rsidRDefault="00420443"/>
    <w:p w14:paraId="4589D32E" w14:textId="64A5E148" w:rsidR="00420443" w:rsidRDefault="00420443">
      <w:pPr>
        <w:rPr>
          <w:rFonts w:hint="eastAsia"/>
        </w:rPr>
      </w:pPr>
      <w:r>
        <w:t>#set axis border</w:t>
      </w:r>
    </w:p>
    <w:p w14:paraId="1DD97D2A" w14:textId="4AC07779" w:rsidR="00420443" w:rsidRDefault="00420443">
      <w:proofErr w:type="spellStart"/>
      <w:proofErr w:type="gramStart"/>
      <w:r>
        <w:t>plt.axis</w:t>
      </w:r>
      <w:proofErr w:type="spellEnd"/>
      <w:proofErr w:type="gramEnd"/>
      <w:r>
        <w:t>([1, 2, 0, 2])</w:t>
      </w:r>
    </w:p>
    <w:p w14:paraId="54B44183" w14:textId="22420F4A" w:rsidR="00420443" w:rsidRDefault="00420443"/>
    <w:p w14:paraId="5B515569" w14:textId="27F3646A" w:rsidR="00420443" w:rsidRDefault="00420443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14:paraId="3F60021C" w14:textId="40A2FCBC" w:rsidR="00420443" w:rsidRDefault="00420443">
      <w:r>
        <w:t>#one row two column first plot</w:t>
      </w:r>
    </w:p>
    <w:p w14:paraId="37EED8E3" w14:textId="32314A12" w:rsidR="00420443" w:rsidRDefault="00420443">
      <w:r>
        <w:t xml:space="preserve">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1, 2, 1)</w:t>
      </w:r>
    </w:p>
    <w:sectPr w:rsidR="00420443" w:rsidSect="00E7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F3"/>
    <w:rsid w:val="000E2A62"/>
    <w:rsid w:val="00420443"/>
    <w:rsid w:val="00506513"/>
    <w:rsid w:val="009A5A0F"/>
    <w:rsid w:val="00C67B9D"/>
    <w:rsid w:val="00CB0DF3"/>
    <w:rsid w:val="00CD5FE1"/>
    <w:rsid w:val="00D7142C"/>
    <w:rsid w:val="00E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78868"/>
  <w15:chartTrackingRefBased/>
  <w15:docId w15:val="{3D03AE8C-D1D8-604A-95E6-B82542C1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Bofan</dc:creator>
  <cp:keywords/>
  <dc:description/>
  <cp:lastModifiedBy>Li, Bofan</cp:lastModifiedBy>
  <cp:revision>2</cp:revision>
  <dcterms:created xsi:type="dcterms:W3CDTF">2020-08-19T03:07:00Z</dcterms:created>
  <dcterms:modified xsi:type="dcterms:W3CDTF">2020-08-19T03:07:00Z</dcterms:modified>
</cp:coreProperties>
</file>