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9765" w14:textId="77777777" w:rsidR="0093490C" w:rsidRDefault="0093490C"/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1696"/>
        <w:gridCol w:w="3261"/>
        <w:gridCol w:w="4227"/>
      </w:tblGrid>
      <w:tr w:rsidR="0093490C" w14:paraId="1D9A42A1" w14:textId="77777777" w:rsidTr="00B14C30">
        <w:trPr>
          <w:trHeight w:val="823"/>
        </w:trPr>
        <w:tc>
          <w:tcPr>
            <w:tcW w:w="1696" w:type="dxa"/>
          </w:tcPr>
          <w:p w14:paraId="60763B63" w14:textId="77777777" w:rsidR="0093490C" w:rsidRDefault="0093490C" w:rsidP="0093490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671906" w14:textId="664AD910" w:rsidR="0093490C" w:rsidRPr="0093490C" w:rsidRDefault="0093490C" w:rsidP="009349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261" w:type="dxa"/>
          </w:tcPr>
          <w:p w14:paraId="2C072101" w14:textId="77777777" w:rsidR="0093490C" w:rsidRDefault="0093490C" w:rsidP="0093490C">
            <w:pPr>
              <w:tabs>
                <w:tab w:val="left" w:pos="900"/>
              </w:tabs>
            </w:pPr>
            <w:r>
              <w:tab/>
            </w:r>
          </w:p>
          <w:p w14:paraId="4937F8AF" w14:textId="74844D80" w:rsidR="0093490C" w:rsidRPr="0093490C" w:rsidRDefault="0093490C" w:rsidP="0093490C">
            <w:pPr>
              <w:tabs>
                <w:tab w:val="left" w:pos="900"/>
              </w:tabs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DAYS</w:t>
            </w:r>
          </w:p>
        </w:tc>
        <w:tc>
          <w:tcPr>
            <w:tcW w:w="4227" w:type="dxa"/>
          </w:tcPr>
          <w:p w14:paraId="32B0C054" w14:textId="77777777" w:rsidR="0093490C" w:rsidRDefault="0093490C" w:rsidP="009349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4C3502" w14:textId="72118C53" w:rsidR="0093490C" w:rsidRPr="0093490C" w:rsidRDefault="0093490C" w:rsidP="009349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SYLLABUS</w:t>
            </w:r>
          </w:p>
        </w:tc>
      </w:tr>
      <w:tr w:rsidR="0093490C" w14:paraId="07239E1C" w14:textId="77777777" w:rsidTr="00B14C30">
        <w:trPr>
          <w:trHeight w:val="823"/>
        </w:trPr>
        <w:tc>
          <w:tcPr>
            <w:tcW w:w="1696" w:type="dxa"/>
          </w:tcPr>
          <w:p w14:paraId="45BB5E0B" w14:textId="78F59927" w:rsidR="0093490C" w:rsidRDefault="0093490C" w:rsidP="0093490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261" w:type="dxa"/>
          </w:tcPr>
          <w:p w14:paraId="402BE353" w14:textId="77777777" w:rsidR="000F6CDC" w:rsidRDefault="000F6CDC" w:rsidP="000F6CDC"/>
          <w:p w14:paraId="4013B366" w14:textId="4B6E129B" w:rsidR="000F6CDC" w:rsidRPr="000F6CDC" w:rsidRDefault="000F6CDC" w:rsidP="0093490C">
            <w:pPr>
              <w:jc w:val="center"/>
              <w:rPr>
                <w:b/>
                <w:bCs/>
              </w:rPr>
            </w:pPr>
            <w:r w:rsidRPr="000F6CDC">
              <w:rPr>
                <w:b/>
                <w:bCs/>
              </w:rPr>
              <w:t>Basic electronics &amp; Software installations</w:t>
            </w:r>
          </w:p>
        </w:tc>
        <w:tc>
          <w:tcPr>
            <w:tcW w:w="4227" w:type="dxa"/>
          </w:tcPr>
          <w:p w14:paraId="39B41D5C" w14:textId="57AE8212" w:rsidR="0093490C" w:rsidRDefault="000F6CDC" w:rsidP="00B14C30">
            <w:pPr>
              <w:pStyle w:val="ListParagraph"/>
              <w:numPr>
                <w:ilvl w:val="0"/>
                <w:numId w:val="4"/>
              </w:numPr>
            </w:pPr>
            <w:r>
              <w:t>Introduction to electronics.</w:t>
            </w:r>
          </w:p>
          <w:p w14:paraId="02AE3354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Current</w:t>
            </w:r>
          </w:p>
          <w:p w14:paraId="6FF3CE24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Voltage</w:t>
            </w:r>
          </w:p>
          <w:p w14:paraId="773836DC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Amp</w:t>
            </w:r>
          </w:p>
          <w:p w14:paraId="429D8989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Resistor</w:t>
            </w:r>
          </w:p>
          <w:p w14:paraId="30B2311A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Diodes</w:t>
            </w:r>
          </w:p>
          <w:p w14:paraId="3F126E3D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Gates</w:t>
            </w:r>
          </w:p>
          <w:p w14:paraId="411BF20D" w14:textId="77777777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DC and AC current</w:t>
            </w:r>
          </w:p>
          <w:p w14:paraId="5EFE2A6D" w14:textId="6821B908" w:rsidR="00B14C30" w:rsidRDefault="00B14C30" w:rsidP="00B14C30">
            <w:pPr>
              <w:pStyle w:val="ListParagraph"/>
              <w:numPr>
                <w:ilvl w:val="0"/>
                <w:numId w:val="5"/>
              </w:numPr>
            </w:pPr>
            <w:r>
              <w:t>VCC (5</w:t>
            </w:r>
            <w:proofErr w:type="gramStart"/>
            <w:r>
              <w:t>V ,</w:t>
            </w:r>
            <w:proofErr w:type="gramEnd"/>
            <w:r>
              <w:t xml:space="preserve"> 3.3V)  , Ground</w:t>
            </w:r>
          </w:p>
          <w:p w14:paraId="5F80D7D0" w14:textId="77777777" w:rsidR="00B14C30" w:rsidRDefault="00B14C30" w:rsidP="00B14C30">
            <w:pPr>
              <w:pStyle w:val="ListParagraph"/>
              <w:ind w:left="1440"/>
            </w:pPr>
          </w:p>
          <w:p w14:paraId="045B12D9" w14:textId="7DBF95FF" w:rsidR="00B14C30" w:rsidRDefault="000F6CDC" w:rsidP="000F6CDC">
            <w:r>
              <w:t>2. Basic Electronic components.</w:t>
            </w:r>
          </w:p>
          <w:p w14:paraId="531D4C63" w14:textId="28B0EFB8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Basic Soldering Components (Zero PCB)</w:t>
            </w:r>
          </w:p>
          <w:p w14:paraId="26085745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LED</w:t>
            </w:r>
          </w:p>
          <w:p w14:paraId="2908BBB9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Switch</w:t>
            </w:r>
          </w:p>
          <w:p w14:paraId="4F1670E3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Resistor</w:t>
            </w:r>
          </w:p>
          <w:p w14:paraId="2AF595A6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Motors</w:t>
            </w:r>
          </w:p>
          <w:p w14:paraId="2A7ACB56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Motor Driver</w:t>
            </w:r>
          </w:p>
          <w:p w14:paraId="43D76767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batteries  (</w:t>
            </w:r>
            <w:proofErr w:type="gramEnd"/>
            <w:r>
              <w:t>+,-)</w:t>
            </w:r>
          </w:p>
          <w:p w14:paraId="39A6A6FF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voltage regulator</w:t>
            </w:r>
          </w:p>
          <w:p w14:paraId="4961508A" w14:textId="263ED135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sensors (</w:t>
            </w:r>
            <w:proofErr w:type="gramStart"/>
            <w:r>
              <w:t>Analog</w:t>
            </w:r>
            <w:r>
              <w:t xml:space="preserve">ue </w:t>
            </w:r>
            <w:r>
              <w:t>,</w:t>
            </w:r>
            <w:proofErr w:type="gramEnd"/>
            <w:r>
              <w:t xml:space="preserve"> Digital , GND)</w:t>
            </w:r>
          </w:p>
          <w:p w14:paraId="355B980C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Arduino Uno</w:t>
            </w:r>
          </w:p>
          <w:p w14:paraId="15E4DD01" w14:textId="77777777" w:rsidR="00B14C30" w:rsidRDefault="00B14C30" w:rsidP="00B14C30">
            <w:pPr>
              <w:pStyle w:val="ListParagraph"/>
              <w:numPr>
                <w:ilvl w:val="0"/>
                <w:numId w:val="3"/>
              </w:numPr>
            </w:pPr>
            <w:r>
              <w:t>ESP 8266 Node MCU</w:t>
            </w:r>
          </w:p>
          <w:p w14:paraId="0162E6C8" w14:textId="3BE8AB93" w:rsidR="00B14C30" w:rsidRDefault="00B14C30" w:rsidP="000F6CDC">
            <w:pPr>
              <w:pStyle w:val="ListParagraph"/>
              <w:numPr>
                <w:ilvl w:val="0"/>
                <w:numId w:val="3"/>
              </w:numPr>
            </w:pPr>
            <w:r>
              <w:t>Raspberry Pi</w:t>
            </w:r>
          </w:p>
          <w:p w14:paraId="37D6C6C4" w14:textId="77777777" w:rsidR="00B14C30" w:rsidRDefault="00B14C30" w:rsidP="000F6CDC"/>
          <w:p w14:paraId="53A5AB6D" w14:textId="2D1C758F" w:rsidR="000F6CDC" w:rsidRDefault="000F6CDC" w:rsidP="000F6CDC">
            <w:r>
              <w:t>3. Introduction to Arduino</w:t>
            </w:r>
          </w:p>
          <w:p w14:paraId="738D4F76" w14:textId="440F9857" w:rsidR="00DA7548" w:rsidRDefault="00A41CEA" w:rsidP="000F6CDC">
            <w:r>
              <w:t xml:space="preserve">    </w:t>
            </w:r>
            <w:r w:rsidR="00DA7548">
              <w:t>a) Arduino Uno</w:t>
            </w:r>
          </w:p>
          <w:p w14:paraId="710C9098" w14:textId="2ADA9C17" w:rsidR="00DA7548" w:rsidRDefault="00A41CEA" w:rsidP="000F6CDC">
            <w:r>
              <w:t xml:space="preserve">    </w:t>
            </w:r>
            <w:r w:rsidR="00DA7548">
              <w:t>b) Esp 8266 Node MCU</w:t>
            </w:r>
            <w:r w:rsidR="00877A69">
              <w:t>.</w:t>
            </w:r>
          </w:p>
          <w:p w14:paraId="5BFC6E28" w14:textId="6716C60B" w:rsidR="000F6CDC" w:rsidRDefault="000F6CDC" w:rsidP="000F6CDC">
            <w:r>
              <w:t>4. Installation of Arduino IDLE.</w:t>
            </w:r>
          </w:p>
          <w:p w14:paraId="36B8C1D3" w14:textId="0EA7186D" w:rsidR="00B14C30" w:rsidRDefault="00B14C30" w:rsidP="000F6CDC">
            <w:r>
              <w:t>5. Installation of Board Libraries</w:t>
            </w:r>
          </w:p>
          <w:p w14:paraId="4ED61D01" w14:textId="7634BBD4" w:rsidR="000F6CDC" w:rsidRDefault="000F6CDC" w:rsidP="000F6CDC"/>
        </w:tc>
      </w:tr>
      <w:tr w:rsidR="0093490C" w14:paraId="1A55F61A" w14:textId="77777777" w:rsidTr="00B14C30">
        <w:trPr>
          <w:trHeight w:val="823"/>
        </w:trPr>
        <w:tc>
          <w:tcPr>
            <w:tcW w:w="1696" w:type="dxa"/>
          </w:tcPr>
          <w:p w14:paraId="7C755D7A" w14:textId="77777777" w:rsidR="0093490C" w:rsidRDefault="0093490C" w:rsidP="0093490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261" w:type="dxa"/>
          </w:tcPr>
          <w:p w14:paraId="3D901233" w14:textId="22ABFF7B" w:rsidR="0093490C" w:rsidRPr="00C13450" w:rsidRDefault="00C13450" w:rsidP="00934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Microcontrollers and </w:t>
            </w:r>
            <w:r w:rsidR="004F67F2">
              <w:rPr>
                <w:b/>
                <w:bCs/>
              </w:rPr>
              <w:t>Coding</w:t>
            </w:r>
          </w:p>
        </w:tc>
        <w:tc>
          <w:tcPr>
            <w:tcW w:w="4227" w:type="dxa"/>
          </w:tcPr>
          <w:p w14:paraId="085B3877" w14:textId="77777777" w:rsidR="0093490C" w:rsidRDefault="004F67F2" w:rsidP="004F67F2">
            <w:pPr>
              <w:pStyle w:val="ListParagraph"/>
              <w:numPr>
                <w:ilvl w:val="0"/>
                <w:numId w:val="8"/>
              </w:numPr>
            </w:pPr>
            <w:r>
              <w:t>Basic Coding introduction to Arduino</w:t>
            </w:r>
          </w:p>
          <w:p w14:paraId="561E3C7B" w14:textId="77777777" w:rsidR="004F67F2" w:rsidRDefault="004F67F2" w:rsidP="004F67F2">
            <w:pPr>
              <w:pStyle w:val="ListParagraph"/>
              <w:numPr>
                <w:ilvl w:val="0"/>
                <w:numId w:val="9"/>
              </w:numPr>
            </w:pPr>
            <w:r>
              <w:t>Program Structure</w:t>
            </w:r>
          </w:p>
          <w:p w14:paraId="5B16F230" w14:textId="545F509F" w:rsidR="004F67F2" w:rsidRDefault="004F67F2" w:rsidP="004F67F2">
            <w:pPr>
              <w:pStyle w:val="ListParagraph"/>
              <w:numPr>
                <w:ilvl w:val="0"/>
                <w:numId w:val="9"/>
              </w:numPr>
            </w:pPr>
            <w:r>
              <w:t>Serial Monitor</w:t>
            </w:r>
          </w:p>
        </w:tc>
      </w:tr>
      <w:tr w:rsidR="0093490C" w14:paraId="737A5FB8" w14:textId="77777777" w:rsidTr="00B14C30">
        <w:trPr>
          <w:trHeight w:val="792"/>
        </w:trPr>
        <w:tc>
          <w:tcPr>
            <w:tcW w:w="1696" w:type="dxa"/>
          </w:tcPr>
          <w:p w14:paraId="6ECF150A" w14:textId="77777777" w:rsidR="0093490C" w:rsidRDefault="0093490C" w:rsidP="0093490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261" w:type="dxa"/>
          </w:tcPr>
          <w:p w14:paraId="1967196B" w14:textId="77777777" w:rsidR="0093490C" w:rsidRDefault="0093490C" w:rsidP="0093490C">
            <w:pPr>
              <w:jc w:val="center"/>
            </w:pPr>
          </w:p>
        </w:tc>
        <w:tc>
          <w:tcPr>
            <w:tcW w:w="4227" w:type="dxa"/>
          </w:tcPr>
          <w:p w14:paraId="2346F038" w14:textId="77777777" w:rsidR="0093490C" w:rsidRDefault="0093490C" w:rsidP="000F6CDC"/>
        </w:tc>
      </w:tr>
      <w:tr w:rsidR="0093490C" w14:paraId="5E0137BE" w14:textId="77777777" w:rsidTr="00B14C30">
        <w:trPr>
          <w:trHeight w:val="823"/>
        </w:trPr>
        <w:tc>
          <w:tcPr>
            <w:tcW w:w="1696" w:type="dxa"/>
          </w:tcPr>
          <w:p w14:paraId="38B70BB5" w14:textId="77777777" w:rsidR="0093490C" w:rsidRDefault="0093490C" w:rsidP="0093490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261" w:type="dxa"/>
          </w:tcPr>
          <w:p w14:paraId="6148EDF4" w14:textId="77777777" w:rsidR="0093490C" w:rsidRDefault="0093490C" w:rsidP="0093490C">
            <w:pPr>
              <w:jc w:val="center"/>
            </w:pPr>
          </w:p>
        </w:tc>
        <w:tc>
          <w:tcPr>
            <w:tcW w:w="4227" w:type="dxa"/>
          </w:tcPr>
          <w:p w14:paraId="45DD8341" w14:textId="77777777" w:rsidR="0093490C" w:rsidRDefault="0093490C" w:rsidP="000F6CDC"/>
        </w:tc>
      </w:tr>
    </w:tbl>
    <w:p w14:paraId="502FFEE2" w14:textId="77777777" w:rsidR="00B61C70" w:rsidRDefault="00B61C70"/>
    <w:sectPr w:rsidR="00B61C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0C37E" w14:textId="77777777" w:rsidR="0093490C" w:rsidRDefault="0093490C" w:rsidP="0093490C">
      <w:pPr>
        <w:spacing w:after="0" w:line="240" w:lineRule="auto"/>
      </w:pPr>
      <w:r>
        <w:separator/>
      </w:r>
    </w:p>
  </w:endnote>
  <w:endnote w:type="continuationSeparator" w:id="0">
    <w:p w14:paraId="7B1308CB" w14:textId="77777777" w:rsidR="0093490C" w:rsidRDefault="0093490C" w:rsidP="0093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F19B1" w14:textId="77777777" w:rsidR="0093490C" w:rsidRDefault="0093490C" w:rsidP="0093490C">
      <w:pPr>
        <w:spacing w:after="0" w:line="240" w:lineRule="auto"/>
      </w:pPr>
      <w:r>
        <w:separator/>
      </w:r>
    </w:p>
  </w:footnote>
  <w:footnote w:type="continuationSeparator" w:id="0">
    <w:p w14:paraId="07B18E11" w14:textId="77777777" w:rsidR="0093490C" w:rsidRDefault="0093490C" w:rsidP="0093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EC33A" w14:textId="79C7FD34" w:rsidR="0093490C" w:rsidRPr="0093490C" w:rsidRDefault="0093490C">
    <w:pPr>
      <w:pStyle w:val="Header"/>
      <w:rPr>
        <w:rFonts w:ascii="Times New Roman" w:hAnsi="Times New Roman" w:cs="Times New Roman"/>
        <w:b/>
        <w:bCs/>
        <w:sz w:val="40"/>
        <w:szCs w:val="40"/>
        <w:lang w:val="en-US"/>
      </w:rPr>
    </w:pPr>
    <w:r>
      <w:rPr>
        <w:rFonts w:ascii="Times New Roman" w:hAnsi="Times New Roman" w:cs="Times New Roman"/>
        <w:b/>
        <w:bCs/>
        <w:sz w:val="40"/>
        <w:szCs w:val="40"/>
        <w:lang w:val="en-US"/>
      </w:rPr>
      <w:t>IOT WORKSHOP CURRICULAM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5BC5"/>
    <w:multiLevelType w:val="hybridMultilevel"/>
    <w:tmpl w:val="CEE8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7388"/>
    <w:multiLevelType w:val="hybridMultilevel"/>
    <w:tmpl w:val="9222A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7893"/>
    <w:multiLevelType w:val="hybridMultilevel"/>
    <w:tmpl w:val="D9763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2FB4"/>
    <w:multiLevelType w:val="hybridMultilevel"/>
    <w:tmpl w:val="B864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7229"/>
    <w:multiLevelType w:val="hybridMultilevel"/>
    <w:tmpl w:val="1EAAC3EA"/>
    <w:lvl w:ilvl="0" w:tplc="F29E62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96665"/>
    <w:multiLevelType w:val="hybridMultilevel"/>
    <w:tmpl w:val="A9387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3192C"/>
    <w:multiLevelType w:val="hybridMultilevel"/>
    <w:tmpl w:val="B1406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12CF"/>
    <w:multiLevelType w:val="hybridMultilevel"/>
    <w:tmpl w:val="EE746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9399F"/>
    <w:multiLevelType w:val="hybridMultilevel"/>
    <w:tmpl w:val="6EC04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1528400">
    <w:abstractNumId w:val="6"/>
  </w:num>
  <w:num w:numId="2" w16cid:durableId="895554177">
    <w:abstractNumId w:val="0"/>
  </w:num>
  <w:num w:numId="3" w16cid:durableId="1279797975">
    <w:abstractNumId w:val="2"/>
  </w:num>
  <w:num w:numId="4" w16cid:durableId="1568761677">
    <w:abstractNumId w:val="1"/>
  </w:num>
  <w:num w:numId="5" w16cid:durableId="1957104639">
    <w:abstractNumId w:val="8"/>
  </w:num>
  <w:num w:numId="6" w16cid:durableId="387462803">
    <w:abstractNumId w:val="3"/>
  </w:num>
  <w:num w:numId="7" w16cid:durableId="1582251190">
    <w:abstractNumId w:val="5"/>
  </w:num>
  <w:num w:numId="8" w16cid:durableId="1833134323">
    <w:abstractNumId w:val="7"/>
  </w:num>
  <w:num w:numId="9" w16cid:durableId="444547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D8"/>
    <w:rsid w:val="000F6CDC"/>
    <w:rsid w:val="002527B9"/>
    <w:rsid w:val="004F67F2"/>
    <w:rsid w:val="00877A69"/>
    <w:rsid w:val="0093490C"/>
    <w:rsid w:val="009B65D8"/>
    <w:rsid w:val="00A41CEA"/>
    <w:rsid w:val="00A5383E"/>
    <w:rsid w:val="00B14C30"/>
    <w:rsid w:val="00B61C70"/>
    <w:rsid w:val="00C13450"/>
    <w:rsid w:val="00D16500"/>
    <w:rsid w:val="00D317A0"/>
    <w:rsid w:val="00D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E430"/>
  <w15:chartTrackingRefBased/>
  <w15:docId w15:val="{9265EEC5-27C6-4BCD-B307-F44A50D7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5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0C"/>
  </w:style>
  <w:style w:type="paragraph" w:styleId="Footer">
    <w:name w:val="footer"/>
    <w:basedOn w:val="Normal"/>
    <w:link w:val="FooterChar"/>
    <w:uiPriority w:val="99"/>
    <w:unhideWhenUsed/>
    <w:rsid w:val="0093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0C"/>
  </w:style>
  <w:style w:type="table" w:styleId="TableGrid">
    <w:name w:val="Table Grid"/>
    <w:basedOn w:val="TableNormal"/>
    <w:uiPriority w:val="39"/>
    <w:rsid w:val="0093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Boga</dc:creator>
  <cp:keywords/>
  <dc:description/>
  <cp:lastModifiedBy>Akshay Boga</cp:lastModifiedBy>
  <cp:revision>2</cp:revision>
  <dcterms:created xsi:type="dcterms:W3CDTF">2024-05-29T15:21:00Z</dcterms:created>
  <dcterms:modified xsi:type="dcterms:W3CDTF">2024-05-29T15:21:00Z</dcterms:modified>
</cp:coreProperties>
</file>