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7F07" w:rsidRDefault="008E0FEC">
      <w:r>
        <w:rPr>
          <w:noProof/>
          <w:lang w:eastAsia="ru-RU"/>
        </w:rPr>
        <w:drawing>
          <wp:inline distT="0" distB="0" distL="0" distR="0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C7F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796C"/>
    <w:rsid w:val="000C7F07"/>
    <w:rsid w:val="008E0FEC"/>
    <w:rsid w:val="00E6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E0F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E0FE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E0F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E0F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2</cp:revision>
  <dcterms:created xsi:type="dcterms:W3CDTF">2026-01-13T18:59:00Z</dcterms:created>
  <dcterms:modified xsi:type="dcterms:W3CDTF">2026-01-13T19:00:00Z</dcterms:modified>
</cp:coreProperties>
</file>