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2744" w14:textId="77777777" w:rsidR="00F13AC0" w:rsidRDefault="00EC0EB4">
      <w:pPr>
        <w:pStyle w:val="a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Практичне заняття 2</w:t>
      </w:r>
    </w:p>
    <w:p w14:paraId="34D74115" w14:textId="0DA3646E" w:rsidR="00F13AC0" w:rsidRPr="0017625E" w:rsidRDefault="00EC0EB4">
      <w:pPr>
        <w:pStyle w:val="a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Робота із форматом даних </w:t>
      </w:r>
      <w:proofErr w:type="spellStart"/>
      <w:r>
        <w:rPr>
          <w:rFonts w:ascii="Times New Roman" w:hAnsi="Times New Roman"/>
          <w:b/>
          <w:bCs/>
          <w:sz w:val="36"/>
          <w:szCs w:val="36"/>
          <w:lang w:val="en-US"/>
        </w:rPr>
        <w:t>json</w:t>
      </w:r>
      <w:proofErr w:type="spellEnd"/>
      <w:r w:rsidRPr="0017625E">
        <w:rPr>
          <w:rFonts w:ascii="Times New Roman" w:hAnsi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/>
          <w:b/>
          <w:bCs/>
          <w:sz w:val="36"/>
          <w:szCs w:val="36"/>
        </w:rPr>
        <w:t xml:space="preserve">робота із запитами - метод 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>fetch</w:t>
      </w:r>
      <w:r w:rsidRPr="0017625E">
        <w:rPr>
          <w:rFonts w:ascii="Times New Roman" w:hAnsi="Times New Roman"/>
          <w:b/>
          <w:bCs/>
          <w:sz w:val="36"/>
          <w:szCs w:val="36"/>
        </w:rPr>
        <w:t>()</w:t>
      </w:r>
      <w:r w:rsidR="0017625E">
        <w:rPr>
          <w:rFonts w:ascii="Times New Roman" w:hAnsi="Times New Roman"/>
          <w:b/>
          <w:bCs/>
          <w:sz w:val="36"/>
          <w:szCs w:val="36"/>
          <w:lang w:val="uk-UA"/>
        </w:rPr>
        <w:t xml:space="preserve">. </w:t>
      </w:r>
      <w:r w:rsidR="0017625E">
        <w:rPr>
          <w:rFonts w:ascii="Times New Roman" w:hAnsi="Times New Roman"/>
          <w:b/>
          <w:bCs/>
          <w:sz w:val="36"/>
          <w:szCs w:val="36"/>
          <w:lang w:val="en-US"/>
        </w:rPr>
        <w:t>React</w:t>
      </w:r>
      <w:r w:rsidR="0017625E" w:rsidRPr="003645C6">
        <w:rPr>
          <w:rFonts w:ascii="Times New Roman" w:hAnsi="Times New Roman"/>
          <w:b/>
          <w:bCs/>
          <w:sz w:val="36"/>
          <w:szCs w:val="36"/>
          <w:lang w:val="uk-UA"/>
        </w:rPr>
        <w:t>.</w:t>
      </w:r>
    </w:p>
    <w:p w14:paraId="40E89341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5E92C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AF1E8B" w14:textId="77777777" w:rsidR="00F13AC0" w:rsidRDefault="00EC0EB4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de-DE"/>
        </w:rPr>
        <w:t xml:space="preserve">JSON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Object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Notation</w:t>
      </w:r>
      <w:r w:rsidRPr="0017625E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– стандартний текстовий формат для представлення структурованих даних на основі синтаксису об'єкта </w:t>
      </w:r>
      <w:r>
        <w:rPr>
          <w:rFonts w:ascii="Times New Roman" w:hAnsi="Times New Roman"/>
          <w:sz w:val="28"/>
          <w:szCs w:val="28"/>
          <w:lang w:val="it-IT"/>
        </w:rPr>
        <w:t xml:space="preserve">JavaScript. </w:t>
      </w:r>
      <w:r>
        <w:rPr>
          <w:rFonts w:ascii="Times New Roman" w:hAnsi="Times New Roman"/>
          <w:sz w:val="28"/>
          <w:szCs w:val="28"/>
        </w:rPr>
        <w:t>Він зазвичай використовується для передачі даних у веб-додатках (наприклад, відправлення деяких даних із сервера клієнту, таким чином, щоб це могло відображатися на веб-сторінці або навпаки).</w:t>
      </w:r>
    </w:p>
    <w:p w14:paraId="56338101" w14:textId="77777777" w:rsidR="00F13AC0" w:rsidRDefault="00EC0EB4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de-DE"/>
        </w:rPr>
        <w:t xml:space="preserve">JSON - </w:t>
      </w:r>
      <w:r>
        <w:rPr>
          <w:rFonts w:ascii="Times New Roman" w:hAnsi="Times New Roman"/>
          <w:sz w:val="28"/>
          <w:szCs w:val="28"/>
        </w:rPr>
        <w:t xml:space="preserve">текстовий формат даних, який слідує за синтаксисом об'єкта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який був популяризований Дугласом Крокфордом. Незважаючи на те, що він дуже схожий на синтаксис об'єкта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його можна використовувати незалежно від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і багато програмних середовищ мають можливість читати (аналізувати) і генерувати </w:t>
      </w:r>
      <w:r>
        <w:rPr>
          <w:rFonts w:ascii="Times New Roman" w:hAnsi="Times New Roman"/>
          <w:sz w:val="28"/>
          <w:szCs w:val="28"/>
          <w:lang w:val="de-DE"/>
        </w:rPr>
        <w:t>JSON.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0E8DA49" w14:textId="77777777" w:rsidR="00F13AC0" w:rsidRDefault="00EC0EB4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JSON</w:t>
      </w:r>
      <w:r w:rsidRPr="0017625E"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</w:rPr>
        <w:t xml:space="preserve">файл може мати наступний </w:t>
      </w:r>
      <w:proofErr w:type="gramStart"/>
      <w:r>
        <w:rPr>
          <w:rFonts w:ascii="Times New Roman" w:hAnsi="Times New Roman"/>
          <w:sz w:val="28"/>
          <w:szCs w:val="28"/>
        </w:rPr>
        <w:t>вигляд(</w:t>
      </w:r>
      <w:proofErr w:type="gramEnd"/>
      <w:r>
        <w:rPr>
          <w:rFonts w:ascii="Times New Roman" w:hAnsi="Times New Roman"/>
          <w:sz w:val="28"/>
          <w:szCs w:val="28"/>
        </w:rPr>
        <w:t>рисунок 2.1)</w:t>
      </w:r>
    </w:p>
    <w:p w14:paraId="500ACA9B" w14:textId="77777777" w:rsidR="00F13AC0" w:rsidRDefault="00EC0EB4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3FE145BF" wp14:editId="403D9491">
            <wp:simplePos x="0" y="0"/>
            <wp:positionH relativeFrom="margin">
              <wp:posOffset>463618</wp:posOffset>
            </wp:positionH>
            <wp:positionV relativeFrom="line">
              <wp:posOffset>203200</wp:posOffset>
            </wp:positionV>
            <wp:extent cx="5180119" cy="171635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5"/>
                <wp:lineTo x="0" y="21645"/>
                <wp:lineTo x="0" y="0"/>
              </wp:wrapPolygon>
            </wp:wrapThrough>
            <wp:docPr id="1073741825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119" cy="1716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90B7CF7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C5F5B5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7002C3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26BCCC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259C4D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EA06AC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EC004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91087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2BD1EC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21447F" w14:textId="77777777" w:rsidR="00F13AC0" w:rsidRDefault="00F13AC0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4D75FB" w14:textId="77777777" w:rsidR="00F13AC0" w:rsidRDefault="00EC0EB4">
      <w:pPr>
        <w:pStyle w:val="a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2.1 - Стандартний вигляд </w:t>
      </w:r>
      <w:r>
        <w:rPr>
          <w:rFonts w:ascii="Times New Roman" w:hAnsi="Times New Roman"/>
          <w:sz w:val="28"/>
          <w:szCs w:val="28"/>
          <w:lang w:val="de-DE"/>
        </w:rPr>
        <w:t>JSON -</w:t>
      </w:r>
      <w:r>
        <w:rPr>
          <w:rFonts w:ascii="Times New Roman" w:hAnsi="Times New Roman"/>
          <w:sz w:val="28"/>
          <w:szCs w:val="28"/>
        </w:rPr>
        <w:t>файлу</w:t>
      </w:r>
    </w:p>
    <w:p w14:paraId="7DB400B6" w14:textId="77777777" w:rsidR="00F13AC0" w:rsidRDefault="00F13AC0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C40EC" w14:textId="77777777" w:rsidR="00F13AC0" w:rsidRDefault="00EC0EB4">
      <w:pPr>
        <w:pStyle w:val="a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роботи із </w:t>
      </w:r>
      <w:r>
        <w:rPr>
          <w:rFonts w:ascii="Times New Roman" w:hAnsi="Times New Roman"/>
          <w:sz w:val="28"/>
          <w:szCs w:val="28"/>
          <w:lang w:val="de-DE"/>
        </w:rPr>
        <w:t>JSON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надає наступні методи:</w:t>
      </w:r>
    </w:p>
    <w:p w14:paraId="08A392DA" w14:textId="77777777" w:rsidR="00F13AC0" w:rsidRPr="0017625E" w:rsidRDefault="00EC0EB4">
      <w:pPr>
        <w:pStyle w:val="a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JSON</w:t>
      </w:r>
      <w:r w:rsidRPr="0017625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stringify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перетворення об'єктів у </w:t>
      </w:r>
      <w:r>
        <w:rPr>
          <w:rFonts w:ascii="Times New Roman" w:hAnsi="Times New Roman"/>
          <w:sz w:val="28"/>
          <w:szCs w:val="28"/>
          <w:lang w:val="de-DE"/>
        </w:rPr>
        <w:t>JSON.</w:t>
      </w:r>
    </w:p>
    <w:p w14:paraId="06456514" w14:textId="77777777" w:rsidR="00F13AC0" w:rsidRDefault="00EC0EB4">
      <w:pPr>
        <w:pStyle w:val="a"/>
        <w:numPr>
          <w:ilvl w:val="1"/>
          <w:numId w:val="1"/>
        </w:numPr>
        <w:rPr>
          <w:rFonts w:ascii="Times New Roman" w:hAnsi="Times New Roman"/>
          <w:sz w:val="28"/>
          <w:szCs w:val="28"/>
          <w:lang w:val="es-ES_tradnl"/>
        </w:rPr>
      </w:pPr>
      <w:r>
        <w:rPr>
          <w:rFonts w:ascii="Times New Roman" w:hAnsi="Times New Roman"/>
          <w:sz w:val="28"/>
          <w:szCs w:val="28"/>
          <w:lang w:val="es-ES_tradnl"/>
        </w:rPr>
        <w:t xml:space="preserve">JSON.parse </w:t>
      </w:r>
      <w:r>
        <w:rPr>
          <w:rFonts w:ascii="Times New Roman" w:hAnsi="Times New Roman"/>
          <w:sz w:val="28"/>
          <w:szCs w:val="28"/>
        </w:rPr>
        <w:t xml:space="preserve">для перетворення </w:t>
      </w:r>
      <w:r>
        <w:rPr>
          <w:rFonts w:ascii="Times New Roman" w:hAnsi="Times New Roman"/>
          <w:sz w:val="28"/>
          <w:szCs w:val="28"/>
          <w:lang w:val="de-DE"/>
        </w:rPr>
        <w:t xml:space="preserve">JSON </w:t>
      </w:r>
      <w:r>
        <w:rPr>
          <w:rFonts w:ascii="Times New Roman" w:hAnsi="Times New Roman"/>
          <w:sz w:val="28"/>
          <w:szCs w:val="28"/>
        </w:rPr>
        <w:t>назад на об’єкт.</w:t>
      </w:r>
    </w:p>
    <w:p w14:paraId="2F43665D" w14:textId="77777777" w:rsidR="00F13AC0" w:rsidRDefault="00F13AC0">
      <w:pPr>
        <w:pStyle w:val="a"/>
        <w:rPr>
          <w:rFonts w:ascii="Times New Roman" w:eastAsia="Times New Roman" w:hAnsi="Times New Roman" w:cs="Times New Roman"/>
          <w:sz w:val="28"/>
          <w:szCs w:val="28"/>
        </w:rPr>
      </w:pPr>
    </w:p>
    <w:p w14:paraId="47BADD2B" w14:textId="77777777" w:rsidR="00F13AC0" w:rsidRDefault="00F13AC0">
      <w:pPr>
        <w:pStyle w:val="a"/>
        <w:rPr>
          <w:rFonts w:ascii="Times New Roman" w:eastAsia="Times New Roman" w:hAnsi="Times New Roman" w:cs="Times New Roman"/>
          <w:sz w:val="28"/>
          <w:szCs w:val="28"/>
        </w:rPr>
      </w:pPr>
    </w:p>
    <w:p w14:paraId="66C39D3A" w14:textId="77777777" w:rsidR="00F13AC0" w:rsidRDefault="00EC0EB4">
      <w:pPr>
        <w:pStyle w:val="a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Приклад перетворення обʼєкта 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json</w:t>
      </w:r>
      <w:proofErr w:type="spellEnd"/>
      <w:r w:rsidRPr="0017625E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формат</w:t>
      </w:r>
    </w:p>
    <w:p w14:paraId="79739568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let student = {</w:t>
      </w:r>
    </w:p>
    <w:p w14:paraId="6237A0BA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name: 'John',</w:t>
      </w:r>
    </w:p>
    <w:p w14:paraId="0B1DF9A2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age: 30,</w:t>
      </w:r>
    </w:p>
    <w:p w14:paraId="17FE6B36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       course: 'JS',</w:t>
      </w:r>
    </w:p>
    <w:p w14:paraId="1663A24E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today_theme</w:t>
      </w:r>
      <w:proofErr w:type="spell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 ['json', 'fetch', 'promise']</w:t>
      </w:r>
    </w:p>
    <w:p w14:paraId="075639D8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};</w:t>
      </w:r>
    </w:p>
    <w:p w14:paraId="11F5CD17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</w:t>
      </w:r>
    </w:p>
    <w:p w14:paraId="1DC9B8FC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let json = JSON.stringify(student)</w:t>
      </w:r>
    </w:p>
    <w:p w14:paraId="5ECA55EA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 xml:space="preserve">      console.log(typeof json);</w:t>
      </w:r>
    </w:p>
    <w:p w14:paraId="134EDEF5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console.log(json);</w:t>
      </w:r>
    </w:p>
    <w:p w14:paraId="53CC1486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573C495F" w14:textId="12B838E1" w:rsidR="00F13AC0" w:rsidRDefault="0017625E" w:rsidP="0017625E">
      <w:pPr>
        <w:pStyle w:val="a0"/>
        <w:spacing w:before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виконання  </w:t>
      </w:r>
      <w:r>
        <w:rPr>
          <w:rFonts w:ascii="Times New Roman" w:hAnsi="Times New Roman"/>
          <w:sz w:val="28"/>
          <w:szCs w:val="28"/>
        </w:rPr>
        <w:t>- рисунок 2.2.</w:t>
      </w:r>
    </w:p>
    <w:p w14:paraId="718390F3" w14:textId="7E51FC76" w:rsidR="00F13AC0" w:rsidRPr="003645C6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 wp14:anchorId="157952E6" wp14:editId="6A6DFB52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62147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6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214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F5CAE0A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2.2. - результат виконання коду</w:t>
      </w:r>
    </w:p>
    <w:p w14:paraId="018DA7E7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6EFC78" w14:textId="77777777" w:rsidR="00F13AC0" w:rsidRPr="0017625E" w:rsidRDefault="00EC0EB4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Щоб декодувати </w:t>
      </w:r>
      <w:r>
        <w:rPr>
          <w:rFonts w:ascii="Times New Roman" w:hAnsi="Times New Roman"/>
          <w:sz w:val="28"/>
          <w:szCs w:val="28"/>
          <w:lang w:val="de-DE"/>
        </w:rPr>
        <w:t>JSON-</w:t>
      </w:r>
      <w:r>
        <w:rPr>
          <w:rFonts w:ascii="Times New Roman" w:hAnsi="Times New Roman"/>
          <w:sz w:val="28"/>
          <w:szCs w:val="28"/>
        </w:rPr>
        <w:t xml:space="preserve">рядок, нам потрібен інший метод під назвою </w:t>
      </w:r>
      <w:r>
        <w:rPr>
          <w:rFonts w:ascii="Times New Roman" w:hAnsi="Times New Roman"/>
          <w:sz w:val="28"/>
          <w:szCs w:val="28"/>
          <w:lang w:val="it-IT"/>
        </w:rPr>
        <w:t>JSON.parse.</w:t>
      </w:r>
    </w:p>
    <w:p w14:paraId="66D8603C" w14:textId="77777777" w:rsidR="00F13AC0" w:rsidRPr="0017625E" w:rsidRDefault="00F13AC0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F0BE92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let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  <w:lang w:val="en-US"/>
        </w:rPr>
        <w:t xml:space="preserve"> value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=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  <w:lang w:val="de-DE"/>
        </w:rPr>
        <w:t xml:space="preserve"> JSON</w:t>
      </w:r>
      <w:r>
        <w:rPr>
          <w:rFonts w:ascii="Times New Roman" w:hAnsi="Times New Roman"/>
          <w:b/>
          <w:bCs/>
          <w:i/>
          <w:iCs/>
          <w:sz w:val="28"/>
          <w:szCs w:val="28"/>
          <w:lang w:val="it-IT"/>
        </w:rPr>
        <w:t>.parse(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</w:rPr>
        <w:t>str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,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lang w:val="pt-PT"/>
        </w:rPr>
        <w:t>[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  <w:lang w:val="pt-PT"/>
        </w:rPr>
        <w:t>reviver</w:t>
      </w:r>
      <w:r>
        <w:rPr>
          <w:rFonts w:ascii="Times New Roman" w:hAnsi="Times New Roman"/>
          <w:b/>
          <w:bCs/>
          <w:i/>
          <w:iCs/>
          <w:sz w:val="28"/>
          <w:szCs w:val="28"/>
          <w:lang w:val="pt-PT"/>
        </w:rPr>
        <w:t>]);</w:t>
      </w:r>
    </w:p>
    <w:p w14:paraId="4FCB9DF6" w14:textId="77777777" w:rsidR="00F13AC0" w:rsidRDefault="00F13AC0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5177C5AD" w14:textId="77777777" w:rsidR="00F13AC0" w:rsidRPr="0017625E" w:rsidRDefault="00EC0EB4">
      <w:pPr>
        <w:pStyle w:val="a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7625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let</w:t>
      </w:r>
      <w:proofErr w:type="gram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student='{</w:t>
      </w:r>
      <w:proofErr w:type="gram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"name":"John","age":30,"course":"JS","today_theme</w:t>
      </w:r>
      <w:proofErr w:type="gram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":[</w:t>
      </w:r>
      <w:proofErr w:type="gram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"json","fetch","promise</w:t>
      </w:r>
      <w:proofErr w:type="gram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"]}</w:t>
      </w:r>
      <w:proofErr w:type="gram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'</w:t>
      </w:r>
    </w:p>
    <w:p w14:paraId="7AE7597B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  <w:lang w:val="de-DE"/>
        </w:rPr>
        <w:t xml:space="preserve">      let obj=JSON.parse(student)</w:t>
      </w:r>
    </w:p>
    <w:p w14:paraId="1860C982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 xml:space="preserve">      console.log(obj)</w:t>
      </w:r>
    </w:p>
    <w:p w14:paraId="788EE63D" w14:textId="5837E647" w:rsidR="00F13AC0" w:rsidRDefault="0017625E" w:rsidP="0017625E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4384" behindDoc="0" locked="0" layoutInCell="1" allowOverlap="1" wp14:anchorId="26D475D5" wp14:editId="3FB94120">
            <wp:simplePos x="0" y="0"/>
            <wp:positionH relativeFrom="margin">
              <wp:posOffset>0</wp:posOffset>
            </wp:positionH>
            <wp:positionV relativeFrom="line">
              <wp:posOffset>354330</wp:posOffset>
            </wp:positionV>
            <wp:extent cx="6120057" cy="13025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7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02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  <w:r w:rsidRPr="0017625E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</w:rPr>
        <w:t>. - результат виконання коду</w:t>
      </w:r>
    </w:p>
    <w:p w14:paraId="1D23A8B3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0B9C23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71E4FF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може надсилати мережні запити на сервер і підвантажувати нову інформацію за необхідності.</w:t>
      </w:r>
    </w:p>
    <w:p w14:paraId="006AF544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4FD106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Наприклад, ми можемо використовувати мережний запит, щоб:</w:t>
      </w:r>
    </w:p>
    <w:p w14:paraId="6B12AA2C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173AE7" w14:textId="77777777" w:rsidR="00F13AC0" w:rsidRDefault="00EC0EB4">
      <w:pPr>
        <w:pStyle w:val="a0"/>
        <w:numPr>
          <w:ilvl w:val="1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Відправити замовлення,</w:t>
      </w:r>
    </w:p>
    <w:p w14:paraId="043B9B25" w14:textId="77777777" w:rsidR="00F13AC0" w:rsidRDefault="00EC0EB4">
      <w:pPr>
        <w:pStyle w:val="a0"/>
        <w:numPr>
          <w:ilvl w:val="1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Завантажити інформацію про користувача,</w:t>
      </w:r>
    </w:p>
    <w:p w14:paraId="7DBB8B24" w14:textId="77777777" w:rsidR="00F13AC0" w:rsidRDefault="00EC0EB4">
      <w:pPr>
        <w:pStyle w:val="a0"/>
        <w:numPr>
          <w:ilvl w:val="1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Запитати останні оновлення з сервера</w:t>
      </w:r>
      <w:r w:rsidRPr="0017625E">
        <w:rPr>
          <w:rFonts w:ascii="Times New Roman" w:hAnsi="Times New Roman"/>
          <w:sz w:val="28"/>
          <w:szCs w:val="28"/>
          <w:lang w:val="ru-RU"/>
        </w:rPr>
        <w:t>..</w:t>
      </w:r>
    </w:p>
    <w:p w14:paraId="1ED5E6D5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052B82" w14:textId="5F240BC7" w:rsidR="00F13AC0" w:rsidRPr="0017625E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 xml:space="preserve">Метод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fetch</w:t>
      </w:r>
      <w:r w:rsidRPr="0017625E">
        <w:rPr>
          <w:rFonts w:ascii="Times New Roman" w:hAnsi="Times New Roman"/>
          <w:b/>
          <w:bCs/>
          <w:sz w:val="28"/>
          <w:szCs w:val="28"/>
          <w:lang w:val="ru-RU"/>
        </w:rPr>
        <w:t>()</w:t>
      </w:r>
      <w:r>
        <w:rPr>
          <w:rFonts w:ascii="Times New Roman" w:hAnsi="Times New Roman"/>
          <w:sz w:val="28"/>
          <w:szCs w:val="28"/>
        </w:rPr>
        <w:t xml:space="preserve"> – сучасний і дуже потужний</w:t>
      </w:r>
      <w:r w:rsidR="0017625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Він не підтримується старими </w:t>
      </w:r>
      <w:r w:rsidR="0017625E">
        <w:rPr>
          <w:rFonts w:ascii="Times New Roman" w:hAnsi="Times New Roman"/>
          <w:sz w:val="28"/>
          <w:szCs w:val="28"/>
        </w:rPr>
        <w:t xml:space="preserve">браузерами </w:t>
      </w:r>
      <w:r>
        <w:rPr>
          <w:rFonts w:ascii="Times New Roman" w:hAnsi="Times New Roman"/>
          <w:sz w:val="28"/>
          <w:szCs w:val="28"/>
        </w:rPr>
        <w:t>(можна використовувати поліфіл</w:t>
      </w:r>
      <w:r w:rsidR="0017625E">
        <w:rPr>
          <w:rFonts w:ascii="Times New Roman" w:hAnsi="Times New Roman"/>
          <w:sz w:val="28"/>
          <w:szCs w:val="28"/>
        </w:rPr>
        <w:t>.</w:t>
      </w:r>
    </w:p>
    <w:p w14:paraId="5462E18F" w14:textId="77777777" w:rsidR="00F13AC0" w:rsidRDefault="00F13AC0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7401CA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let</w:t>
      </w:r>
      <w:r w:rsidRPr="003645C6">
        <w:rPr>
          <w:rFonts w:ascii="Times New Roman" w:hAnsi="Times New Roman"/>
          <w:b/>
          <w:bCs/>
          <w:color w:val="313130"/>
          <w:sz w:val="32"/>
          <w:szCs w:val="32"/>
          <w:lang w:val="en-US"/>
        </w:rPr>
        <w:t xml:space="preserve"> promise </w:t>
      </w:r>
      <w:r>
        <w:rPr>
          <w:rFonts w:ascii="Times New Roman" w:hAnsi="Times New Roman"/>
          <w:b/>
          <w:bCs/>
          <w:sz w:val="32"/>
          <w:szCs w:val="32"/>
        </w:rPr>
        <w:t>=</w:t>
      </w:r>
      <w:r>
        <w:rPr>
          <w:rFonts w:ascii="Times New Roman" w:hAnsi="Times New Roman"/>
          <w:b/>
          <w:bCs/>
          <w:color w:val="313130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fetch(</w:t>
      </w:r>
      <w:r>
        <w:rPr>
          <w:rFonts w:ascii="Times New Roman" w:hAnsi="Times New Roman"/>
          <w:b/>
          <w:bCs/>
          <w:color w:val="313130"/>
          <w:sz w:val="32"/>
          <w:szCs w:val="32"/>
        </w:rPr>
        <w:t>url</w:t>
      </w:r>
      <w:r>
        <w:rPr>
          <w:rFonts w:ascii="Times New Roman" w:hAnsi="Times New Roman"/>
          <w:b/>
          <w:bCs/>
          <w:sz w:val="32"/>
          <w:szCs w:val="32"/>
        </w:rPr>
        <w:t>,</w:t>
      </w:r>
      <w:r>
        <w:rPr>
          <w:rFonts w:ascii="Times New Roman" w:hAnsi="Times New Roman"/>
          <w:b/>
          <w:bCs/>
          <w:color w:val="313130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pt-PT"/>
        </w:rPr>
        <w:t>[</w:t>
      </w:r>
      <w:r>
        <w:rPr>
          <w:rFonts w:ascii="Times New Roman" w:hAnsi="Times New Roman"/>
          <w:b/>
          <w:bCs/>
          <w:color w:val="313130"/>
          <w:sz w:val="32"/>
          <w:szCs w:val="32"/>
          <w:lang w:val="en-US"/>
        </w:rPr>
        <w:t>options</w:t>
      </w:r>
      <w:r>
        <w:rPr>
          <w:rFonts w:ascii="Times New Roman" w:hAnsi="Times New Roman"/>
          <w:b/>
          <w:bCs/>
          <w:sz w:val="32"/>
          <w:szCs w:val="32"/>
          <w:lang w:val="pt-PT"/>
        </w:rPr>
        <w:t>])</w:t>
      </w:r>
    </w:p>
    <w:p w14:paraId="2D75903B" w14:textId="77777777" w:rsidR="00F13AC0" w:rsidRDefault="00EC0EB4">
      <w:pPr>
        <w:pStyle w:val="a0"/>
        <w:numPr>
          <w:ilvl w:val="1"/>
          <w:numId w:val="2"/>
        </w:numPr>
        <w:spacing w:before="0" w:line="240" w:lineRule="auto"/>
        <w:rPr>
          <w:rFonts w:ascii="Times New Roman" w:hAnsi="Times New Roman"/>
          <w:color w:val="31313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url – URL для надсилання запиту.</w:t>
      </w:r>
    </w:p>
    <w:p w14:paraId="122AE5DA" w14:textId="77777777" w:rsidR="00F13AC0" w:rsidRPr="0017625E" w:rsidRDefault="00EC0EB4">
      <w:pPr>
        <w:pStyle w:val="a0"/>
        <w:numPr>
          <w:ilvl w:val="1"/>
          <w:numId w:val="2"/>
        </w:numPr>
        <w:spacing w:before="0" w:line="240" w:lineRule="auto"/>
        <w:rPr>
          <w:rFonts w:ascii="Times New Roman" w:hAnsi="Times New Roman"/>
          <w:color w:val="31313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options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– додаткові параметри: метод, заголовки тощо.</w:t>
      </w:r>
    </w:p>
    <w:p w14:paraId="12C09B70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Без </w:t>
      </w:r>
      <w:r>
        <w:rPr>
          <w:rFonts w:ascii="Times New Roman" w:hAnsi="Times New Roman"/>
          <w:sz w:val="28"/>
          <w:szCs w:val="28"/>
          <w:lang w:val="en-US"/>
        </w:rPr>
        <w:t>options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це простий </w:t>
      </w:r>
      <w:r>
        <w:rPr>
          <w:rFonts w:ascii="Times New Roman" w:hAnsi="Times New Roman"/>
          <w:sz w:val="28"/>
          <w:szCs w:val="28"/>
          <w:lang w:val="de-DE"/>
        </w:rPr>
        <w:t>GET-</w:t>
      </w:r>
      <w:r>
        <w:rPr>
          <w:rFonts w:ascii="Times New Roman" w:hAnsi="Times New Roman"/>
          <w:sz w:val="28"/>
          <w:szCs w:val="28"/>
        </w:rPr>
        <w:t>запит, що завантажує вміст на адресу url.</w:t>
      </w:r>
    </w:p>
    <w:p w14:paraId="0217D6DB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9A47C1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Браузер відразу починає запит і повертає проміс, який зовнішній код використовує для отримання результату.</w:t>
      </w:r>
    </w:p>
    <w:p w14:paraId="24BF99CC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Процес отримання відповіді зазвичай відбувається у два етапи.</w:t>
      </w:r>
    </w:p>
    <w:p w14:paraId="657BFA0E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По-перше, promise виконується з об'єктом вбудованого класу </w:t>
      </w:r>
      <w:r w:rsidRPr="0017625E">
        <w:rPr>
          <w:rFonts w:ascii="Times New Roman" w:hAnsi="Times New Roman"/>
          <w:sz w:val="28"/>
          <w:szCs w:val="28"/>
        </w:rPr>
        <w:t xml:space="preserve">Response </w:t>
      </w:r>
      <w:r>
        <w:rPr>
          <w:rFonts w:ascii="Times New Roman" w:hAnsi="Times New Roman"/>
          <w:sz w:val="28"/>
          <w:szCs w:val="28"/>
        </w:rPr>
        <w:t>як результат, як тільки сервер надішле заголовки відповіді.</w:t>
      </w:r>
    </w:p>
    <w:p w14:paraId="6034C7D8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На цьому етапі ми можемо перевірити статус HTTP-запиту і визначити, чи він успішний, а також подивитися заголовки, але поки без тіла відповіді.</w:t>
      </w:r>
    </w:p>
    <w:p w14:paraId="63E3A4B9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Проміс завершується з помилкою, якщо </w:t>
      </w:r>
      <w:r>
        <w:rPr>
          <w:rFonts w:ascii="Times New Roman" w:hAnsi="Times New Roman"/>
          <w:sz w:val="28"/>
          <w:szCs w:val="28"/>
          <w:lang w:val="en-US"/>
        </w:rPr>
        <w:t>fetch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не зміг виконати HTTP-запит, наприклад, при помилці мережі або якщо немає такого сайту. HTTP-</w:t>
      </w:r>
      <w:r w:rsidRPr="0017625E">
        <w:rPr>
          <w:rFonts w:ascii="Times New Roman" w:hAnsi="Times New Roman"/>
          <w:sz w:val="28"/>
          <w:szCs w:val="28"/>
        </w:rPr>
        <w:t xml:space="preserve">статуси </w:t>
      </w:r>
      <w:r>
        <w:rPr>
          <w:rFonts w:ascii="Times New Roman" w:hAnsi="Times New Roman"/>
          <w:sz w:val="28"/>
          <w:szCs w:val="28"/>
        </w:rPr>
        <w:t>404 та 500 не є помилкою.</w:t>
      </w:r>
    </w:p>
    <w:p w14:paraId="2F3345B1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так як, метод </w:t>
      </w:r>
      <w:r w:rsidRPr="0017625E">
        <w:rPr>
          <w:rFonts w:ascii="Times New Roman" w:hAnsi="Times New Roman"/>
          <w:sz w:val="28"/>
          <w:szCs w:val="28"/>
        </w:rPr>
        <w:t xml:space="preserve">fetch </w:t>
      </w:r>
      <w:r>
        <w:rPr>
          <w:rFonts w:ascii="Times New Roman" w:hAnsi="Times New Roman"/>
          <w:sz w:val="28"/>
          <w:szCs w:val="28"/>
        </w:rPr>
        <w:t xml:space="preserve">повертає проміс, жо нього так як і до промісів можна застосовувати методи </w:t>
      </w:r>
      <w:r w:rsidRPr="0017625E">
        <w:rPr>
          <w:rFonts w:ascii="Times New Roman" w:hAnsi="Times New Roman"/>
          <w:b/>
          <w:bCs/>
          <w:sz w:val="28"/>
          <w:szCs w:val="28"/>
        </w:rPr>
        <w:t>.then, .cath, .finally.</w:t>
      </w:r>
    </w:p>
    <w:p w14:paraId="5D057423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 якості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URL для надсилання запиту, використовуються можливості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35453E94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це механізми, які дозволяють двом програмним компонентам взаємодіяти один з одним, використовуючи набір визначень та протоколів. Наприклад, система метеослужби містить щоденні дані про погоду. Програма погоди на телефоні спілкується з цією системою через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і показує щоденні оновлення погоди на телефоні.</w:t>
      </w:r>
    </w:p>
    <w:p w14:paraId="3C7E81C4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7625E">
        <w:rPr>
          <w:rFonts w:ascii="Times New Roman" w:hAnsi="Times New Roman"/>
          <w:sz w:val="28"/>
          <w:szCs w:val="28"/>
        </w:rPr>
        <w:t xml:space="preserve">API - Application Programming Interface, </w:t>
      </w:r>
      <w:r>
        <w:rPr>
          <w:rFonts w:ascii="Times New Roman" w:hAnsi="Times New Roman"/>
          <w:sz w:val="28"/>
          <w:szCs w:val="28"/>
        </w:rPr>
        <w:t xml:space="preserve">що означає програмний інтерфейс програми. У контексті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слово «додаток» стосується будь-якого ПЗ з певною функцією. Інтерфейс можна розглядати як сервісний контракт між двома програмами. Цей контракт визначає, як вони взаємодіють один з одним, використовуючи запити та відповіді. Документація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містить інформацію про те, як розробники повинні структурувати ці запити та відповіді.</w:t>
      </w:r>
    </w:p>
    <w:p w14:paraId="5C45196A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ru-RU"/>
        </w:rPr>
        <w:t xml:space="preserve"> тренування ми будемо використовувати выдкриты для використання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>.</w:t>
      </w:r>
    </w:p>
    <w:p w14:paraId="61ECCFD9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Наприклад, запит для отримання інформації за допомогою </w:t>
      </w:r>
      <w:r>
        <w:rPr>
          <w:rFonts w:ascii="Times New Roman" w:hAnsi="Times New Roman"/>
          <w:sz w:val="28"/>
          <w:szCs w:val="28"/>
          <w:lang w:val="en-US"/>
        </w:rPr>
        <w:t>fetch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може виглядати наступним чином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54EE9797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603A5AF0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1</w:t>
      </w:r>
      <w:r w:rsidRPr="0017625E">
        <w:rPr>
          <w:rFonts w:ascii="Menlo Regular" w:hAnsi="Menlo Regular"/>
          <w:b/>
          <w:bCs/>
          <w:i/>
          <w:iCs/>
        </w:rPr>
        <w:t xml:space="preserve"> fetch('https://jsonplaceholder.typicode.com/todos/5')</w:t>
      </w:r>
    </w:p>
    <w:p w14:paraId="39BF9649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2</w:t>
      </w:r>
      <w:r>
        <w:rPr>
          <w:rFonts w:ascii="Menlo Regular" w:hAnsi="Menlo Regular"/>
          <w:b/>
          <w:bCs/>
          <w:i/>
          <w:iCs/>
          <w:lang w:val="en-US"/>
        </w:rPr>
        <w:t xml:space="preserve">      .then(response =&gt; </w:t>
      </w:r>
      <w:proofErr w:type="spellStart"/>
      <w:r>
        <w:rPr>
          <w:rFonts w:ascii="Menlo Regular" w:hAnsi="Menlo Regular"/>
          <w:b/>
          <w:bCs/>
          <w:i/>
          <w:iCs/>
          <w:lang w:val="en-US"/>
        </w:rPr>
        <w:t>response.json</w:t>
      </w:r>
      <w:proofErr w:type="spellEnd"/>
      <w:r>
        <w:rPr>
          <w:rFonts w:ascii="Menlo Regular" w:hAnsi="Menlo Regular"/>
          <w:b/>
          <w:bCs/>
          <w:i/>
          <w:iCs/>
          <w:lang w:val="en-US"/>
        </w:rPr>
        <w:t>())</w:t>
      </w:r>
    </w:p>
    <w:p w14:paraId="05F533FB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3      .then(json =&gt; console.log(json))</w:t>
      </w:r>
    </w:p>
    <w:p w14:paraId="2AD7E646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4</w:t>
      </w:r>
      <w:r>
        <w:rPr>
          <w:rFonts w:ascii="Menlo Regular" w:hAnsi="Menlo Regular"/>
          <w:b/>
          <w:bCs/>
          <w:i/>
          <w:iCs/>
          <w:lang w:val="en-US"/>
        </w:rPr>
        <w:t xml:space="preserve">      .catch(()=&gt;console.log(</w:t>
      </w:r>
      <w:r>
        <w:rPr>
          <w:rFonts w:ascii="Menlo Regular" w:hAnsi="Menlo Regular"/>
          <w:b/>
          <w:bCs/>
          <w:i/>
          <w:iCs/>
        </w:rPr>
        <w:t>«</w:t>
      </w:r>
      <w:r>
        <w:rPr>
          <w:rFonts w:ascii="Menlo Regular" w:hAnsi="Menlo Regular"/>
          <w:b/>
          <w:bCs/>
          <w:i/>
          <w:iCs/>
          <w:lang w:val="de-DE"/>
        </w:rPr>
        <w:t>ERROR"))</w:t>
      </w:r>
    </w:p>
    <w:p w14:paraId="37A9C6D9" w14:textId="77777777" w:rsidR="00F13AC0" w:rsidRDefault="00EC0EB4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5</w:t>
      </w:r>
      <w:r>
        <w:rPr>
          <w:rFonts w:ascii="Menlo Regular" w:hAnsi="Menlo Regular"/>
          <w:b/>
          <w:bCs/>
          <w:i/>
          <w:iCs/>
          <w:lang w:val="en-US"/>
        </w:rPr>
        <w:t xml:space="preserve">      .finally(()=&gt; console.log('I will always fulfill'))</w:t>
      </w:r>
    </w:p>
    <w:p w14:paraId="073E4E40" w14:textId="77777777" w:rsidR="00F13AC0" w:rsidRDefault="00F13AC0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shd w:val="clear" w:color="auto" w:fill="1E1E1E"/>
        </w:rPr>
      </w:pPr>
    </w:p>
    <w:p w14:paraId="7C4C9170" w14:textId="77777777" w:rsidR="00F13AC0" w:rsidRDefault="00F13AC0">
      <w:pPr>
        <w:pStyle w:val="a0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</w:p>
    <w:p w14:paraId="20746BA0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>Стрічка 1- ми звертаємось до ресурсу https://jsonplaceholder.typicode.com/, щоб отримати певні данні про лист завдань, а саме про завдання під номером 5.</w:t>
      </w:r>
    </w:p>
    <w:p w14:paraId="2D51AF38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 xml:space="preserve">2 - за умови успіщного виконання запиту ми отримуємо відповідь  у форматі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json</w:t>
      </w:r>
      <w:proofErr w:type="spellEnd"/>
      <w:r w:rsidRPr="0017625E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ми застосову</w:t>
      </w:r>
      <w:r>
        <w:rPr>
          <w:rFonts w:ascii="Times New Roman" w:hAnsi="Times New Roman"/>
          <w:sz w:val="28"/>
          <w:szCs w:val="28"/>
        </w:rPr>
        <w:t>ємо .json</w:t>
      </w:r>
      <w:r w:rsidRPr="0017625E">
        <w:rPr>
          <w:rFonts w:ascii="Times New Roman" w:hAnsi="Times New Roman"/>
          <w:sz w:val="28"/>
          <w:szCs w:val="28"/>
          <w:lang w:val="ru-RU"/>
        </w:rPr>
        <w:t>)</w:t>
      </w:r>
    </w:p>
    <w:p w14:paraId="31BBC5DF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>3 - відображаємо отриманні данні</w:t>
      </w:r>
    </w:p>
    <w:p w14:paraId="0BA2BD47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 xml:space="preserve">4 - блок </w:t>
      </w:r>
      <w:r w:rsidRPr="0017625E">
        <w:rPr>
          <w:rFonts w:ascii="Times New Roman" w:hAnsi="Times New Roman"/>
          <w:sz w:val="28"/>
          <w:szCs w:val="28"/>
        </w:rPr>
        <w:t>catch</w:t>
      </w:r>
      <w:r>
        <w:rPr>
          <w:rFonts w:ascii="Times New Roman" w:hAnsi="Times New Roman"/>
          <w:sz w:val="28"/>
          <w:szCs w:val="28"/>
        </w:rPr>
        <w:t xml:space="preserve">, допомогає зреагувати на </w:t>
      </w:r>
      <w:r w:rsidRPr="0017625E">
        <w:rPr>
          <w:rFonts w:ascii="Times New Roman" w:hAnsi="Times New Roman"/>
          <w:sz w:val="28"/>
          <w:szCs w:val="28"/>
        </w:rPr>
        <w:t>reject(</w:t>
      </w:r>
      <w:r>
        <w:rPr>
          <w:rFonts w:ascii="Times New Roman" w:hAnsi="Times New Roman"/>
          <w:sz w:val="28"/>
          <w:szCs w:val="28"/>
        </w:rPr>
        <w:t>проміс виконався із помилкою</w:t>
      </w:r>
      <w:r w:rsidRPr="0017625E">
        <w:rPr>
          <w:rFonts w:ascii="Times New Roman" w:hAnsi="Times New Roman"/>
          <w:sz w:val="28"/>
          <w:szCs w:val="28"/>
        </w:rPr>
        <w:t>)</w:t>
      </w:r>
    </w:p>
    <w:p w14:paraId="7D440848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>5 - завжди буде виконана без заленості від того, як саме виконався проміс.</w:t>
      </w:r>
    </w:p>
    <w:p w14:paraId="0854F66E" w14:textId="121DF554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2336" behindDoc="0" locked="0" layoutInCell="1" allowOverlap="1" wp14:anchorId="3C6395CA" wp14:editId="53763D39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137515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6"/>
                <wp:lineTo x="0" y="21686"/>
                <wp:lineTo x="0" y="0"/>
              </wp:wrapPolygon>
            </wp:wrapThrough>
            <wp:docPr id="1073741828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751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E7E8A84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>. - результат виконання коду</w:t>
      </w:r>
    </w:p>
    <w:p w14:paraId="1794B868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3F732813" w14:textId="77777777" w:rsidR="00F13AC0" w:rsidRDefault="00F13AC0">
      <w:pPr>
        <w:pStyle w:val="a0"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D546E1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>Завдання на практичну роботу №2</w:t>
      </w:r>
    </w:p>
    <w:p w14:paraId="740D07BE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32EEF458" w14:textId="77777777" w:rsidR="00F13AC0" w:rsidRDefault="00EC0EB4">
      <w:pPr>
        <w:pStyle w:val="a0"/>
        <w:spacing w:before="0" w:line="240" w:lineRule="auto"/>
        <w:ind w:firstLine="945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Рівень 1</w:t>
      </w:r>
    </w:p>
    <w:p w14:paraId="1420923D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96DF77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1. Відображення даних про себе:</w:t>
      </w:r>
    </w:p>
    <w:p w14:paraId="77079FA2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 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з елементом </w:t>
      </w:r>
      <w:r w:rsidRPr="003645C6">
        <w:rPr>
          <w:rFonts w:ascii="Times New Roman" w:hAnsi="Times New Roman"/>
          <w:color w:val="181818"/>
          <w:sz w:val="28"/>
          <w:szCs w:val="28"/>
        </w:rPr>
        <w:t>&lt;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script</w:t>
      </w:r>
      <w:r w:rsidRPr="003645C6">
        <w:rPr>
          <w:rFonts w:ascii="Times New Roman" w:hAnsi="Times New Roman"/>
          <w:color w:val="181818"/>
          <w:sz w:val="28"/>
          <w:szCs w:val="28"/>
        </w:rPr>
        <w:t>&gt;.</w:t>
      </w:r>
    </w:p>
    <w:p w14:paraId="7A840E06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завантаження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 вашими даними (ім'я, вік, хобі).</w:t>
      </w:r>
    </w:p>
    <w:p w14:paraId="371AE5E8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 Розпарсіть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 xml:space="preserve"> JSON-</w:t>
      </w:r>
      <w:r>
        <w:rPr>
          <w:rFonts w:ascii="Times New Roman" w:hAnsi="Times New Roman"/>
          <w:color w:val="181818"/>
          <w:sz w:val="28"/>
          <w:szCs w:val="28"/>
        </w:rPr>
        <w:t>файл за допомогою </w:t>
      </w:r>
      <w:r>
        <w:rPr>
          <w:rFonts w:ascii="Times New Roman" w:hAnsi="Times New Roman"/>
          <w:color w:val="181818"/>
          <w:sz w:val="28"/>
          <w:szCs w:val="28"/>
          <w:lang w:val="es-ES_tradnl"/>
        </w:rPr>
        <w:t>JSON.parse().</w:t>
      </w:r>
    </w:p>
    <w:p w14:paraId="1DF2B426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Використовуйте </w:t>
      </w:r>
      <w:r w:rsidRPr="0017625E">
        <w:rPr>
          <w:rFonts w:ascii="Times New Roman" w:hAnsi="Times New Roman"/>
          <w:color w:val="181818"/>
          <w:sz w:val="28"/>
          <w:szCs w:val="28"/>
        </w:rPr>
        <w:t>document.createElement()</w:t>
      </w:r>
      <w:r>
        <w:rPr>
          <w:rFonts w:ascii="Times New Roman" w:hAnsi="Times New Roman"/>
          <w:color w:val="181818"/>
          <w:sz w:val="28"/>
          <w:szCs w:val="28"/>
        </w:rPr>
        <w:t xml:space="preserve"> для створення елементів </w:t>
      </w:r>
      <w:r w:rsidRPr="0017625E">
        <w:rPr>
          <w:rFonts w:ascii="Times New Roman" w:hAnsi="Times New Roman"/>
          <w:color w:val="181818"/>
          <w:sz w:val="28"/>
          <w:szCs w:val="28"/>
        </w:rPr>
        <w:t xml:space="preserve">HTML, </w:t>
      </w:r>
      <w:r>
        <w:rPr>
          <w:rFonts w:ascii="Times New Roman" w:hAnsi="Times New Roman"/>
          <w:color w:val="181818"/>
          <w:sz w:val="28"/>
          <w:szCs w:val="28"/>
        </w:rPr>
        <w:t>що відображають ваші дані.</w:t>
      </w:r>
    </w:p>
    <w:p w14:paraId="02F5D87F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C7F2694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4F7B637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2.</w:t>
      </w:r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> Список покупок</w:t>
      </w:r>
      <w:r>
        <w:rPr>
          <w:rFonts w:ascii="Times New Roman" w:hAnsi="Times New Roman"/>
          <w:b/>
          <w:bCs/>
          <w:color w:val="181818"/>
          <w:sz w:val="28"/>
          <w:szCs w:val="28"/>
        </w:rPr>
        <w:t>:</w:t>
      </w:r>
    </w:p>
    <w:p w14:paraId="4E161A2C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з елементом </w:t>
      </w:r>
      <w:r w:rsidRPr="003645C6">
        <w:rPr>
          <w:rFonts w:ascii="Times New Roman" w:hAnsi="Times New Roman"/>
          <w:color w:val="181818"/>
          <w:sz w:val="28"/>
          <w:szCs w:val="28"/>
        </w:rPr>
        <w:t>&lt;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script</w:t>
      </w:r>
      <w:r w:rsidRPr="003645C6">
        <w:rPr>
          <w:rFonts w:ascii="Times New Roman" w:hAnsi="Times New Roman"/>
          <w:color w:val="181818"/>
          <w:sz w:val="28"/>
          <w:szCs w:val="28"/>
        </w:rPr>
        <w:t>&gt;.</w:t>
      </w:r>
    </w:p>
    <w:p w14:paraId="40F6DAAF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завантаження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зі списком покупок.</w:t>
      </w:r>
    </w:p>
    <w:p w14:paraId="5930371A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Розберіть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за допомогою </w:t>
      </w:r>
      <w:r>
        <w:rPr>
          <w:rFonts w:ascii="Times New Roman" w:hAnsi="Times New Roman"/>
          <w:color w:val="181818"/>
          <w:sz w:val="28"/>
          <w:szCs w:val="28"/>
          <w:lang w:val="es-ES_tradnl"/>
        </w:rPr>
        <w:t>JSON.parse().</w:t>
      </w:r>
    </w:p>
    <w:p w14:paraId="29BEBDE2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Створіть список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з елементами </w:t>
      </w:r>
      <w:r>
        <w:rPr>
          <w:rFonts w:ascii="Times New Roman" w:hAnsi="Times New Roman"/>
          <w:color w:val="181818"/>
          <w:sz w:val="28"/>
          <w:szCs w:val="28"/>
        </w:rPr>
        <w:t>&lt;li&gt;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 для кожного пункту списку покупок</w:t>
      </w:r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15874DFD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lastRenderedPageBreak/>
        <w:t> </w:t>
      </w:r>
    </w:p>
    <w:p w14:paraId="02C78FF2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CE9F0C2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3.</w:t>
      </w:r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 xml:space="preserve"> Прогноз погоди </w:t>
      </w:r>
      <w:r>
        <w:rPr>
          <w:rFonts w:ascii="Times New Roman" w:hAnsi="Times New Roman"/>
          <w:b/>
          <w:bCs/>
          <w:color w:val="181818"/>
          <w:sz w:val="28"/>
          <w:szCs w:val="28"/>
        </w:rPr>
        <w:t>(текстовий):</w:t>
      </w:r>
    </w:p>
    <w:p w14:paraId="75C62502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з елементом </w:t>
      </w:r>
      <w:r w:rsidRPr="003645C6">
        <w:rPr>
          <w:rFonts w:ascii="Times New Roman" w:hAnsi="Times New Roman"/>
          <w:color w:val="181818"/>
          <w:sz w:val="28"/>
          <w:szCs w:val="28"/>
        </w:rPr>
        <w:t>&lt;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script</w:t>
      </w:r>
      <w:r w:rsidRPr="003645C6">
        <w:rPr>
          <w:rFonts w:ascii="Times New Roman" w:hAnsi="Times New Roman"/>
          <w:color w:val="181818"/>
          <w:sz w:val="28"/>
          <w:szCs w:val="28"/>
        </w:rPr>
        <w:t>&gt;.</w:t>
      </w:r>
    </w:p>
    <w:p w14:paraId="4D86A91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отримання даних про погоду з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color w:val="181818"/>
          <w:sz w:val="28"/>
          <w:szCs w:val="28"/>
        </w:rPr>
        <w:t>наприклад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en-US"/>
        </w:rPr>
        <w:t>OpenWeatherMap</w:t>
      </w:r>
      <w:proofErr w:type="spellEnd"/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>).</w:t>
      </w:r>
    </w:p>
    <w:p w14:paraId="4212092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Розберіть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з відповіддю API.</w:t>
      </w:r>
    </w:p>
    <w:p w14:paraId="48F64502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Відобразіть поточну температуру та опис погоди на веб-сторінці.</w:t>
      </w:r>
    </w:p>
    <w:p w14:paraId="2AC232C6" w14:textId="77777777" w:rsidR="00F13AC0" w:rsidRDefault="00EC0EB4">
      <w:pPr>
        <w:pStyle w:val="a0"/>
        <w:spacing w:before="0" w:line="240" w:lineRule="auto"/>
        <w:ind w:left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77228F9F" w14:textId="77777777" w:rsidR="00F13AC0" w:rsidRDefault="00EC0EB4">
      <w:pPr>
        <w:pStyle w:val="a0"/>
        <w:spacing w:before="0" w:line="240" w:lineRule="auto"/>
        <w:ind w:left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03ECC1B9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68FB">
        <w:rPr>
          <w:rFonts w:ascii="Times New Roman" w:hAnsi="Times New Roman"/>
          <w:b/>
          <w:bCs/>
          <w:color w:val="181818"/>
          <w:sz w:val="28"/>
          <w:szCs w:val="28"/>
          <w:highlight w:val="green"/>
        </w:rPr>
        <w:t>4.</w:t>
      </w:r>
      <w:r w:rsidRPr="000168FB">
        <w:rPr>
          <w:rFonts w:ascii="Times New Roman" w:hAnsi="Times New Roman"/>
          <w:b/>
          <w:bCs/>
          <w:color w:val="181818"/>
          <w:sz w:val="28"/>
          <w:szCs w:val="28"/>
          <w:highlight w:val="green"/>
          <w:lang w:val="ru-RU"/>
        </w:rPr>
        <w:t xml:space="preserve"> Цитати дня </w:t>
      </w:r>
      <w:r w:rsidRPr="000168FB">
        <w:rPr>
          <w:rFonts w:ascii="Times New Roman" w:hAnsi="Times New Roman"/>
          <w:b/>
          <w:bCs/>
          <w:color w:val="181818"/>
          <w:sz w:val="28"/>
          <w:szCs w:val="28"/>
          <w:highlight w:val="green"/>
        </w:rPr>
        <w:t>(</w:t>
      </w:r>
      <w:r w:rsidRPr="000168FB">
        <w:rPr>
          <w:rFonts w:ascii="Times New Roman" w:hAnsi="Times New Roman"/>
          <w:b/>
          <w:bCs/>
          <w:color w:val="181818"/>
          <w:sz w:val="28"/>
          <w:szCs w:val="28"/>
          <w:highlight w:val="green"/>
          <w:lang w:val="ru-RU"/>
        </w:rPr>
        <w:t>випадкова</w:t>
      </w:r>
      <w:r w:rsidRPr="000168FB">
        <w:rPr>
          <w:rFonts w:ascii="Times New Roman" w:hAnsi="Times New Roman"/>
          <w:b/>
          <w:bCs/>
          <w:color w:val="181818"/>
          <w:sz w:val="28"/>
          <w:szCs w:val="28"/>
          <w:highlight w:val="green"/>
        </w:rPr>
        <w:t>):</w:t>
      </w:r>
    </w:p>
    <w:p w14:paraId="2CD08C88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з елементом </w:t>
      </w:r>
      <w:r w:rsidRPr="003645C6">
        <w:rPr>
          <w:rFonts w:ascii="Times New Roman" w:hAnsi="Times New Roman"/>
          <w:color w:val="181818"/>
          <w:sz w:val="28"/>
          <w:szCs w:val="28"/>
        </w:rPr>
        <w:t>&lt;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script</w:t>
      </w:r>
      <w:r w:rsidRPr="003645C6">
        <w:rPr>
          <w:rFonts w:ascii="Times New Roman" w:hAnsi="Times New Roman"/>
          <w:color w:val="181818"/>
          <w:sz w:val="28"/>
          <w:szCs w:val="28"/>
        </w:rPr>
        <w:t>&gt;.</w:t>
      </w:r>
    </w:p>
    <w:p w14:paraId="57AC0B55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завантаження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 цитатами дня.</w:t>
      </w:r>
    </w:p>
    <w:p w14:paraId="7E3B921E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Розберіть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за допомогою </w:t>
      </w:r>
      <w:r>
        <w:rPr>
          <w:rFonts w:ascii="Times New Roman" w:hAnsi="Times New Roman"/>
          <w:color w:val="181818"/>
          <w:sz w:val="28"/>
          <w:szCs w:val="28"/>
          <w:lang w:val="es-ES_tradnl"/>
        </w:rPr>
        <w:t>JSON.parse().</w:t>
      </w:r>
    </w:p>
    <w:p w14:paraId="4E618BB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Виберіть випадкову цитату з масиву цитат.</w:t>
      </w:r>
    </w:p>
    <w:p w14:paraId="0F3A1798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Відобразіть випадкову цитату на веб-сторінці.</w:t>
      </w:r>
    </w:p>
    <w:p w14:paraId="42A7DE76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D0E3035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645C24D6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5. Відображення зображення:</w:t>
      </w:r>
    </w:p>
    <w:p w14:paraId="3DFE1FCD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з елементом </w:t>
      </w:r>
      <w:r w:rsidRPr="003645C6">
        <w:rPr>
          <w:rFonts w:ascii="Times New Roman" w:hAnsi="Times New Roman"/>
          <w:color w:val="181818"/>
          <w:sz w:val="28"/>
          <w:szCs w:val="28"/>
        </w:rPr>
        <w:t>&lt;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script</w:t>
      </w:r>
      <w:r w:rsidRPr="003645C6">
        <w:rPr>
          <w:rFonts w:ascii="Times New Roman" w:hAnsi="Times New Roman"/>
          <w:color w:val="181818"/>
          <w:sz w:val="28"/>
          <w:szCs w:val="28"/>
        </w:rPr>
        <w:t>&gt;.</w:t>
      </w:r>
    </w:p>
    <w:p w14:paraId="5916D130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завантаження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 URL зображення.</w:t>
      </w:r>
    </w:p>
    <w:p w14:paraId="5B6416D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Створіть елемент &lt;img&gt;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з </w:t>
      </w:r>
      <w:r>
        <w:rPr>
          <w:rFonts w:ascii="Times New Roman" w:hAnsi="Times New Roman"/>
          <w:color w:val="181818"/>
          <w:sz w:val="28"/>
          <w:szCs w:val="28"/>
        </w:rPr>
        <w:t>URL зображення.</w:t>
      </w:r>
    </w:p>
    <w:p w14:paraId="29CD58B4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Додайте елемент &lt;img&gt;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 на веб</w:t>
      </w:r>
      <w:r>
        <w:rPr>
          <w:rFonts w:ascii="Times New Roman" w:hAnsi="Times New Roman"/>
          <w:color w:val="181818"/>
          <w:sz w:val="28"/>
          <w:szCs w:val="28"/>
        </w:rPr>
        <w:t>-сторінку.</w:t>
      </w:r>
    </w:p>
    <w:p w14:paraId="45D0AB03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14:paraId="713D5FB6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14:paraId="5A8DD036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6. Зміна кольору тексту:</w:t>
      </w:r>
    </w:p>
    <w:p w14:paraId="0D7994A4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C481612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script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&gt;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 та кнопкою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.</w:t>
      </w:r>
    </w:p>
    <w:p w14:paraId="448376BF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завантаження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кольором (наприклад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, #FF0000).</w:t>
      </w:r>
    </w:p>
    <w:p w14:paraId="026F5ECC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JSON.parse().</w:t>
      </w:r>
    </w:p>
    <w:p w14:paraId="059470AF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Змініть колір тексту кнопки на основі отриманого кольору.</w:t>
      </w:r>
    </w:p>
    <w:p w14:paraId="2AB3A260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4868FB36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7E7A1D9B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7. Відображення даних про тварин:</w:t>
      </w:r>
    </w:p>
    <w:p w14:paraId="2DCEBF17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6F85B1E4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script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&gt;.</w:t>
      </w:r>
    </w:p>
    <w:p w14:paraId="77065E2D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завантаження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даними про тварин (назва, тип, фото).</w:t>
      </w:r>
    </w:p>
    <w:p w14:paraId="4A57E932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lastRenderedPageBreak/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JSON.parse().</w:t>
      </w:r>
    </w:p>
    <w:p w14:paraId="2999FEF4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список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HTML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з елементами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&lt;li&gt; для кожної тварини, що містить назву та фото.</w:t>
      </w:r>
    </w:p>
    <w:p w14:paraId="13D69DAD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70CD231B" w14:textId="77777777" w:rsidR="00F13AC0" w:rsidRPr="003645C6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8C8B680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8.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  <w:lang w:val="ru-RU"/>
        </w:rPr>
        <w:t xml:space="preserve"> Прогноз погоди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(з іконкою):</w:t>
      </w:r>
    </w:p>
    <w:p w14:paraId="170E115D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11BCCD7E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script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&gt;.</w:t>
      </w:r>
    </w:p>
    <w:p w14:paraId="132410CD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отримання даних про погоду з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API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наприклад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OpenWeatherMap</w:t>
      </w:r>
      <w:proofErr w:type="spellEnd"/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).</w:t>
      </w:r>
    </w:p>
    <w:p w14:paraId="69A53A86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 відповіддю API.</w:t>
      </w:r>
    </w:p>
    <w:p w14:paraId="02C30D69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Відобразіть поточну температуру, опис погоди та іконку погоди на веб-сторінці.</w:t>
      </w:r>
    </w:p>
    <w:p w14:paraId="0FE629BF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0BDC4B80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1D492014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9.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  <w:lang w:val="ru-RU"/>
        </w:rPr>
        <w:t xml:space="preserve"> Цитати дня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(за категорією):</w:t>
      </w:r>
    </w:p>
    <w:p w14:paraId="19606A0C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22D10C7A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HTML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з елементом 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script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&gt;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та випадаючим списком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.</w:t>
      </w:r>
    </w:p>
    <w:p w14:paraId="48D86E0D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завантаження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цитатами дня та категоріями.</w:t>
      </w:r>
    </w:p>
    <w:p w14:paraId="3202B85F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JSON.parse().</w:t>
      </w:r>
    </w:p>
    <w:p w14:paraId="2D67F193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Заповніть випадаючий список категоріями.</w:t>
      </w:r>
    </w:p>
    <w:p w14:paraId="07AB5ECF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При виборі категорії відобразіть цитату дня з цієї категорії.</w:t>
      </w:r>
    </w:p>
    <w:p w14:paraId="5460ECD6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256AAC14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858490B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10. Відображення рандомного факту:</w:t>
      </w:r>
    </w:p>
    <w:p w14:paraId="3DF6F34D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45E0B5AD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script</w:t>
      </w:r>
      <w:r w:rsidRPr="003645C6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&gt;.</w:t>
      </w:r>
    </w:p>
    <w:p w14:paraId="58A68C7B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завантаження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фактами.</w:t>
      </w:r>
    </w:p>
    <w:p w14:paraId="08683456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JSON.parse().</w:t>
      </w:r>
    </w:p>
    <w:p w14:paraId="20AC7F11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Виберіть випадковий факт з масиву фактів.</w:t>
      </w:r>
    </w:p>
    <w:p w14:paraId="14936F05" w14:textId="77777777" w:rsidR="00F13AC0" w:rsidRDefault="00EC0EB4">
      <w:pPr>
        <w:pStyle w:val="a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Відобразіть випадковий факт на веб-сторінці.</w:t>
      </w:r>
    </w:p>
    <w:p w14:paraId="7716BCFF" w14:textId="77777777" w:rsidR="00F13AC0" w:rsidRDefault="00F13AC0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37"/>
          <w:szCs w:val="37"/>
          <w:shd w:val="clear" w:color="auto" w:fill="FFFFFF"/>
        </w:rPr>
      </w:pPr>
    </w:p>
    <w:p w14:paraId="3E5D8CF4" w14:textId="77777777" w:rsidR="00F13AC0" w:rsidRDefault="00EC0EB4">
      <w:pPr>
        <w:pStyle w:val="a0"/>
        <w:spacing w:before="0" w:line="240" w:lineRule="auto"/>
        <w:ind w:left="960" w:hanging="9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5F55252" w14:textId="77777777" w:rsidR="00F13AC0" w:rsidRDefault="00EC0EB4">
      <w:pPr>
        <w:pStyle w:val="a0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 </w:t>
      </w:r>
    </w:p>
    <w:p w14:paraId="300E4487" w14:textId="77777777" w:rsidR="0017625E" w:rsidRDefault="0017625E">
      <w:pPr>
        <w:pStyle w:val="a0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</w:p>
    <w:p w14:paraId="5A342A14" w14:textId="77777777" w:rsidR="0017625E" w:rsidRDefault="0017625E">
      <w:pPr>
        <w:pStyle w:val="a0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</w:p>
    <w:p w14:paraId="7A74D923" w14:textId="77777777" w:rsidR="0017625E" w:rsidRDefault="0017625E">
      <w:pPr>
        <w:pStyle w:val="a0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</w:p>
    <w:p w14:paraId="732F3B9F" w14:textId="77777777" w:rsidR="0017625E" w:rsidRDefault="0017625E">
      <w:pPr>
        <w:pStyle w:val="a0"/>
        <w:spacing w:before="0" w:line="240" w:lineRule="auto"/>
        <w:ind w:left="960" w:hanging="960"/>
        <w:rPr>
          <w:rFonts w:ascii="Times New Roman" w:eastAsia="Times New Roman" w:hAnsi="Times New Roman" w:cs="Times New Roman"/>
          <w:sz w:val="28"/>
          <w:szCs w:val="28"/>
        </w:rPr>
      </w:pPr>
    </w:p>
    <w:p w14:paraId="7F7E47D4" w14:textId="77777777" w:rsidR="004B3ABA" w:rsidRDefault="00EC0EB4">
      <w:pPr>
        <w:pStyle w:val="a0"/>
        <w:spacing w:before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         </w:t>
      </w:r>
    </w:p>
    <w:p w14:paraId="6F60AC7B" w14:textId="77777777" w:rsidR="004B3ABA" w:rsidRPr="003645C6" w:rsidRDefault="004B3ABA">
      <w:pPr>
        <w:rPr>
          <w:rFonts w:cs="Arial Unicode MS"/>
          <w:b/>
          <w:bCs/>
          <w:color w:val="000000"/>
          <w:sz w:val="32"/>
          <w:szCs w:val="32"/>
          <w:lang w:val="uk-UA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3645C6">
        <w:rPr>
          <w:b/>
          <w:bCs/>
          <w:sz w:val="32"/>
          <w:szCs w:val="32"/>
          <w:lang w:val="uk-UA"/>
        </w:rPr>
        <w:br w:type="page"/>
      </w:r>
    </w:p>
    <w:p w14:paraId="4F63D9EC" w14:textId="2A969F0E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Рівень 2</w:t>
      </w:r>
    </w:p>
    <w:p w14:paraId="44AC0D2C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         </w:t>
      </w:r>
    </w:p>
    <w:p w14:paraId="1782340B" w14:textId="77777777" w:rsidR="00F13AC0" w:rsidRDefault="00EC0EB4">
      <w:pPr>
        <w:pStyle w:val="a0"/>
        <w:spacing w:before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     1. </w:t>
      </w:r>
      <w:r w:rsidRPr="0017625E">
        <w:rPr>
          <w:rFonts w:ascii="Times New Roman" w:hAnsi="Times New Roman"/>
          <w:b/>
          <w:bCs/>
          <w:sz w:val="28"/>
          <w:szCs w:val="28"/>
        </w:rPr>
        <w:t xml:space="preserve">Парсер </w:t>
      </w:r>
      <w:r>
        <w:rPr>
          <w:rFonts w:ascii="Times New Roman" w:hAnsi="Times New Roman"/>
          <w:b/>
          <w:bCs/>
          <w:sz w:val="28"/>
          <w:szCs w:val="28"/>
          <w:lang w:val="de-DE"/>
        </w:rPr>
        <w:t>JSON</w:t>
      </w:r>
    </w:p>
    <w:p w14:paraId="7913426A" w14:textId="77777777" w:rsidR="00F13AC0" w:rsidRDefault="00EC0EB4">
      <w:pPr>
        <w:pStyle w:val="a0"/>
        <w:spacing w:before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14:paraId="72E7D417" w14:textId="77777777" w:rsidR="00F13AC0" w:rsidRDefault="00EC0EB4">
      <w:pPr>
        <w:pStyle w:val="a0"/>
        <w:spacing w:before="0" w:after="32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 </w:t>
      </w:r>
      <w:r>
        <w:rPr>
          <w:rFonts w:ascii="Times New Roman" w:hAnsi="Times New Roman"/>
          <w:color w:val="181818"/>
        </w:rPr>
        <w:t> </w:t>
      </w:r>
      <w:r>
        <w:rPr>
          <w:rFonts w:ascii="Times New Roman" w:hAnsi="Times New Roman"/>
          <w:color w:val="181818"/>
          <w:sz w:val="28"/>
          <w:szCs w:val="28"/>
        </w:rPr>
        <w:t xml:space="preserve"> Напишіть програму, яка приймає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рядок в якості вхідних даних і розбиває його на окремі елементи (об'єкти, масиви, значення).</w:t>
      </w:r>
    </w:p>
    <w:p w14:paraId="42C072A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Використовуйте вбудовані функції мови програмування для роботи з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6BFBA46B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Виведіть результат у зручному форматі (наприклад, деревоподібна структура, таблиця).</w:t>
      </w:r>
    </w:p>
    <w:p w14:paraId="2FDF93B5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F3263BE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2. Фільтр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3B293376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6A7FBA0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приймає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та значення фільтра в якості вхідних даних.</w:t>
      </w:r>
    </w:p>
    <w:p w14:paraId="656D0715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 Програма повинна фільтрувати дані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 xml:space="preserve">JSON, </w:t>
      </w:r>
      <w:r>
        <w:rPr>
          <w:rFonts w:ascii="Times New Roman" w:hAnsi="Times New Roman"/>
          <w:color w:val="181818"/>
          <w:sz w:val="28"/>
          <w:szCs w:val="28"/>
        </w:rPr>
        <w:t>залишаючи лише ті елементи, які відповідають заданому значенню фільтра.</w:t>
      </w:r>
    </w:p>
    <w:p w14:paraId="22B5A84B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Виведіть відфільтровані дані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2E05FBCC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6997D94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3.  Генератор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397360A5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1A4F7788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генерує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файл з заданими даними</w:t>
      </w:r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75A94ADC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Використовуйте вбудовані функції мови програмування для створення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структури</w:t>
      </w:r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7AA9CB6F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Збережіть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файл на диск</w:t>
      </w:r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5EEE68B8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7B343D5F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EB4">
        <w:rPr>
          <w:rFonts w:ascii="Times New Roman" w:hAnsi="Times New Roman"/>
          <w:b/>
          <w:bCs/>
          <w:color w:val="181818"/>
          <w:sz w:val="28"/>
          <w:szCs w:val="28"/>
          <w:highlight w:val="green"/>
        </w:rPr>
        <w:t xml:space="preserve">4. Візуалізатор </w:t>
      </w:r>
      <w:r w:rsidRPr="00EC0EB4">
        <w:rPr>
          <w:rFonts w:ascii="Times New Roman" w:hAnsi="Times New Roman"/>
          <w:b/>
          <w:bCs/>
          <w:color w:val="181818"/>
          <w:sz w:val="28"/>
          <w:szCs w:val="28"/>
          <w:highlight w:val="green"/>
          <w:lang w:val="de-DE"/>
        </w:rPr>
        <w:t>JSON</w:t>
      </w:r>
    </w:p>
    <w:p w14:paraId="1E23603F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приймає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в якості вхідних даних і візуалізує його у зручному форматі.</w:t>
      </w:r>
    </w:p>
    <w:p w14:paraId="4E301898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Використовуйте бібліотеки візуалізації даних або вбудовані функції мови програмування.</w:t>
      </w:r>
    </w:p>
    <w:p w14:paraId="262C528A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Відобразіть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дані у вигляді таблиці, графіка або іншого формату.</w:t>
      </w:r>
    </w:p>
    <w:p w14:paraId="0D675160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4FA9902A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70C6F41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5. Перевірка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7314DBD7" w14:textId="77777777" w:rsidR="00F13AC0" w:rsidRDefault="00EC0EB4">
      <w:pPr>
        <w:pStyle w:val="a0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перевіряє, чи даний текст є дійсним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0242AF0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Використовуйте вбудовані функції мови програмування або бібліотеки для перевірки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53419D59" w14:textId="77777777" w:rsidR="00F13AC0" w:rsidRDefault="00EC0EB4">
      <w:pPr>
        <w:pStyle w:val="a0"/>
        <w:spacing w:before="0" w:line="240" w:lineRule="auto"/>
        <w:ind w:firstLine="945"/>
        <w:jc w:val="both"/>
        <w:rPr>
          <w:rFonts w:ascii="Helvetica" w:eastAsia="Helvetica" w:hAnsi="Helvetica" w:cs="Helvetica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lastRenderedPageBreak/>
        <w:t xml:space="preserve">• Виведіть результат перевірки (дійсний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 xml:space="preserve">JSON / </w:t>
      </w:r>
      <w:r>
        <w:rPr>
          <w:rFonts w:ascii="Times New Roman" w:hAnsi="Times New Roman"/>
          <w:color w:val="181818"/>
          <w:sz w:val="28"/>
          <w:szCs w:val="28"/>
        </w:rPr>
        <w:t xml:space="preserve">недійсний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JSON).</w:t>
      </w:r>
    </w:p>
    <w:p w14:paraId="173E3834" w14:textId="77777777" w:rsidR="00F13AC0" w:rsidRDefault="00EC0EB4">
      <w:pPr>
        <w:pStyle w:val="a0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48FED757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14:paraId="73980423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       Рівень 3</w:t>
      </w:r>
    </w:p>
    <w:p w14:paraId="29E3A342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sz w:val="37"/>
          <w:szCs w:val="37"/>
        </w:rPr>
        <w:t> </w:t>
      </w:r>
    </w:p>
    <w:p w14:paraId="1CFAEE13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Створіть веб-додаток для відображення списку користувачів. Кожен користувач повинен включати ім'</w:t>
      </w:r>
      <w:r>
        <w:rPr>
          <w:rFonts w:ascii="Times New Roman" w:hAnsi="Times New Roman"/>
          <w:sz w:val="28"/>
          <w:szCs w:val="28"/>
          <w:lang w:val="ru-RU"/>
        </w:rPr>
        <w:t>я та електронну пошту</w:t>
      </w:r>
      <w:r>
        <w:rPr>
          <w:rFonts w:ascii="Times New Roman" w:hAnsi="Times New Roman"/>
          <w:sz w:val="28"/>
          <w:szCs w:val="28"/>
        </w:rPr>
        <w:t>. Додайте можливість позначати користувачів у відповідності до їх груп - ЦА, постійні клієнти та інші.</w:t>
      </w:r>
    </w:p>
    <w:p w14:paraId="618C133C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2.Розробіть веб-додаток з функціоналом фільтрації списку завдань за їхнім статусом (завершено чи незавершено).</w:t>
      </w:r>
    </w:p>
    <w:p w14:paraId="55CAD7D0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3.Створіть веб-додаток для відстеження фільмів. Додайте можливість додавання нових фільмів та їхню рецензію.</w:t>
      </w:r>
    </w:p>
    <w:p w14:paraId="61C6196E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4.Розробіть веб-додаток для обміну повідомленнями між користувачами. Додайте можливість створення чат-кімнат та відправлення повідомлень.</w:t>
      </w:r>
    </w:p>
    <w:p w14:paraId="07CA8D1F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Розробіть веб-додаток інтерактивну дошку завдань, на якій користувачі можуть додавати завдання та присвоювати їм теги або мітки.</w:t>
      </w:r>
    </w:p>
    <w:p w14:paraId="009490EB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45C6">
        <w:rPr>
          <w:rFonts w:ascii="Times New Roman" w:hAnsi="Times New Roman"/>
          <w:sz w:val="28"/>
          <w:szCs w:val="28"/>
          <w:highlight w:val="green"/>
        </w:rPr>
        <w:t>6. Створіть інтерактивну карту, де користувачі можуть додавати маркери для подій (наприклад, концертів, фестивалів, виставок тощо).</w:t>
      </w:r>
    </w:p>
    <w:p w14:paraId="5E8832C1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Створіть веб-додаток, що дозволяє користувачам залишати відгуки та оцінки для різних продуктів або послуг. Додайте можливість позначати не якісні товари або послуги.</w:t>
      </w:r>
    </w:p>
    <w:p w14:paraId="2A0FF679" w14:textId="77777777" w:rsidR="00F13AC0" w:rsidRDefault="00EC0EB4">
      <w:pPr>
        <w:pStyle w:val="a0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Створіть веб-додаток для керування бібліотекою книг, де користувачі можуть додавати та видаляти книги. Додайте можливість користувачам робити помітки - вибране, прочитане, бажане і т.д.</w:t>
      </w:r>
    </w:p>
    <w:p w14:paraId="416F5586" w14:textId="77777777" w:rsidR="00F13AC0" w:rsidRDefault="00F13AC0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30E027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59141647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       Рівень 4 (оберіть одне із завдань на вибір, головна умова - щоб не більше 3 людей з групи вибрали одне й те саме завдання)</w:t>
      </w:r>
    </w:p>
    <w:p w14:paraId="72A78106" w14:textId="77777777" w:rsidR="00F13AC0" w:rsidRDefault="00EC0EB4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Доповніть завдання з рівня 3 одним із наступних:</w:t>
      </w:r>
    </w:p>
    <w:p w14:paraId="1F0DBE37" w14:textId="77777777" w:rsidR="00F13AC0" w:rsidRDefault="00F13AC0">
      <w:pPr>
        <w:pStyle w:val="a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470132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hAnsi="Times New Roman"/>
          <w:sz w:val="28"/>
          <w:szCs w:val="28"/>
        </w:rPr>
        <w:t xml:space="preserve">1. Створіть новий компонент в який інтегруйте роботу з публічним </w:t>
      </w:r>
      <w:r w:rsidRPr="0017625E">
        <w:rPr>
          <w:rFonts w:ascii="Times New Roman" w:hAnsi="Times New Roman"/>
          <w:sz w:val="28"/>
          <w:szCs w:val="28"/>
        </w:rPr>
        <w:t>API (</w:t>
      </w:r>
      <w:r>
        <w:rPr>
          <w:rFonts w:ascii="Times New Roman" w:hAnsi="Times New Roman"/>
          <w:sz w:val="28"/>
          <w:szCs w:val="28"/>
        </w:rPr>
        <w:t>наприклад, JSONPlaceholder) та виведіть реальні дані на вашому веб-сайті. Інформація має бути дотичною до вашого завдання з рівня 3.</w:t>
      </w:r>
    </w:p>
    <w:p w14:paraId="5805C45D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2. </w:t>
      </w:r>
      <w:r>
        <w:rPr>
          <w:rFonts w:ascii="Times New Roman" w:hAnsi="Times New Roman"/>
          <w:sz w:val="28"/>
          <w:szCs w:val="28"/>
        </w:rPr>
        <w:t>Додайте можливість фільтрації, сортування  і пошуку.</w:t>
      </w:r>
    </w:p>
    <w:p w14:paraId="704AFE85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3. </w:t>
      </w:r>
      <w:r>
        <w:rPr>
          <w:rFonts w:ascii="Times New Roman" w:hAnsi="Times New Roman"/>
          <w:sz w:val="28"/>
          <w:szCs w:val="28"/>
        </w:rPr>
        <w:t>Додайте різні типи візуалізації (графіки, діаграми, таблиці) ваших даних</w:t>
      </w:r>
    </w:p>
    <w:p w14:paraId="08133340" w14:textId="77777777" w:rsidR="00F13AC0" w:rsidRPr="003645C6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31BBB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4. </w:t>
      </w:r>
      <w:r w:rsidRPr="00131BBB">
        <w:rPr>
          <w:rFonts w:ascii="Times New Roman" w:hAnsi="Times New Roman"/>
          <w:sz w:val="28"/>
          <w:szCs w:val="28"/>
          <w:highlight w:val="yellow"/>
        </w:rPr>
        <w:t xml:space="preserve">Зробіть ваш веб-сайт доступним для людей з інвалідністю, </w:t>
      </w:r>
      <w:r w:rsidRPr="00131BBB">
        <w:rPr>
          <w:rFonts w:ascii="Times New Roman" w:hAnsi="Times New Roman"/>
          <w:sz w:val="28"/>
          <w:szCs w:val="28"/>
          <w:highlight w:val="yellow"/>
          <w:lang w:val="ru-RU"/>
        </w:rPr>
        <w:t xml:space="preserve">використовуючи принципи </w:t>
      </w:r>
      <w:r w:rsidRPr="00131BBB">
        <w:rPr>
          <w:rFonts w:ascii="Times New Roman" w:hAnsi="Times New Roman"/>
          <w:sz w:val="28"/>
          <w:szCs w:val="28"/>
          <w:highlight w:val="yellow"/>
          <w:lang w:val="it-IT"/>
        </w:rPr>
        <w:t xml:space="preserve">ARIA </w:t>
      </w:r>
      <w:r w:rsidRPr="00131BBB">
        <w:rPr>
          <w:rFonts w:ascii="Times New Roman" w:hAnsi="Times New Roman"/>
          <w:sz w:val="28"/>
          <w:szCs w:val="28"/>
          <w:highlight w:val="yellow"/>
        </w:rPr>
        <w:t xml:space="preserve">та </w:t>
      </w:r>
      <w:r w:rsidRPr="00131BBB">
        <w:rPr>
          <w:rFonts w:ascii="Times New Roman" w:hAnsi="Times New Roman"/>
          <w:sz w:val="28"/>
          <w:szCs w:val="28"/>
          <w:highlight w:val="yellow"/>
          <w:lang w:val="de-DE"/>
        </w:rPr>
        <w:t>WCAG.</w:t>
      </w:r>
    </w:p>
    <w:p w14:paraId="63A1C62F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5. </w:t>
      </w:r>
      <w:r>
        <w:rPr>
          <w:rFonts w:ascii="Times New Roman" w:hAnsi="Times New Roman"/>
          <w:sz w:val="28"/>
          <w:szCs w:val="28"/>
        </w:rPr>
        <w:t>Доповніть ваш додаток можливістю реєстрації та управління профілем користувача (зміна пароля, інформації).</w:t>
      </w:r>
    </w:p>
    <w:p w14:paraId="503CF228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6. </w:t>
      </w:r>
      <w:r>
        <w:rPr>
          <w:rFonts w:ascii="Times New Roman" w:hAnsi="Times New Roman"/>
          <w:sz w:val="28"/>
          <w:szCs w:val="28"/>
        </w:rPr>
        <w:t>Для кожного елемента у вашому списку додайте можливість переходу на окрему сторінку, де будуть відображені деталі цього елемента.</w:t>
      </w:r>
    </w:p>
    <w:p w14:paraId="4D22D6C0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7. </w:t>
      </w:r>
      <w:r>
        <w:rPr>
          <w:rFonts w:ascii="Times New Roman" w:hAnsi="Times New Roman"/>
          <w:sz w:val="28"/>
          <w:szCs w:val="28"/>
        </w:rPr>
        <w:t>Доповніть ваш веб-додаток пагінацією, щоб розділити дані на сторінки. Надайте можливість вибору кількості елементів, що відображаються на 1 сторінці - користувачу.</w:t>
      </w:r>
    </w:p>
    <w:p w14:paraId="4C956502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 xml:space="preserve">8. </w:t>
      </w:r>
      <w:r>
        <w:rPr>
          <w:rFonts w:ascii="Times New Roman" w:hAnsi="Times New Roman"/>
          <w:sz w:val="28"/>
          <w:szCs w:val="28"/>
        </w:rPr>
        <w:t xml:space="preserve">Розширте свій додаток, </w:t>
      </w:r>
      <w:r>
        <w:rPr>
          <w:rFonts w:ascii="Times New Roman" w:hAnsi="Times New Roman"/>
          <w:sz w:val="28"/>
          <w:szCs w:val="28"/>
          <w:lang w:val="ru-RU"/>
        </w:rPr>
        <w:t>додавши форму</w:t>
      </w:r>
      <w:r>
        <w:rPr>
          <w:rFonts w:ascii="Times New Roman" w:hAnsi="Times New Roman"/>
          <w:sz w:val="28"/>
          <w:szCs w:val="28"/>
        </w:rPr>
        <w:t>, де користувачі можуть ввести дані для нового елемента(в новому компоненті)</w:t>
      </w:r>
    </w:p>
    <w:p w14:paraId="1A50CEBA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9. </w:t>
      </w:r>
      <w:r>
        <w:rPr>
          <w:rFonts w:ascii="Times New Roman" w:hAnsi="Times New Roman"/>
          <w:sz w:val="28"/>
          <w:szCs w:val="28"/>
        </w:rPr>
        <w:t>Додайте можливість взаємодії з популярними сторонніми сервісами через API, наприклад, сервісами геолокації, соціальних мереж або платіжних систем.</w:t>
      </w:r>
    </w:p>
    <w:p w14:paraId="2917769C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10. </w:t>
      </w:r>
      <w:r>
        <w:rPr>
          <w:rFonts w:ascii="Times New Roman" w:hAnsi="Times New Roman"/>
          <w:sz w:val="28"/>
          <w:szCs w:val="28"/>
        </w:rPr>
        <w:t>Розширте ваш додаток, додавши підтримку різних мов та локалей.</w:t>
      </w:r>
    </w:p>
    <w:p w14:paraId="042E0BA1" w14:textId="77777777" w:rsidR="00F13AC0" w:rsidRDefault="00F13AC0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A5330D" w14:textId="77777777" w:rsidR="00F13AC0" w:rsidRDefault="00F13AC0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A45044" w14:textId="77777777" w:rsidR="00F13AC0" w:rsidRDefault="00EC0EB4">
      <w:pPr>
        <w:pStyle w:val="a0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14:paraId="79A812AC" w14:textId="77777777" w:rsidR="00F13AC0" w:rsidRDefault="00EC0EB4">
      <w:pPr>
        <w:pStyle w:val="a0"/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        За результатами виконання практичного заняття сформувати звіт із кодом всіх створених файлів та додати скріншоти виконання завдань.</w:t>
      </w:r>
    </w:p>
    <w:p w14:paraId="04640818" w14:textId="77777777" w:rsidR="0017625E" w:rsidRDefault="0017625E">
      <w:pPr>
        <w:pStyle w:val="a0"/>
        <w:spacing w:before="0" w:line="240" w:lineRule="auto"/>
        <w:rPr>
          <w:rFonts w:ascii="Times New Roman" w:hAnsi="Times New Roman"/>
          <w:sz w:val="28"/>
          <w:szCs w:val="28"/>
        </w:rPr>
      </w:pPr>
    </w:p>
    <w:p w14:paraId="1FEB11A4" w14:textId="77777777" w:rsidR="0017625E" w:rsidRDefault="0017625E">
      <w:pPr>
        <w:pStyle w:val="a0"/>
        <w:spacing w:before="0" w:line="240" w:lineRule="auto"/>
        <w:rPr>
          <w:rFonts w:ascii="Times New Roman" w:hAnsi="Times New Roman"/>
          <w:sz w:val="28"/>
          <w:szCs w:val="28"/>
        </w:rPr>
      </w:pPr>
    </w:p>
    <w:p w14:paraId="4B2FA406" w14:textId="32825F42" w:rsidR="0017625E" w:rsidRDefault="0017625E" w:rsidP="0017625E">
      <w:pPr>
        <w:pStyle w:val="a0"/>
        <w:spacing w:before="0" w:line="240" w:lineRule="auto"/>
        <w:ind w:firstLine="360"/>
        <w:rPr>
          <w:rFonts w:ascii="Times New Roman" w:hAnsi="Times New Roman"/>
          <w:b/>
          <w:bCs/>
          <w:sz w:val="28"/>
          <w:szCs w:val="28"/>
        </w:rPr>
      </w:pPr>
      <w:r w:rsidRPr="0017625E">
        <w:rPr>
          <w:rFonts w:ascii="Times New Roman" w:hAnsi="Times New Roman"/>
          <w:b/>
          <w:bCs/>
          <w:sz w:val="28"/>
          <w:szCs w:val="28"/>
        </w:rPr>
        <w:t>Контрольні запитання.</w:t>
      </w:r>
    </w:p>
    <w:p w14:paraId="4619FCD7" w14:textId="77777777" w:rsidR="0017625E" w:rsidRPr="0017625E" w:rsidRDefault="0017625E" w:rsidP="0017625E">
      <w:pPr>
        <w:pStyle w:val="a0"/>
        <w:spacing w:before="0" w:line="240" w:lineRule="auto"/>
        <w:ind w:firstLine="360"/>
        <w:rPr>
          <w:rFonts w:ascii="Times New Roman" w:hAnsi="Times New Roman"/>
          <w:b/>
          <w:bCs/>
          <w:sz w:val="28"/>
          <w:szCs w:val="28"/>
        </w:rPr>
      </w:pPr>
    </w:p>
    <w:p w14:paraId="36CECFAC" w14:textId="77777777" w:rsidR="0017625E" w:rsidRPr="0017625E" w:rsidRDefault="0017625E" w:rsidP="0017625E">
      <w:pPr>
        <w:pStyle w:val="a0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Що таке JSON?</w:t>
      </w:r>
    </w:p>
    <w:p w14:paraId="3701B86D" w14:textId="77777777" w:rsidR="0017625E" w:rsidRPr="0017625E" w:rsidRDefault="0017625E" w:rsidP="0017625E">
      <w:pPr>
        <w:pStyle w:val="a0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Які основні типи даних в JSON?</w:t>
      </w:r>
    </w:p>
    <w:p w14:paraId="580CF740" w14:textId="77777777" w:rsidR="0017625E" w:rsidRPr="0017625E" w:rsidRDefault="0017625E" w:rsidP="0017625E">
      <w:pPr>
        <w:pStyle w:val="a0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 правильно форматувати JSON файл?</w:t>
      </w:r>
    </w:p>
    <w:p w14:paraId="0476414C" w14:textId="77777777" w:rsidR="0017625E" w:rsidRPr="0017625E" w:rsidRDefault="0017625E" w:rsidP="0017625E">
      <w:pPr>
        <w:pStyle w:val="a0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 парсувати JSON файл в JavaScript?</w:t>
      </w:r>
    </w:p>
    <w:p w14:paraId="47B3BB6E" w14:textId="77777777" w:rsidR="0017625E" w:rsidRPr="0017625E" w:rsidRDefault="0017625E" w:rsidP="0017625E">
      <w:pPr>
        <w:pStyle w:val="a0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Які бібліотеки можна використовувати для роботи з JSON в JavaScript?</w:t>
      </w:r>
    </w:p>
    <w:p w14:paraId="797794FE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валідувати JSON файл?</w:t>
      </w:r>
    </w:p>
    <w:p w14:paraId="7B9BCA5B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додати коментарі до JSON файлу?</w:t>
      </w:r>
    </w:p>
    <w:p w14:paraId="22AF0F74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отримати значення ключа, якщо воно не існує в JSON файлі?</w:t>
      </w:r>
    </w:p>
    <w:p w14:paraId="30F09B80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перетворити JSON файл в інший формат даних (наприклад, CSV)?</w:t>
      </w:r>
    </w:p>
    <w:p w14:paraId="13D3E9D5" w14:textId="029991F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використовувати JSON Schema для опису структури JSON даних?</w:t>
      </w:r>
    </w:p>
    <w:p w14:paraId="4DB4AAB0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Що таке метод fetch()?</w:t>
      </w:r>
    </w:p>
    <w:p w14:paraId="2704F14A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Які аргументи можна використовувати в методі fetch()?</w:t>
      </w:r>
    </w:p>
    <w:p w14:paraId="03A9708A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обробити відповідь fetch()?</w:t>
      </w:r>
    </w:p>
    <w:p w14:paraId="164F0AA5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перевірити, чи успішно виконано запит fetch()?</w:t>
      </w:r>
    </w:p>
    <w:p w14:paraId="71580B5E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Які типи помилок можуть виникнути при використанні fetch()?</w:t>
      </w:r>
    </w:p>
    <w:p w14:paraId="30F7E42C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відправити POST запит з JSON даними за допомогою fetch()?</w:t>
      </w:r>
    </w:p>
    <w:p w14:paraId="30F945AD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додати автентифікацію до fetch запиту?</w:t>
      </w:r>
    </w:p>
    <w:p w14:paraId="65F2C195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обробити великі JSON файли за допомогою fetch()?</w:t>
      </w:r>
    </w:p>
    <w:p w14:paraId="2CF952C3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скасувати fetch запит?</w:t>
      </w:r>
    </w:p>
    <w:p w14:paraId="5420ADE2" w14:textId="13561769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використовувати fetch() для завантаження файлів</w:t>
      </w: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RU" w:eastAsia="ru-RU"/>
        </w:rPr>
        <w:t>?</w:t>
      </w:r>
    </w:p>
    <w:p w14:paraId="1720BDEC" w14:textId="10DDB610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використовувати fetch() для отримання даних з API</w:t>
      </w: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RU" w:eastAsia="ru-RU"/>
        </w:rPr>
        <w:t>?</w:t>
      </w:r>
    </w:p>
    <w:p w14:paraId="7C6EAE25" w14:textId="77777777" w:rsidR="0017625E" w:rsidRPr="0017625E" w:rsidRDefault="0017625E" w:rsidP="0017625E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Що таке React?</w:t>
      </w:r>
    </w:p>
    <w:p w14:paraId="3D1BB3B5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Яка структура компонентів React?</w:t>
      </w:r>
    </w:p>
    <w:p w14:paraId="6ACA00BE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використовувати JSX в React?</w:t>
      </w:r>
    </w:p>
    <w:p w14:paraId="628B58A1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рендерити дані JSON в React?</w:t>
      </w:r>
    </w:p>
    <w:p w14:paraId="16D41000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eastAsia="ru-RU"/>
        </w:rPr>
        <w:t>Як оновити компонент React, коли дані JSON змінюються?</w:t>
      </w:r>
    </w:p>
    <w:p w14:paraId="3D500D52" w14:textId="77777777" w:rsidR="0017625E" w:rsidRPr="0017625E" w:rsidRDefault="0017625E" w:rsidP="0017625E">
      <w:pPr>
        <w:pStyle w:val="a0"/>
        <w:spacing w:before="0"/>
        <w:ind w:left="360"/>
        <w:rPr>
          <w:rFonts w:ascii="Times New Roman" w:hAnsi="Times New Roman" w:cs="Times New Roman"/>
          <w:sz w:val="28"/>
          <w:szCs w:val="28"/>
        </w:rPr>
      </w:pPr>
    </w:p>
    <w:p w14:paraId="17817734" w14:textId="77777777" w:rsidR="0017625E" w:rsidRPr="0017625E" w:rsidRDefault="0017625E">
      <w:pPr>
        <w:pStyle w:val="a0"/>
        <w:spacing w:before="0" w:line="240" w:lineRule="auto"/>
        <w:rPr>
          <w:sz w:val="28"/>
          <w:szCs w:val="28"/>
        </w:rPr>
      </w:pPr>
    </w:p>
    <w:sectPr w:rsidR="0017625E" w:rsidRPr="0017625E">
      <w:headerReference w:type="default" r:id="rId11"/>
      <w:foot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CFF6" w14:textId="77777777" w:rsidR="00C67AB4" w:rsidRDefault="00C67AB4">
      <w:r>
        <w:separator/>
      </w:r>
    </w:p>
  </w:endnote>
  <w:endnote w:type="continuationSeparator" w:id="0">
    <w:p w14:paraId="38D4806B" w14:textId="77777777" w:rsidR="00C67AB4" w:rsidRDefault="00C6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enlo Regular">
    <w:altName w:val="DokChampa"/>
    <w:charset w:val="00"/>
    <w:family w:val="modern"/>
    <w:pitch w:val="fixed"/>
    <w:sig w:usb0="E60022FF" w:usb1="D200F9FB" w:usb2="02000028" w:usb3="00000000" w:csb0="000001D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A44B9" w14:textId="77777777" w:rsidR="00F13AC0" w:rsidRDefault="00F13A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BA8B7" w14:textId="77777777" w:rsidR="00C67AB4" w:rsidRDefault="00C67AB4">
      <w:r>
        <w:separator/>
      </w:r>
    </w:p>
  </w:footnote>
  <w:footnote w:type="continuationSeparator" w:id="0">
    <w:p w14:paraId="44AF7388" w14:textId="77777777" w:rsidR="00C67AB4" w:rsidRDefault="00C67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6FEB" w14:textId="77777777" w:rsidR="00F13AC0" w:rsidRDefault="00F13A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05F8"/>
    <w:multiLevelType w:val="hybridMultilevel"/>
    <w:tmpl w:val="73527948"/>
    <w:lvl w:ilvl="0" w:tplc="539AB998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94B9D8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F844D4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381E24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FA637A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30B726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5E5E6A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040626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7A5734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88F3181"/>
    <w:multiLevelType w:val="multilevel"/>
    <w:tmpl w:val="A58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A7104"/>
    <w:multiLevelType w:val="multilevel"/>
    <w:tmpl w:val="C78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9216B"/>
    <w:multiLevelType w:val="multilevel"/>
    <w:tmpl w:val="5C7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96265"/>
    <w:multiLevelType w:val="multilevel"/>
    <w:tmpl w:val="010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8270B"/>
    <w:multiLevelType w:val="multilevel"/>
    <w:tmpl w:val="342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80064"/>
    <w:multiLevelType w:val="multilevel"/>
    <w:tmpl w:val="5B6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44B87"/>
    <w:multiLevelType w:val="hybridMultilevel"/>
    <w:tmpl w:val="5F92D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541598">
    <w:abstractNumId w:val="0"/>
  </w:num>
  <w:num w:numId="2" w16cid:durableId="576093475">
    <w:abstractNumId w:val="0"/>
    <w:lvlOverride w:ilvl="0">
      <w:lvl w:ilvl="0" w:tplc="539AB998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794B9D8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0F844D4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E24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6FA637A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430B726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65E5E6A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040626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67A5734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768964150">
    <w:abstractNumId w:val="0"/>
    <w:lvlOverride w:ilvl="0">
      <w:lvl w:ilvl="0" w:tplc="539AB998">
        <w:start w:val="1"/>
        <w:numFmt w:val="bullet"/>
        <w:lvlText w:val="•"/>
        <w:lvlJc w:val="left"/>
        <w:pPr>
          <w:tabs>
            <w:tab w:val="num" w:pos="1305"/>
          </w:tabs>
          <w:ind w:left="36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794B9D8">
        <w:start w:val="1"/>
        <w:numFmt w:val="bullet"/>
        <w:lvlText w:val="•"/>
        <w:lvlJc w:val="left"/>
        <w:pPr>
          <w:tabs>
            <w:tab w:val="num" w:pos="2025"/>
          </w:tabs>
          <w:ind w:left="108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0F844D4">
        <w:start w:val="1"/>
        <w:numFmt w:val="bullet"/>
        <w:lvlText w:val="•"/>
        <w:lvlJc w:val="left"/>
        <w:pPr>
          <w:tabs>
            <w:tab w:val="num" w:pos="2745"/>
          </w:tabs>
          <w:ind w:left="180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E24">
        <w:start w:val="1"/>
        <w:numFmt w:val="bullet"/>
        <w:lvlText w:val="•"/>
        <w:lvlJc w:val="left"/>
        <w:pPr>
          <w:tabs>
            <w:tab w:val="num" w:pos="3465"/>
          </w:tabs>
          <w:ind w:left="252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6FA637A">
        <w:start w:val="1"/>
        <w:numFmt w:val="bullet"/>
        <w:lvlText w:val="•"/>
        <w:lvlJc w:val="left"/>
        <w:pPr>
          <w:tabs>
            <w:tab w:val="num" w:pos="4185"/>
          </w:tabs>
          <w:ind w:left="324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430B726">
        <w:start w:val="1"/>
        <w:numFmt w:val="bullet"/>
        <w:lvlText w:val="•"/>
        <w:lvlJc w:val="left"/>
        <w:pPr>
          <w:tabs>
            <w:tab w:val="num" w:pos="4905"/>
          </w:tabs>
          <w:ind w:left="396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65E5E6A">
        <w:start w:val="1"/>
        <w:numFmt w:val="bullet"/>
        <w:lvlText w:val="•"/>
        <w:lvlJc w:val="left"/>
        <w:pPr>
          <w:tabs>
            <w:tab w:val="num" w:pos="5625"/>
          </w:tabs>
          <w:ind w:left="468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040626">
        <w:start w:val="1"/>
        <w:numFmt w:val="bullet"/>
        <w:lvlText w:val="•"/>
        <w:lvlJc w:val="left"/>
        <w:pPr>
          <w:tabs>
            <w:tab w:val="num" w:pos="6345"/>
          </w:tabs>
          <w:ind w:left="540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67A5734">
        <w:start w:val="1"/>
        <w:numFmt w:val="bullet"/>
        <w:lvlText w:val="•"/>
        <w:lvlJc w:val="left"/>
        <w:pPr>
          <w:tabs>
            <w:tab w:val="num" w:pos="7065"/>
          </w:tabs>
          <w:ind w:left="612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872687803">
    <w:abstractNumId w:val="4"/>
  </w:num>
  <w:num w:numId="5" w16cid:durableId="931940119">
    <w:abstractNumId w:val="2"/>
  </w:num>
  <w:num w:numId="6" w16cid:durableId="369645137">
    <w:abstractNumId w:val="3"/>
  </w:num>
  <w:num w:numId="7" w16cid:durableId="2021010493">
    <w:abstractNumId w:val="1"/>
  </w:num>
  <w:num w:numId="8" w16cid:durableId="1667593856">
    <w:abstractNumId w:val="6"/>
  </w:num>
  <w:num w:numId="9" w16cid:durableId="256519030">
    <w:abstractNumId w:val="5"/>
  </w:num>
  <w:num w:numId="10" w16cid:durableId="1136416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AC0"/>
    <w:rsid w:val="000168FB"/>
    <w:rsid w:val="0004290D"/>
    <w:rsid w:val="000C2556"/>
    <w:rsid w:val="00131BBB"/>
    <w:rsid w:val="0017625E"/>
    <w:rsid w:val="003645C6"/>
    <w:rsid w:val="00415C35"/>
    <w:rsid w:val="004B3ABA"/>
    <w:rsid w:val="00696E32"/>
    <w:rsid w:val="0078604E"/>
    <w:rsid w:val="00825E0C"/>
    <w:rsid w:val="00866633"/>
    <w:rsid w:val="009A3416"/>
    <w:rsid w:val="00AA1667"/>
    <w:rsid w:val="00AE4DF8"/>
    <w:rsid w:val="00BA0C8C"/>
    <w:rsid w:val="00BB6DEE"/>
    <w:rsid w:val="00BF6809"/>
    <w:rsid w:val="00C67AB4"/>
    <w:rsid w:val="00D40EAD"/>
    <w:rsid w:val="00EC0EB4"/>
    <w:rsid w:val="00ED71C2"/>
    <w:rsid w:val="00F13AC0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9342"/>
  <w15:docId w15:val="{7483AD3D-8E8C-5D4E-BBF5-C01537F0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uk-UA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сновний текст"/>
    <w:rPr>
      <w:rFonts w:ascii="Helvetica Neue" w:hAnsi="Helvetica Neue" w:cs="Arial Unicode MS"/>
      <w:color w:val="000000"/>
      <w:sz w:val="22"/>
      <w:szCs w:val="2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Стандартний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176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5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9</Pages>
  <Words>8230</Words>
  <Characters>4692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Богдан Щербак</cp:lastModifiedBy>
  <cp:revision>13</cp:revision>
  <dcterms:created xsi:type="dcterms:W3CDTF">2024-03-18T10:41:00Z</dcterms:created>
  <dcterms:modified xsi:type="dcterms:W3CDTF">2026-04-22T15:04:00Z</dcterms:modified>
</cp:coreProperties>
</file>