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90540" w14:textId="4944BA0C" w:rsidR="00DC3539" w:rsidRPr="00FD6016" w:rsidRDefault="00DC3539" w:rsidP="00300243">
      <w:pPr>
        <w:ind w:left="720" w:hanging="360"/>
        <w:rPr>
          <w:b/>
          <w:bCs/>
        </w:rPr>
      </w:pPr>
      <w:r w:rsidRPr="00FD6016">
        <w:rPr>
          <w:b/>
          <w:bCs/>
        </w:rPr>
        <w:t>Mapa Página</w:t>
      </w:r>
      <w:r w:rsidR="00851B55">
        <w:rPr>
          <w:b/>
          <w:bCs/>
        </w:rPr>
        <w:t xml:space="preserve"> Web</w:t>
      </w:r>
      <w:r w:rsidRPr="00FD6016">
        <w:rPr>
          <w:b/>
          <w:bCs/>
        </w:rPr>
        <w:t xml:space="preserve"> de la ADE</w:t>
      </w:r>
    </w:p>
    <w:p w14:paraId="7506DF20" w14:textId="4AE6D60E" w:rsidR="00FA0AA9" w:rsidRDefault="00FA0AA9" w:rsidP="0030024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Inicio</w:t>
      </w:r>
    </w:p>
    <w:p w14:paraId="0FBA43C3" w14:textId="46A76372" w:rsidR="00FA0AA9" w:rsidRDefault="00FA0AA9" w:rsidP="00FA0AA9">
      <w:pPr>
        <w:pStyle w:val="Prrafodelista"/>
        <w:rPr>
          <w:lang w:val="es-MX"/>
        </w:rPr>
      </w:pPr>
      <w:r>
        <w:rPr>
          <w:lang w:val="es-MX"/>
        </w:rPr>
        <w:t>Mapa de Palmares</w:t>
      </w:r>
    </w:p>
    <w:p w14:paraId="53CB5C91" w14:textId="77777777" w:rsidR="00FA0AA9" w:rsidRDefault="00FA0AA9" w:rsidP="00FA0AA9">
      <w:pPr>
        <w:pStyle w:val="Prrafodelista"/>
        <w:rPr>
          <w:lang w:val="es-MX"/>
        </w:rPr>
      </w:pPr>
    </w:p>
    <w:p w14:paraId="6FC6CCEF" w14:textId="2711F377" w:rsidR="00822829" w:rsidRDefault="0020412D" w:rsidP="00300243">
      <w:pPr>
        <w:pStyle w:val="Prrafodelista"/>
        <w:numPr>
          <w:ilvl w:val="0"/>
          <w:numId w:val="1"/>
        </w:numPr>
        <w:rPr>
          <w:lang w:val="es-MX"/>
        </w:rPr>
      </w:pPr>
      <w:r w:rsidRPr="00300243">
        <w:rPr>
          <w:lang w:val="es-MX"/>
        </w:rPr>
        <w:t>Historia</w:t>
      </w:r>
      <w:r w:rsidR="00FA0AA9">
        <w:rPr>
          <w:lang w:val="es-MX"/>
        </w:rPr>
        <w:t>: texto con la historia de la Asociación</w:t>
      </w:r>
    </w:p>
    <w:p w14:paraId="56546486" w14:textId="787180F0" w:rsidR="00215F06" w:rsidRDefault="00215F06" w:rsidP="00215F0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Fotos con las diferentes juntas directivas </w:t>
      </w:r>
    </w:p>
    <w:p w14:paraId="232971D5" w14:textId="77777777" w:rsidR="00FA5885" w:rsidRPr="00300243" w:rsidRDefault="00FA5885" w:rsidP="00FA5885">
      <w:pPr>
        <w:pStyle w:val="Prrafodelista"/>
        <w:ind w:left="1068"/>
        <w:rPr>
          <w:lang w:val="es-MX"/>
        </w:rPr>
      </w:pPr>
    </w:p>
    <w:p w14:paraId="6512AD54" w14:textId="52C97917" w:rsidR="0020412D" w:rsidRPr="00300243" w:rsidRDefault="00926D18" w:rsidP="00300243">
      <w:pPr>
        <w:pStyle w:val="Prrafodelista"/>
        <w:numPr>
          <w:ilvl w:val="0"/>
          <w:numId w:val="1"/>
        </w:numPr>
        <w:rPr>
          <w:lang w:val="es-MX"/>
        </w:rPr>
      </w:pPr>
      <w:r w:rsidRPr="00300243">
        <w:rPr>
          <w:lang w:val="es-MX"/>
        </w:rPr>
        <w:t>Proyectos</w:t>
      </w:r>
    </w:p>
    <w:p w14:paraId="113A58F9" w14:textId="3F032B42" w:rsidR="00E40533" w:rsidRDefault="00FA0AA9" w:rsidP="00FA0AA9">
      <w:pPr>
        <w:pStyle w:val="Prrafodelista"/>
        <w:numPr>
          <w:ilvl w:val="0"/>
          <w:numId w:val="2"/>
        </w:numPr>
        <w:rPr>
          <w:lang w:val="es-MX"/>
        </w:rPr>
      </w:pPr>
      <w:r w:rsidRPr="00FA0AA9">
        <w:rPr>
          <w:lang w:val="es-MX"/>
        </w:rPr>
        <w:t>Proyectos por año</w:t>
      </w:r>
    </w:p>
    <w:p w14:paraId="4E6064E4" w14:textId="17E1AA3B" w:rsidR="00FA0AA9" w:rsidRPr="00FA0AA9" w:rsidRDefault="00FA0AA9" w:rsidP="00FA0AA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Imagen con síntesis </w:t>
      </w:r>
    </w:p>
    <w:p w14:paraId="48643C4D" w14:textId="77777777" w:rsidR="008B077E" w:rsidRDefault="008B077E">
      <w:pPr>
        <w:rPr>
          <w:lang w:val="es-MX"/>
        </w:rPr>
      </w:pPr>
    </w:p>
    <w:p w14:paraId="2AA2684A" w14:textId="21438A86" w:rsidR="008B077E" w:rsidRDefault="008B077E" w:rsidP="00300243">
      <w:pPr>
        <w:pStyle w:val="Prrafodelista"/>
        <w:numPr>
          <w:ilvl w:val="0"/>
          <w:numId w:val="1"/>
        </w:numPr>
        <w:rPr>
          <w:lang w:val="es-MX"/>
        </w:rPr>
      </w:pPr>
      <w:r w:rsidRPr="00300243">
        <w:rPr>
          <w:lang w:val="es-MX"/>
        </w:rPr>
        <w:t>Directorio Cultural (Antes mapa cultural)</w:t>
      </w:r>
    </w:p>
    <w:p w14:paraId="438D6DA5" w14:textId="420589C2" w:rsidR="00F46389" w:rsidRDefault="00F46389" w:rsidP="00FA0AA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Grupos y organizaciones culturales</w:t>
      </w:r>
    </w:p>
    <w:p w14:paraId="58571F7A" w14:textId="7EC37C8D" w:rsidR="00FA0AA9" w:rsidRDefault="00E244C6" w:rsidP="00FA0AA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Personas</w:t>
      </w:r>
      <w:r w:rsidR="001205E5">
        <w:rPr>
          <w:lang w:val="es-MX"/>
        </w:rPr>
        <w:t xml:space="preserve"> (artistas, artesanos, pintores, </w:t>
      </w:r>
      <w:proofErr w:type="spellStart"/>
      <w:r w:rsidR="001205E5">
        <w:rPr>
          <w:lang w:val="es-MX"/>
        </w:rPr>
        <w:t>etc</w:t>
      </w:r>
      <w:proofErr w:type="spellEnd"/>
      <w:r w:rsidR="001205E5">
        <w:rPr>
          <w:lang w:val="es-MX"/>
        </w:rPr>
        <w:t>)</w:t>
      </w:r>
    </w:p>
    <w:p w14:paraId="7E678D97" w14:textId="1E9DEC24" w:rsidR="009E4DEF" w:rsidRDefault="004C7597" w:rsidP="00FA0AA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Festividades</w:t>
      </w:r>
    </w:p>
    <w:p w14:paraId="69396625" w14:textId="5745F4B1" w:rsidR="003029DA" w:rsidRDefault="003029DA" w:rsidP="00FA0AA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Manifestaciones culturales</w:t>
      </w:r>
    </w:p>
    <w:p w14:paraId="578A45B8" w14:textId="3C0DD837" w:rsidR="004C7597" w:rsidRPr="00300243" w:rsidRDefault="004C7597" w:rsidP="00FA0AA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Infraestructura</w:t>
      </w:r>
    </w:p>
    <w:p w14:paraId="5FEF96CB" w14:textId="77777777" w:rsidR="00926D18" w:rsidRDefault="00926D18">
      <w:pPr>
        <w:rPr>
          <w:lang w:val="es-MX"/>
        </w:rPr>
      </w:pPr>
    </w:p>
    <w:p w14:paraId="067271F8" w14:textId="33A64534" w:rsidR="00926D18" w:rsidRDefault="008B077E" w:rsidP="00300243">
      <w:pPr>
        <w:pStyle w:val="Prrafodelista"/>
        <w:numPr>
          <w:ilvl w:val="0"/>
          <w:numId w:val="1"/>
        </w:numPr>
        <w:rPr>
          <w:lang w:val="es-MX"/>
        </w:rPr>
      </w:pPr>
      <w:r w:rsidRPr="00300243">
        <w:rPr>
          <w:lang w:val="es-MX"/>
        </w:rPr>
        <w:t>Calendario Cultural</w:t>
      </w:r>
    </w:p>
    <w:p w14:paraId="7324AF1B" w14:textId="2C2FE743" w:rsidR="001B5E6A" w:rsidRPr="00300243" w:rsidRDefault="001B5E6A" w:rsidP="001B5E6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Calendario mensual con </w:t>
      </w:r>
      <w:r w:rsidR="0045504B">
        <w:rPr>
          <w:lang w:val="es-MX"/>
        </w:rPr>
        <w:t xml:space="preserve">actividades por mes, en cada actividad se puede dar </w:t>
      </w:r>
      <w:proofErr w:type="spellStart"/>
      <w:proofErr w:type="gramStart"/>
      <w:r w:rsidR="0045504B">
        <w:rPr>
          <w:lang w:val="es-MX"/>
        </w:rPr>
        <w:t>click</w:t>
      </w:r>
      <w:proofErr w:type="spellEnd"/>
      <w:proofErr w:type="gramEnd"/>
      <w:r w:rsidR="0045504B">
        <w:rPr>
          <w:lang w:val="es-MX"/>
        </w:rPr>
        <w:t xml:space="preserve"> para ver el detalle</w:t>
      </w:r>
    </w:p>
    <w:p w14:paraId="43A47F16" w14:textId="77777777" w:rsidR="008B077E" w:rsidRDefault="008B077E">
      <w:pPr>
        <w:rPr>
          <w:lang w:val="es-MX"/>
        </w:rPr>
      </w:pPr>
    </w:p>
    <w:p w14:paraId="239B4EC1" w14:textId="31FE7506" w:rsidR="008B077E" w:rsidRDefault="008B077E" w:rsidP="00300243">
      <w:pPr>
        <w:pStyle w:val="Prrafodelista"/>
        <w:numPr>
          <w:ilvl w:val="0"/>
          <w:numId w:val="1"/>
        </w:numPr>
        <w:rPr>
          <w:lang w:val="es-MX"/>
        </w:rPr>
      </w:pPr>
      <w:r w:rsidRPr="00300243">
        <w:rPr>
          <w:lang w:val="es-MX"/>
        </w:rPr>
        <w:t>Contacto</w:t>
      </w:r>
    </w:p>
    <w:p w14:paraId="3DFCC50F" w14:textId="6AA7F992" w:rsidR="0045504B" w:rsidRPr="00300243" w:rsidRDefault="0045504B" w:rsidP="0045504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Información de contacto de la ADE</w:t>
      </w:r>
    </w:p>
    <w:sectPr w:rsidR="0045504B" w:rsidRPr="003002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73806"/>
    <w:multiLevelType w:val="hybridMultilevel"/>
    <w:tmpl w:val="0EFA12D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D152A"/>
    <w:multiLevelType w:val="hybridMultilevel"/>
    <w:tmpl w:val="4C86071A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9178432">
    <w:abstractNumId w:val="0"/>
  </w:num>
  <w:num w:numId="2" w16cid:durableId="177146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30"/>
    <w:rsid w:val="001205E5"/>
    <w:rsid w:val="001B5E6A"/>
    <w:rsid w:val="0020412D"/>
    <w:rsid w:val="00215F06"/>
    <w:rsid w:val="00300243"/>
    <w:rsid w:val="003029DA"/>
    <w:rsid w:val="0045504B"/>
    <w:rsid w:val="004C7597"/>
    <w:rsid w:val="00822829"/>
    <w:rsid w:val="00851B55"/>
    <w:rsid w:val="008B077E"/>
    <w:rsid w:val="008E10AB"/>
    <w:rsid w:val="00926D18"/>
    <w:rsid w:val="009E4DEF"/>
    <w:rsid w:val="00B07630"/>
    <w:rsid w:val="00D168B6"/>
    <w:rsid w:val="00D256AC"/>
    <w:rsid w:val="00DC3539"/>
    <w:rsid w:val="00E244C6"/>
    <w:rsid w:val="00E40533"/>
    <w:rsid w:val="00F46389"/>
    <w:rsid w:val="00FA0AA9"/>
    <w:rsid w:val="00FA5885"/>
    <w:rsid w:val="00FD6016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5C1B"/>
  <w15:chartTrackingRefBased/>
  <w15:docId w15:val="{FD99716C-8770-423B-919F-9A1D38B1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7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7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7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7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7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76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76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76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76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76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76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7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7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76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76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76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7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76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7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Jefrey Ledezma Vasquez</dc:creator>
  <cp:keywords/>
  <dc:description/>
  <cp:lastModifiedBy>Jefrey Ledezma Vasquez</cp:lastModifiedBy>
  <cp:revision>21</cp:revision>
  <dcterms:created xsi:type="dcterms:W3CDTF">2025-03-12T00:26:00Z</dcterms:created>
  <dcterms:modified xsi:type="dcterms:W3CDTF">2025-03-13T22:25:00Z</dcterms:modified>
</cp:coreProperties>
</file>