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E0EF" w14:textId="77777777" w:rsidR="00481B93" w:rsidRDefault="00000000">
      <w:pPr>
        <w:ind w:left="567" w:hanging="2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PEMERINTAH KOTA SAMARINDA</w:t>
      </w:r>
    </w:p>
    <w:p w14:paraId="6BBB2BDB" w14:textId="77777777" w:rsidR="00481B93" w:rsidRDefault="00000000">
      <w:pPr>
        <w:ind w:left="567" w:hanging="2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PENDIDIKAN DAN KEBUDAYAAN</w:t>
      </w:r>
    </w:p>
    <w:p w14:paraId="068E5424" w14:textId="77777777" w:rsidR="00481B93" w:rsidRDefault="00000000">
      <w:pPr>
        <w:ind w:left="567" w:hanging="2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SD NEGERI 006 SUNGAI PINANG</w:t>
      </w:r>
    </w:p>
    <w:p w14:paraId="1D3EABFE" w14:textId="77777777" w:rsidR="00481B93" w:rsidRDefault="00000000">
      <w:pPr>
        <w:ind w:left="566"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Jalan Merdeka 1 No. 60 A RT 90, Sungai Pinang, Samarinda 75117</w:t>
      </w:r>
    </w:p>
    <w:p w14:paraId="0858EA9F" w14:textId="77777777" w:rsidR="00481B93" w:rsidRDefault="00000000">
      <w:pPr>
        <w:ind w:left="566" w:hanging="2"/>
        <w:jc w:val="center"/>
        <w:rPr>
          <w:rFonts w:ascii="Arial" w:eastAsia="Arial" w:hAnsi="Arial" w:cs="Arial"/>
          <w:sz w:val="20"/>
          <w:szCs w:val="20"/>
        </w:rPr>
      </w:pP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Telepon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(0541) 4121896, Pos-</w:t>
      </w:r>
      <w:proofErr w:type="spellStart"/>
      <w:r>
        <w:rPr>
          <w:rFonts w:ascii="Arial" w:eastAsia="Arial" w:hAnsi="Arial" w:cs="Arial"/>
          <w:sz w:val="20"/>
          <w:szCs w:val="20"/>
        </w:rPr>
        <w:t>el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hyperlink r:id="rId6">
        <w:r>
          <w:rPr>
            <w:rFonts w:ascii="Arial" w:eastAsia="Arial" w:hAnsi="Arial" w:cs="Arial"/>
            <w:color w:val="0000FF"/>
            <w:sz w:val="20"/>
            <w:szCs w:val="20"/>
          </w:rPr>
          <w:t>sdn006sp@gmail.com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562D83D7" w14:textId="77777777" w:rsidR="00481B93" w:rsidRDefault="00000000">
      <w:pPr>
        <w:keepNext/>
        <w:pBdr>
          <w:top w:val="single" w:sz="4" w:space="1" w:color="000000"/>
          <w:bottom w:val="single" w:sz="4" w:space="1" w:color="000000"/>
        </w:pBdr>
        <w:ind w:hanging="2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NSS: 101166010006                                             NPSN: 30401369                                             NIS: 100060</w:t>
      </w:r>
    </w:p>
    <w:p w14:paraId="2B27C425" w14:textId="77777777" w:rsidR="00481B93" w:rsidRDefault="00481B93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b/>
          <w:bCs/>
          <w:color w:val="000000"/>
          <w:sz w:val="20"/>
          <w:szCs w:val="20"/>
        </w:rPr>
      </w:pPr>
    </w:p>
    <w:p w14:paraId="2F9C8EA4" w14:textId="77777777" w:rsidR="00481B93" w:rsidRDefault="00481B93">
      <w:pPr>
        <w:ind w:firstLine="0"/>
        <w:rPr>
          <w:rFonts w:ascii="Arial" w:eastAsia="Arial" w:hAnsi="Arial" w:cs="Arial"/>
        </w:rPr>
      </w:pPr>
    </w:p>
    <w:p w14:paraId="24190332" w14:textId="77777777" w:rsidR="00481B93" w:rsidRDefault="00000000">
      <w:pPr>
        <w:spacing w:line="360" w:lineRule="auto"/>
        <w:ind w:firstLine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SURAT KETERANGAN PINDAH SEKOLAH</w:t>
      </w:r>
    </w:p>
    <w:p w14:paraId="6E9C51EE" w14:textId="77777777" w:rsidR="00481B93" w:rsidRDefault="00000000">
      <w:pPr>
        <w:spacing w:line="360" w:lineRule="auto"/>
        <w:ind w:firstLine="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>: 400.3.5/……/100.01.18.0506/2026</w:t>
      </w:r>
    </w:p>
    <w:p w14:paraId="7DFFFD36" w14:textId="77777777" w:rsidR="00481B93" w:rsidRDefault="00481B93">
      <w:pPr>
        <w:ind w:firstLine="0"/>
        <w:rPr>
          <w:rFonts w:ascii="Arial" w:eastAsia="Arial" w:hAnsi="Arial" w:cs="Arial"/>
        </w:rPr>
      </w:pPr>
    </w:p>
    <w:p w14:paraId="60A1F43B" w14:textId="77777777" w:rsidR="00481B93" w:rsidRDefault="00481B93">
      <w:pPr>
        <w:ind w:firstLine="0"/>
        <w:rPr>
          <w:rFonts w:ascii="Arial" w:eastAsia="Arial" w:hAnsi="Arial" w:cs="Arial"/>
        </w:rPr>
      </w:pPr>
    </w:p>
    <w:p w14:paraId="40235FC3" w14:textId="77777777" w:rsidR="00481B93" w:rsidRDefault="00000000">
      <w:pPr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bertanda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dibawah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Sekolah Dasar Negeri 006 Sungai Pinang, Kota Samarinda,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Kalimantan Timur, </w:t>
      </w:r>
      <w:proofErr w:type="spellStart"/>
      <w:r>
        <w:rPr>
          <w:rFonts w:ascii="Arial" w:eastAsia="Arial" w:hAnsi="Arial" w:cs="Arial"/>
        </w:rPr>
        <w:t>menerangkan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bahwa</w:t>
      </w:r>
      <w:proofErr w:type="spellEnd"/>
      <w:r>
        <w:rPr>
          <w:rFonts w:ascii="Arial" w:eastAsia="Arial" w:hAnsi="Arial" w:cs="Arial"/>
        </w:rPr>
        <w:t>:</w:t>
      </w:r>
    </w:p>
    <w:p w14:paraId="281D9DFF" w14:textId="77777777" w:rsidR="00481B93" w:rsidRDefault="00481B93">
      <w:pPr>
        <w:spacing w:line="276" w:lineRule="auto"/>
        <w:ind w:firstLine="0"/>
        <w:jc w:val="both"/>
        <w:rPr>
          <w:rFonts w:ascii="Arial" w:eastAsia="Arial" w:hAnsi="Arial" w:cs="Arial"/>
        </w:rPr>
      </w:pPr>
    </w:p>
    <w:p w14:paraId="13431788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hidden="0" allowOverlap="1" wp14:anchorId="6F728EE0" wp14:editId="18E00EDB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64000" cy="9720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9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ab/>
        <w:t>Nama</w:t>
      </w:r>
      <w:r>
        <w:rPr>
          <w:rFonts w:ascii="Arial" w:eastAsia="Arial" w:hAnsi="Arial" w:cs="Arial"/>
        </w:rPr>
        <w:tab/>
        <w:t>: &lt;&lt;Nama&gt;&gt;</w:t>
      </w:r>
    </w:p>
    <w:p w14:paraId="0FEA725C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NISN</w:t>
      </w:r>
      <w:r>
        <w:rPr>
          <w:rFonts w:ascii="Arial" w:eastAsia="Arial" w:hAnsi="Arial" w:cs="Arial"/>
        </w:rPr>
        <w:tab/>
        <w:t>: &lt;&lt;NISN&gt;&gt;</w:t>
      </w:r>
    </w:p>
    <w:p w14:paraId="3031DE82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Jenis Kelamin</w:t>
      </w:r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jk</w:t>
      </w:r>
      <w:proofErr w:type="spellEnd"/>
      <w:r>
        <w:rPr>
          <w:rFonts w:ascii="Arial" w:eastAsia="Arial" w:hAnsi="Arial" w:cs="Arial"/>
        </w:rPr>
        <w:t>&gt;&gt;</w:t>
      </w:r>
    </w:p>
    <w:p w14:paraId="0431E5B7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Tempat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lahir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Tempat</w:t>
      </w:r>
      <w:proofErr w:type="spellEnd"/>
      <w:r>
        <w:rPr>
          <w:rFonts w:ascii="Arial" w:eastAsia="Arial" w:hAnsi="Arial" w:cs="Arial"/>
        </w:rPr>
        <w:t>&gt;&gt;, &lt;&lt;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Lahir&gt;&gt;</w:t>
      </w:r>
    </w:p>
    <w:p w14:paraId="094651B6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Kelas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Kelas</w:t>
      </w:r>
      <w:proofErr w:type="spellEnd"/>
      <w:r>
        <w:rPr>
          <w:rFonts w:ascii="Arial" w:eastAsia="Arial" w:hAnsi="Arial" w:cs="Arial"/>
        </w:rPr>
        <w:t>&gt;&gt;</w:t>
      </w:r>
    </w:p>
    <w:p w14:paraId="69B95761" w14:textId="77777777" w:rsidR="00481B93" w:rsidRDefault="00481B93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</w:p>
    <w:p w14:paraId="065A2126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Telah </w:t>
      </w:r>
      <w:proofErr w:type="spellStart"/>
      <w:r>
        <w:rPr>
          <w:rFonts w:ascii="Arial" w:eastAsia="Arial" w:hAnsi="Arial" w:cs="Arial"/>
        </w:rPr>
        <w:t>mengajukan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permohonan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pindah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>;</w:t>
      </w:r>
      <w:proofErr w:type="gramEnd"/>
    </w:p>
    <w:p w14:paraId="4AB65A6A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50B76368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Nama Sekolah Tujuan</w:t>
      </w:r>
      <w:r>
        <w:rPr>
          <w:rFonts w:ascii="Arial" w:eastAsia="Arial" w:hAnsi="Arial" w:cs="Arial"/>
        </w:rPr>
        <w:tab/>
        <w:t>: &lt;&lt;SD Tujuan&gt;&gt;</w:t>
      </w:r>
    </w:p>
    <w:p w14:paraId="266D70E3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NPSN</w:t>
      </w:r>
      <w:r>
        <w:rPr>
          <w:rFonts w:ascii="Arial" w:eastAsia="Arial" w:hAnsi="Arial" w:cs="Arial"/>
        </w:rPr>
        <w:tab/>
        <w:t>: &lt;&lt;NPSN&gt;&gt;</w:t>
      </w:r>
    </w:p>
    <w:p w14:paraId="4F9081B7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 xml:space="preserve">Alamat </w:t>
      </w:r>
      <w:proofErr w:type="spellStart"/>
      <w:r>
        <w:rPr>
          <w:rFonts w:ascii="Arial" w:eastAsia="Arial" w:hAnsi="Arial" w:cs="Arial"/>
        </w:rPr>
        <w:t>Sekolah</w:t>
      </w:r>
      <w:proofErr w:type="spellEnd"/>
      <w:r>
        <w:rPr>
          <w:rFonts w:ascii="Arial" w:eastAsia="Arial" w:hAnsi="Arial" w:cs="Arial"/>
        </w:rPr>
        <w:tab/>
        <w:t>: &lt;&lt;Alamat&gt;&gt;</w:t>
      </w:r>
    </w:p>
    <w:p w14:paraId="75CD2DBB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Kelurahan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Kelurahan</w:t>
      </w:r>
      <w:proofErr w:type="spellEnd"/>
      <w:r>
        <w:rPr>
          <w:rFonts w:ascii="Arial" w:eastAsia="Arial" w:hAnsi="Arial" w:cs="Arial"/>
        </w:rPr>
        <w:t>&gt;&gt;</w:t>
      </w:r>
    </w:p>
    <w:p w14:paraId="5B60607C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Kecamatan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Kecamatan</w:t>
      </w:r>
      <w:proofErr w:type="spellEnd"/>
      <w:r>
        <w:rPr>
          <w:rFonts w:ascii="Arial" w:eastAsia="Arial" w:hAnsi="Arial" w:cs="Arial"/>
        </w:rPr>
        <w:t>&gt;&gt;</w:t>
      </w:r>
    </w:p>
    <w:p w14:paraId="1B625123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Kota/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ab/>
        <w:t>: &lt;&lt;Kota&gt;&gt;</w:t>
      </w:r>
    </w:p>
    <w:p w14:paraId="25CF6842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>&gt;&gt;</w:t>
      </w:r>
    </w:p>
    <w:p w14:paraId="20DF7CD4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Keterangan</w:t>
      </w:r>
      <w:proofErr w:type="spellEnd"/>
      <w:r>
        <w:rPr>
          <w:rFonts w:ascii="Arial" w:eastAsia="Arial" w:hAnsi="Arial" w:cs="Arial"/>
        </w:rPr>
        <w:tab/>
        <w:t>: &lt;&lt;</w:t>
      </w:r>
      <w:proofErr w:type="spellStart"/>
      <w:r>
        <w:rPr>
          <w:rFonts w:ascii="Arial" w:eastAsia="Arial" w:hAnsi="Arial" w:cs="Arial"/>
        </w:rPr>
        <w:t>mutasi</w:t>
      </w:r>
      <w:proofErr w:type="spellEnd"/>
      <w:r>
        <w:rPr>
          <w:rFonts w:ascii="Arial" w:eastAsia="Arial" w:hAnsi="Arial" w:cs="Arial"/>
        </w:rPr>
        <w:t>&gt;&gt;</w:t>
      </w:r>
    </w:p>
    <w:p w14:paraId="38C4841E" w14:textId="77777777" w:rsidR="00481B93" w:rsidRDefault="00481B93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</w:p>
    <w:p w14:paraId="660D4817" w14:textId="77777777" w:rsidR="00481B93" w:rsidRDefault="00000000">
      <w:pPr>
        <w:tabs>
          <w:tab w:val="left" w:pos="567"/>
          <w:tab w:val="left" w:pos="3402"/>
        </w:tabs>
        <w:spacing w:line="276" w:lineRule="auto"/>
        <w:ind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Bersama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kami </w:t>
      </w:r>
      <w:proofErr w:type="spellStart"/>
      <w:r>
        <w:rPr>
          <w:rFonts w:ascii="Arial" w:eastAsia="Arial" w:hAnsi="Arial" w:cs="Arial"/>
        </w:rPr>
        <w:t>sampaikan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sertakan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buku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pendidikan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bersangkutan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permohonan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pindah</w:t>
      </w:r>
      <w:proofErr w:type="spellEnd"/>
      <w:r>
        <w:rPr>
          <w:rFonts w:ascii="Arial" w:eastAsia="Arial" w:hAnsi="Arial" w:cs="Arial"/>
        </w:rPr>
        <w:t xml:space="preserve"> orang </w:t>
      </w:r>
      <w:proofErr w:type="spellStart"/>
      <w:r>
        <w:rPr>
          <w:rFonts w:ascii="Arial" w:eastAsia="Arial" w:hAnsi="Arial" w:cs="Arial"/>
        </w:rPr>
        <w:t>tua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wali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siswa</w:t>
      </w:r>
      <w:proofErr w:type="spellEnd"/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2693885A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04E2B10D" w14:textId="77777777" w:rsidR="00481B93" w:rsidRDefault="00000000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Samarinda, &lt;&lt;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mutasi</w:t>
      </w:r>
      <w:proofErr w:type="spellEnd"/>
      <w:r>
        <w:rPr>
          <w:rFonts w:ascii="Arial" w:eastAsia="Arial" w:hAnsi="Arial" w:cs="Arial"/>
        </w:rPr>
        <w:t>&gt;&gt;</w:t>
      </w:r>
    </w:p>
    <w:p w14:paraId="07AEF6B9" w14:textId="77777777" w:rsidR="00481B93" w:rsidRDefault="00000000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Sekolah</w:t>
      </w:r>
    </w:p>
    <w:p w14:paraId="5E3BD71F" w14:textId="77777777" w:rsidR="00481B93" w:rsidRDefault="00000000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SD Negeri 006 Sungai Pinang</w:t>
      </w:r>
    </w:p>
    <w:p w14:paraId="38B897C7" w14:textId="77777777" w:rsidR="00481B93" w:rsidRDefault="00481B93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</w:p>
    <w:p w14:paraId="1CA38D21" w14:textId="77777777" w:rsidR="00481B93" w:rsidRDefault="00481B93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</w:p>
    <w:p w14:paraId="4969EAAD" w14:textId="77777777" w:rsidR="00481B93" w:rsidRDefault="00481B93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</w:p>
    <w:p w14:paraId="7F5CD7D2" w14:textId="77777777" w:rsidR="00481B93" w:rsidRDefault="00481B93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</w:p>
    <w:p w14:paraId="27D07F7D" w14:textId="77777777" w:rsidR="00481B93" w:rsidRDefault="00000000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Rita Maya, </w:t>
      </w:r>
      <w:proofErr w:type="spellStart"/>
      <w:proofErr w:type="gramStart"/>
      <w:r>
        <w:rPr>
          <w:rFonts w:ascii="Arial" w:eastAsia="Arial" w:hAnsi="Arial" w:cs="Arial"/>
        </w:rPr>
        <w:t>S.Pd</w:t>
      </w:r>
      <w:proofErr w:type="spellEnd"/>
      <w:proofErr w:type="gramEnd"/>
    </w:p>
    <w:p w14:paraId="04B79CFB" w14:textId="77777777" w:rsidR="00481B93" w:rsidRDefault="00000000">
      <w:pPr>
        <w:tabs>
          <w:tab w:val="left" w:pos="567"/>
          <w:tab w:val="left" w:pos="3402"/>
        </w:tabs>
        <w:ind w:left="5670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NIP. 19691216 199603 2 002</w:t>
      </w:r>
    </w:p>
    <w:p w14:paraId="130DF000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18BCE6ED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21F3CB0C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20C140A3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30D96650" w14:textId="77777777" w:rsidR="00481B93" w:rsidRDefault="00481B93">
      <w:pPr>
        <w:tabs>
          <w:tab w:val="left" w:pos="567"/>
          <w:tab w:val="left" w:pos="3402"/>
        </w:tabs>
        <w:ind w:firstLine="0"/>
        <w:jc w:val="both"/>
        <w:rPr>
          <w:rFonts w:ascii="Arial" w:eastAsia="Arial" w:hAnsi="Arial" w:cs="Arial"/>
        </w:rPr>
      </w:pPr>
    </w:p>
    <w:p w14:paraId="1F36CE47" w14:textId="77777777" w:rsidR="00481B93" w:rsidRDefault="00000000">
      <w:pPr>
        <w:rPr>
          <w:rFonts w:ascii="Arial" w:eastAsia="Arial" w:hAnsi="Arial" w:cs="Arial"/>
          <w:i/>
          <w:iCs/>
          <w:sz w:val="18"/>
          <w:szCs w:val="18"/>
        </w:rPr>
      </w:pPr>
      <w:r>
        <w:pict w14:anchorId="66A69530">
          <v:rect id="_x0000_i1025" style="width:0;height:1.5pt" o:hralign="center" o:hrstd="t" o:hr="t" fillcolor="#a0a0a0" stroked="f"/>
        </w:pict>
      </w:r>
    </w:p>
    <w:p w14:paraId="14942AA6" w14:textId="4AA9027C" w:rsidR="00481B93" w:rsidRDefault="00000000">
      <w:pPr>
        <w:rPr>
          <w:rFonts w:ascii="Arial" w:eastAsia="Arial" w:hAnsi="Arial" w:cs="Arial"/>
          <w:i/>
          <w:iCs/>
          <w:color w:val="666666"/>
          <w:sz w:val="16"/>
          <w:szCs w:val="16"/>
        </w:rPr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Surat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ini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diterbitkan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melalui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Sistem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Layanan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Mutasi</w:t>
      </w:r>
      <w:proofErr w:type="spellEnd"/>
      <w:r w:rsidR="00CE5469"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SDN 006 Sungai Pinang. </w:t>
      </w:r>
    </w:p>
    <w:p w14:paraId="1334E645" w14:textId="77777777" w:rsidR="00481B93" w:rsidRDefault="00000000">
      <w:pPr>
        <w:rPr>
          <w:rFonts w:ascii="Arial" w:eastAsia="Arial" w:hAnsi="Arial" w:cs="Arial"/>
          <w:color w:val="666666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color w:val="666666"/>
          <w:sz w:val="16"/>
          <w:szCs w:val="16"/>
        </w:rPr>
        <w:t>Dicetak</w:t>
      </w:r>
      <w:proofErr w:type="spellEnd"/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pada: &lt;&lt;timestamp&gt;&gt; WITA</w:t>
      </w:r>
    </w:p>
    <w:sectPr w:rsidR="00481B93">
      <w:headerReference w:type="first" r:id="rId8"/>
      <w:footerReference w:type="first" r:id="rId9"/>
      <w:pgSz w:w="11907" w:h="16839"/>
      <w:pgMar w:top="426" w:right="851" w:bottom="567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7CE70" w14:textId="77777777" w:rsidR="0023462D" w:rsidRDefault="0023462D">
      <w:r>
        <w:separator/>
      </w:r>
    </w:p>
  </w:endnote>
  <w:endnote w:type="continuationSeparator" w:id="0">
    <w:p w14:paraId="6BA7FFFC" w14:textId="77777777" w:rsidR="0023462D" w:rsidRDefault="00234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B11E0A-3556-4D84-A425-C615660932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AA4CBC-C0F6-4D1D-9E00-B12E6F9D63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BE647A-6FC6-4AC9-A76F-1A43B69A75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0030" w14:textId="77777777" w:rsidR="00481B93" w:rsidRDefault="00481B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3944" w14:textId="77777777" w:rsidR="0023462D" w:rsidRDefault="0023462D">
      <w:r>
        <w:separator/>
      </w:r>
    </w:p>
  </w:footnote>
  <w:footnote w:type="continuationSeparator" w:id="0">
    <w:p w14:paraId="3E8B37E5" w14:textId="77777777" w:rsidR="0023462D" w:rsidRDefault="00234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4E0D" w14:textId="77777777" w:rsidR="00481B93" w:rsidRDefault="00481B9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B93"/>
    <w:rsid w:val="0023462D"/>
    <w:rsid w:val="00481B93"/>
    <w:rsid w:val="008E2325"/>
    <w:rsid w:val="00C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A09E"/>
  <w15:docId w15:val="{0691F1DD-4D55-4275-A024-89661562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id-ID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dn006sp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a36103</cp:lastModifiedBy>
  <cp:revision>3</cp:revision>
  <dcterms:created xsi:type="dcterms:W3CDTF">2026-01-23T13:48:00Z</dcterms:created>
  <dcterms:modified xsi:type="dcterms:W3CDTF">2026-01-23T13:48:00Z</dcterms:modified>
</cp:coreProperties>
</file>