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B479" w14:textId="77777777" w:rsidR="00F0361B" w:rsidRDefault="00385DD3">
      <w:pPr>
        <w:keepNext/>
        <w:keepLines/>
        <w:spacing w:after="60" w:line="24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Curso:</w:t>
      </w:r>
      <w:r>
        <w:rPr>
          <w:rFonts w:ascii="Arial" w:eastAsia="Arial" w:hAnsi="Arial" w:cs="Arial"/>
          <w:sz w:val="40"/>
          <w:szCs w:val="40"/>
        </w:rPr>
        <w:t xml:space="preserve"> Tecnologia em Análise e Desenvolvimento de Sistemas (TDS)</w:t>
      </w:r>
    </w:p>
    <w:p w14:paraId="0B133CCF" w14:textId="77777777" w:rsidR="00F0361B" w:rsidRDefault="00F0361B">
      <w:pPr>
        <w:keepNext/>
        <w:keepLines/>
        <w:spacing w:after="60" w:line="240" w:lineRule="auto"/>
        <w:jc w:val="right"/>
        <w:rPr>
          <w:rFonts w:ascii="Arial" w:eastAsia="Arial" w:hAnsi="Arial" w:cs="Arial"/>
          <w:sz w:val="52"/>
          <w:szCs w:val="52"/>
        </w:rPr>
      </w:pPr>
    </w:p>
    <w:p w14:paraId="7C10832D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20854C1A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34C54841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0F71B20B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17C80DF7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70CC7885" w14:textId="77777777" w:rsidR="00F0361B" w:rsidRDefault="00385DD3">
      <w:pPr>
        <w:spacing w:after="0" w:line="276" w:lineRule="auto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Equipe 3: </w:t>
      </w:r>
      <w:r>
        <w:rPr>
          <w:rFonts w:ascii="Arial" w:eastAsia="Arial" w:hAnsi="Arial" w:cs="Arial"/>
          <w:sz w:val="40"/>
          <w:szCs w:val="40"/>
        </w:rPr>
        <w:t xml:space="preserve">Fabricio, </w:t>
      </w:r>
      <w:proofErr w:type="spellStart"/>
      <w:r>
        <w:rPr>
          <w:rFonts w:ascii="Arial" w:eastAsia="Arial" w:hAnsi="Arial" w:cs="Arial"/>
          <w:sz w:val="40"/>
          <w:szCs w:val="40"/>
        </w:rPr>
        <w:t>Kahuan</w:t>
      </w:r>
      <w:proofErr w:type="spellEnd"/>
      <w:r>
        <w:rPr>
          <w:rFonts w:ascii="Arial" w:eastAsia="Arial" w:hAnsi="Arial" w:cs="Arial"/>
          <w:sz w:val="40"/>
          <w:szCs w:val="40"/>
        </w:rPr>
        <w:t>, Fernando, Lucas, Giovana</w:t>
      </w:r>
    </w:p>
    <w:p w14:paraId="6F388491" w14:textId="77777777" w:rsidR="00F0361B" w:rsidRDefault="00F0361B">
      <w:pPr>
        <w:spacing w:after="0" w:line="276" w:lineRule="auto"/>
        <w:rPr>
          <w:rFonts w:ascii="Arial" w:eastAsia="Arial" w:hAnsi="Arial" w:cs="Arial"/>
          <w:sz w:val="40"/>
          <w:szCs w:val="40"/>
        </w:rPr>
      </w:pPr>
    </w:p>
    <w:p w14:paraId="6642B16C" w14:textId="77777777" w:rsidR="00F0361B" w:rsidRDefault="00F0361B">
      <w:pPr>
        <w:spacing w:after="0" w:line="276" w:lineRule="auto"/>
        <w:rPr>
          <w:rFonts w:ascii="Arial" w:eastAsia="Arial" w:hAnsi="Arial" w:cs="Arial"/>
          <w:sz w:val="40"/>
          <w:szCs w:val="40"/>
        </w:rPr>
      </w:pPr>
    </w:p>
    <w:p w14:paraId="279D7B17" w14:textId="77777777" w:rsidR="00F0361B" w:rsidRDefault="00F0361B">
      <w:pPr>
        <w:keepNext/>
        <w:keepLines/>
        <w:spacing w:after="60" w:line="240" w:lineRule="auto"/>
        <w:rPr>
          <w:rFonts w:ascii="Arial" w:eastAsia="Arial" w:hAnsi="Arial" w:cs="Arial"/>
          <w:sz w:val="52"/>
          <w:szCs w:val="52"/>
        </w:rPr>
      </w:pPr>
    </w:p>
    <w:p w14:paraId="5F87E8B0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7BF67EC7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3A6A8623" w14:textId="77777777" w:rsidR="00F0361B" w:rsidRDefault="00385DD3">
      <w:pPr>
        <w:keepNext/>
        <w:keepLines/>
        <w:spacing w:after="60" w:line="240" w:lineRule="auto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&lt;DOCUMENTAÇÃO TCC&gt;</w:t>
      </w:r>
    </w:p>
    <w:p w14:paraId="23A8D1A5" w14:textId="77777777" w:rsidR="00F0361B" w:rsidRDefault="00F0361B">
      <w:pPr>
        <w:spacing w:after="0" w:line="276" w:lineRule="auto"/>
        <w:jc w:val="center"/>
        <w:rPr>
          <w:rFonts w:ascii="Arial" w:eastAsia="Arial" w:hAnsi="Arial" w:cs="Arial"/>
        </w:rPr>
      </w:pPr>
    </w:p>
    <w:p w14:paraId="1E7F741F" w14:textId="77777777" w:rsidR="00F0361B" w:rsidRDefault="00F0361B">
      <w:pPr>
        <w:spacing w:after="0" w:line="276" w:lineRule="auto"/>
        <w:jc w:val="center"/>
        <w:rPr>
          <w:rFonts w:ascii="Arial" w:eastAsia="Arial" w:hAnsi="Arial" w:cs="Arial"/>
        </w:rPr>
      </w:pPr>
    </w:p>
    <w:p w14:paraId="1A968030" w14:textId="77777777" w:rsidR="00F0361B" w:rsidRDefault="00F0361B">
      <w:pPr>
        <w:spacing w:after="0" w:line="276" w:lineRule="auto"/>
        <w:jc w:val="center"/>
        <w:rPr>
          <w:rFonts w:ascii="Arial" w:eastAsia="Arial" w:hAnsi="Arial" w:cs="Arial"/>
        </w:rPr>
      </w:pPr>
    </w:p>
    <w:p w14:paraId="1AC06A63" w14:textId="77777777" w:rsidR="00F0361B" w:rsidRDefault="00F0361B">
      <w:pPr>
        <w:spacing w:after="0" w:line="276" w:lineRule="auto"/>
        <w:jc w:val="center"/>
        <w:rPr>
          <w:rFonts w:ascii="Arial" w:eastAsia="Arial" w:hAnsi="Arial" w:cs="Arial"/>
        </w:rPr>
      </w:pPr>
    </w:p>
    <w:p w14:paraId="62BE0D3D" w14:textId="77777777" w:rsidR="00F0361B" w:rsidRDefault="00F0361B">
      <w:pPr>
        <w:spacing w:after="0" w:line="276" w:lineRule="auto"/>
        <w:jc w:val="center"/>
        <w:rPr>
          <w:rFonts w:ascii="Arial" w:eastAsia="Arial" w:hAnsi="Arial" w:cs="Arial"/>
        </w:rPr>
      </w:pPr>
    </w:p>
    <w:p w14:paraId="300EBC9F" w14:textId="77777777" w:rsidR="00F0361B" w:rsidRDefault="00F0361B">
      <w:pPr>
        <w:spacing w:after="0" w:line="276" w:lineRule="auto"/>
        <w:jc w:val="center"/>
        <w:rPr>
          <w:rFonts w:ascii="Arial" w:eastAsia="Arial" w:hAnsi="Arial" w:cs="Arial"/>
        </w:rPr>
      </w:pPr>
    </w:p>
    <w:p w14:paraId="4066E2F9" w14:textId="77777777" w:rsidR="00F0361B" w:rsidRDefault="00F0361B">
      <w:pPr>
        <w:spacing w:after="0" w:line="276" w:lineRule="auto"/>
        <w:jc w:val="center"/>
        <w:rPr>
          <w:rFonts w:ascii="Arial" w:eastAsia="Arial" w:hAnsi="Arial" w:cs="Arial"/>
        </w:rPr>
      </w:pPr>
    </w:p>
    <w:p w14:paraId="461E41AC" w14:textId="77777777" w:rsidR="00F0361B" w:rsidRDefault="00385DD3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32"/>
          <w:szCs w:val="32"/>
        </w:rPr>
        <w:t>MARINGÁ</w:t>
      </w:r>
    </w:p>
    <w:p w14:paraId="11CA4DD0" w14:textId="77777777" w:rsidR="00F0361B" w:rsidRDefault="00385DD3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2024</w:t>
      </w:r>
    </w:p>
    <w:p w14:paraId="1917CE60" w14:textId="77777777" w:rsidR="00F0361B" w:rsidRDefault="00F0361B">
      <w:pPr>
        <w:spacing w:after="0" w:line="276" w:lineRule="auto"/>
        <w:jc w:val="center"/>
        <w:rPr>
          <w:rFonts w:ascii="Arial" w:eastAsia="Arial" w:hAnsi="Arial" w:cs="Arial"/>
        </w:rPr>
      </w:pPr>
    </w:p>
    <w:p w14:paraId="4154F9FD" w14:textId="77777777" w:rsidR="00F0361B" w:rsidRDefault="00F0361B">
      <w:pPr>
        <w:spacing w:after="0" w:line="276" w:lineRule="auto"/>
        <w:jc w:val="center"/>
        <w:rPr>
          <w:rFonts w:ascii="Arial" w:eastAsia="Arial" w:hAnsi="Arial" w:cs="Arial"/>
        </w:rPr>
      </w:pPr>
    </w:p>
    <w:p w14:paraId="740732D4" w14:textId="77777777" w:rsidR="00F0361B" w:rsidRDefault="00385DD3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</w:t>
      </w:r>
    </w:p>
    <w:p w14:paraId="5335D9A3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53EB2E56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005D7735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1CB2D731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13F6295A" w14:textId="77777777" w:rsidR="00F0361B" w:rsidRDefault="00385DD3">
      <w:pPr>
        <w:keepNext/>
        <w:keepLines/>
        <w:spacing w:after="60" w:line="240" w:lineRule="auto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 xml:space="preserve">               </w:t>
      </w:r>
    </w:p>
    <w:p w14:paraId="659D2C8C" w14:textId="77777777" w:rsidR="00F0361B" w:rsidRDefault="00385DD3">
      <w:pPr>
        <w:keepNext/>
        <w:keepLines/>
        <w:spacing w:after="60" w:line="240" w:lineRule="auto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sz w:val="52"/>
          <w:szCs w:val="52"/>
        </w:rPr>
        <w:t xml:space="preserve">     </w:t>
      </w:r>
      <w:r>
        <w:rPr>
          <w:rFonts w:ascii="Arial" w:eastAsia="Arial" w:hAnsi="Arial" w:cs="Arial"/>
          <w:sz w:val="52"/>
          <w:szCs w:val="52"/>
        </w:rPr>
        <w:tab/>
      </w:r>
      <w:r>
        <w:rPr>
          <w:rFonts w:ascii="Arial" w:eastAsia="Arial" w:hAnsi="Arial" w:cs="Arial"/>
          <w:sz w:val="52"/>
          <w:szCs w:val="52"/>
        </w:rPr>
        <w:tab/>
      </w:r>
      <w:r>
        <w:rPr>
          <w:rFonts w:ascii="Arial" w:eastAsia="Arial" w:hAnsi="Arial" w:cs="Arial"/>
          <w:sz w:val="52"/>
          <w:szCs w:val="52"/>
        </w:rPr>
        <w:tab/>
        <w:t xml:space="preserve">  </w:t>
      </w:r>
      <w:r>
        <w:rPr>
          <w:rFonts w:ascii="Arial" w:eastAsia="Arial" w:hAnsi="Arial" w:cs="Arial"/>
          <w:b/>
          <w:sz w:val="36"/>
          <w:szCs w:val="36"/>
        </w:rPr>
        <w:t>Índice Analítico</w:t>
      </w:r>
    </w:p>
    <w:p w14:paraId="59C2E24E" w14:textId="77777777" w:rsidR="00F0361B" w:rsidRDefault="00F0361B">
      <w:pPr>
        <w:spacing w:after="0" w:line="276" w:lineRule="auto"/>
        <w:rPr>
          <w:rFonts w:ascii="Arial" w:eastAsia="Arial" w:hAnsi="Arial" w:cs="Arial"/>
          <w:b/>
        </w:rPr>
      </w:pPr>
    </w:p>
    <w:p w14:paraId="2470B64F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130EC4BA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389DC6BF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17DE698D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4A8409BC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46763E06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41364605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5A28FF7D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71DE37CC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750F81B2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6EEF7BC7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746C73B5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7F9FCEAD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30C8C0A7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20939F9C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5A5EEE73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6EE9643" w14:textId="77777777" w:rsidR="00F0361B" w:rsidRDefault="00385DD3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 Introdução</w:t>
      </w:r>
    </w:p>
    <w:p w14:paraId="0A072BB6" w14:textId="77777777" w:rsidR="00F0361B" w:rsidRDefault="00385DD3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Nosso projeto é um site que conecta Freelancers e Clientes, facilitando o encontro entre aqueles que oferecem e procuram serviços. O objetivo é criar uma ponte eficiente entre esses dois públicos, ajudando freelancers a encontrar trabalhos de curto prazo e</w:t>
      </w:r>
      <w:r>
        <w:rPr>
          <w:rFonts w:ascii="Arial" w:eastAsia="Arial" w:hAnsi="Arial" w:cs="Arial"/>
        </w:rPr>
        <w:t xml:space="preserve"> clientes a contratar profissionais qualificados para suas necessidades. O site busca solucionar a dificuldade de freelancers em encontrar serviços e de clientes em localizar profissionais para demandas específicas.</w:t>
      </w:r>
    </w:p>
    <w:p w14:paraId="50248E67" w14:textId="77777777" w:rsidR="00F0361B" w:rsidRDefault="00F0361B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</w:p>
    <w:p w14:paraId="2577E27B" w14:textId="77777777" w:rsidR="00F0361B" w:rsidRDefault="00F0361B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</w:p>
    <w:p w14:paraId="03385317" w14:textId="77777777" w:rsidR="00F0361B" w:rsidRDefault="00F0361B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</w:p>
    <w:p w14:paraId="22D85AFF" w14:textId="77777777" w:rsidR="00F0361B" w:rsidRDefault="00385DD3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 Revisão de Literatura</w:t>
      </w:r>
    </w:p>
    <w:p w14:paraId="6127A09C" w14:textId="77777777" w:rsidR="00F0361B" w:rsidRDefault="00385DD3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Nosso projet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foi inspirado em características do site </w:t>
      </w:r>
      <w:r>
        <w:rPr>
          <w:rFonts w:ascii="Arial" w:eastAsia="Arial" w:hAnsi="Arial" w:cs="Arial"/>
          <w:b/>
          <w:sz w:val="24"/>
          <w:szCs w:val="24"/>
        </w:rPr>
        <w:t>Freelancer.NET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uma plataforma nacionalmente reconhecida para freelancers e clientes. O </w:t>
      </w:r>
      <w:r>
        <w:rPr>
          <w:rFonts w:ascii="Arial" w:eastAsia="Arial" w:hAnsi="Arial" w:cs="Arial"/>
          <w:b/>
          <w:sz w:val="24"/>
          <w:szCs w:val="24"/>
        </w:rPr>
        <w:t>Freelancer.NET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oferece uma ampla variedade de serviços, desde tecnologia até tarefas domésticas, conectando trabalhadores e c</w:t>
      </w:r>
      <w:r>
        <w:rPr>
          <w:rFonts w:ascii="Arial" w:eastAsia="Arial" w:hAnsi="Arial" w:cs="Arial"/>
          <w:color w:val="000000"/>
          <w:sz w:val="24"/>
          <w:szCs w:val="24"/>
        </w:rPr>
        <w:t>ontratantes de forma prática. Optamos por nos basear nesse modelo devido à sua abordagem inclusiva e simplicidade, além do foco em um mercado diversificado.</w:t>
      </w:r>
    </w:p>
    <w:p w14:paraId="48496573" w14:textId="77777777" w:rsidR="00F0361B" w:rsidRDefault="00385DD3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Nossa proposta se diferencia ao priorizar uma conexão mais ágil entre cliente e freelancer, elimina</w:t>
      </w:r>
      <w:r>
        <w:rPr>
          <w:rFonts w:ascii="Arial" w:eastAsia="Arial" w:hAnsi="Arial" w:cs="Arial"/>
          <w:color w:val="000000"/>
          <w:sz w:val="24"/>
          <w:szCs w:val="24"/>
        </w:rPr>
        <w:t>ndo burocracias comuns em outras plataformas e permitindo que ambos tenham uma experiência direta e prática.</w:t>
      </w:r>
    </w:p>
    <w:p w14:paraId="42C5D261" w14:textId="77777777" w:rsidR="00F0361B" w:rsidRDefault="00F0361B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</w:p>
    <w:p w14:paraId="3A24B8C4" w14:textId="77777777" w:rsidR="00F0361B" w:rsidRDefault="00385DD3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 Metodologia</w:t>
      </w:r>
    </w:p>
    <w:p w14:paraId="2DD115C4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Utilizamos a metodologia de desenvolvimento </w:t>
      </w:r>
      <w:proofErr w:type="spellStart"/>
      <w:r>
        <w:rPr>
          <w:rFonts w:ascii="Arial" w:eastAsia="Arial" w:hAnsi="Arial" w:cs="Arial"/>
          <w:sz w:val="24"/>
          <w:szCs w:val="24"/>
        </w:rPr>
        <w:t>Kanban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gerenciar as atividades de cada membro, e também utilizamos ferramentas e t</w:t>
      </w:r>
      <w:r>
        <w:rPr>
          <w:rFonts w:ascii="Arial" w:eastAsia="Arial" w:hAnsi="Arial" w:cs="Arial"/>
          <w:sz w:val="24"/>
          <w:szCs w:val="24"/>
        </w:rPr>
        <w:t xml:space="preserve">ecnologias que facilitaram a construção do projeto. A </w:t>
      </w:r>
      <w:r>
        <w:rPr>
          <w:rFonts w:ascii="Arial" w:eastAsia="Arial" w:hAnsi="Arial" w:cs="Arial"/>
          <w:b/>
          <w:sz w:val="24"/>
          <w:szCs w:val="24"/>
        </w:rPr>
        <w:t>IDE Eclipse</w:t>
      </w:r>
      <w:r>
        <w:rPr>
          <w:rFonts w:ascii="Arial" w:eastAsia="Arial" w:hAnsi="Arial" w:cs="Arial"/>
          <w:sz w:val="24"/>
          <w:szCs w:val="24"/>
        </w:rPr>
        <w:t xml:space="preserve"> foi escolhida por sua robustez no desenvolvimento em Java, enquanto o </w:t>
      </w:r>
      <w:proofErr w:type="spellStart"/>
      <w:r>
        <w:rPr>
          <w:rFonts w:ascii="Arial" w:eastAsia="Arial" w:hAnsi="Arial" w:cs="Arial"/>
          <w:sz w:val="24"/>
          <w:szCs w:val="24"/>
        </w:rPr>
        <w:t>backend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foi implementado com </w:t>
      </w:r>
      <w:r>
        <w:rPr>
          <w:rFonts w:ascii="Arial" w:eastAsia="Arial" w:hAnsi="Arial" w:cs="Arial"/>
          <w:b/>
          <w:sz w:val="24"/>
          <w:szCs w:val="24"/>
        </w:rPr>
        <w:t>Spring Boot</w:t>
      </w:r>
      <w:r>
        <w:rPr>
          <w:rFonts w:ascii="Arial" w:eastAsia="Arial" w:hAnsi="Arial" w:cs="Arial"/>
          <w:sz w:val="24"/>
          <w:szCs w:val="24"/>
        </w:rPr>
        <w:t xml:space="preserve">. Para o </w:t>
      </w:r>
      <w:proofErr w:type="spellStart"/>
      <w:r>
        <w:rPr>
          <w:rFonts w:ascii="Arial" w:eastAsia="Arial" w:hAnsi="Arial" w:cs="Arial"/>
          <w:sz w:val="24"/>
          <w:szCs w:val="24"/>
        </w:rPr>
        <w:t>frontend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usamos </w:t>
      </w:r>
      <w:r>
        <w:rPr>
          <w:rFonts w:ascii="Arial" w:eastAsia="Arial" w:hAnsi="Arial" w:cs="Arial"/>
          <w:b/>
          <w:sz w:val="24"/>
          <w:szCs w:val="24"/>
        </w:rPr>
        <w:t>HTML</w:t>
      </w:r>
      <w:r>
        <w:rPr>
          <w:rFonts w:ascii="Arial" w:eastAsia="Arial" w:hAnsi="Arial" w:cs="Arial"/>
          <w:sz w:val="24"/>
          <w:szCs w:val="24"/>
        </w:rPr>
        <w:t xml:space="preserve"> e </w:t>
      </w:r>
      <w:r>
        <w:rPr>
          <w:rFonts w:ascii="Arial" w:eastAsia="Arial" w:hAnsi="Arial" w:cs="Arial"/>
          <w:b/>
          <w:sz w:val="24"/>
          <w:szCs w:val="24"/>
        </w:rPr>
        <w:t>CSS</w:t>
      </w:r>
      <w:r>
        <w:rPr>
          <w:rFonts w:ascii="Arial" w:eastAsia="Arial" w:hAnsi="Arial" w:cs="Arial"/>
          <w:sz w:val="24"/>
          <w:szCs w:val="24"/>
        </w:rPr>
        <w:t>.</w:t>
      </w:r>
    </w:p>
    <w:p w14:paraId="493CBC85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 principais bibliotecas e dependências u</w:t>
      </w:r>
      <w:r>
        <w:rPr>
          <w:rFonts w:ascii="Arial" w:eastAsia="Arial" w:hAnsi="Arial" w:cs="Arial"/>
          <w:b/>
          <w:sz w:val="24"/>
          <w:szCs w:val="24"/>
        </w:rPr>
        <w:t>tilizadas foram:</w:t>
      </w:r>
    </w:p>
    <w:p w14:paraId="3A191C9F" w14:textId="77777777" w:rsidR="00F0361B" w:rsidRDefault="00385DD3">
      <w:pPr>
        <w:numPr>
          <w:ilvl w:val="0"/>
          <w:numId w:val="1"/>
        </w:numPr>
        <w:spacing w:before="280"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Spring Data JPA</w:t>
      </w:r>
      <w:r>
        <w:rPr>
          <w:rFonts w:ascii="Arial" w:eastAsia="Arial" w:hAnsi="Arial" w:cs="Arial"/>
          <w:sz w:val="24"/>
          <w:szCs w:val="24"/>
        </w:rPr>
        <w:t>: Para gerenciar o acesso ao banco de dados.</w:t>
      </w:r>
    </w:p>
    <w:p w14:paraId="706BE596" w14:textId="77777777" w:rsidR="00F0361B" w:rsidRDefault="00385DD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Thymeleaf</w:t>
      </w:r>
      <w:proofErr w:type="spellEnd"/>
      <w:r>
        <w:rPr>
          <w:rFonts w:ascii="Arial" w:eastAsia="Arial" w:hAnsi="Arial" w:cs="Arial"/>
          <w:sz w:val="24"/>
          <w:szCs w:val="24"/>
        </w:rPr>
        <w:t>: Para renderização de páginas no lado do servidor.</w:t>
      </w:r>
    </w:p>
    <w:p w14:paraId="7653A5EC" w14:textId="77777777" w:rsidR="00F0361B" w:rsidRDefault="00385DD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Spring Boot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DevTools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Para acelerar o desenvolvimento com recarregamento automático.</w:t>
      </w:r>
    </w:p>
    <w:p w14:paraId="02114773" w14:textId="77777777" w:rsidR="00F0361B" w:rsidRDefault="00385DD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MySQL Driver</w:t>
      </w:r>
      <w:r>
        <w:rPr>
          <w:rFonts w:ascii="Arial" w:eastAsia="Arial" w:hAnsi="Arial" w:cs="Arial"/>
          <w:sz w:val="24"/>
          <w:szCs w:val="24"/>
        </w:rPr>
        <w:t>: Para conexão com o banco de dados.</w:t>
      </w:r>
    </w:p>
    <w:p w14:paraId="6BEEABDD" w14:textId="77777777" w:rsidR="00F0361B" w:rsidRDefault="00385DD3">
      <w:pPr>
        <w:numPr>
          <w:ilvl w:val="0"/>
          <w:numId w:val="1"/>
        </w:numPr>
        <w:spacing w:after="28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Spring Security</w:t>
      </w:r>
      <w:r>
        <w:rPr>
          <w:rFonts w:ascii="Arial" w:eastAsia="Arial" w:hAnsi="Arial" w:cs="Arial"/>
          <w:sz w:val="24"/>
          <w:szCs w:val="24"/>
        </w:rPr>
        <w:t>: Para controle de acesso.</w:t>
      </w:r>
    </w:p>
    <w:p w14:paraId="3E443A1E" w14:textId="77777777" w:rsidR="00F0361B" w:rsidRDefault="00F0361B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</w:p>
    <w:p w14:paraId="5A7672FA" w14:textId="77777777" w:rsidR="00F0361B" w:rsidRDefault="00F0361B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</w:p>
    <w:p w14:paraId="0D25D81C" w14:textId="77777777" w:rsidR="00F0361B" w:rsidRDefault="00F0361B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</w:p>
    <w:p w14:paraId="7FE0643D" w14:textId="77777777" w:rsidR="00F0361B" w:rsidRDefault="00385DD3">
      <w:pPr>
        <w:keepNext/>
        <w:keepLines/>
        <w:spacing w:before="320" w:after="80" w:line="240" w:lineRule="auto"/>
        <w:rPr>
          <w:rFonts w:ascii="Arial" w:eastAsia="Arial" w:hAnsi="Arial" w:cs="Arial"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434343"/>
          <w:sz w:val="28"/>
          <w:szCs w:val="28"/>
        </w:rPr>
        <w:t>Requisitos Funcionais</w:t>
      </w:r>
      <w:r>
        <w:rPr>
          <w:rFonts w:ascii="Arial" w:eastAsia="Arial" w:hAnsi="Arial" w:cs="Arial"/>
          <w:color w:val="434343"/>
          <w:sz w:val="28"/>
          <w:szCs w:val="28"/>
        </w:rPr>
        <w:t>:</w:t>
      </w:r>
    </w:p>
    <w:p w14:paraId="5E726F98" w14:textId="77777777" w:rsidR="00F0361B" w:rsidRDefault="00385DD3">
      <w:pPr>
        <w:numPr>
          <w:ilvl w:val="0"/>
          <w:numId w:val="2"/>
        </w:numPr>
        <w:spacing w:before="280"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RF01 - Cadastro de Usuário</w:t>
      </w:r>
      <w:r>
        <w:rPr>
          <w:rFonts w:ascii="Arial" w:eastAsia="Arial" w:hAnsi="Arial" w:cs="Arial"/>
        </w:rPr>
        <w:t>: O sistema deve permitir que usuários se registrem fornecendo informações pessoais e escolhendo seu perfil (freelancer ou cliente).</w:t>
      </w:r>
    </w:p>
    <w:p w14:paraId="673008BC" w14:textId="77777777" w:rsidR="00F0361B" w:rsidRDefault="00385DD3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RF02 - Login e Autenticação</w:t>
      </w:r>
      <w:r>
        <w:rPr>
          <w:rFonts w:ascii="Arial" w:eastAsia="Arial" w:hAnsi="Arial" w:cs="Arial"/>
        </w:rPr>
        <w:t xml:space="preserve">: O sistema deve autenticar os usuários com base em </w:t>
      </w:r>
      <w:proofErr w:type="spellStart"/>
      <w:r>
        <w:rPr>
          <w:rFonts w:ascii="Arial" w:eastAsia="Arial" w:hAnsi="Arial" w:cs="Arial"/>
        </w:rPr>
        <w:t>email</w:t>
      </w:r>
      <w:proofErr w:type="spellEnd"/>
      <w:r>
        <w:rPr>
          <w:rFonts w:ascii="Arial" w:eastAsia="Arial" w:hAnsi="Arial" w:cs="Arial"/>
        </w:rPr>
        <w:t xml:space="preserve"> e senha.</w:t>
      </w:r>
    </w:p>
    <w:p w14:paraId="38CC116E" w14:textId="77777777" w:rsidR="00F0361B" w:rsidRDefault="00385DD3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RF03 - Publicar Serviços</w:t>
      </w:r>
      <w:r>
        <w:rPr>
          <w:rFonts w:ascii="Arial" w:eastAsia="Arial" w:hAnsi="Arial" w:cs="Arial"/>
        </w:rPr>
        <w:t>: Cli</w:t>
      </w:r>
      <w:r>
        <w:rPr>
          <w:rFonts w:ascii="Arial" w:eastAsia="Arial" w:hAnsi="Arial" w:cs="Arial"/>
        </w:rPr>
        <w:t>entes devem criar e publicar serviços na plataforma.</w:t>
      </w:r>
    </w:p>
    <w:p w14:paraId="07C5697A" w14:textId="77777777" w:rsidR="00F0361B" w:rsidRDefault="00385DD3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RF04 - Enviar Currículo para Serviços</w:t>
      </w:r>
      <w:r>
        <w:rPr>
          <w:rFonts w:ascii="Arial" w:eastAsia="Arial" w:hAnsi="Arial" w:cs="Arial"/>
        </w:rPr>
        <w:t>: Freelancers devem poder enviar seus currículos para os serviços disponíveis.</w:t>
      </w:r>
    </w:p>
    <w:p w14:paraId="3B6C2FDB" w14:textId="77777777" w:rsidR="00F0361B" w:rsidRDefault="00385DD3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RF05 - Criar, Visualizar e Editar Currículo</w:t>
      </w:r>
      <w:r>
        <w:rPr>
          <w:rFonts w:ascii="Arial" w:eastAsia="Arial" w:hAnsi="Arial" w:cs="Arial"/>
        </w:rPr>
        <w:t xml:space="preserve">: Freelancers devem poder criar, visualizar </w:t>
      </w:r>
      <w:r>
        <w:rPr>
          <w:rFonts w:ascii="Arial" w:eastAsia="Arial" w:hAnsi="Arial" w:cs="Arial"/>
        </w:rPr>
        <w:t>e editar seus currículos.</w:t>
      </w:r>
    </w:p>
    <w:p w14:paraId="4074C9C9" w14:textId="77777777" w:rsidR="00F0361B" w:rsidRDefault="00385DD3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RF06 - Visualizar e Editar Perfis</w:t>
      </w:r>
      <w:r>
        <w:rPr>
          <w:rFonts w:ascii="Arial" w:eastAsia="Arial" w:hAnsi="Arial" w:cs="Arial"/>
        </w:rPr>
        <w:t>: Usuários (freelancers ou clientes) devem poder visualizar e editar suas informações de perfil.</w:t>
      </w:r>
    </w:p>
    <w:p w14:paraId="5B6E0D11" w14:textId="77777777" w:rsidR="00F0361B" w:rsidRDefault="00385DD3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RF07 - Visualizar, Criar e Excluir Serviços</w:t>
      </w:r>
      <w:r>
        <w:rPr>
          <w:rFonts w:ascii="Arial" w:eastAsia="Arial" w:hAnsi="Arial" w:cs="Arial"/>
        </w:rPr>
        <w:t>: Clientes devem poder visualizar os serviços criados, cr</w:t>
      </w:r>
      <w:r>
        <w:rPr>
          <w:rFonts w:ascii="Arial" w:eastAsia="Arial" w:hAnsi="Arial" w:cs="Arial"/>
        </w:rPr>
        <w:t>iar novos serviços e excluir os existentes.</w:t>
      </w:r>
    </w:p>
    <w:p w14:paraId="27F83858" w14:textId="77777777" w:rsidR="00F0361B" w:rsidRDefault="00385DD3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RF08 - Receber Currículos</w:t>
      </w:r>
      <w:r>
        <w:rPr>
          <w:rFonts w:ascii="Arial" w:eastAsia="Arial" w:hAnsi="Arial" w:cs="Arial"/>
        </w:rPr>
        <w:t>: Clientes devem poder visualizar os currículos enviados pelos freelancers para seus serviços.</w:t>
      </w:r>
    </w:p>
    <w:p w14:paraId="78964269" w14:textId="77777777" w:rsidR="00F0361B" w:rsidRDefault="00385DD3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RF09 - Receber Propostas</w:t>
      </w:r>
      <w:r>
        <w:rPr>
          <w:rFonts w:ascii="Arial" w:eastAsia="Arial" w:hAnsi="Arial" w:cs="Arial"/>
        </w:rPr>
        <w:t>: Freelancers devem poder visualizar as propostas enviadas pelos cli</w:t>
      </w:r>
      <w:r>
        <w:rPr>
          <w:rFonts w:ascii="Arial" w:eastAsia="Arial" w:hAnsi="Arial" w:cs="Arial"/>
        </w:rPr>
        <w:t>entes.</w:t>
      </w:r>
    </w:p>
    <w:p w14:paraId="377EAA0F" w14:textId="77777777" w:rsidR="00F0361B" w:rsidRDefault="00385DD3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RF10 - Enviar Propostas</w:t>
      </w:r>
      <w:r>
        <w:rPr>
          <w:rFonts w:ascii="Arial" w:eastAsia="Arial" w:hAnsi="Arial" w:cs="Arial"/>
        </w:rPr>
        <w:t>: Clientes devem poder enviar propostas para freelancers.</w:t>
      </w:r>
    </w:p>
    <w:p w14:paraId="114EDB4B" w14:textId="77777777" w:rsidR="00F0361B" w:rsidRDefault="00385DD3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RF11 - Listar Serviços Disponíveis</w:t>
      </w:r>
      <w:r>
        <w:rPr>
          <w:rFonts w:ascii="Arial" w:eastAsia="Arial" w:hAnsi="Arial" w:cs="Arial"/>
        </w:rPr>
        <w:t>: Freelancers devem poder visualizar uma lista de serviços publicados.</w:t>
      </w:r>
    </w:p>
    <w:p w14:paraId="193F778F" w14:textId="77777777" w:rsidR="00F0361B" w:rsidRDefault="00385DD3">
      <w:pPr>
        <w:numPr>
          <w:ilvl w:val="0"/>
          <w:numId w:val="2"/>
        </w:numPr>
        <w:spacing w:after="28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RF12 - Listar Currículos Disponíveis</w:t>
      </w:r>
      <w:r>
        <w:rPr>
          <w:rFonts w:ascii="Arial" w:eastAsia="Arial" w:hAnsi="Arial" w:cs="Arial"/>
        </w:rPr>
        <w:t>: Clientes devem poder visu</w:t>
      </w:r>
      <w:r>
        <w:rPr>
          <w:rFonts w:ascii="Arial" w:eastAsia="Arial" w:hAnsi="Arial" w:cs="Arial"/>
        </w:rPr>
        <w:t>alizar uma lista de currículos de freelancers cadastrados.</w:t>
      </w:r>
    </w:p>
    <w:p w14:paraId="32DA5BFA" w14:textId="77777777" w:rsidR="00F0361B" w:rsidRDefault="00385DD3">
      <w:pPr>
        <w:keepNext/>
        <w:keepLines/>
        <w:spacing w:before="320" w:after="80" w:line="240" w:lineRule="auto"/>
        <w:rPr>
          <w:rFonts w:ascii="Arial" w:eastAsia="Arial" w:hAnsi="Arial" w:cs="Arial"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434343"/>
          <w:sz w:val="28"/>
          <w:szCs w:val="28"/>
        </w:rPr>
        <w:t>Requisitos Não Funcionais</w:t>
      </w:r>
      <w:r>
        <w:rPr>
          <w:rFonts w:ascii="Arial" w:eastAsia="Arial" w:hAnsi="Arial" w:cs="Arial"/>
          <w:color w:val="434343"/>
          <w:sz w:val="28"/>
          <w:szCs w:val="28"/>
        </w:rPr>
        <w:t>:</w:t>
      </w:r>
    </w:p>
    <w:p w14:paraId="7E07540B" w14:textId="77777777" w:rsidR="00F0361B" w:rsidRDefault="00385DD3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Interoperabilidade:</w:t>
      </w:r>
    </w:p>
    <w:p w14:paraId="7A301C1C" w14:textId="77777777" w:rsidR="00F0361B" w:rsidRDefault="00385DD3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   O sistema deve ser compatível com navegadores modernos, como Chrome, Firefox e Edge</w:t>
      </w:r>
      <w:r>
        <w:rPr>
          <w:rFonts w:ascii="Arial" w:eastAsia="Arial" w:hAnsi="Arial" w:cs="Arial"/>
          <w:b/>
        </w:rPr>
        <w:t>.</w:t>
      </w:r>
    </w:p>
    <w:p w14:paraId="22B35097" w14:textId="77777777" w:rsidR="00F0361B" w:rsidRDefault="00385DD3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Usabilidade:</w:t>
      </w:r>
    </w:p>
    <w:p w14:paraId="5427726B" w14:textId="77777777" w:rsidR="00F0361B" w:rsidRDefault="00385DD3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O sistema deve ter uma interface amigável, adequada para dispositivos desktop e televisão.</w:t>
      </w:r>
    </w:p>
    <w:p w14:paraId="085D4A3E" w14:textId="77777777" w:rsidR="00F0361B" w:rsidRDefault="00385DD3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Padrões:</w:t>
      </w:r>
    </w:p>
    <w:p w14:paraId="7DF5D80E" w14:textId="77777777" w:rsidR="00F0361B" w:rsidRDefault="00385DD3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O desenvolvimento deve seguir padrões das boas práticas de Java e Spring Boot.</w:t>
      </w:r>
    </w:p>
    <w:p w14:paraId="5B6E7F61" w14:textId="77777777" w:rsidR="00F0361B" w:rsidRDefault="00385DD3">
      <w:pPr>
        <w:numPr>
          <w:ilvl w:val="0"/>
          <w:numId w:val="6"/>
        </w:numPr>
        <w:spacing w:after="0" w:line="240" w:lineRule="auto"/>
        <w:ind w:left="720" w:hanging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Padrões:</w:t>
      </w:r>
    </w:p>
    <w:p w14:paraId="39199477" w14:textId="77777777" w:rsidR="00F0361B" w:rsidRDefault="00385DD3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O desenvolvimento deve seguir padrões como R</w:t>
      </w:r>
      <w:r>
        <w:rPr>
          <w:rFonts w:ascii="Arial" w:eastAsia="Arial" w:hAnsi="Arial" w:cs="Arial"/>
        </w:rPr>
        <w:t>EST para APIs e as boas práticas de Java e Spring Boot.</w:t>
      </w:r>
    </w:p>
    <w:p w14:paraId="2561661C" w14:textId="77777777" w:rsidR="00F0361B" w:rsidRDefault="00F0361B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</w:p>
    <w:p w14:paraId="24970196" w14:textId="77777777" w:rsidR="00F0361B" w:rsidRDefault="00F0361B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</w:p>
    <w:p w14:paraId="5024A0EC" w14:textId="77777777" w:rsidR="00F0361B" w:rsidRDefault="00F0361B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</w:p>
    <w:p w14:paraId="283E57E0" w14:textId="77777777" w:rsidR="00F0361B" w:rsidRDefault="00F0361B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</w:p>
    <w:p w14:paraId="7ABDF38E" w14:textId="77777777" w:rsidR="00F0361B" w:rsidRDefault="00385DD3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 Funcionalidades</w:t>
      </w:r>
    </w:p>
    <w:p w14:paraId="64357DDA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foi projetado para atender dois tipos de usuários: freelancers e clientes.</w:t>
      </w:r>
    </w:p>
    <w:p w14:paraId="732A0A5B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Freelancer</w:t>
      </w:r>
    </w:p>
    <w:p w14:paraId="2EDC300F" w14:textId="77777777" w:rsidR="00F0361B" w:rsidRDefault="00385DD3">
      <w:pPr>
        <w:numPr>
          <w:ilvl w:val="0"/>
          <w:numId w:val="7"/>
        </w:numPr>
        <w:spacing w:before="280"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Registro e login: O usuário se registra e escolhe o perfil de freelancer. Após o login, é direcionado para uma página onde pode visualizar os serviços disponíveis.</w:t>
      </w:r>
    </w:p>
    <w:p w14:paraId="502C719C" w14:textId="77777777" w:rsidR="00F0361B" w:rsidRDefault="00385DD3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Currículo: Pode criar, editar e enviar seu currículo para os serviços que lhe interessarem.</w:t>
      </w:r>
    </w:p>
    <w:p w14:paraId="540F566C" w14:textId="77777777" w:rsidR="00F0361B" w:rsidRDefault="00385DD3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Perfil: Uma página dedicada às informações pessoais, com opção de edição.</w:t>
      </w:r>
    </w:p>
    <w:p w14:paraId="6B734486" w14:textId="77777777" w:rsidR="00F0361B" w:rsidRDefault="00385DD3">
      <w:pPr>
        <w:numPr>
          <w:ilvl w:val="0"/>
          <w:numId w:val="7"/>
        </w:numPr>
        <w:spacing w:after="280" w:line="240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Inbox</w:t>
      </w:r>
      <w:proofErr w:type="spellEnd"/>
      <w:r>
        <w:rPr>
          <w:rFonts w:ascii="Arial" w:eastAsia="Arial" w:hAnsi="Arial" w:cs="Arial"/>
          <w:sz w:val="24"/>
          <w:szCs w:val="24"/>
        </w:rPr>
        <w:t>: Exibe as propostas enviadas por clientes interessados em contratar o freelancer.</w:t>
      </w:r>
    </w:p>
    <w:p w14:paraId="4018B9F9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Cliente</w:t>
      </w:r>
    </w:p>
    <w:p w14:paraId="0FA35183" w14:textId="77777777" w:rsidR="00F0361B" w:rsidRDefault="00385DD3">
      <w:pPr>
        <w:numPr>
          <w:ilvl w:val="0"/>
          <w:numId w:val="8"/>
        </w:numPr>
        <w:spacing w:before="280"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Registro e login: O cliente, após o login, é direcionado para uma página onde pode visualizar currículos de freelancers disponíveis.</w:t>
      </w:r>
    </w:p>
    <w:p w14:paraId="077AD015" w14:textId="77777777" w:rsidR="00F0361B" w:rsidRDefault="00385DD3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Envio de propostas: Permite enviar propostas diretamente aos freelancers de interesse.</w:t>
      </w:r>
    </w:p>
    <w:p w14:paraId="0D8D5FAB" w14:textId="77777777" w:rsidR="00F0361B" w:rsidRDefault="00385DD3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Meus Serviços: Mostra os serviços cr</w:t>
      </w:r>
      <w:r>
        <w:rPr>
          <w:rFonts w:ascii="Arial" w:eastAsia="Arial" w:hAnsi="Arial" w:cs="Arial"/>
          <w:sz w:val="24"/>
          <w:szCs w:val="24"/>
        </w:rPr>
        <w:t>iados pelo cliente, com opções para visualizar, editar ou excluir.</w:t>
      </w:r>
    </w:p>
    <w:p w14:paraId="039BD2C8" w14:textId="77777777" w:rsidR="00F0361B" w:rsidRDefault="00385DD3">
      <w:pPr>
        <w:numPr>
          <w:ilvl w:val="0"/>
          <w:numId w:val="8"/>
        </w:numPr>
        <w:spacing w:after="280" w:line="240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Inbox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Exibe os currículos enviados pelos freelancers interessados em seus serviços. </w:t>
      </w: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27F5B6CE" wp14:editId="1872D807">
                <wp:extent cx="5514975" cy="4238625"/>
                <wp:effectExtent l="0" t="0" r="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3275" y="1665450"/>
                          <a:ext cx="5505450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132233" w14:textId="77777777" w:rsidR="00F0361B" w:rsidRDefault="00F0361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F5B6CE" id="Rectangle 10" o:spid="_x0000_s1026" style="width:434.25pt;height:3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2Vs4QEAAK4DAAAOAAAAZHJzL2Uyb0RvYy54bWysU9uO0zAQfUfiHyy/06ShKTRqukK7KkJa&#10;QcXCBziOk1jyjbHbpH/P2Am7Bd4QeXA845PxOWcm+7tJK3IR4KU1NV2vckqE4baVpq/p92/HN+8p&#10;8YGZlilrRE2vwtO7w+tX+9FVorCDVa0AgkWMr0ZX0yEEV2WZ54PQzK+sEwYPOwuaBQyhz1pgI1bX&#10;KivyfJuNFloHlgvvMfswH9JDqt91gocvXedFIKqmyC2kFdLaxDU77FnVA3OD5AsN9g8sNJMGL30u&#10;9cACI2eQf5XSkoP1tgsrbnVmu05ykTSgmnX+h5qngTmRtKA53j3b5P9fWf75cgIiW+wd2mOYxh59&#10;RdeY6ZUgmEODRucrxD25EyyRx21UO3Wg4xt1kKmmRbl7W7wrKbliue223JSLwWIKhCOgLPOUJBwR&#10;m6LYrfOEyF5KOfDho7CaxE1NAbkkY9nl0Qe8HqG/IPFmb5Vsj1KpFEDf3CsgF4bdPqYn8sdPfoMp&#10;E8HGxs/m45jJosxZWNyFqZkWtY1tr2iSd/wokdQj8+HEAMdkTcmIo1NT/+PMQFCiPhnszW69KdCE&#10;cBvAbdDcBszwweJE8gCUzMF9SBM6s/xwDraTSXrkNZNZ6OJQJHnLAMepu40T6uU3O/wEAAD//wMA&#10;UEsDBBQABgAIAAAAIQA4LQXB2gAAAAUBAAAPAAAAZHJzL2Rvd25yZXYueG1sTI9BS8NAEIXvQv/D&#10;MgUvYjcKiSFmU0Qo6LFt6HmSnSbB3dmY3bTx37t60cvA4z3e+6bcLtaIC01+cKzgYZOAIG6dHrhT&#10;UB939zkIH5A1Gsek4Is8bKvVTYmFdlfe0+UQOhFL2BeooA9hLKT0bU8W/caNxNE7u8liiHLqpJ7w&#10;GsutkY9JkkmLA8eFHkd67an9OMxWQZp+cl2/+11iZmxOb3t5vOvOSt2ul5dnEIGW8BeGH/yIDlVk&#10;atzM2gujID4Sfm/08ixPQTQKsuwpBVmV8j999Q0AAP//AwBQSwECLQAUAAYACAAAACEAtoM4kv4A&#10;AADhAQAAEwAAAAAAAAAAAAAAAAAAAAAAW0NvbnRlbnRfVHlwZXNdLnhtbFBLAQItABQABgAIAAAA&#10;IQA4/SH/1gAAAJQBAAALAAAAAAAAAAAAAAAAAC8BAABfcmVscy8ucmVsc1BLAQItABQABgAIAAAA&#10;IQC9P2Vs4QEAAK4DAAAOAAAAAAAAAAAAAAAAAC4CAABkcnMvZTJvRG9jLnhtbFBLAQItABQABgAI&#10;AAAAIQA4LQXB2gAAAAUBAAAPAAAAAAAAAAAAAAAAADsEAABkcnMvZG93bnJldi54bWxQSwUGAAAA&#10;AAQABADzAAAAQgUAAAAA&#10;" stroked="f">
                <v:textbox inset="2.53958mm,2.53958mm,2.53958mm,2.53958mm">
                  <w:txbxContent>
                    <w:p w14:paraId="5C132233" w14:textId="77777777" w:rsidR="00F0361B" w:rsidRDefault="00F0361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08D63A32" wp14:editId="1D8345BD">
            <wp:extent cx="5505450" cy="4229100"/>
            <wp:effectExtent l="0" t="0" r="0" b="0"/>
            <wp:docPr id="3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F1E3DA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Especificação do Caso de Uso:</w:t>
      </w:r>
      <w:r>
        <w:rPr>
          <w:rFonts w:ascii="Arial" w:eastAsia="Arial" w:hAnsi="Arial" w:cs="Arial"/>
          <w:sz w:val="24"/>
          <w:szCs w:val="24"/>
        </w:rPr>
        <w:t xml:space="preserve"> Freelancer.Net</w:t>
      </w:r>
    </w:p>
    <w:p w14:paraId="59BEE794" w14:textId="77777777" w:rsidR="00F0361B" w:rsidRDefault="00F0361B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</w:p>
    <w:p w14:paraId="0BC6FA40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Descrição:</w:t>
      </w:r>
    </w:p>
    <w:p w14:paraId="6B7B28C9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caso de uso descreve o processo de i</w:t>
      </w:r>
      <w:r>
        <w:rPr>
          <w:rFonts w:ascii="Arial" w:eastAsia="Arial" w:hAnsi="Arial" w:cs="Arial"/>
          <w:sz w:val="24"/>
          <w:szCs w:val="24"/>
        </w:rPr>
        <w:t>nteração entre clientes e freelancers em uma plataforma chamada Freelancer.NET. Ele inclui funcionalidades como a criação e edição de serviços, envio de propostas, gerenciamento de currículos, e visualização de serviços. Além disso, o fluxo aborda possívei</w:t>
      </w:r>
      <w:r>
        <w:rPr>
          <w:rFonts w:ascii="Arial" w:eastAsia="Arial" w:hAnsi="Arial" w:cs="Arial"/>
          <w:sz w:val="24"/>
          <w:szCs w:val="24"/>
        </w:rPr>
        <w:t>s exceções, como dados inválidos ou erros no sistema.</w:t>
      </w:r>
    </w:p>
    <w:p w14:paraId="6ED8A86B" w14:textId="77777777" w:rsidR="00F0361B" w:rsidRDefault="00F0361B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</w:p>
    <w:p w14:paraId="08C20563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Atores Principais:</w:t>
      </w:r>
    </w:p>
    <w:p w14:paraId="16556BD4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•</w:t>
      </w:r>
      <w:r>
        <w:rPr>
          <w:rFonts w:ascii="Arial" w:eastAsia="Arial" w:hAnsi="Arial" w:cs="Arial"/>
          <w:sz w:val="24"/>
          <w:szCs w:val="24"/>
        </w:rPr>
        <w:tab/>
        <w:t>Cliente: Usuário que cria, edita e gerencia serviços, envia propostas e visualiza freelancers.</w:t>
      </w:r>
    </w:p>
    <w:p w14:paraId="661654B8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•</w:t>
      </w:r>
      <w:r>
        <w:rPr>
          <w:rFonts w:ascii="Arial" w:eastAsia="Arial" w:hAnsi="Arial" w:cs="Arial"/>
          <w:sz w:val="24"/>
          <w:szCs w:val="24"/>
        </w:rPr>
        <w:tab/>
        <w:t>Freelancer: Usuário que gerencia currículos, visualiza serviços e edita seu perfi</w:t>
      </w:r>
      <w:r>
        <w:rPr>
          <w:rFonts w:ascii="Arial" w:eastAsia="Arial" w:hAnsi="Arial" w:cs="Arial"/>
          <w:sz w:val="24"/>
          <w:szCs w:val="24"/>
        </w:rPr>
        <w:t>l.</w:t>
      </w:r>
    </w:p>
    <w:p w14:paraId="01BCF33C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Principal:</w:t>
      </w:r>
    </w:p>
    <w:p w14:paraId="48CBF6D9" w14:textId="77777777" w:rsidR="00F0361B" w:rsidRDefault="00385DD3">
      <w:pPr>
        <w:spacing w:before="280" w:after="28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  <w:t>O Cliente acessa o sistema e faz login ou registra-se.</w:t>
      </w:r>
    </w:p>
    <w:p w14:paraId="53C9C98F" w14:textId="77777777" w:rsidR="00F0361B" w:rsidRDefault="00385DD3">
      <w:pPr>
        <w:spacing w:before="280" w:after="28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  </w:t>
      </w:r>
      <w:r>
        <w:rPr>
          <w:rFonts w:ascii="Arial" w:eastAsia="Arial" w:hAnsi="Arial" w:cs="Arial"/>
          <w:sz w:val="24"/>
          <w:szCs w:val="24"/>
        </w:rPr>
        <w:tab/>
        <w:t>O Cliente pode realizar as seguintes ações:</w:t>
      </w:r>
    </w:p>
    <w:p w14:paraId="7F4664E9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Criar Serviço: Preenche os detalhes necessários para criar um serviço na plataforma.</w:t>
      </w:r>
    </w:p>
    <w:p w14:paraId="4A9A4969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•</w:t>
      </w:r>
      <w:r>
        <w:rPr>
          <w:rFonts w:ascii="Arial" w:eastAsia="Arial" w:hAnsi="Arial" w:cs="Arial"/>
          <w:sz w:val="24"/>
          <w:szCs w:val="24"/>
        </w:rPr>
        <w:tab/>
        <w:t>Editar Serviço: Modifica informações de serviços já criados.</w:t>
      </w:r>
    </w:p>
    <w:p w14:paraId="1BFF2A45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•</w:t>
      </w:r>
      <w:r>
        <w:rPr>
          <w:rFonts w:ascii="Arial" w:eastAsia="Arial" w:hAnsi="Arial" w:cs="Arial"/>
          <w:sz w:val="24"/>
          <w:szCs w:val="24"/>
        </w:rPr>
        <w:tab/>
        <w:t xml:space="preserve">Visualizar </w:t>
      </w:r>
      <w:proofErr w:type="spellStart"/>
      <w:r>
        <w:rPr>
          <w:rFonts w:ascii="Arial" w:eastAsia="Arial" w:hAnsi="Arial" w:cs="Arial"/>
          <w:sz w:val="24"/>
          <w:szCs w:val="24"/>
        </w:rPr>
        <w:t>Inbox</w:t>
      </w:r>
      <w:proofErr w:type="spellEnd"/>
      <w:r>
        <w:rPr>
          <w:rFonts w:ascii="Arial" w:eastAsia="Arial" w:hAnsi="Arial" w:cs="Arial"/>
          <w:sz w:val="24"/>
          <w:szCs w:val="24"/>
        </w:rPr>
        <w:t>: Acompanha mensagens e interações na plataforma.</w:t>
      </w:r>
    </w:p>
    <w:p w14:paraId="27056CD7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•</w:t>
      </w:r>
      <w:r>
        <w:rPr>
          <w:rFonts w:ascii="Arial" w:eastAsia="Arial" w:hAnsi="Arial" w:cs="Arial"/>
          <w:sz w:val="24"/>
          <w:szCs w:val="24"/>
        </w:rPr>
        <w:tab/>
        <w:t>Visualizar Freelancer: Consulta o p</w:t>
      </w:r>
      <w:r>
        <w:rPr>
          <w:rFonts w:ascii="Arial" w:eastAsia="Arial" w:hAnsi="Arial" w:cs="Arial"/>
          <w:sz w:val="24"/>
          <w:szCs w:val="24"/>
        </w:rPr>
        <w:t>erfil de freelancers disponíveis.</w:t>
      </w:r>
    </w:p>
    <w:p w14:paraId="162D2A6E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•</w:t>
      </w:r>
      <w:r>
        <w:rPr>
          <w:rFonts w:ascii="Arial" w:eastAsia="Arial" w:hAnsi="Arial" w:cs="Arial"/>
          <w:sz w:val="24"/>
          <w:szCs w:val="24"/>
        </w:rPr>
        <w:tab/>
        <w:t>Enviar Proposta: Enviar uma proposta para freelancers.</w:t>
      </w:r>
    </w:p>
    <w:p w14:paraId="5DC18BE3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•</w:t>
      </w:r>
      <w:r>
        <w:rPr>
          <w:rFonts w:ascii="Arial" w:eastAsia="Arial" w:hAnsi="Arial" w:cs="Arial"/>
          <w:sz w:val="24"/>
          <w:szCs w:val="24"/>
        </w:rPr>
        <w:tab/>
        <w:t>Editar Perfil: Atualize suas informações pessoais.</w:t>
      </w:r>
    </w:p>
    <w:p w14:paraId="652059B5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3.</w:t>
      </w:r>
      <w:r>
        <w:rPr>
          <w:rFonts w:ascii="Arial" w:eastAsia="Arial" w:hAnsi="Arial" w:cs="Arial"/>
          <w:sz w:val="24"/>
          <w:szCs w:val="24"/>
        </w:rPr>
        <w:tab/>
        <w:t>O Freelancer acessa o sistema e realiza as seguintes ações:</w:t>
      </w:r>
    </w:p>
    <w:p w14:paraId="251E5138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•</w:t>
      </w:r>
      <w:r>
        <w:rPr>
          <w:rFonts w:ascii="Arial" w:eastAsia="Arial" w:hAnsi="Arial" w:cs="Arial"/>
          <w:sz w:val="24"/>
          <w:szCs w:val="24"/>
        </w:rPr>
        <w:tab/>
        <w:t>Enviar Currículo: Preenche e envia um currí</w:t>
      </w:r>
      <w:r>
        <w:rPr>
          <w:rFonts w:ascii="Arial" w:eastAsia="Arial" w:hAnsi="Arial" w:cs="Arial"/>
          <w:sz w:val="24"/>
          <w:szCs w:val="24"/>
        </w:rPr>
        <w:t>culo para oportunidades de serviço.</w:t>
      </w:r>
    </w:p>
    <w:p w14:paraId="171E8A5E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•</w:t>
      </w:r>
      <w:r>
        <w:rPr>
          <w:rFonts w:ascii="Arial" w:eastAsia="Arial" w:hAnsi="Arial" w:cs="Arial"/>
          <w:sz w:val="24"/>
          <w:szCs w:val="24"/>
        </w:rPr>
        <w:tab/>
        <w:t>Editar Currículo: Atualiza informações do currículo previamente enviado.</w:t>
      </w:r>
    </w:p>
    <w:p w14:paraId="09AEF465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•</w:t>
      </w:r>
      <w:r>
        <w:rPr>
          <w:rFonts w:ascii="Arial" w:eastAsia="Arial" w:hAnsi="Arial" w:cs="Arial"/>
          <w:sz w:val="24"/>
          <w:szCs w:val="24"/>
        </w:rPr>
        <w:tab/>
        <w:t>Editar Perfil: Modifica suas informações pessoais na plataforma.</w:t>
      </w:r>
    </w:p>
    <w:p w14:paraId="17E27BAB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Visualizar </w:t>
      </w:r>
      <w:proofErr w:type="spellStart"/>
      <w:r>
        <w:rPr>
          <w:rFonts w:ascii="Arial" w:eastAsia="Arial" w:hAnsi="Arial" w:cs="Arial"/>
          <w:sz w:val="24"/>
          <w:szCs w:val="24"/>
        </w:rPr>
        <w:t>Inbox</w:t>
      </w:r>
      <w:proofErr w:type="spellEnd"/>
      <w:r>
        <w:rPr>
          <w:rFonts w:ascii="Arial" w:eastAsia="Arial" w:hAnsi="Arial" w:cs="Arial"/>
          <w:sz w:val="24"/>
          <w:szCs w:val="24"/>
        </w:rPr>
        <w:t>: Acompanha mensagens e propostas recebidas.</w:t>
      </w:r>
    </w:p>
    <w:p w14:paraId="66AF12B4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•</w:t>
      </w:r>
      <w:r>
        <w:rPr>
          <w:rFonts w:ascii="Arial" w:eastAsia="Arial" w:hAnsi="Arial" w:cs="Arial"/>
          <w:sz w:val="24"/>
          <w:szCs w:val="24"/>
        </w:rPr>
        <w:tab/>
        <w:t>Visualizar Serviços: Consulta os serviços disponíveis para aceitar ou negociar.</w:t>
      </w:r>
    </w:p>
    <w:p w14:paraId="656D7D72" w14:textId="77777777" w:rsidR="00F0361B" w:rsidRDefault="00F0361B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</w:p>
    <w:p w14:paraId="34727A7F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Alternativo/Exceções:</w:t>
      </w:r>
    </w:p>
    <w:p w14:paraId="26D22C2F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•</w:t>
      </w:r>
      <w:r>
        <w:rPr>
          <w:rFonts w:ascii="Arial" w:eastAsia="Arial" w:hAnsi="Arial" w:cs="Arial"/>
          <w:sz w:val="24"/>
          <w:szCs w:val="24"/>
        </w:rPr>
        <w:tab/>
        <w:t>Dados Inválidos: Se houver inconsistências ou informações ausentes nos formulári</w:t>
      </w:r>
      <w:r>
        <w:rPr>
          <w:rFonts w:ascii="Arial" w:eastAsia="Arial" w:hAnsi="Arial" w:cs="Arial"/>
          <w:sz w:val="24"/>
          <w:szCs w:val="24"/>
        </w:rPr>
        <w:t>os, o sistema notificará o usuário para correção antes de prosseguir.</w:t>
      </w:r>
    </w:p>
    <w:p w14:paraId="67F5DCF1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5E29E988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Pré-condições:</w:t>
      </w:r>
    </w:p>
    <w:p w14:paraId="08F0FA66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•</w:t>
      </w:r>
      <w:r>
        <w:rPr>
          <w:rFonts w:ascii="Arial" w:eastAsia="Arial" w:hAnsi="Arial" w:cs="Arial"/>
          <w:sz w:val="24"/>
          <w:szCs w:val="24"/>
        </w:rPr>
        <w:tab/>
        <w:t>O usuário deve estar autenticado no sistema para acessar as funcionalidades principais.</w:t>
      </w:r>
    </w:p>
    <w:p w14:paraId="1FC2D56D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•</w:t>
      </w:r>
      <w:r>
        <w:rPr>
          <w:rFonts w:ascii="Arial" w:eastAsia="Arial" w:hAnsi="Arial" w:cs="Arial"/>
          <w:sz w:val="24"/>
          <w:szCs w:val="24"/>
        </w:rPr>
        <w:tab/>
        <w:t>Todos os dados inseridos nos formulários devem estar completos e válidos.</w:t>
      </w:r>
    </w:p>
    <w:p w14:paraId="10827D2F" w14:textId="77777777" w:rsidR="00F0361B" w:rsidRDefault="00F0361B">
      <w:pPr>
        <w:spacing w:before="280" w:after="28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9092B98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Pós-condições:</w:t>
      </w:r>
    </w:p>
    <w:p w14:paraId="6FDA56E9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•</w:t>
      </w:r>
      <w:r>
        <w:rPr>
          <w:rFonts w:ascii="Arial" w:eastAsia="Arial" w:hAnsi="Arial" w:cs="Arial"/>
          <w:sz w:val="24"/>
          <w:szCs w:val="24"/>
        </w:rPr>
        <w:tab/>
        <w:t>Um serviço é criado ou atualizado com sucesso e fica disponível para os freelancers.</w:t>
      </w:r>
    </w:p>
    <w:p w14:paraId="264509AE" w14:textId="77777777" w:rsidR="00F0361B" w:rsidRDefault="00385DD3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•</w:t>
      </w:r>
      <w:r>
        <w:rPr>
          <w:rFonts w:ascii="Arial" w:eastAsia="Arial" w:hAnsi="Arial" w:cs="Arial"/>
          <w:sz w:val="24"/>
          <w:szCs w:val="24"/>
        </w:rPr>
        <w:tab/>
        <w:t>Propostas enviadas e currículos gerenciados são armazenados corretamente no sistema.</w:t>
      </w:r>
    </w:p>
    <w:p w14:paraId="41911461" w14:textId="77777777" w:rsidR="00F0361B" w:rsidRDefault="00F0361B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</w:p>
    <w:p w14:paraId="75C7A19B" w14:textId="77777777" w:rsidR="00F0361B" w:rsidRDefault="00F0361B">
      <w:pP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</w:p>
    <w:p w14:paraId="068FA562" w14:textId="77777777" w:rsidR="00F0361B" w:rsidRDefault="00385DD3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 Arquitetura do Sistema</w:t>
      </w:r>
    </w:p>
    <w:p w14:paraId="4FC84DA2" w14:textId="77777777" w:rsidR="00F0361B" w:rsidRDefault="00385DD3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Optamos pelo modelo arquitetural </w:t>
      </w:r>
      <w:r>
        <w:rPr>
          <w:rFonts w:ascii="Arial" w:eastAsia="Arial" w:hAnsi="Arial" w:cs="Arial"/>
          <w:b/>
          <w:color w:val="000000"/>
          <w:sz w:val="24"/>
          <w:szCs w:val="24"/>
        </w:rPr>
        <w:t>cliente-servidor</w:t>
      </w:r>
      <w:r>
        <w:rPr>
          <w:rFonts w:ascii="Arial" w:eastAsia="Arial" w:hAnsi="Arial" w:cs="Arial"/>
          <w:color w:val="000000"/>
          <w:sz w:val="24"/>
          <w:szCs w:val="24"/>
        </w:rPr>
        <w:t>, onde o usuário realiza requisições e o servidor processa e responde a essas solicitações. Abaixo está um diagrama de classes para melhor compreensão da nossa arquitetura.</w:t>
      </w:r>
    </w:p>
    <w:p w14:paraId="5257200F" w14:textId="77777777" w:rsidR="00F0361B" w:rsidRDefault="00385DD3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 tecnologias utilizadas incluem:</w:t>
      </w:r>
    </w:p>
    <w:p w14:paraId="7375C1FA" w14:textId="77777777" w:rsidR="00F0361B" w:rsidRDefault="00385DD3">
      <w:pPr>
        <w:numPr>
          <w:ilvl w:val="0"/>
          <w:numId w:val="9"/>
        </w:numPr>
        <w:spacing w:before="280"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Java</w:t>
      </w:r>
      <w:r>
        <w:rPr>
          <w:rFonts w:ascii="Arial" w:eastAsia="Arial" w:hAnsi="Arial" w:cs="Arial"/>
        </w:rPr>
        <w:t xml:space="preserve"> com o framework </w:t>
      </w:r>
      <w:r>
        <w:rPr>
          <w:rFonts w:ascii="Arial" w:eastAsia="Arial" w:hAnsi="Arial" w:cs="Arial"/>
          <w:b/>
        </w:rPr>
        <w:t>Spring Boot</w:t>
      </w:r>
      <w:r>
        <w:rPr>
          <w:rFonts w:ascii="Arial" w:eastAsia="Arial" w:hAnsi="Arial" w:cs="Arial"/>
        </w:rPr>
        <w:t xml:space="preserve"> para o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>.</w:t>
      </w:r>
    </w:p>
    <w:p w14:paraId="079F8E8E" w14:textId="77777777" w:rsidR="00F0361B" w:rsidRDefault="00385DD3">
      <w:pPr>
        <w:numPr>
          <w:ilvl w:val="0"/>
          <w:numId w:val="9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MySQL</w:t>
      </w:r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  <w:b/>
        </w:rPr>
        <w:t>phpMyAdmin</w:t>
      </w:r>
      <w:proofErr w:type="spellEnd"/>
      <w:r>
        <w:rPr>
          <w:rFonts w:ascii="Arial" w:eastAsia="Arial" w:hAnsi="Arial" w:cs="Arial"/>
        </w:rPr>
        <w:t xml:space="preserve"> para o gerenciamento do banco de dados.</w:t>
      </w:r>
    </w:p>
    <w:p w14:paraId="0F2CA572" w14:textId="77777777" w:rsidR="00F0361B" w:rsidRDefault="00385DD3">
      <w:pPr>
        <w:numPr>
          <w:ilvl w:val="0"/>
          <w:numId w:val="9"/>
        </w:numPr>
        <w:spacing w:after="28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HTML</w:t>
      </w:r>
      <w:r>
        <w:rPr>
          <w:rFonts w:ascii="Arial" w:eastAsia="Arial" w:hAnsi="Arial" w:cs="Arial"/>
        </w:rPr>
        <w:t xml:space="preserve"> e </w:t>
      </w:r>
      <w:r>
        <w:rPr>
          <w:rFonts w:ascii="Arial" w:eastAsia="Arial" w:hAnsi="Arial" w:cs="Arial"/>
          <w:b/>
        </w:rPr>
        <w:t>CSS</w:t>
      </w:r>
      <w:r>
        <w:rPr>
          <w:rFonts w:ascii="Arial" w:eastAsia="Arial" w:hAnsi="Arial" w:cs="Arial"/>
        </w:rPr>
        <w:t xml:space="preserve"> para o </w:t>
      </w:r>
      <w:proofErr w:type="spellStart"/>
      <w:r>
        <w:rPr>
          <w:rFonts w:ascii="Arial" w:eastAsia="Arial" w:hAnsi="Arial" w:cs="Arial"/>
        </w:rPr>
        <w:t>frontend</w:t>
      </w:r>
      <w:proofErr w:type="spellEnd"/>
      <w:r>
        <w:rPr>
          <w:rFonts w:ascii="Arial" w:eastAsia="Arial" w:hAnsi="Arial" w:cs="Arial"/>
        </w:rPr>
        <w:t>.</w:t>
      </w:r>
    </w:p>
    <w:p w14:paraId="3ED3C14F" w14:textId="77777777" w:rsidR="00F0361B" w:rsidRDefault="00385DD3">
      <w:pPr>
        <w:numPr>
          <w:ilvl w:val="0"/>
          <w:numId w:val="9"/>
        </w:numPr>
        <w:spacing w:before="280" w:after="28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Diagrama de Classes:</w:t>
      </w:r>
    </w:p>
    <w:p w14:paraId="5CABC4B2" w14:textId="37EADFC0" w:rsidR="00F0361B" w:rsidRDefault="00385DD3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501738A1" wp14:editId="25E45194">
                <wp:extent cx="5514975" cy="3971925"/>
                <wp:effectExtent l="0" t="0" r="0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3275" y="1798800"/>
                          <a:ext cx="5505450" cy="396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B6D54" w14:textId="48968CDC" w:rsidR="00F0361B" w:rsidRDefault="00385DD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2A6B208" wp14:editId="0594EC34">
                                  <wp:extent cx="5332095" cy="3947029"/>
                                  <wp:effectExtent l="0" t="0" r="1905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33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2095" cy="39470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1738A1" id="Rectangle 8" o:spid="_x0000_s1027" style="width:434.25pt;height:3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lK5wEAALMDAAAOAAAAZHJzL2Uyb0RvYy54bWysU8tu2zAQvBfoPxC813rESmzBclAkcFEg&#10;aI2m/QCKoiQCFMkuaUv++y4pJXHbW1EfaI44Ws7Mrnb306DIWYCTRlc0W6WUCM1NI3VX0R/fDx82&#10;lDjPdMOU0aKiF+Ho/f79u91oS5Gb3qhGAMEi2pWjrWjvvS2TxPFeDMytjBUaD1sDA/MIoUsaYCNW&#10;H1SSp+ltMhpoLBgunMOnj/Mh3cf6bSu4/9q2TniiKorafFwhrnVYk/2OlR0w20u+yGD/oGJgUuOl&#10;r6UemWfkBPKvUoPkYJxp/YqbITFtK7mIHtBNlv7h5rlnVkQvGI6zrzG5/1eWfzkfgcimotgozQZs&#10;0TcMjelOCbIJ8YzWlch6tkdYkMNt8Dq1MIR/dEGmiubF9ia/Kyi54CDcbTebdIlXTJ5wJBRFWqwL&#10;7AJHxs32Nl/PjOStlAXnPwkzkLCpKKCUGCs7PzmP1yP1hRJudkbJ5iCVigC6+kEBOTPs9SH+gn58&#10;5Tea0oGsTXhtPg5PkmBzNhZ2fqqnmEr2EkFtmgsm5Sw/SNT2xJw/MsBZySgZcX4q6n6eGAhK1GeN&#10;Ddpm6xyz8NcArkF9DZjmvcGx5B4omcGDj2M6i/148qaVMYEgbxazqMbJiC6XKQ6jd40j6+1b2/8C&#10;AAD//wMAUEsDBBQABgAIAAAAIQAPXzIZ2gAAAAUBAAAPAAAAZHJzL2Rvd25yZXYueG1sTI/BasMw&#10;EETvhf6D2EIvpZEbsDGu5VAKgfaYxOS8tja2qbRyLTlx/j5qL+1lYZhh5m25WawRZ5r84FjByyoB&#10;Qdw6PXCnoD5sn3MQPiBrNI5JwZU8bKr7uxIL7S68o/M+dCKWsC9QQR/CWEjp254s+pUbiaN3cpPF&#10;EOXUST3hJZZbI9dJkkmLA8eFHkd676n92s9WQZp+c11/+m1iZmyOHzt5eOpOSj0+LG+vIAIt4S8M&#10;P/gRHarI1LiZtRdGQXwk/N7o5VmegmgUZOs0BVmV8j99dQMAAP//AwBQSwECLQAUAAYACAAAACEA&#10;toM4kv4AAADhAQAAEwAAAAAAAAAAAAAAAAAAAAAAW0NvbnRlbnRfVHlwZXNdLnhtbFBLAQItABQA&#10;BgAIAAAAIQA4/SH/1gAAAJQBAAALAAAAAAAAAAAAAAAAAC8BAABfcmVscy8ucmVsc1BLAQItABQA&#10;BgAIAAAAIQBkU1lK5wEAALMDAAAOAAAAAAAAAAAAAAAAAC4CAABkcnMvZTJvRG9jLnhtbFBLAQIt&#10;ABQABgAIAAAAIQAPXzIZ2gAAAAUBAAAPAAAAAAAAAAAAAAAAAEEEAABkcnMvZG93bnJldi54bWxQ&#10;SwUGAAAAAAQABADzAAAASAUAAAAA&#10;" stroked="f">
                <v:textbox inset="2.53958mm,2.53958mm,2.53958mm,2.53958mm">
                  <w:txbxContent>
                    <w:p w14:paraId="46FB6D54" w14:textId="48968CDC" w:rsidR="00F0361B" w:rsidRDefault="00385DD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2A6B208" wp14:editId="0594EC34">
                            <wp:extent cx="5332095" cy="3947029"/>
                            <wp:effectExtent l="0" t="0" r="1905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33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2095" cy="39470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4A5C811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6F90121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9AD175F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0665CD2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203BECE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4BBA87F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E3BEACD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BAB8C12" w14:textId="77777777" w:rsidR="00F0361B" w:rsidRDefault="00385DD3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 Desenvolvimento</w:t>
      </w:r>
    </w:p>
    <w:p w14:paraId="1F2960F6" w14:textId="77777777" w:rsidR="00F0361B" w:rsidRDefault="00385DD3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desenvolvimento do software seguiu os princípios de </w:t>
      </w:r>
      <w:r>
        <w:rPr>
          <w:rFonts w:ascii="Arial" w:eastAsia="Arial" w:hAnsi="Arial" w:cs="Arial"/>
          <w:b/>
          <w:color w:val="000000"/>
          <w:sz w:val="24"/>
          <w:szCs w:val="24"/>
        </w:rPr>
        <w:t>programação orientada a objetos (POO)</w:t>
      </w:r>
      <w:r>
        <w:rPr>
          <w:rFonts w:ascii="Arial" w:eastAsia="Arial" w:hAnsi="Arial" w:cs="Arial"/>
          <w:color w:val="000000"/>
          <w:sz w:val="24"/>
          <w:szCs w:val="24"/>
        </w:rPr>
        <w:t>. Cada objeto no sistema foi projetado para interagir de forma coesa, por exemplo, o objeto Freelancer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envie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seu Currículo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para o objeto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Cliente.</w:t>
      </w:r>
    </w:p>
    <w:p w14:paraId="11798FB7" w14:textId="77777777" w:rsidR="00F0361B" w:rsidRDefault="00385DD3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Um dos desafios enfrentados foi a prototipagem das páginas. Houve dificuldade em alinhar as ideias da equipe sobre o design e a estrutura das telas. Para superar isso, utilizamos o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Figma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uma ferramenta de prototipagem que ajudou a criar os layouts e trans</w:t>
      </w:r>
      <w:r>
        <w:rPr>
          <w:rFonts w:ascii="Arial" w:eastAsia="Arial" w:hAnsi="Arial" w:cs="Arial"/>
          <w:color w:val="000000"/>
          <w:sz w:val="24"/>
          <w:szCs w:val="24"/>
        </w:rPr>
        <w:t>mitir claramente as ideias desejadas.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br/>
      </w:r>
    </w:p>
    <w:p w14:paraId="7F8B2ADB" w14:textId="77777777" w:rsidR="00F0361B" w:rsidRDefault="00385DD3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7. Testes</w:t>
      </w:r>
    </w:p>
    <w:p w14:paraId="18F8096C" w14:textId="77777777" w:rsidR="00F0361B" w:rsidRDefault="00F0361B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</w:p>
    <w:p w14:paraId="7E8E436E" w14:textId="77777777" w:rsidR="00F0361B" w:rsidRDefault="00385DD3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Realizamos </w:t>
      </w:r>
      <w:r>
        <w:rPr>
          <w:rFonts w:ascii="Arial" w:eastAsia="Arial" w:hAnsi="Arial" w:cs="Arial"/>
          <w:b/>
        </w:rPr>
        <w:t>testes unitários</w:t>
      </w:r>
      <w:r>
        <w:rPr>
          <w:rFonts w:ascii="Arial" w:eastAsia="Arial" w:hAnsi="Arial" w:cs="Arial"/>
        </w:rPr>
        <w:t xml:space="preserve"> para verificar o funcionamento de componentes individuais do sistema. Um dos problemas mais críticos foi no sistema de login, que inicialmente bloqueia todos os usuários. Após </w:t>
      </w:r>
      <w:r>
        <w:rPr>
          <w:rFonts w:ascii="Arial" w:eastAsia="Arial" w:hAnsi="Arial" w:cs="Arial"/>
        </w:rPr>
        <w:t xml:space="preserve">ajustes nas configurações do </w:t>
      </w:r>
      <w:r>
        <w:rPr>
          <w:rFonts w:ascii="Arial" w:eastAsia="Arial" w:hAnsi="Arial" w:cs="Arial"/>
          <w:b/>
        </w:rPr>
        <w:t>Spring Security</w:t>
      </w:r>
      <w:r>
        <w:rPr>
          <w:rFonts w:ascii="Arial" w:eastAsia="Arial" w:hAnsi="Arial" w:cs="Arial"/>
        </w:rPr>
        <w:t>, o bug foi corrigido, garantindo o controle adequado de acesso ao sistema.</w:t>
      </w:r>
    </w:p>
    <w:p w14:paraId="32BDD2F1" w14:textId="77777777" w:rsidR="00F0361B" w:rsidRDefault="00F0361B">
      <w:pPr>
        <w:spacing w:after="0" w:line="276" w:lineRule="auto"/>
        <w:rPr>
          <w:rFonts w:ascii="Arial" w:eastAsia="Arial" w:hAnsi="Arial" w:cs="Arial"/>
        </w:rPr>
      </w:pPr>
    </w:p>
    <w:p w14:paraId="37522452" w14:textId="77777777" w:rsidR="00F0361B" w:rsidRDefault="00385DD3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 Conclusão</w:t>
      </w:r>
    </w:p>
    <w:p w14:paraId="65481D2D" w14:textId="77777777" w:rsidR="00F0361B" w:rsidRDefault="00F0361B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</w:p>
    <w:p w14:paraId="1A943AD1" w14:textId="77777777" w:rsidR="00F0361B" w:rsidRDefault="00385DD3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Nosso software conseguiu atingir seu objetivo principal: facilitar a interação entre clientes e freelancers de forma rápi</w:t>
      </w:r>
      <w:r>
        <w:rPr>
          <w:rFonts w:ascii="Arial" w:eastAsia="Arial" w:hAnsi="Arial" w:cs="Arial"/>
        </w:rPr>
        <w:t>da e prática. O design do site foi mantido simples, focado em funcionalidade e eficiência. Entretanto, reconhecemos que a simplicidade também limitou a quantidade de recursos e funcionalidades disponíveis. Para o futuro, planeja-se a expansão das ferrament</w:t>
      </w:r>
      <w:r>
        <w:rPr>
          <w:rFonts w:ascii="Arial" w:eastAsia="Arial" w:hAnsi="Arial" w:cs="Arial"/>
        </w:rPr>
        <w:t>as oferecidas, visando atender a uma gama ainda maior de necessidades.</w:t>
      </w:r>
    </w:p>
    <w:p w14:paraId="43A113E1" w14:textId="77777777" w:rsidR="00F0361B" w:rsidRDefault="00F0361B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1584822C" w14:textId="77777777" w:rsidR="00F0361B" w:rsidRDefault="00F0361B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178286E3" w14:textId="77777777" w:rsidR="00F0361B" w:rsidRDefault="00F0361B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057D6F16" w14:textId="77777777" w:rsidR="00F0361B" w:rsidRDefault="00385DD3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Prototipagem De Login e Registrar:</w:t>
      </w:r>
    </w:p>
    <w:p w14:paraId="381B5072" w14:textId="77777777" w:rsidR="00F0361B" w:rsidRDefault="00385DD3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1E355537" wp14:editId="188C1825">
                <wp:extent cx="5505450" cy="457200"/>
                <wp:effectExtent l="0" t="0" r="0" b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B4B26E" w14:textId="77777777" w:rsidR="00F0361B" w:rsidRDefault="00F0361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355537" id="Rectangle 15" o:spid="_x0000_s1028" style="width:433.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GH+1wEAAKgDAAAOAAAAZHJzL2Uyb0RvYy54bWysU9uO0zAQfUfiHyy/06RVwyVqukK7KkJa&#10;QcXCBziOnVjyjbHbpH/P2Ml2C7wh8uD4jCfHc85MdneT0eQsIChnG7pelZQIy12nbN/QH98Pb95T&#10;EiKzHdPOioZeRKB3+9evdqOvxcYNTncCCJLYUI++oUOMvi6KwAdhWFg5LyweSgeGRYTQFx2wEdmN&#10;LjZl+bYYHXQeHBchYPRhPqT7zC+l4PGrlEFEohuKtcW8Ql7btBb7Hat7YH5QfCmD/UMVhimLl16p&#10;Hlhk5ATqLyqjOLjgZFxxZwonpeIia0A16/IPNU8D8yJrQXOCv9oU/h8t/3I+AlEd9q6ixDKDPfqG&#10;rjHba0EwhgaNPtSY9+SPsKCA26R2kmDSG3WQKZt6uZoqpkg4BquqrLYVes/xbFu9w64l0uLlaw8h&#10;fhLOkLRpKOD12Ut2fgxxTn1OSZcFp1V3UFpnAH17r4GcGTb4kJ+F/bc0bVOydemzmTFFiqRs1pJ2&#10;cWqnbMXmWXXrugvaEzw/KKztkYV4ZIADsqZkxKFpaPh5YiAo0Z8tduXDertBG+MtgFvQ3gJm+eBw&#10;FnkESmZwH/NszsV+PEUnVXYglTcXs1SN45A9XEY3zdstzlkvP9j+FwAAAP//AwBQSwMEFAAGAAgA&#10;AAAhAD2PHfXZAAAABAEAAA8AAABkcnMvZG93bnJldi54bWxMj81qwzAQhO+FvoPYQi+lkRrID67l&#10;UAqB5pjE5Ly2NraptHItOXHfPmov7WVgmGXm23wzOSsuNITOs4aXmQJBXHvTcaOhPG6f1yBCRDZo&#10;PZOGbwqwKe7vcsyMv/KeLofYiFTCIUMNbYx9JmWoW3IYZr4nTtnZDw5jskMjzYDXVO6snCu1lA47&#10;Tgst9vTeUv15GJ2GxeKLy3IXtsqOWJ0+9vL41Jy1fnyY3l5BRJri3zH84Cd0KBJT5Uc2QVgN6ZH4&#10;qylbL1fJVhpWcwWyyOV/+OIGAAD//wMAUEsBAi0AFAAGAAgAAAAhALaDOJL+AAAA4QEAABMAAAAA&#10;AAAAAAAAAAAAAAAAAFtDb250ZW50X1R5cGVzXS54bWxQSwECLQAUAAYACAAAACEAOP0h/9YAAACU&#10;AQAACwAAAAAAAAAAAAAAAAAvAQAAX3JlbHMvLnJlbHNQSwECLQAUAAYACAAAACEA1thh/tcBAACo&#10;AwAADgAAAAAAAAAAAAAAAAAuAgAAZHJzL2Uyb0RvYy54bWxQSwECLQAUAAYACAAAACEAPY8d9dkA&#10;AAAEAQAADwAAAAAAAAAAAAAAAAAxBAAAZHJzL2Rvd25yZXYueG1sUEsFBgAAAAAEAAQA8wAAADcF&#10;AAAAAA==&#10;" stroked="f">
                <v:textbox inset="2.53958mm,2.53958mm,2.53958mm,2.53958mm">
                  <w:txbxContent>
                    <w:p w14:paraId="65B4B26E" w14:textId="77777777" w:rsidR="00F0361B" w:rsidRDefault="00F0361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134B3FB5" wp14:editId="48D7D0E7">
            <wp:extent cx="5505450" cy="3181350"/>
            <wp:effectExtent l="0" t="0" r="0" b="0"/>
            <wp:docPr id="3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E9FAC3" w14:textId="77777777" w:rsidR="00F0361B" w:rsidRDefault="00385DD3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1A761911" wp14:editId="3F20A9C2">
                <wp:extent cx="5486400" cy="409575"/>
                <wp:effectExtent l="0" t="0" r="0" b="952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A3ABA6" w14:textId="77777777" w:rsidR="00F0361B" w:rsidRDefault="00F0361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761911" id="Rectangle 13" o:spid="_x0000_s1029" style="width:6in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BJG2AEAAKgDAAAOAAAAZHJzL2Uyb0RvYy54bWysU9uO0zAQfUfiHyy/06SlXXajpiu0qyKk&#10;FVQsfIDj2Ikl3xi7Tfr3jJ1st8AbIg+OZzw5nnPmZHs/Gk1OAoJytqbLRUmJsNy1ynY1/fF9/+6W&#10;khCZbZl2VtT0LAK93719sx18JVaud7oVQBDEhmrwNe1j9FVRBN4Lw8LCeWHxUDowLGIIXdECGxDd&#10;6GJVljfF4KD14LgIAbOP0yHdZXwpBY9fpQwiEl1T7C3mFfLapLXYbVnVAfO94nMb7B+6MExZvPQC&#10;9cgiI0dQf0EZxcEFJ+OCO1M4KRUXmQOyWZZ/sHnumReZC4oT/EWm8P9g+ZfTAYhqcXbvKbHM4Iy+&#10;oWrMdloQzKFAgw8V1j37A8xRwG1iO0ow6Y08yJhFPV9EFWMkHJOb9e3NukTtOZ6ty7vNh00CLV6/&#10;9hDiJ+EMSZuaAl6ftWSnpxCn0peSdFlwWrV7pXUOoGseNJATwwHv8zOj/1ambSq2Ln02IaZMkZhN&#10;XNIujs2Ypbiwblx7RnmC53uFvT2xEA8M0CBLSgY0TU3DzyMDQYn+bHEqd8v1aoMuuw7gOmiuA2Z5&#10;79CLPAIlU/AQszenZj8eo5MqK5Dam5qZu0Y7ZA1n6ya/Xce56vUH2/0CAAD//wMAUEsDBBQABgAI&#10;AAAAIQDrG7DS2QAAAAQBAAAPAAAAZHJzL2Rvd25yZXYueG1sTI9BS8NAEIXvgv9hGcGL2I3ShBKz&#10;KSIU9Ng2eJ5kp0kwOxuzmzb+e0cvennweMN73xTbxQ3qTFPoPRt4WCWgiBtve24NVMfd/QZUiMgW&#10;B89k4IsCbMvrqwJz6y+8p/MhtkpKOORooItxzLUOTUcOw8qPxJKd/OQwip1abSe8SLkb9GOSZNph&#10;z7LQ4UgvHTUfh9kZSNNPrqq3sEuGGev3170+3rUnY25vlucnUJGW+HcMP/iCDqUw1X5mG9RgQB6J&#10;vyrZJluLrQ1k6xR0Wej/8OU3AAAA//8DAFBLAQItABQABgAIAAAAIQC2gziS/gAAAOEBAAATAAAA&#10;AAAAAAAAAAAAAAAAAABbQ29udGVudF9UeXBlc10ueG1sUEsBAi0AFAAGAAgAAAAhADj9If/WAAAA&#10;lAEAAAsAAAAAAAAAAAAAAAAALwEAAF9yZWxzLy5yZWxzUEsBAi0AFAAGAAgAAAAhAJOcEkbYAQAA&#10;qAMAAA4AAAAAAAAAAAAAAAAALgIAAGRycy9lMm9Eb2MueG1sUEsBAi0AFAAGAAgAAAAhAOsbsNLZ&#10;AAAABAEAAA8AAAAAAAAAAAAAAAAAMgQAAGRycy9kb3ducmV2LnhtbFBLBQYAAAAABAAEAPMAAAA4&#10;BQAAAAA=&#10;" stroked="f">
                <v:textbox inset="2.53958mm,2.53958mm,2.53958mm,2.53958mm">
                  <w:txbxContent>
                    <w:p w14:paraId="62A3ABA6" w14:textId="77777777" w:rsidR="00F0361B" w:rsidRDefault="00F0361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55826AF0" wp14:editId="074D513B">
            <wp:extent cx="5486400" cy="3086100"/>
            <wp:effectExtent l="0" t="0" r="0" b="0"/>
            <wp:docPr id="2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45BA0B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6FF2279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04DA33B5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1664870" w14:textId="631D5AE8" w:rsidR="00F0361B" w:rsidRPr="00385DD3" w:rsidRDefault="00385DD3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Prototipagem Do Freelanc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noProof/>
        </w:rPr>
        <mc:AlternateContent>
          <mc:Choice Requires="wps">
            <w:drawing>
              <wp:inline distT="0" distB="0" distL="114300" distR="114300" wp14:anchorId="3C320852" wp14:editId="03BEA6A8">
                <wp:extent cx="5505450" cy="47625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17871E" w14:textId="77777777" w:rsidR="00F0361B" w:rsidRDefault="00F0361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320852" id="Rectangle 5" o:spid="_x0000_s1030" style="width:433.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XT1gEAAKYDAAAOAAAAZHJzL2Uyb0RvYy54bWysU11v0zAUfUfiP1h+p0mrZkDVdEKbipAm&#10;qDb2AxzHTiz5i2u3Sf89107WFXibyIPjY98cn3N8s70djSYnAUE5W9PloqREWO5aZbuaPv/cf/hE&#10;SYjMtkw7K2p6FoHe7t6/2w5+I1aud7oVQJDEhs3ga9rH6DdFEXgvDAsL54XFTenAsIgQuqIFNiC7&#10;0cWqLG+KwUHrwXERAq7eT5t0l/mlFDz+kDKISHRNUVvMI+SxSWOx27JNB8z3is8y2BtUGKYsHnqh&#10;umeRkSOof6iM4uCCk3HBnSmclIqL7AHdLMu/3Dz1zIvsBcMJ/hJT+H+0/PvpAES1Na0osczgFT1i&#10;aMx2WpAqxTP4sMGqJ3+AGQWcJq+jBJPe6IKMOdLzJVIxRsJxsarKal1h8hz31h9vVjhHmuL1aw8h&#10;fhXOkDSpKeDpOUl2eghxKn0pSYcFp1W7V1pnAF1zp4GcGF7vPj8z+x9l2qZi69JnE2NaKZKzyUua&#10;xbEZcxDrF9eNa88YTvB8r1DbAwvxwADbY0nJgC1T0/DryEBQor9ZvJPPy/UKU4zXAK5Bcw2Y5b3D&#10;TuQRKJnAXcydOYn9coxOqpxAkjeJmVVjM+QM58ZN3XaNc9Xr77X7DQAA//8DAFBLAwQUAAYACAAA&#10;ACEArilZFNkAAAAEAQAADwAAAGRycy9kb3ducmV2LnhtbEyPQUvDQBCF70L/wzIFL2J3FdKWmE0R&#10;oaDHtsHzJjtNgruzMbtp47939KKXB483vPdNsZu9ExccYx9Iw8NKgUBqgu2p1VCd9vdbEDEZssYF&#10;Qg1fGGFXLm4Kk9twpQNejqkVXEIxNxq6lIZcyth06E1chQGJs3MYvUlsx1ba0Vy53Dv5qNRaetMT&#10;L3RmwJcOm4/j5DVk2SdV1VvcKzeZ+v31IE937Vnr2+X8/AQi4Zz+juEHn9GhZKY6TGSjcBr4kfSr&#10;nG3XG7a1hk2mQJaF/A9ffgMAAP//AwBQSwECLQAUAAYACAAAACEAtoM4kv4AAADhAQAAEwAAAAAA&#10;AAAAAAAAAAAAAAAAW0NvbnRlbnRfVHlwZXNdLnhtbFBLAQItABQABgAIAAAAIQA4/SH/1gAAAJQB&#10;AAALAAAAAAAAAAAAAAAAAC8BAABfcmVscy8ucmVsc1BLAQItABQABgAIAAAAIQCbsXXT1gEAAKYD&#10;AAAOAAAAAAAAAAAAAAAAAC4CAABkcnMvZTJvRG9jLnhtbFBLAQItABQABgAIAAAAIQCuKVkU2QAA&#10;AAQBAAAPAAAAAAAAAAAAAAAAADAEAABkcnMvZG93bnJldi54bWxQSwUGAAAAAAQABADzAAAANgUA&#10;AAAA&#10;" stroked="f">
                <v:textbox inset="2.53958mm,2.53958mm,2.53958mm,2.53958mm">
                  <w:txbxContent>
                    <w:p w14:paraId="6F17871E" w14:textId="77777777" w:rsidR="00F0361B" w:rsidRDefault="00F0361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572ACDDF" wp14:editId="2028B78F">
            <wp:extent cx="5505450" cy="3209925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5A2E3" w14:textId="77777777" w:rsidR="00F0361B" w:rsidRDefault="00385DD3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5516B0BB" wp14:editId="7163DD05">
                <wp:extent cx="5505450" cy="409575"/>
                <wp:effectExtent l="0" t="0" r="0" b="952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802B5" w14:textId="77777777" w:rsidR="00F0361B" w:rsidRDefault="00F0361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6B0BB" id="Rectangle 4" o:spid="_x0000_s1031" style="width:433.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qG1QEAAKYDAAAOAAAAZHJzL2Uyb0RvYy54bWysU8GO2yAUvFfqPyDujZ3IbrtWnFW1q1SV&#10;Vm3U7X4AxmAjYaAPEjt/3wd2k7R7q+oD5sHzMDOMt/fToMlJgFfW1HS9yikRhttWma6mLz/27z5S&#10;4gMzLdPWiJqehaf3u7dvtqOrxMb2VrcCCIIYX42upn0Irsoyz3sxML+yThjclBYGFrCELmuBjYg+&#10;6GyT5++z0ULrwHLhPa4+zpt0l/ClFDx8k9KLQHRNkVtII6SxiWO227KqA+Z6xRca7B9YDEwZPPQC&#10;9cgCI0dQr6AGxcF6K8OK2yGzUioukgZUs87/UvPcMyeSFjTHu4tN/v/B8q+nAxDV1rSgxLABr+g7&#10;msZMpwUpoj2j8xV2PbsDLJXHadQ6SRjiG1WQKVl6vlgqpkA4LpZlXhYlOs9xr8jvyg9lBM2uXzvw&#10;4bOwA4mTmgKenpxkpycf5tbfLfEwb7Vq90rrVEDXPGggJ4bXu0/Pgv5Hmzax2dj42YwYV7KobNYS&#10;Z2FqpmREIhhXGtue0Rzv+F4htyfmw4EBxmNNyYiRqan/eWQgKNFfDN7J3brYlJix2wJui+a2YIb3&#10;FpPIA1AyFw8hJXMm++kYrFTJgSuZhTWGIXm4BDem7bZOXdffa/cLAAD//wMAUEsDBBQABgAIAAAA&#10;IQDMHG7Q2QAAAAQBAAAPAAAAZHJzL2Rvd25yZXYueG1sTI9BS8NAEIXvgv9hGcGL2I1iYonZFBEK&#10;emwbPE+y0ySYnY3ZTRv/vaMXvTx4vOG9b4rN4gZ1oin0ng3crRJQxI23PbcGqsP2dg0qRGSLg2cy&#10;8EUBNuXlRYG59Wfe0WkfWyUlHHI00MU45lqHpiOHYeVHYsmOfnIYxU6tthOepdwN+j5JMu2wZ1no&#10;cKSXjpqP/ewMpOknV9Vb2CbDjPX7604fbtqjMddXy/MTqEhL/DuGH3xBh1KYaj+zDWowII/EX5Vs&#10;nT2KrQ1kDynostD/4ctvAAAA//8DAFBLAQItABQABgAIAAAAIQC2gziS/gAAAOEBAAATAAAAAAAA&#10;AAAAAAAAAAAAAABbQ29udGVudF9UeXBlc10ueG1sUEsBAi0AFAAGAAgAAAAhADj9If/WAAAAlAEA&#10;AAsAAAAAAAAAAAAAAAAALwEAAF9yZWxzLy5yZWxzUEsBAi0AFAAGAAgAAAAhAJI8OobVAQAApgMA&#10;AA4AAAAAAAAAAAAAAAAALgIAAGRycy9lMm9Eb2MueG1sUEsBAi0AFAAGAAgAAAAhAMwcbtDZAAAA&#10;BAEAAA8AAAAAAAAAAAAAAAAALwQAAGRycy9kb3ducmV2LnhtbFBLBQYAAAAABAAEAPMAAAA1BQAA&#10;AAA=&#10;" stroked="f">
                <v:textbox inset="2.53958mm,2.53958mm,2.53958mm,2.53958mm">
                  <w:txbxContent>
                    <w:p w14:paraId="599802B5" w14:textId="77777777" w:rsidR="00F0361B" w:rsidRDefault="00F0361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68EEEFD3" wp14:editId="317358AE">
            <wp:extent cx="5505450" cy="3219450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114300" distR="114300" wp14:anchorId="311DDBAF" wp14:editId="3374806A">
                <wp:extent cx="5505450" cy="504825"/>
                <wp:effectExtent l="0" t="0" r="0" b="952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212F4" w14:textId="77777777" w:rsidR="00F0361B" w:rsidRDefault="00F0361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1DDBAF" id="Rectangle 7" o:spid="_x0000_s1032" style="width:433.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Qu51wEAAKYDAAAOAAAAZHJzL2Uyb0RvYy54bWysU11v0zAUfUfiP1h+p0mrZhtR0wltKkKa&#10;oNrgBziOnVjyF9duk/57rp2uK/CGyIPjY98cn3N8s7mfjCZHAUE529DloqREWO46ZfuG/vi++3BH&#10;SYjMdkw7Kxp6EoHeb9+/24y+Fis3ON0JIEhiQz36hg4x+rooAh+EYWHhvLC4KR0YFhFCX3TARmQ3&#10;uliV5U0xOug8OC5CwNXHeZNuM7+UgsdvUgYRiW4oaot5hDy2aSy2G1b3wPyg+FkG+wcVhimLh16o&#10;Hllk5ADqLyqjOLjgZFxwZwonpeIie0A3y/IPNy8D8yJ7wXCCv8QU/h8t/3rcA1FdQ28psczgFT1j&#10;aMz2WpDbFM/oQ41VL34PZxRwmrxOEkx6owsy5UhPl0jFFAnHxaoqq3WFyXPcq8r13apKpMXb1x5C&#10;/CycIWnSUMDTc5Ls+BTiXPpakg4LTqtup7TOAPr2QQM5MrzeXX7O7L+VaZuKrUufzYxppUjOZi9p&#10;Fqd2ykHcvLpuXXfCcILnO4XanliIewbYHktKRmyZhoafBwaCEv3F4p18XK7RHYnXAK5Bew2Y5YPD&#10;TuQRKJnBQ8ydOYv9dIhOqpxAkjeLOavGZsgZnhs3dds1zlVvv9f2FwAAAP//AwBQSwMEFAAGAAgA&#10;AAAhAP+Z5fnZAAAABAEAAA8AAABkcnMvZG93bnJldi54bWxMj0FLw0AQhe+C/2EZwYvYjULaGrMp&#10;IhT02DZ4nmSnSTA7G7ObNv57Ry/28uDxhve+yTez69WJxtB5NvCwSEAR19523BgoD9v7NagQkS32&#10;nsnANwXYFNdXOWbWn3lHp31slJRwyNBAG+OQaR3qlhyGhR+IJTv60WEUOzbajniWctfrxyRZaocd&#10;y0KLA722VH/uJ2cgTb+4LN/DNuknrD7edvpw1xyNub2ZX55BRZrj/zH84gs6FMJU+YltUL0BeST+&#10;qWTr5UpsZWD1lIIucn0JX/wAAAD//wMAUEsBAi0AFAAGAAgAAAAhALaDOJL+AAAA4QEAABMAAAAA&#10;AAAAAAAAAAAAAAAAAFtDb250ZW50X1R5cGVzXS54bWxQSwECLQAUAAYACAAAACEAOP0h/9YAAACU&#10;AQAACwAAAAAAAAAAAAAAAAAvAQAAX3JlbHMvLnJlbHNQSwECLQAUAAYACAAAACEASZ0LudcBAACm&#10;AwAADgAAAAAAAAAAAAAAAAAuAgAAZHJzL2Uyb0RvYy54bWxQSwECLQAUAAYACAAAACEA/5nl+dkA&#10;AAAEAQAADwAAAAAAAAAAAAAAAAAxBAAAZHJzL2Rvd25yZXYueG1sUEsFBgAAAAAEAAQA8wAAADcF&#10;AAAAAA==&#10;" stroked="f">
                <v:textbox inset="2.53958mm,2.53958mm,2.53958mm,2.53958mm">
                  <w:txbxContent>
                    <w:p w14:paraId="789212F4" w14:textId="77777777" w:rsidR="00F0361B" w:rsidRDefault="00F0361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45B948BF" wp14:editId="7028B381">
            <wp:extent cx="5505450" cy="3209925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647B602F" wp14:editId="145AB5C7">
                <wp:extent cx="5505450" cy="523875"/>
                <wp:effectExtent l="0" t="0" r="0" b="952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F2D1EC" w14:textId="77777777" w:rsidR="00F0361B" w:rsidRDefault="00F0361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B602F" id="Rectangle 6" o:spid="_x0000_s1033" style="width:433.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le2AEAAKYDAAAOAAAAZHJzL2Uyb0RvYy54bWysU11v0zAUfUfiP1h+p2nL0o2o6YQ2FSFN&#10;UDH4AY5jJ5b8xbXbpP+eayfrCrwh8uD42DfH9xyfbO9Ho8lJQFDO1nS1WFIiLHetsl1Nf3zfv7uj&#10;JERmW6adFTU9i0Dvd2/fbAdfibXrnW4FECSxoRp8TfsYfVUUgffCsLBwXljclA4MiwihK1pgA7Ib&#10;XayXy00xOGg9OC5CwNXHaZPuMr+UgsevUgYRia4p9hbzCHls0ljstqzqgPle8bkN9g9dGKYsHnqh&#10;emSRkSOov6iM4uCCk3HBnSmclIqLrAHVrJZ/qHnumRdZC5oT/MWm8P9o+ZfTAYhqa7qhxDKDV/QN&#10;TWO204Jskj2DDxVWPfsDzCjgNGkdJZj0RhVkzJaeL5aKMRKOi2W5LG9KdJ7jXrl+f3dbJtLi9WsP&#10;IX4SzpA0qSng6dlJdnoKcSp9KUmHBadVu1daZwBd86CBnBhe7z4/M/tvZdqmYuvSZxNjWimSsklL&#10;msWxGbMRty+qG9ee0Zzg+V5hb08sxAMDjMeKkgEjU9Pw88hAUKI/W7yTD6ubdYkZuwZwDZprwCzv&#10;HSaRR6BkAg8xJ3Nq9uMxOqmyA6m9qZm5awxD9nAObkrbNc5Vr7/X7hcAAAD//wMAUEsDBBQABgAI&#10;AAAAIQCpjYKH2AAAAAQBAAAPAAAAZHJzL2Rvd25yZXYueG1sTI9BS8NAEIXvgv9hGcGL2I2F1BKz&#10;KSIU7LFt8DzJTpNgdjZmN2389x296GWYxxvefC/fzK5XZxpD59nA0yIBRVx723FjoDxuH9egQkS2&#10;2HsmA98UYFPc3uSYWX/hPZ0PsVESwiFDA22MQ6Z1qFtyGBZ+IBbv5EeHUeTYaDviRcJdr5dJstIO&#10;O5YPLQ701lL9eZicgTT94rLchW3ST1h9vO/18aE5GXN/N7++gIo0x79j+MEXdCiEqfIT26B6A1Ik&#10;/k7x1qtnkZUsyxR0kev/8MUVAAD//wMAUEsBAi0AFAAGAAgAAAAhALaDOJL+AAAA4QEAABMAAAAA&#10;AAAAAAAAAAAAAAAAAFtDb250ZW50X1R5cGVzXS54bWxQSwECLQAUAAYACAAAACEAOP0h/9YAAACU&#10;AQAACwAAAAAAAAAAAAAAAAAvAQAAX3JlbHMvLnJlbHNQSwECLQAUAAYACAAAACEAApgJXtgBAACm&#10;AwAADgAAAAAAAAAAAAAAAAAuAgAAZHJzL2Uyb0RvYy54bWxQSwECLQAUAAYACAAAACEAqY2Ch9gA&#10;AAAEAQAADwAAAAAAAAAAAAAAAAAyBAAAZHJzL2Rvd25yZXYueG1sUEsFBgAAAAAEAAQA8wAAADcF&#10;AAAAAA==&#10;" stroked="f">
                <v:textbox inset="2.53958mm,2.53958mm,2.53958mm,2.53958mm">
                  <w:txbxContent>
                    <w:p w14:paraId="48F2D1EC" w14:textId="77777777" w:rsidR="00F0361B" w:rsidRDefault="00F0361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047DE2F4" wp14:editId="6C785F03">
            <wp:extent cx="5505450" cy="3190875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6D321" w14:textId="77777777" w:rsidR="00F0361B" w:rsidRDefault="00385DD3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114300" distR="114300" wp14:anchorId="60E1F504" wp14:editId="7A0F4370">
                <wp:extent cx="5276850" cy="19050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AA6543" w14:textId="77777777" w:rsidR="00F0361B" w:rsidRDefault="00F0361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E1F504" id="Rectangle 3" o:spid="_x0000_s1034" style="width:415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jSG2gEAAKYDAAAOAAAAZHJzL2Uyb0RvYy54bWysU9uO0zAQfUfiHyy/0yRdunSjpiu0qyKk&#10;FVQsfIDj2Ikl3xi7Tfr3jJ1ut8Abog+uxzOeOef4ZHM/GU2OAoJytqHVoqREWO46ZfuG/vi+e7em&#10;JERmO6adFQ09iUDvt2/fbEZfi6UbnO4EEGxiQz36hg4x+rooAh+EYWHhvLCYlA4MixhCX3TARuxu&#10;dLEsy9tidNB5cFyEgKePc5Juc38pBY9fpQwiEt1QxBbzCnlt01psN6zugflB8TMM9g8oDFMWh15a&#10;PbLIyAHUX62M4uCCk3HBnSmclIqLzAHZVOUfbJ4H5kXmguIEf5Ep/L+2/MtxD0R1Db2hxDKDT/QN&#10;RWO214LcJHlGH2qsevZ7OEcBt4nrJMGkf2RBpizp6SKpmCLheLhafrhdr1B5jrnqrlyVWfPi9baH&#10;ED8JZ0jaNBRwelaSHZ9CxIlY+lKShgWnVbdTWucA+vZBAzkyfN5d/iXIeOW3Mm1TsXXp2pxOJ0Vi&#10;NnNJuzi1UxZi/cK6dd0JxQme7xRie2Ih7hmgPSpKRrRMQ8PPAwNBif5s8U3uqvfLFXrsOoDroL0O&#10;mOWDQyfyCJTMwUPMzpzBfjxEJ1VWIMGbwZxRoxkyy7Nxk9uu41z1+nltfwEAAP//AwBQSwMEFAAG&#10;AAgAAAAhALFI/xzYAAAABAEAAA8AAABkcnMvZG93bnJldi54bWxMj0FLw0AQhe+C/2EZwYvY3Voq&#10;JWZTRCjosW3wPMlOk2B2NmY3bfz3jl708uDxhve+ybez79WZxtgFtrBcGFDEdXAdNxbK4+5+Ayom&#10;ZId9YLLwRRG2xfVVjpkLF97T+ZAaJSUcM7TQpjRkWse6JY9xEQZiyU5h9JjEjo12I16k3Pf6wZhH&#10;7bFjWWhxoJeW6o/D5C2s159clm9xZ/oJq/fXvT7eNSdrb2/m5ydQieb0dww/+IIOhTBVYWIXVW9B&#10;Hkm/KtlmtRRbWVgZA7rI9X/44hsAAP//AwBQSwECLQAUAAYACAAAACEAtoM4kv4AAADhAQAAEwAA&#10;AAAAAAAAAAAAAAAAAAAAW0NvbnRlbnRfVHlwZXNdLnhtbFBLAQItABQABgAIAAAAIQA4/SH/1gAA&#10;AJQBAAALAAAAAAAAAAAAAAAAAC8BAABfcmVscy8ucmVsc1BLAQItABQABgAIAAAAIQB4MjSG2gEA&#10;AKYDAAAOAAAAAAAAAAAAAAAAAC4CAABkcnMvZTJvRG9jLnhtbFBLAQItABQABgAIAAAAIQCxSP8c&#10;2AAAAAQBAAAPAAAAAAAAAAAAAAAAADQEAABkcnMvZG93bnJldi54bWxQSwUGAAAAAAQABADzAAAA&#10;OQUAAAAA&#10;" stroked="f">
                <v:textbox inset="2.53958mm,2.53958mm,2.53958mm,2.53958mm">
                  <w:txbxContent>
                    <w:p w14:paraId="1BAA6543" w14:textId="77777777" w:rsidR="00F0361B" w:rsidRDefault="00F0361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2062045D" wp14:editId="6B4E2366">
            <wp:extent cx="5276850" cy="2962275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8E6BC8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8C9CCD8" w14:textId="77777777" w:rsidR="00F0361B" w:rsidRDefault="00385DD3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2FB0E210" wp14:editId="17454B91">
                <wp:extent cx="5276850" cy="168910"/>
                <wp:effectExtent l="0" t="0" r="0" b="254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47348E" w14:textId="77777777" w:rsidR="00F0361B" w:rsidRDefault="00F0361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0E210" id="Rectangle 2" o:spid="_x0000_s1035" style="width:415.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6dF2gEAAKYDAAAOAAAAZHJzL2Uyb0RvYy54bWysU9uO2jAQfa/Uf7D8XkKiQgERVtWuqCqt&#10;WtRtP8Bx7MSSbx0bEv6+Y4dl6e5bVR6MxzOeOef4ZHs3Gk1OAoJytqblbE6JsNy1ynY1/fVz/2FF&#10;SYjMtkw7K2p6FoHe7d6/2w5+IyrXO90KINjEhs3ga9rH6DdFEXgvDAsz54XFpHRgWMQQuqIFNmB3&#10;o4tqPl8Wg4PWg+MiBDx9mJJ0l/tLKXj8LmUQkeiaIraYV8hrk9Zit2WbDpjvFb/AYP+AwjBlcei1&#10;1QOLjBxBvWllFAcXnIwz7kzhpFRcZA7Ippy/YvPUMy8yFxQn+KtM4f+15d9OByCqrWlFiWUGn+gH&#10;isZspwWpkjyDDxusevIHuEQBt4nrKMGkf2RBxizp+SqpGCPheLioPi1XC1SeY65crtZl1rx4ue0h&#10;xC/CGZI2NQWcnpVkp8cQcSKWPpekYcFp1e6V1jmArrnXQE4Mn3effwkyXvmrTNtUbF26NqXTSZGY&#10;TVzSLo7NmIVYP7NuXHtGcYLne4XYHlmIBwZoj5KSAS1T0/D7yEBQor9afJN1+bFaoMduA7gNmtuA&#10;Wd47dCKPQMkU3MfszAns52N0UmUFErwJzAU1miGzvBg3ue02zlUvn9fuDwAAAP//AwBQSwMEFAAG&#10;AAgAAAAhAOld2prZAAAABAEAAA8AAABkcnMvZG93bnJldi54bWxMj0FLw0AQhe+C/2EZwYvYTSsN&#10;JWZTRCjosW3oeZKdJsHsbMxu2vjvHb3o5cHjDe99k29n16sLjaHzbGC5SEAR19523Bgoj7vHDagQ&#10;kS32nsnAFwXYFrc3OWbWX3lPl0NslJRwyNBAG+OQaR3qlhyGhR+IJTv70WEUOzbajniVctfrVZKk&#10;2mHHstDiQK8t1R+HyRlYrz+5LN/DLuknrE5ve318aM7G3N/NL8+gIs3x7xh+8AUdCmGq/MQ2qN6A&#10;PBJ/VbLN01JsZWCVpqCLXP+HL74BAAD//wMAUEsBAi0AFAAGAAgAAAAhALaDOJL+AAAA4QEAABMA&#10;AAAAAAAAAAAAAAAAAAAAAFtDb250ZW50X1R5cGVzXS54bWxQSwECLQAUAAYACAAAACEAOP0h/9YA&#10;AACUAQAACwAAAAAAAAAAAAAAAAAvAQAAX3JlbHMvLnJlbHNQSwECLQAUAAYACAAAACEAnc+nRdoB&#10;AACmAwAADgAAAAAAAAAAAAAAAAAuAgAAZHJzL2Uyb0RvYy54bWxQSwECLQAUAAYACAAAACEA6V3a&#10;mtkAAAAEAQAADwAAAAAAAAAAAAAAAAA0BAAAZHJzL2Rvd25yZXYueG1sUEsFBgAAAAAEAAQA8wAA&#10;ADoFAAAAAA==&#10;" stroked="f">
                <v:textbox inset="2.53958mm,2.53958mm,2.53958mm,2.53958mm">
                  <w:txbxContent>
                    <w:p w14:paraId="3347348E" w14:textId="77777777" w:rsidR="00F0361B" w:rsidRDefault="00F0361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5763C8C1" wp14:editId="2A198B2D">
            <wp:extent cx="5276850" cy="2952750"/>
            <wp:effectExtent l="0" t="0" r="0" b="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4579B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761A6AF" w14:textId="77777777" w:rsidR="00F0361B" w:rsidRDefault="00385DD3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30FD08E0" wp14:editId="30BF966B">
                <wp:extent cx="5505450" cy="200025"/>
                <wp:effectExtent l="0" t="0" r="0" b="952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8FC576" w14:textId="77777777" w:rsidR="00F0361B" w:rsidRDefault="00F0361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FD08E0" id="Rectangle 16" o:spid="_x0000_s1036" style="width:433.5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OX1QEAAKkDAAAOAAAAZHJzL2Uyb0RvYy54bWysU9uO0zAQfUfiHyy/06TVZgVR0xXaVRHS&#10;CioWPsBx7MSSb4zdJv17xk62LfCGyIPjGU+O55w52T5MRpOTgKCcbeh6VVIiLHedsn1Df3zfv3tP&#10;SYjMdkw7Kxp6FoE+7N6+2Y6+Fhs3ON0JIAhiQz36hg4x+rooAh+EYWHlvLB4KB0YFjGEvuiAjYhu&#10;dLEpy/tidNB5cFyEgNmn+ZDuMr6UgsevUgYRiW4o9hbzCnlt01rstqzugflB8aUN9g9dGKYsXnqB&#10;emKRkSOov6CM4uCCk3HFnSmclIqLzAHZrMs/2LwMzIvMBcUJ/iJT+H+w/MvpAER1OLt7SiwzOKNv&#10;qBqzvRYEcyjQ6EONdS/+AEsUcJvYThJMeiMPMmVRzxdRxRQJx2RVldVdhdpzPMORlZsqgRbXrz2E&#10;+Ek4Q9KmoYDXZy3Z6TnEufS1JF0WnFbdXmmdA+jbRw3kxHDA+/ws6L+VaZuKrUufzYgpUyRmM5e0&#10;i1M7zVJkX6RU67oz6hM83yts7pmFeGCADllTMqJrGhp+HhkISvRni2P5sL5DeiTeBnAbtLcBs3xw&#10;aEYegZI5eIzZnHO3H4/RSZUluDaztI1+yCIu3k2Gu41z1fUP2/0CAAD//wMAUEsDBBQABgAIAAAA&#10;IQD2S8d22QAAAAQBAAAPAAAAZHJzL2Rvd25yZXYueG1sTI9BS8NAEIXvgv9hGcGL2E2V1BKzKSIU&#10;9Ng2eJ5kp0kwOxuzmzb+e0cv9vLg8Yb3vsk3s+vVicbQeTawXCSgiGtvO24MlIft/RpUiMgWe89k&#10;4JsCbIrrqxwz68+8o9M+NkpKOGRooI1xyLQOdUsOw8IPxJId/egwih0bbUc8S7nr9UOSrLTDjmWh&#10;xYFeW6o/95MzkKZfXJbvYZv0E1Yfbzt9uGuOxtzezC/PoCLN8f8YfvEFHQphqvzENqjegDwS/1Sy&#10;9epJbGXgcZmCLnJ9CV/8AAAA//8DAFBLAQItABQABgAIAAAAIQC2gziS/gAAAOEBAAATAAAAAAAA&#10;AAAAAAAAAAAAAABbQ29udGVudF9UeXBlc10ueG1sUEsBAi0AFAAGAAgAAAAhADj9If/WAAAAlAEA&#10;AAsAAAAAAAAAAAAAAAAALwEAAF9yZWxzLy5yZWxzUEsBAi0AFAAGAAgAAAAhAFoyA5fVAQAAqQMA&#10;AA4AAAAAAAAAAAAAAAAALgIAAGRycy9lMm9Eb2MueG1sUEsBAi0AFAAGAAgAAAAhAPZLx3bZAAAA&#10;BAEAAA8AAAAAAAAAAAAAAAAALwQAAGRycy9kb3ducmV2LnhtbFBLBQYAAAAABAAEAPMAAAA1BQAA&#10;AAA=&#10;" stroked="f">
                <v:textbox inset="2.53958mm,2.53958mm,2.53958mm,2.53958mm">
                  <w:txbxContent>
                    <w:p w14:paraId="268FC576" w14:textId="77777777" w:rsidR="00F0361B" w:rsidRDefault="00F0361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1CF13072" wp14:editId="6BDC58F5">
            <wp:extent cx="5505450" cy="3190875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44517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E1B6211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B8DF06F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2F4D8607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C1B7AC2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5413180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114F136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5B768C2B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6DEC2882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7DAE9BB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444570FE" w14:textId="77777777" w:rsidR="00F0361B" w:rsidRDefault="00F0361B">
      <w:pP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370C93BF" w14:textId="77777777" w:rsidR="00F0361B" w:rsidRDefault="00385DD3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Prototipagem Cliente:</w:t>
      </w:r>
    </w:p>
    <w:p w14:paraId="788CC732" w14:textId="77777777" w:rsidR="00F0361B" w:rsidRDefault="00F0361B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</w:p>
    <w:p w14:paraId="4BC2CDF0" w14:textId="77777777" w:rsidR="00F0361B" w:rsidRDefault="00F0361B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</w:p>
    <w:p w14:paraId="0B6344EF" w14:textId="77777777" w:rsidR="00F0361B" w:rsidRDefault="00385DD3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7F4D9D25" wp14:editId="66C9E70F">
                <wp:extent cx="5505450" cy="571500"/>
                <wp:effectExtent l="0" t="0" r="0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718A0C" w14:textId="77777777" w:rsidR="00F0361B" w:rsidRDefault="00F0361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4D9D25" id="Rectangle 9" o:spid="_x0000_s1037" style="width:433.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+Dc2gEAAKcDAAAOAAAAZHJzL2Uyb0RvYy54bWysU8tu2zAQvBfoPxC815KMqK0Ny0GRwEWB&#10;oDWS5gMoipQI8NUlbcl/3yXlOG5zK+oDzeUud2eGo83tZDQ5CgjK2YZWi5ISYbnrlO0b+vxz9+Ez&#10;JSEy2zHtrGjoSQR6u33/bjP6tVi6welOAMEmNqxH39AhRr8uisAHYVhYOC8sJqUDwyKG0BcdsBG7&#10;G10sy/JjMTroPDguQsDT+zlJt7m/lILHH1IGEYluKGKLeYW8tmktthu27oH5QfEzDPYPKAxTFode&#10;Wt2zyMgB1JtWRnFwwcm44M4UTkrFReaAbKryLzZPA/Mic0Fxgr/IFP5fW/79uAeiuoauKLHM4BM9&#10;omjM9lqQVZJn9GGNVU9+D+co4DZxnSSY9I8syJQlPV0kFVMkHA/ruqxvalSeY67+VNVl1rx4ve0h&#10;xK/CGZI2DQWcnpVkx4cQcSKWvpSkYcFp1e2U1jmAvr3TQI4Mn3eXfwkyXvmjTNtUbF26NqfTSZGY&#10;zVzSLk7tlIWoqhfaretOqE7wfKcQ3AMLcc8A/VFRMqJnGhp+HRgISvQ3i4+yqm6WNZrsOoDroL0O&#10;mOWDQyvyCJTMwV3M1pzRfjlEJ1WWIOGbwZxhoxsyzbNzk92u41z1+n1tfwMAAP//AwBQSwMEFAAG&#10;AAgAAAAhAAH1HOzZAAAABAEAAA8AAABkcnMvZG93bnJldi54bWxMj0FLw0AQhe+C/2EZwYvYXYXW&#10;GrMpIhT02DZ4nmSnSTA7G7ObNv57Ry96efB4w3vf5JvZ9+pEY+wCW7hbGFDEdXAdNxbKw/Z2DSom&#10;ZId9YLLwRRE2xeVFjpkLZ97RaZ8aJSUcM7TQpjRkWse6JY9xEQZiyY5h9JjEjo12I56l3Pf63piV&#10;9tixLLQ40EtL9cd+8haWy08uy7e4Nf2E1fvrTh9umqO111fz8xOoRHP6O4YffEGHQpiqMLGLqrcg&#10;j6RflWy9ehBbWXg0BnSR6//wxTcAAAD//wMAUEsBAi0AFAAGAAgAAAAhALaDOJL+AAAA4QEAABMA&#10;AAAAAAAAAAAAAAAAAAAAAFtDb250ZW50X1R5cGVzXS54bWxQSwECLQAUAAYACAAAACEAOP0h/9YA&#10;AACUAQAACwAAAAAAAAAAAAAAAAAvAQAAX3JlbHMvLnJlbHNQSwECLQAUAAYACAAAACEA2bfg3NoB&#10;AACnAwAADgAAAAAAAAAAAAAAAAAuAgAAZHJzL2Uyb0RvYy54bWxQSwECLQAUAAYACAAAACEAAfUc&#10;7NkAAAAEAQAADwAAAAAAAAAAAAAAAAA0BAAAZHJzL2Rvd25yZXYueG1sUEsFBgAAAAAEAAQA8wAA&#10;ADoFAAAAAA==&#10;" stroked="f">
                <v:textbox inset="2.53958mm,2.53958mm,2.53958mm,2.53958mm">
                  <w:txbxContent>
                    <w:p w14:paraId="63718A0C" w14:textId="77777777" w:rsidR="00F0361B" w:rsidRDefault="00F0361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15744EA8" wp14:editId="29FA426C">
            <wp:extent cx="5505450" cy="3219450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114300" distR="114300" wp14:anchorId="00D2F657" wp14:editId="07ABD965">
                <wp:extent cx="5505450" cy="161925"/>
                <wp:effectExtent l="0" t="0" r="0" b="952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121E32" w14:textId="77777777" w:rsidR="00F0361B" w:rsidRDefault="00F0361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D2F657" id="Rectangle 11" o:spid="_x0000_s1038" style="width:433.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y/1wEAAKkDAAAOAAAAZHJzL2Uyb0RvYy54bWysU8tu2zAQvBfoPxC815KMKGgEy0GRwEWB&#10;oDWa9AMoipQI8NUlbcl/3yXlOG57K6oDxVmuhjuzq839bDQ5CgjK2ZZWq5ISYbnrlR1a+uNl9+Ej&#10;JSEy2zPtrGjpSQR6v33/bjP5Rqzd6HQvgCCJDc3kWzrG6JuiCHwUhoWV88LioXRgWEQIQ9EDm5Dd&#10;6GJdlrfF5KD34LgIAaOPyyHdZn4pBY/fpAwiEt1SrC3mFfLapbXYblgzAPOj4ucy2D9UYZiyeOmF&#10;6pFFRg6g/qIyioMLTsYVd6ZwUiousgZUU5V/qHkemRdZC5oT/MWm8P9o+dfjHojqsXcVJZYZ7NF3&#10;dI3ZQQuCMTRo8qHBvGe/hzMKuE1qZwkmvVEHmbOpp4upYo6EY7Cuy/qmRu85nlW31d26TqTF29ce&#10;QvwsnCFp01LA67OX7PgU4pL6mpIuC06rfqe0zgCG7kEDOTJs8C4/Z/bf0rRNydalzxbGFCmSskVL&#10;2sW5mxcr1q+yO9ef0J/g+U5hcU8sxD0DnBA0a8KpaWn4eWAgKNFfLLblrrpBeSReA7gG3TVglo8O&#10;h5FHoGQBDzEP51Ltp0N0UmULUn1LMeeycR6yiefZTQN3jXPW2x+2/QUAAP//AwBQSwMEFAAGAAgA&#10;AAAhADEj8KfZAAAABAEAAA8AAABkcnMvZG93bnJldi54bWxMj0FLw0AQhe+C/2EZwYvYjYXUErMp&#10;IhTssW3wPMlOk2B2NmY3bfz3Hb3o5cHjDe99k29m16szjaHzbOBpkYAirr3tuDFQHrePa1AhIlvs&#10;PZOBbwqwKW5vcsysv/CezofYKCnhkKGBNsYh0zrULTkMCz8QS3byo8Modmy0HfEi5a7XyyRZaYcd&#10;y0KLA721VH8eJmcgTb+4LHdhm/QTVh/ve318aE7G3N/Nry+gIs3x7xh+8AUdCmGq/MQ2qN6APBJ/&#10;VbL16llsZWCZpqCLXP+HL64AAAD//wMAUEsBAi0AFAAGAAgAAAAhALaDOJL+AAAA4QEAABMAAAAA&#10;AAAAAAAAAAAAAAAAAFtDb250ZW50X1R5cGVzXS54bWxQSwECLQAUAAYACAAAACEAOP0h/9YAAACU&#10;AQAACwAAAAAAAAAAAAAAAAAvAQAAX3JlbHMvLnJlbHNQSwECLQAUAAYACAAAACEAoESMv9cBAACp&#10;AwAADgAAAAAAAAAAAAAAAAAuAgAAZHJzL2Uyb0RvYy54bWxQSwECLQAUAAYACAAAACEAMSPwp9kA&#10;AAAEAQAADwAAAAAAAAAAAAAAAAAxBAAAZHJzL2Rvd25yZXYueG1sUEsFBgAAAAAEAAQA8wAAADcF&#10;AAAAAA==&#10;" stroked="f">
                <v:textbox inset="2.53958mm,2.53958mm,2.53958mm,2.53958mm">
                  <w:txbxContent>
                    <w:p w14:paraId="79121E32" w14:textId="77777777" w:rsidR="00F0361B" w:rsidRDefault="00F0361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3431AC62" wp14:editId="70AEEBF6">
            <wp:extent cx="5505450" cy="3190875"/>
            <wp:effectExtent l="0" t="0" r="0" b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114300" distR="114300" wp14:anchorId="019F3DB3" wp14:editId="4FDE3325">
                <wp:extent cx="5505450" cy="209550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8EFCAC" w14:textId="77777777" w:rsidR="00F0361B" w:rsidRDefault="00F0361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9F3DB3" id="Rectangle 12" o:spid="_x0000_s1039" style="width:433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Y21wEAAKkDAAAOAAAAZHJzL2Uyb0RvYy54bWysU9uO0zAQfUfiHyy/06Rlg9io6Qrtqghp&#10;BdUufIDj2Ikl3xi7Tfr3jJ1st8AbIg+Oz3hyPOfMZHs3GU1OAoJytqHrVUmJsNx1yvYN/fF9/+4j&#10;JSEy2zHtrGjoWQR6t3v7Zjv6Wmzc4HQngCCJDfXoGzrE6OuiCHwQhoWV88LioXRgWEQIfdEBG5Hd&#10;6GJTlh+K0UHnwXERAkYf5kO6y/xSCh6/SRlEJLqhWFvMK+S1TWux27K6B+YHxZcy2D9UYZiyeOmF&#10;6oFFRo6g/qIyioMLTsYVd6ZwUiousgZUsy7/UPM8MC+yFjQn+ItN4f/R8q+nAxDVYe82lFhmsEdP&#10;6BqzvRYEY2jQ6EONec/+AAsKuE1qJwkmvVEHmbKp54upYoqEY7CqyuqmQu85nm3KW8SJtHj92kOI&#10;n4UzJG0aCnh99pKdHkOcU19S0mXBadXtldYZQN/eayAnhg3e52dh/y1N25RsXfpsZkyRIimbtaRd&#10;nNpptuL9i+zWdWf0J3i+V1jcIwvxwAAnZE3JiFPT0PDzyEBQor9YbMvt+mZT4ZhdA7gG7TVglg8O&#10;h5FHoGQG9zEP51ztp2N0UmULUn1zMUvZOA/ZxGV208Bd45z1+oftfgEAAP//AwBQSwMEFAAGAAgA&#10;AAAhAMCwg4LaAAAABAEAAA8AAABkcnMvZG93bnJldi54bWxMj0FLw0AQhe+C/2EZwYu0u1paS5pN&#10;EaGgx7bB8yS7TYK7szG7aeO/d/RiLw8eb3jvm3w7eSfOdohdIA2PcwXCUh1MR42G8ribrUHEhGTQ&#10;BbIavm2EbXF7k2NmwoX29nxIjeASihlqaFPqMylj3VqPcR56S5ydwuAxsR0aaQa8cLl38kmplfTY&#10;ES+02NvX1tafh9FrWC6/qCzf4065EauPt708PjQnre/vppcNiGSn9H8Mv/iMDgUzVWEkE4XTwI+k&#10;P+VsvXpmW2lYLBTIIpfX8MUPAAAA//8DAFBLAQItABQABgAIAAAAIQC2gziS/gAAAOEBAAATAAAA&#10;AAAAAAAAAAAAAAAAAABbQ29udGVudF9UeXBlc10ueG1sUEsBAi0AFAAGAAgAAAAhADj9If/WAAAA&#10;lAEAAAsAAAAAAAAAAAAAAAAALwEAAF9yZWxzLy5yZWxzUEsBAi0AFAAGAAgAAAAhAGaaljbXAQAA&#10;qQMAAA4AAAAAAAAAAAAAAAAALgIAAGRycy9lMm9Eb2MueG1sUEsBAi0AFAAGAAgAAAAhAMCwg4La&#10;AAAABAEAAA8AAAAAAAAAAAAAAAAAMQQAAGRycy9kb3ducmV2LnhtbFBLBQYAAAAABAAEAPMAAAA4&#10;BQAAAAA=&#10;" stroked="f">
                <v:textbox inset="2.53958mm,2.53958mm,2.53958mm,2.53958mm">
                  <w:txbxContent>
                    <w:p w14:paraId="4D8EFCAC" w14:textId="77777777" w:rsidR="00F0361B" w:rsidRDefault="00F0361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lastRenderedPageBreak/>
        <w:drawing>
          <wp:inline distT="0" distB="0" distL="114300" distR="114300" wp14:anchorId="2CA6D99C" wp14:editId="17F70CBE">
            <wp:extent cx="5505450" cy="3209925"/>
            <wp:effectExtent l="0" t="0" r="0" b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114300" distR="114300" wp14:anchorId="7BB08B0B" wp14:editId="08C44225">
                <wp:extent cx="5505450" cy="657225"/>
                <wp:effectExtent l="0" t="0" r="0" b="952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202A1D" w14:textId="77777777" w:rsidR="00F0361B" w:rsidRDefault="00F0361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B08B0B" id="Rectangle 14" o:spid="_x0000_s1040" style="width:433.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9b1wEAAKkDAAAOAAAAZHJzL2Uyb0RvYy54bWysU8tu2zAQvBfoPxC815INK20Ny0GRwEWB&#10;oDWS5gMoipQI8NUlbcl/3yWlOG57C6oDxVmuhjuzq+3taDQ5CQjK2ZouFyUlwnLXKtvV9Pnn/sMn&#10;SkJktmXaWVHTswj0dvf+3XbwG7FyvdOtAIIkNmwGX9M+Rr8pisB7YVhYOC8sHkoHhkWE0BUtsAHZ&#10;jS5WZXlTDA5aD46LEDB6Px3SXeaXUvD4Q8ogItE1xdpiXiGvTVqL3ZZtOmC+V3wug72hCsOUxUsv&#10;VPcsMnIE9Q+VURxccDIuuDOFk1JxkTWgmmX5l5qnnnmRtaA5wV9sCv+Pln8/HYCoFnu3psQygz16&#10;RNeY7bQgGEODBh82mPfkDzCjgNukdpRg0ht1kDGber6YKsZIOAarqqzWFXrP8eym+rhaVYm0eP3a&#10;Q4hfhTMkbWoKeH32kp0eQpxSX1LSZcFp1e6V1hlA19xpICeGDd7nZ2b/I03blGxd+mxiTJEiKZu0&#10;pF0cm/HFillo49oz+hM83yss7oGFeGCAE7KkZMCpqWn4dWQgKNHfLLbl83KN8ki8BnANmmvALO8d&#10;DiOPQMkE7mIezqnaL8fopMoWpPqmYuaycR6yifPspoG7xjnr9Q/b/QYAAP//AwBQSwMEFAAGAAgA&#10;AAAhAJE41EfZAAAABQEAAA8AAABkcnMvZG93bnJldi54bWxMj0FLw0AQhe+C/2EZwYvYXZXUkmZT&#10;RCjosW3wPMluk9Dd2ZjdtPHfO3rRy8DjPd58r9jM3omzHWMfSMPDQoGw1ATTU6uhOmzvVyBiQjLo&#10;AlkNXzbCpry+KjA34UI7e96nVnAJxRw1dCkNuZSx6azHuAiDJfaOYfSYWI6tNCNeuNw7+ajUUnrs&#10;iT90ONjXzjan/eQ1ZNknVdV73Co3Yf3xtpOHu/ao9e3N/LIGkeyc/sLwg8/oUDJTHSYyUTgNPCT9&#10;XvZWy2eWNYfUUwayLOR/+vIbAAD//wMAUEsBAi0AFAAGAAgAAAAhALaDOJL+AAAA4QEAABMAAAAA&#10;AAAAAAAAAAAAAAAAAFtDb250ZW50X1R5cGVzXS54bWxQSwECLQAUAAYACAAAACEAOP0h/9YAAACU&#10;AQAACwAAAAAAAAAAAAAAAAAvAQAAX3JlbHMvLnJlbHNQSwECLQAUAAYACAAAACEAqciPW9cBAACp&#10;AwAADgAAAAAAAAAAAAAAAAAuAgAAZHJzL2Uyb0RvYy54bWxQSwECLQAUAAYACAAAACEAkTjUR9kA&#10;AAAFAQAADwAAAAAAAAAAAAAAAAAxBAAAZHJzL2Rvd25yZXYueG1sUEsFBgAAAAAEAAQA8wAAADcF&#10;AAAAAA==&#10;" stroked="f">
                <v:textbox inset="2.53958mm,2.53958mm,2.53958mm,2.53958mm">
                  <w:txbxContent>
                    <w:p w14:paraId="2C202A1D" w14:textId="77777777" w:rsidR="00F0361B" w:rsidRDefault="00F0361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451049A8" wp14:editId="1CE68CFF">
            <wp:extent cx="5505450" cy="3190875"/>
            <wp:effectExtent l="0" t="0" r="0" b="0"/>
            <wp:docPr id="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84901" w14:textId="77777777" w:rsidR="00F0361B" w:rsidRDefault="00385DD3">
      <w:pPr>
        <w:spacing w:after="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53BBD9BE" wp14:editId="6B6A4114">
                <wp:extent cx="5505450" cy="333375"/>
                <wp:effectExtent l="0" t="0" r="0" b="952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663976" w14:textId="77777777" w:rsidR="00F0361B" w:rsidRDefault="00F0361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BBD9BE" id="Rectangle 1" o:spid="_x0000_s1041" style="width:433.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mp0wEAAKcDAAAOAAAAZHJzL2Uyb0RvYy54bWysU9uO0zAQfUfiHyy/06RlwyVqukK7KkJa&#10;QcXCBziOnVjyjbHbpH/P2AltgTeEHxyf8fh45vhkez8ZTU4CgnK2oetVSYmw3HXK9g39/m3/6h0l&#10;ITLbMe2saOhZBHq/e/liO/pabNzgdCeAIIkN9egbOsTo66IIfBCGhZXzwuKmdGBYRAh90QEbkd3o&#10;YlOWb4rRQefBcRECRh/nTbrL/FIKHr9IGUQkuqFYW8wz5LlNc7HbsroH5gfFlzLYP1RhmLJ46YXq&#10;kUVGjqD+ojKKgwtOxhV3pnBSKi5yD9jNuvyjm+eBeZF7QXGCv8gU/h8t/3w6AFEdvh0llhl8oq8o&#10;GrO9FmSd5Bl9qDHr2R9gQQGXqddJgklf7IJMWdLzRVIxRcIxWFVldVeh8hz3XuN4WyXS4nraQ4gf&#10;hTMkLRoKeHtWkp2eQpxTf6Wky4LTqtsrrTOAvn3QQE4Mn3efx8L+W5q2Kdm6dGxmTJEidTb3klZx&#10;aqdZiFxhCrWuO6M6wfO9wuKeWIgHBugP1GpEzzQ0/DgyEJToTxYf5f36blOhyW4B3IL2FjDLB4dW&#10;5BEomcFDzNacq/1wjE6qLMG1mKVsdEMWcXFuststzlnX/2v3EwAA//8DAFBLAwQUAAYACAAAACEA&#10;+gNTL9gAAAAEAQAADwAAAGRycy9kb3ducmV2LnhtbEyPwUrDQBCG74LvsIzgRezGQmqJ2RQRCvbY&#10;NnieZKdJMDsbs5s2vn1HL3oZ+PmHb77JN7Pr1ZnG0Hk28LRIQBHX3nbcGCiP28c1qBCRLfaeycA3&#10;BdgUtzc5ZtZfeE/nQ2yUQDhkaKCNcci0DnVLDsPCD8TSnfzoMEocG21HvAjc9XqZJCvtsGO50OJA&#10;by3Vn4fJGUjTLy7LXdgm/YTVx/teHx+akzH3d/PrC6hIc/xbhh99UYdCnCo/sQ2qNyCPxN8p3Xr1&#10;LLES8DIFXeT6v3xxBQAA//8DAFBLAQItABQABgAIAAAAIQC2gziS/gAAAOEBAAATAAAAAAAAAAAA&#10;AAAAAAAAAABbQ29udGVudF9UeXBlc10ueG1sUEsBAi0AFAAGAAgAAAAhADj9If/WAAAAlAEAAAsA&#10;AAAAAAAAAAAAAAAALwEAAF9yZWxzLy5yZWxzUEsBAi0AFAAGAAgAAAAhAKRNmanTAQAApwMAAA4A&#10;AAAAAAAAAAAAAAAALgIAAGRycy9lMm9Eb2MueG1sUEsBAi0AFAAGAAgAAAAhAPoDUy/YAAAABAEA&#10;AA8AAAAAAAAAAAAAAAAALQQAAGRycy9kb3ducmV2LnhtbFBLBQYAAAAABAAEAPMAAAAyBQAAAAA=&#10;" stroked="f">
                <v:textbox inset="2.53958mm,2.53958mm,2.53958mm,2.53958mm">
                  <w:txbxContent>
                    <w:p w14:paraId="33663976" w14:textId="77777777" w:rsidR="00F0361B" w:rsidRDefault="00F0361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7239E1FF" wp14:editId="319FD74B">
            <wp:extent cx="5505450" cy="3228975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0361B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5A33"/>
    <w:multiLevelType w:val="multilevel"/>
    <w:tmpl w:val="31668E2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1E30277"/>
    <w:multiLevelType w:val="multilevel"/>
    <w:tmpl w:val="A0F09C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8CF66E1"/>
    <w:multiLevelType w:val="multilevel"/>
    <w:tmpl w:val="0014695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645F5737"/>
    <w:multiLevelType w:val="multilevel"/>
    <w:tmpl w:val="538ED0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6AB61C11"/>
    <w:multiLevelType w:val="multilevel"/>
    <w:tmpl w:val="E990FFA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CE8488E"/>
    <w:multiLevelType w:val="multilevel"/>
    <w:tmpl w:val="8C8C43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6FF55B09"/>
    <w:multiLevelType w:val="multilevel"/>
    <w:tmpl w:val="6AA0DF1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70762C4A"/>
    <w:multiLevelType w:val="multilevel"/>
    <w:tmpl w:val="8EAA769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7FE96EC8"/>
    <w:multiLevelType w:val="multilevel"/>
    <w:tmpl w:val="5B46141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61B"/>
    <w:rsid w:val="00385DD3"/>
    <w:rsid w:val="00F0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6CA2"/>
  <w15:docId w15:val="{308554C2-BF4E-4785-91A3-F14DA456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1417</Words>
  <Characters>7652</Characters>
  <Application>Microsoft Office Word</Application>
  <DocSecurity>0</DocSecurity>
  <Lines>63</Lines>
  <Paragraphs>18</Paragraphs>
  <ScaleCrop>false</ScaleCrop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</cp:lastModifiedBy>
  <cp:revision>2</cp:revision>
  <dcterms:created xsi:type="dcterms:W3CDTF">2024-11-29T00:20:00Z</dcterms:created>
  <dcterms:modified xsi:type="dcterms:W3CDTF">2024-11-29T00:23:00Z</dcterms:modified>
</cp:coreProperties>
</file>