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2:00Z" w16du:dateUtc="2026-09-05T19:52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2:00Z" w16du:dateUtc="2026-09-05T19:52:00Z">
          <w:pPr>
            <w:jc w:val="center"/>
          </w:pPr>
        </w:pPrChange>
      </w:pPr>
    </w:p>
    <w:p w14:paraId="06A21E3C" w14:textId="77777777" w:rsidR="005B504F" w:rsidRPr="001D48E3" w:rsidRDefault="005B504F" w:rsidP="005B504F">
      <w:pPr>
        <w:spacing w:line="360" w:lineRule="auto"/>
        <w:jc w:val="both"/>
        <w:rPr>
          <w:ins w:id="5" w:author="Douglas Souza [2]" w:date="2026-09-05T16:52:00Z" w16du:dateUtc="2026-09-05T19:52:00Z"/>
          <w:rFonts w:ascii="Times New Roman" w:hAnsi="Times New Roman" w:cs="Times New Roman"/>
          <w:sz w:val="24"/>
          <w:szCs w:val="24"/>
        </w:rPr>
      </w:pPr>
      <w:ins w:id="6" w:author="Douglas Souza [2]" w:date="2026-09-05T16:52:00Z" w16du:dateUtc="2026-09-05T19:52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7CC40288" w:rsidR="00B77327" w:rsidRPr="00805F76" w:rsidDel="005B504F" w:rsidRDefault="00445627">
      <w:pPr>
        <w:spacing w:line="360" w:lineRule="auto"/>
        <w:jc w:val="both"/>
        <w:rPr>
          <w:del w:id="7" w:author="Douglas Souza [2]" w:date="2026-09-05T16:52:00Z" w16du:dateUtc="2026-09-05T19:52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2:00Z" w16du:dateUtc="2026-09-05T19:52:00Z"/>
            </w:rPr>
          </w:rPrChange>
        </w:rPr>
        <w:pPrChange w:id="10" w:author="Douglas Souza [2]" w:date="2026-09-05T16:52:00Z" w16du:dateUtc="2026-09-05T19:52:00Z">
          <w:pPr>
            <w:spacing w:line="240" w:lineRule="auto"/>
            <w:jc w:val="both"/>
          </w:pPr>
        </w:pPrChange>
      </w:pPr>
      <w:del w:id="11" w:author="Douglas Souza [2]" w:date="2026-09-05T16:52:00Z" w16du:dateUtc="2026-09-05T19:52:00Z">
        <w:r w:rsidRPr="00805F76" w:rsidDel="005B504F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2:00Z" w16du:dateUtc="2026-09-05T19:52:00Z">
          <w:r w:rsidR="001667FB" w:rsidDel="005B504F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2:00Z" w16du:dateUtc="2026-09-05T19:52:00Z"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2:00Z" w16du:dateUtc="2026-09-05T19:52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2:00Z" w16du:dateUtc="2026-09-05T19:52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>Por via de regra, você terá custo com a</w:t>
        </w:r>
      </w:ins>
      <w:del w:id="71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Sim! </w:delText>
        </w:r>
      </w:del>
      <w:del w:id="73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Há </w:delText>
        </w:r>
      </w:del>
      <w:del w:id="75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7" w:author="Douglas Souza" w:date="2024-10-20T16:20:00Z">
            <w:rPr/>
          </w:rPrChange>
        </w:rPr>
        <w:t xml:space="preserve"> </w:t>
      </w:r>
      <w:ins w:id="7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t xml:space="preserve">TARIFA DE AVALIAÇÃO DE IMÓVEL, que </w:t>
        </w:r>
      </w:ins>
      <w:del w:id="80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2" w:author="Douglas Souza" w:date="2024-10-20T16:20:00Z">
            <w:rPr/>
          </w:rPrChange>
        </w:rPr>
        <w:t>é cobrada na emissão do contrato</w:t>
      </w:r>
      <w:ins w:id="83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4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5" w:author="Douglas Souza" w:date="2024-10-20T16:20:00Z">
              <w:rPr/>
            </w:rPrChange>
          </w:rPr>
          <w:delText xml:space="preserve"> ou após o crédito aprovado</w:delText>
        </w:r>
      </w:del>
      <w:ins w:id="86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1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3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5" w:author="Douglas Souza [2]" w:date="2026-09-02T15:12:00Z" w16du:dateUtc="2026-09-02T18:12:00Z">
              <w:rPr/>
            </w:rPrChange>
          </w:rPr>
          <w:delText xml:space="preserve">e </w:delText>
        </w:r>
      </w:del>
      <w:ins w:id="96" w:author="Douglas Souza" w:date="2024-10-20T15:51:00Z">
        <w:del w:id="9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8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9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0" w:author="Douglas Souza [2]" w:date="2026-09-02T15:12:00Z" w16du:dateUtc="2026-09-02T18:12:00Z">
              <w:rPr/>
            </w:rPrChange>
          </w:rPr>
          <w:delText>não pode ser incluída</w:delText>
        </w:r>
      </w:del>
      <w:ins w:id="101" w:author="Douglas Souza" w:date="2024-10-20T15:52:00Z">
        <w:del w:id="102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3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4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5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6" w:author="Douglas Souza" w:date="2024-10-20T15:52:00Z">
        <w:del w:id="10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8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9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0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1" w:author="Douglas Souza" w:date="2024-10-20T16:14:00Z"/>
          <w:del w:id="112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3" w:author="Douglas Souza" w:date="2024-10-20T16:20:00Z">
            <w:rPr>
              <w:ins w:id="114" w:author="Douglas Souza" w:date="2024-10-20T16:14:00Z"/>
              <w:del w:id="115" w:author="Douglas Souza [2]" w:date="2026-09-02T15:43:00Z" w16du:dateUtc="2026-09-02T18:43:00Z"/>
            </w:rPr>
          </w:rPrChange>
        </w:rPr>
        <w:pPrChange w:id="116" w:author="Douglas Souza [2]" w:date="2026-09-05T16:52:00Z" w16du:dateUtc="2026-09-05T19:52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2:00Z" w16du:dateUtc="2026-09-05T19:52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2:00Z" w16du:dateUtc="2026-09-05T19:52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2:00Z" w16du:dateUtc="2026-09-05T19:52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2:00Z" w16du:dateUtc="2026-09-05T19:52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2:00Z" w16du:dateUtc="2026-09-05T19:52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2:00Z" w16du:dateUtc="2026-09-05T19:52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2:00Z" w16du:dateUtc="2026-09-05T19:52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2:00Z" w16du:dateUtc="2026-09-05T19:52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2:00Z" w16du:dateUtc="2026-09-05T19:52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2:00Z" w16du:dateUtc="2026-09-05T19:52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2:00Z" w16du:dateUtc="2026-09-05T19:52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2:00Z" w16du:dateUtc="2026-09-05T19:52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2:00Z" w16du:dateUtc="2026-09-05T19:52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2:00Z" w16du:dateUtc="2026-09-05T19:52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2:00Z" w16du:dateUtc="2026-09-05T19:52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2:00Z" w16du:dateUtc="2026-09-05T19:52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2:00Z" w16du:dateUtc="2026-09-05T19:52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2:00Z" w16du:dateUtc="2026-09-05T19:52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0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1" w:author="Douglas Souza [2]" w:date="2026-09-05T16:52:00Z" w16du:dateUtc="2026-09-05T19:52:00Z">
          <w:pPr/>
        </w:pPrChange>
      </w:pPr>
      <w:del w:id="382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3" w:author="Douglas Souza" w:date="2024-10-20T16:20:00Z">
              <w:rPr/>
            </w:rPrChange>
          </w:rPr>
          <w:br/>
        </w:r>
      </w:del>
      <w:del w:id="384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jc w:val="both"/>
        <w:rPr>
          <w:del w:id="38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7" w:author="Douglas Souza" w:date="2024-10-20T16:20:00Z">
            <w:rPr>
              <w:del w:id="38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9" w:author="Douglas Souza [2]" w:date="2026-09-05T16:52:00Z" w16du:dateUtc="2026-09-05T19:52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0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1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2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jc w:val="both"/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pPrChange w:id="397" w:author="Douglas Souza [2]" w:date="2026-09-05T16:52:00Z" w16du:dateUtc="2026-09-05T19:52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8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9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5B504F">
      <w:pPr>
        <w:spacing w:line="360" w:lineRule="auto"/>
        <w:jc w:val="both"/>
        <w:rPr>
          <w:ins w:id="400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1" w:author="Douglas Souza" w:date="2024-10-20T15:54:00Z"/>
          <w:rFonts w:ascii="Times New Roman" w:hAnsi="Times New Roman" w:cs="Times New Roman"/>
          <w:sz w:val="24"/>
          <w:szCs w:val="24"/>
          <w:rPrChange w:id="402" w:author="Douglas Souza" w:date="2024-10-20T16:20:00Z">
            <w:rPr>
              <w:del w:id="403" w:author="Douglas Souza" w:date="2024-10-20T15:54:00Z"/>
            </w:rPr>
          </w:rPrChange>
        </w:rPr>
        <w:pPrChange w:id="404" w:author="Douglas Souza [2]" w:date="2026-09-05T16:52:00Z" w16du:dateUtc="2026-09-05T19:52:00Z">
          <w:pPr>
            <w:jc w:val="both"/>
          </w:pPr>
        </w:pPrChange>
      </w:pPr>
      <w:del w:id="405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7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8" w:author="Douglas Souza" w:date="2024-10-20T16:20:00Z">
              <w:rPr/>
            </w:rPrChange>
          </w:rPr>
          <w:delText xml:space="preserve">A </w:delText>
        </w:r>
      </w:del>
      <w:ins w:id="40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0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2" w:author="Douglas Souza" w:date="2024-10-20T15:54:00Z">
        <w:del w:id="413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4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5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6" w:author="Douglas Souza" w:date="2025-01-12T12:05:00Z">
        <w:del w:id="417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9" w:author="Douglas Souza" w:date="2024-10-20T15:54:00Z">
        <w:del w:id="420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1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2" w:author="Douglas Souza" w:date="2025-01-12T12:05:00Z">
        <w:del w:id="42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5" w:author="Douglas Souza" w:date="2024-10-20T15:54:00Z">
        <w:del w:id="42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7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4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>, porém, a</w:delText>
        </w:r>
      </w:del>
      <w:del w:id="436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2" w:author="Douglas Souza" w:date="2024-10-20T16:00:00Z"/>
          <w:rFonts w:ascii="Times New Roman" w:hAnsi="Times New Roman" w:cs="Times New Roman"/>
          <w:sz w:val="24"/>
          <w:szCs w:val="24"/>
          <w:rPrChange w:id="443" w:author="Douglas Souza" w:date="2024-10-20T16:20:00Z">
            <w:rPr>
              <w:ins w:id="444" w:author="Douglas Souza" w:date="2024-10-20T16:00:00Z"/>
            </w:rPr>
          </w:rPrChange>
        </w:rPr>
        <w:pPrChange w:id="445" w:author="Douglas Souza [2]" w:date="2026-09-05T16:52:00Z" w16du:dateUtc="2026-09-05T19:52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6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7" w:author="Douglas Souza [2]" w:date="2026-09-05T16:52:00Z" w16du:dateUtc="2026-09-05T19:52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8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9" w:author="Douglas Souza [2]" w:date="2026-09-05T16:52:00Z" w16du:dateUtc="2026-09-05T19:52:00Z">
          <w:pPr/>
        </w:pPrChange>
      </w:pPr>
      <w:ins w:id="450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E57A7E8" w:rsidR="003A2578" w:rsidRDefault="003A2578">
      <w:pPr>
        <w:spacing w:line="360" w:lineRule="auto"/>
        <w:jc w:val="both"/>
        <w:rPr>
          <w:ins w:id="451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2" w:author="Douglas Souza [2]" w:date="2026-09-05T16:52:00Z" w16du:dateUtc="2026-09-05T19:52:00Z">
          <w:pPr>
            <w:jc w:val="both"/>
          </w:pPr>
        </w:pPrChange>
      </w:pPr>
      <w:ins w:id="453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4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5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7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9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0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61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o levantamento do Interveniente Quitante (IQ)</w:t>
        </w:r>
      </w:ins>
      <w:ins w:id="462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63" w:author="Douglas Souza [2]" w:date="2026-09-05T16:52:00Z" w16du:dateUtc="2026-09-05T19:52:00Z">
        <w:r w:rsidR="005B504F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4" w:author="Douglas Souza" w:date="2024-10-20T16:20:00Z">
            <w:rPr>
              <w:b/>
              <w:bCs/>
            </w:rPr>
          </w:rPrChange>
        </w:rPr>
        <w:pPrChange w:id="465" w:author="Douglas Souza [2]" w:date="2026-09-05T16:52:00Z" w16du:dateUtc="2026-09-05T19:52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66" w:author="Douglas Souza" w:date="2024-10-20T15:55:00Z"/>
          <w:del w:id="46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68" w:author="Douglas Souza" w:date="2024-10-20T16:20:00Z">
            <w:rPr>
              <w:ins w:id="469" w:author="Douglas Souza" w:date="2024-10-20T15:55:00Z"/>
              <w:del w:id="470" w:author="Douglas Souza [2]" w:date="2026-09-02T15:42:00Z" w16du:dateUtc="2026-09-02T18:42:00Z"/>
              <w:b/>
              <w:bCs/>
            </w:rPr>
          </w:rPrChange>
        </w:rPr>
        <w:pPrChange w:id="471" w:author="Douglas Souza [2]" w:date="2026-09-05T16:52:00Z" w16du:dateUtc="2026-09-05T19:52:00Z">
          <w:pPr>
            <w:jc w:val="both"/>
          </w:pPr>
        </w:pPrChange>
      </w:pPr>
      <w:del w:id="47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4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5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76" w:author="Douglas Souza" w:date="2024-10-20T16:00:00Z"/>
          <w:del w:id="47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8" w:author="Douglas Souza" w:date="2024-10-20T16:20:00Z">
            <w:rPr>
              <w:ins w:id="479" w:author="Douglas Souza" w:date="2024-10-20T16:00:00Z"/>
              <w:del w:id="480" w:author="Douglas Souza [2]" w:date="2026-09-02T15:42:00Z" w16du:dateUtc="2026-09-02T18:42:00Z"/>
              <w:b/>
              <w:bCs/>
            </w:rPr>
          </w:rPrChange>
        </w:rPr>
        <w:pPrChange w:id="481" w:author="Douglas Souza [2]" w:date="2026-09-05T16:52:00Z" w16du:dateUtc="2026-09-05T19:52:00Z">
          <w:pPr>
            <w:jc w:val="both"/>
          </w:pPr>
        </w:pPrChange>
      </w:pPr>
      <w:ins w:id="482" w:author="Douglas Souza" w:date="2024-10-20T15:55:00Z">
        <w:del w:id="483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85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7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8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89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0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2" w:author="Douglas Souza" w:date="2024-10-20T16:20:00Z">
            <w:rPr>
              <w:del w:id="493" w:author="Douglas Souza [2]" w:date="2026-09-02T15:42:00Z" w16du:dateUtc="2026-09-02T18:42:00Z"/>
              <w:b/>
              <w:bCs/>
            </w:rPr>
          </w:rPrChange>
        </w:rPr>
        <w:pPrChange w:id="494" w:author="Douglas Souza [2]" w:date="2026-09-05T16:52:00Z" w16du:dateUtc="2026-09-05T19:52:00Z">
          <w:pPr>
            <w:jc w:val="both"/>
          </w:pPr>
        </w:pPrChange>
      </w:pPr>
      <w:ins w:id="495" w:author="Douglas Souza" w:date="2024-10-20T16:00:00Z">
        <w:del w:id="496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497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49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9" w:author="Douglas Souza" w:date="2024-10-20T16:20:00Z">
            <w:rPr>
              <w:del w:id="500" w:author="Douglas Souza [2]" w:date="2026-09-02T15:42:00Z" w16du:dateUtc="2026-09-02T18:42:00Z"/>
            </w:rPr>
          </w:rPrChange>
        </w:rPr>
        <w:pPrChange w:id="50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3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5" w:author="Douglas Souza" w:date="2024-10-20T16:20:00Z">
            <w:rPr>
              <w:del w:id="506" w:author="Douglas Souza [2]" w:date="2026-09-02T15:42:00Z" w16du:dateUtc="2026-09-02T18:42:00Z"/>
            </w:rPr>
          </w:rPrChange>
        </w:rPr>
        <w:pPrChange w:id="50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9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1" w:author="Douglas Souza" w:date="2024-10-20T16:20:00Z">
              <w:rPr/>
            </w:rPrChange>
          </w:rPr>
          <w:delText>,</w:delText>
        </w:r>
      </w:del>
      <w:del w:id="51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3" w:author="Douglas Souza" w:date="2024-10-20T16:20:00Z">
              <w:rPr/>
            </w:rPrChange>
          </w:rPr>
          <w:delText xml:space="preserve"> em </w:delText>
        </w:r>
      </w:del>
      <w:del w:id="514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5" w:author="Douglas Souza" w:date="2024-10-20T16:20:00Z">
              <w:rPr/>
            </w:rPrChange>
          </w:rPr>
          <w:delText xml:space="preserve">qualquer </w:delText>
        </w:r>
      </w:del>
      <w:del w:id="51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7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1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9" w:author="Douglas Souza" w:date="2024-10-20T16:20:00Z">
            <w:rPr>
              <w:del w:id="520" w:author="Douglas Souza [2]" w:date="2026-09-02T15:42:00Z" w16du:dateUtc="2026-09-02T18:42:00Z"/>
            </w:rPr>
          </w:rPrChange>
        </w:rPr>
        <w:pPrChange w:id="52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3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4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7" w:author="Douglas Souza" w:date="2024-10-20T16:20:00Z">
            <w:rPr>
              <w:del w:id="528" w:author="Douglas Souza [2]" w:date="2026-09-02T15:42:00Z" w16du:dateUtc="2026-09-02T18:42:00Z"/>
            </w:rPr>
          </w:rPrChange>
        </w:rPr>
        <w:pPrChange w:id="52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2" w:author="Douglas Souza" w:date="2024-10-20T16:00:00Z"/>
          <w:del w:id="53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4" w:author="Douglas Souza" w:date="2024-10-20T16:20:00Z">
            <w:rPr>
              <w:ins w:id="535" w:author="Douglas Souza" w:date="2024-10-20T16:00:00Z"/>
              <w:del w:id="536" w:author="Douglas Souza [2]" w:date="2026-09-02T15:42:00Z" w16du:dateUtc="2026-09-02T18:42:00Z"/>
            </w:rPr>
          </w:rPrChange>
        </w:rPr>
        <w:pPrChange w:id="53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9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1" w:author="Douglas Souza" w:date="2024-10-20T16:20:00Z">
            <w:rPr>
              <w:del w:id="542" w:author="Douglas Souza [2]" w:date="2026-09-02T15:42:00Z" w16du:dateUtc="2026-09-02T18:42:00Z"/>
            </w:rPr>
          </w:rPrChange>
        </w:rPr>
        <w:pPrChange w:id="54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4" w:author="Douglas Souza" w:date="2024-10-20T16:00:00Z">
        <w:del w:id="545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46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4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8" w:author="Douglas Souza" w:date="2024-10-20T16:20:00Z">
            <w:rPr>
              <w:del w:id="549" w:author="Douglas Souza [2]" w:date="2026-09-02T15:42:00Z" w16du:dateUtc="2026-09-02T18:42:00Z"/>
            </w:rPr>
          </w:rPrChange>
        </w:rPr>
        <w:pPrChange w:id="550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2" w:author="Douglas Souza" w:date="2024-10-20T16:20:00Z">
              <w:rPr/>
            </w:rPrChange>
          </w:rPr>
          <w:delText>Valor da avaliação deve ser de até R$</w:delText>
        </w:r>
      </w:del>
      <w:del w:id="55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4" w:author="Douglas Souza" w:date="2024-10-20T16:20:00Z">
              <w:rPr/>
            </w:rPrChange>
          </w:rPr>
          <w:delText>1</w:delText>
        </w:r>
      </w:del>
      <w:del w:id="55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6" w:author="Douglas Souza" w:date="2024-10-20T16:20:00Z">
              <w:rPr/>
            </w:rPrChange>
          </w:rPr>
          <w:delText>.5</w:delText>
        </w:r>
      </w:del>
      <w:del w:id="55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8" w:author="Douglas Souza" w:date="2024-10-20T16:20:00Z">
              <w:rPr/>
            </w:rPrChange>
          </w:rPr>
          <w:delText>0</w:delText>
        </w:r>
      </w:del>
      <w:del w:id="55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0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2" w:author="Douglas Souza" w:date="2024-10-20T16:20:00Z">
            <w:rPr>
              <w:del w:id="563" w:author="Douglas Souza [2]" w:date="2026-09-02T15:42:00Z" w16du:dateUtc="2026-09-02T18:42:00Z"/>
            </w:rPr>
          </w:rPrChange>
        </w:rPr>
        <w:pPrChange w:id="564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6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6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68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1" w:author="Douglas Souza" w:date="2024-10-20T16:20:00Z">
            <w:rPr>
              <w:del w:id="572" w:author="Douglas Souza [2]" w:date="2026-09-02T15:42:00Z" w16du:dateUtc="2026-09-02T18:42:00Z"/>
            </w:rPr>
          </w:rPrChange>
        </w:rPr>
        <w:pPrChange w:id="57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5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 [2]" w:date="2026-09-02T15:42:00Z" w16du:dateUtc="2026-09-02T18:42:00Z"/>
            </w:rPr>
          </w:rPrChange>
        </w:rPr>
        <w:pPrChange w:id="57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1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3" w:author="Douglas Souza" w:date="2024-10-20T16:20:00Z">
            <w:rPr>
              <w:del w:id="584" w:author="Douglas Souza [2]" w:date="2026-09-02T15:42:00Z" w16du:dateUtc="2026-09-02T18:42:00Z"/>
            </w:rPr>
          </w:rPrChange>
        </w:rPr>
        <w:pPrChange w:id="585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7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9" w:author="Douglas Souza" w:date="2024-10-20T16:20:00Z">
            <w:rPr>
              <w:del w:id="590" w:author="Douglas Souza [2]" w:date="2026-09-02T15:42:00Z" w16du:dateUtc="2026-09-02T18:42:00Z"/>
            </w:rPr>
          </w:rPrChange>
        </w:rPr>
        <w:pPrChange w:id="59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3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5" w:author="Douglas Souza" w:date="2024-10-20T16:20:00Z">
            <w:rPr>
              <w:del w:id="596" w:author="Douglas Souza [2]" w:date="2026-09-02T15:42:00Z" w16du:dateUtc="2026-09-02T18:42:00Z"/>
            </w:rPr>
          </w:rPrChange>
        </w:rPr>
        <w:pPrChange w:id="59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9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0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1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2" w:author="Douglas Souza" w:date="2024-10-20T16:01:00Z">
        <w:del w:id="603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4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0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>.</w:delText>
        </w:r>
      </w:del>
    </w:p>
    <w:p w14:paraId="7BC90814" w14:textId="65FBE070" w:rsidR="00FB0CCA" w:rsidRDefault="00FB0CCA">
      <w:pPr>
        <w:spacing w:line="360" w:lineRule="auto"/>
        <w:jc w:val="both"/>
        <w:rPr>
          <w:ins w:id="60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608" w:author="Douglas Souza [2]" w:date="2026-09-05T16:52:00Z" w16du:dateUtc="2026-09-05T19:52:00Z">
          <w:pPr>
            <w:jc w:val="both"/>
          </w:pPr>
        </w:pPrChange>
      </w:pPr>
      <w:ins w:id="60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61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C5E0C82" w:rsidR="00FB0CCA" w:rsidRDefault="00FB0CCA">
      <w:pPr>
        <w:spacing w:line="360" w:lineRule="auto"/>
        <w:jc w:val="both"/>
        <w:rPr>
          <w:ins w:id="61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612" w:author="Douglas Souza [2]" w:date="2026-09-05T16:52:00Z" w16du:dateUtc="2026-09-05T19:52:00Z">
          <w:pPr>
            <w:jc w:val="both"/>
          </w:pPr>
        </w:pPrChange>
      </w:pPr>
      <w:ins w:id="61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685D6DA7" w:rsidR="00FB0CCA" w:rsidRPr="00FB0CCA" w:rsidRDefault="00FF5159">
      <w:pPr>
        <w:spacing w:line="360" w:lineRule="auto"/>
        <w:jc w:val="both"/>
        <w:rPr>
          <w:ins w:id="61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615" w:author="Douglas Souza [2]" w:date="2026-05-17T13:42:00Z" w16du:dateUtc="2026-05-17T16:42:00Z">
            <w:rPr>
              <w:ins w:id="61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617" w:author="Douglas Souza [2]" w:date="2026-09-05T16:52:00Z" w16du:dateUtc="2026-09-05T19:52:00Z">
          <w:pPr>
            <w:jc w:val="both"/>
          </w:pPr>
        </w:pPrChange>
      </w:pPr>
      <w:ins w:id="618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61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634491A2" wp14:editId="58090BFE">
              <wp:simplePos x="0" y="0"/>
              <wp:positionH relativeFrom="column">
                <wp:posOffset>-254635</wp:posOffset>
              </wp:positionH>
              <wp:positionV relativeFrom="paragraph">
                <wp:posOffset>839750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620" w:author="Douglas Souza [2]" w:date="2026-05-17T13:42:00Z" w16du:dateUtc="2026-05-17T16:42:00Z">
        <w:r w:rsidR="00FB0CCA">
          <w:rPr>
            <w:rFonts w:ascii="Times New Roman" w:hAnsi="Times New Roman" w:cs="Times New Roman"/>
            <w:sz w:val="24"/>
            <w:szCs w:val="24"/>
          </w:rPr>
          <w:t>Este procedimento é chamado de INTERVENIENTE QUITANTE (IQ). É quando o imóvel que você deseja financiar já possui uma alienação fiduci</w:t>
        </w:r>
      </w:ins>
      <w:ins w:id="621" w:author="Douglas Souza [2]" w:date="2026-05-17T13:43:00Z" w16du:dateUtc="2026-05-17T16:43:00Z">
        <w:r w:rsidR="00FB0CCA"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622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623" w:author="Douglas Souza [2]" w:date="2026-09-05T16:52:00Z" w16du:dateUtc="2026-09-05T19:52:00Z">
          <w:pPr>
            <w:jc w:val="both"/>
          </w:pPr>
        </w:pPrChange>
      </w:pPr>
      <w:ins w:id="624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62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626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627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629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63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631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632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633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634" w:author="Douglas Souza [2]" w:date="2026-09-05T16:52:00Z" w16du:dateUtc="2026-09-05T19:52:00Z">
          <w:pPr>
            <w:jc w:val="both"/>
          </w:pPr>
        </w:pPrChange>
      </w:pPr>
      <w:ins w:id="635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lastRenderedPageBreak/>
          <w:t xml:space="preserve">Note que para você, comprador, </w:t>
        </w:r>
      </w:ins>
      <w:ins w:id="636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637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638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639" w:author="Douglas Souza [2]" w:date="2026-09-05T16:52:00Z" w16du:dateUtc="2026-09-05T19:52:00Z">
          <w:pPr>
            <w:jc w:val="both"/>
          </w:pPr>
        </w:pPrChange>
      </w:pPr>
      <w:ins w:id="640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641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42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43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44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45" w:author="Douglas Souza [2]" w:date="2026-09-05T16:52:00Z" w16du:dateUtc="2026-09-05T19:52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46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47" w:author="Douglas Souza" w:date="2024-10-20T16:20:00Z">
            <w:rPr>
              <w:ins w:id="648" w:author="Douglas Souza [2]" w:date="2026-09-02T15:33:00Z" w16du:dateUtc="2026-09-02T18:33:00Z"/>
            </w:rPr>
          </w:rPrChange>
        </w:rPr>
        <w:pPrChange w:id="649" w:author="Douglas Souza [2]" w:date="2026-09-05T16:52:00Z" w16du:dateUtc="2026-09-05T19:52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50" w:author="Douglas Souza" w:date="2024-10-20T16:01:00Z"/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del w:id="652" w:author="Douglas Souza" w:date="2024-10-20T16:01:00Z"/>
            </w:rPr>
          </w:rPrChange>
        </w:rPr>
        <w:pPrChange w:id="653" w:author="Douglas Souza [2]" w:date="2026-09-05T16:52:00Z" w16du:dateUtc="2026-09-05T19:52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54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55" w:author="Douglas Souza" w:date="2024-10-20T16:20:00Z">
            <w:rPr>
              <w:del w:id="656" w:author="Douglas Souza" w:date="2024-10-20T16:01:00Z"/>
              <w:b/>
              <w:bCs/>
            </w:rPr>
          </w:rPrChange>
        </w:rPr>
        <w:pPrChange w:id="657" w:author="Douglas Souza [2]" w:date="2026-09-05T16:52:00Z" w16du:dateUtc="2026-09-05T19:52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58" w:author="Douglas Souza" w:date="2024-10-20T16:20:00Z">
            <w:rPr>
              <w:b/>
              <w:bCs/>
            </w:rPr>
          </w:rPrChange>
        </w:rPr>
        <w:pPrChange w:id="659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60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62" w:author="Douglas Souza" w:date="2024-10-20T16:20:00Z">
            <w:rPr>
              <w:b/>
              <w:bCs/>
            </w:rPr>
          </w:rPrChange>
        </w:rPr>
        <w:t>ASSESSORIA</w:t>
      </w:r>
      <w:ins w:id="663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pPrChange w:id="667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68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/>
          </w:rPrChange>
        </w:rPr>
        <w:pPrChange w:id="67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7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 xml:space="preserve">responsabiliza </w:delText>
        </w:r>
      </w:del>
      <w:ins w:id="67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disponibiliza</w:t>
        </w:r>
      </w:ins>
      <w:del w:id="68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/>
            </w:rPrChange>
          </w:rPr>
          <w:delText>pela</w:delText>
        </w:r>
      </w:del>
      <w:ins w:id="68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 xml:space="preserve"> correção e coleta de assinatura das partes</w:t>
      </w:r>
      <w:del w:id="68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6" w:author="Douglas Souza" w:date="2024-10-20T16:20:00Z">
              <w:rPr/>
            </w:rPrChange>
          </w:rPr>
          <w:delText>.</w:delText>
        </w:r>
      </w:del>
      <w:ins w:id="68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8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9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1" w:author="Douglas Souza" w:date="2024-10-20T16:20:00Z">
            <w:rPr/>
          </w:rPrChange>
        </w:rPr>
        <w:pPrChange w:id="6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9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9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9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9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>
              <w:b/>
              <w:bCs/>
            </w:rPr>
          </w:rPrChange>
        </w:rPr>
        <w:t xml:space="preserve"> informa</w:t>
      </w:r>
      <w:ins w:id="69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9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70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>
              <w:b/>
              <w:bCs/>
            </w:rPr>
          </w:rPrChange>
        </w:rPr>
        <w:t xml:space="preserve">, </w:t>
      </w:r>
      <w:del w:id="70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70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70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70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70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71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71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71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71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8" w:author="Douglas Souza" w:date="2024-10-20T16:20:00Z">
              <w:rPr>
                <w:b/>
                <w:bCs/>
              </w:rPr>
            </w:rPrChange>
          </w:rPr>
          <w:t>.</w:t>
        </w:r>
      </w:ins>
      <w:del w:id="71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721" w:author="Douglas Souza" w:date="2024-11-09T13:11:00Z"/>
          <w:rFonts w:ascii="Times New Roman" w:hAnsi="Times New Roman" w:cs="Times New Roman"/>
          <w:sz w:val="24"/>
          <w:szCs w:val="24"/>
        </w:rPr>
        <w:pPrChange w:id="72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t xml:space="preserve"> a projeção do vencimento da parcela com </w:t>
      </w:r>
      <w:ins w:id="72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26" w:author="Douglas Souza" w:date="2024-10-20T16:20:00Z">
              <w:rPr/>
            </w:rPrChange>
          </w:rPr>
          <w:t>mais</w:t>
        </w:r>
      </w:ins>
      <w:del w:id="72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2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730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73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73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3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3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7" w:author="Douglas Souza" w:date="2024-10-20T16:20:00Z">
            <w:rPr/>
          </w:rPrChange>
        </w:rPr>
        <w:pPrChange w:id="738" w:author="Douglas Souza [2]" w:date="2026-09-05T16:52:00Z" w16du:dateUtc="2026-09-05T19:52:00Z">
          <w:pPr>
            <w:jc w:val="both"/>
          </w:pPr>
        </w:pPrChange>
      </w:pPr>
      <w:ins w:id="73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4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741" w:author="Douglas Souza [2]" w:date="2026-09-05T16:32:00Z" w16du:dateUtc="2026-09-05T19:3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pPrChange w:id="743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4" w:author="Douglas Souza" w:date="2024-10-20T16:20:00Z">
            <w:rPr/>
          </w:rPrChange>
        </w:rPr>
        <w:lastRenderedPageBreak/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>contratado neste processo de financiamento</w:t>
      </w:r>
      <w:del w:id="74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delText>:</w:delText>
        </w:r>
      </w:del>
      <w:ins w:id="74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51" w:author="Douglas Souza" w:date="2024-10-20T16:20:00Z">
            <w:rPr/>
          </w:rPrChange>
        </w:rPr>
        <w:t>TR (Taxa Referencial)</w:t>
      </w:r>
      <w:del w:id="75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3" w:author="Douglas Souza" w:date="2024-10-20T16:20:00Z">
              <w:rPr/>
            </w:rPrChange>
          </w:rPr>
          <w:delText>,</w:delText>
        </w:r>
      </w:del>
      <w:ins w:id="75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t xml:space="preserve"> </w:t>
      </w:r>
      <w:del w:id="75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5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>
      <w:pPr>
        <w:spacing w:line="360" w:lineRule="auto"/>
        <w:jc w:val="both"/>
        <w:rPr>
          <w:ins w:id="75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60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1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DE79A56" w14:textId="462AB9D1" w:rsidR="003E0C70" w:rsidRPr="00805F76" w:rsidDel="006D68E0" w:rsidRDefault="003E0C70">
      <w:pPr>
        <w:spacing w:line="360" w:lineRule="auto"/>
        <w:jc w:val="both"/>
        <w:rPr>
          <w:ins w:id="762" w:author="Douglas Souza" w:date="2024-10-20T16:06:00Z"/>
          <w:del w:id="763" w:author="Douglas Souza [2]" w:date="2026-09-05T16:32:00Z" w16du:dateUtc="2026-09-05T19:32:00Z"/>
          <w:rFonts w:ascii="Times New Roman" w:hAnsi="Times New Roman" w:cs="Times New Roman"/>
          <w:sz w:val="24"/>
          <w:szCs w:val="24"/>
          <w:rPrChange w:id="764" w:author="Douglas Souza" w:date="2024-10-20T16:20:00Z">
            <w:rPr>
              <w:ins w:id="765" w:author="Douglas Souza" w:date="2024-10-20T16:06:00Z"/>
              <w:del w:id="766" w:author="Douglas Souza [2]" w:date="2026-09-05T16:32:00Z" w16du:dateUtc="2026-09-05T19:32:00Z"/>
            </w:rPr>
          </w:rPrChange>
        </w:rPr>
        <w:pPrChange w:id="767" w:author="Douglas Souza [2]" w:date="2026-09-05T16:52:00Z" w16du:dateUtc="2026-09-05T19:52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pPrChange w:id="769" w:author="Douglas Souza [2]" w:date="2026-09-05T16:52:00Z" w16du:dateUtc="2026-09-05T19:52:00Z">
          <w:pPr>
            <w:jc w:val="both"/>
          </w:pPr>
        </w:pPrChange>
      </w:pPr>
      <w:ins w:id="770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71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 xml:space="preserve">Importante </w:t>
        </w:r>
      </w:ins>
      <w:ins w:id="773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t>lembrar que</w:t>
        </w:r>
      </w:ins>
      <w:ins w:id="77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7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8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79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81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82" w:author="Douglas Souza" w:date="2024-10-20T16:20:00Z">
            <w:rPr>
              <w:del w:id="783" w:author="Douglas Souza" w:date="2024-10-20T16:21:00Z"/>
              <w:b/>
              <w:bCs/>
            </w:rPr>
          </w:rPrChange>
        </w:rPr>
        <w:pPrChange w:id="784" w:author="Douglas Souza [2]" w:date="2026-09-05T16:52:00Z" w16du:dateUtc="2026-09-05T19:52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5" w:author="Douglas Souza" w:date="2024-10-20T16:20:00Z">
            <w:rPr>
              <w:b/>
              <w:bCs/>
            </w:rPr>
          </w:rPrChange>
        </w:rPr>
        <w:pPrChange w:id="786" w:author="Douglas Souza [2]" w:date="2026-09-05T16:52:00Z" w16du:dateUtc="2026-09-05T19:52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7" w:author="Douglas Souza" w:date="2024-10-20T16:20:00Z">
            <w:rPr>
              <w:b/>
              <w:bCs/>
            </w:rPr>
          </w:rPrChange>
        </w:rPr>
        <w:pPrChange w:id="788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89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90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1" w:author="Douglas Souza" w:date="2024-10-20T16:20:00Z">
            <w:rPr/>
          </w:rPrChange>
        </w:rPr>
        <w:pPrChange w:id="7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93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94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95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6" w:author="Douglas Souza" w:date="2024-10-20T16:20:00Z">
            <w:rPr/>
          </w:rPrChange>
        </w:rPr>
        <w:pPrChange w:id="797" w:author="Douglas Souza [2]" w:date="2026-09-05T16:52:00Z" w16du:dateUtc="2026-09-05T19:52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98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99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80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01" w:author="Douglas Souza" w:date="2024-10-20T16:20:00Z">
              <w:rPr/>
            </w:rPrChange>
          </w:rPr>
          <w:t>.</w:t>
        </w:r>
      </w:ins>
      <w:del w:id="80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3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804" w:author="Douglas Souza" w:date="2024-10-20T16:20:00Z">
            <w:rPr/>
          </w:rPrChange>
        </w:rPr>
        <w:t xml:space="preserve"> </w:t>
      </w:r>
    </w:p>
    <w:p w14:paraId="424B50AB" w14:textId="61773618" w:rsidR="00092F81" w:rsidDel="00FF554F" w:rsidRDefault="00CF1291">
      <w:pPr>
        <w:spacing w:line="360" w:lineRule="auto"/>
        <w:jc w:val="both"/>
        <w:rPr>
          <w:del w:id="805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806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807" w:author="Douglas Souza" w:date="2024-10-20T16:20:00Z">
            <w:rPr/>
          </w:rPrChange>
        </w:rPr>
        <w:t>A PRIME</w:t>
      </w:r>
      <w:del w:id="808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810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81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12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3" w:author="Douglas Souza" w:date="2024-10-20T16:20:00Z">
              <w:rPr/>
            </w:rPrChange>
          </w:rPr>
          <w:t>Não</w:t>
        </w:r>
      </w:ins>
      <w:ins w:id="814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816" w:author="Douglas Souza [2]" w:date="2026-09-05T16:32:00Z" w16du:dateUtc="2026-09-05T19:32:00Z"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6D68E0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817" w:author="Douglas Souza" w:date="2024-10-20T16:09:00Z">
        <w:del w:id="818" w:author="Douglas Souza [2]" w:date="2026-09-05T16:32:00Z" w16du:dateUtc="2026-09-05T19:32:00Z">
          <w:r w:rsidR="0082774D" w:rsidRPr="00805F76" w:rsidDel="006D68E0">
            <w:rPr>
              <w:rFonts w:ascii="Times New Roman" w:hAnsi="Times New Roman" w:cs="Times New Roman"/>
              <w:b/>
              <w:bCs/>
              <w:sz w:val="24"/>
              <w:szCs w:val="24"/>
              <w:rPrChange w:id="819" w:author="Douglas Souza" w:date="2024-10-20T16:20:00Z">
                <w:rPr/>
              </w:rPrChange>
            </w:rPr>
            <w:delText>.</w:delText>
          </w:r>
        </w:del>
      </w:ins>
      <w:del w:id="820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20:00Z">
              <w:rPr/>
            </w:rPrChange>
          </w:rPr>
          <w:delText>!</w:delText>
        </w:r>
      </w:del>
      <w:del w:id="822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823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824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5" w:author="Douglas Souza [2]" w:date="2026-09-05T16:52:00Z" w16du:dateUtc="2026-09-05T19:52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82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7" w:author="Douglas Souza [2]" w:date="2026-09-05T16:52:00Z" w16du:dateUtc="2026-09-05T19:52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28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29" w:author="Douglas Souza" w:date="2024-10-20T16:20:00Z">
            <w:rPr>
              <w:ins w:id="830" w:author="Douglas Souza" w:date="2024-10-20T16:35:00Z"/>
              <w:i/>
              <w:iCs/>
              <w:u w:val="single"/>
            </w:rPr>
          </w:rPrChange>
        </w:rPr>
        <w:pPrChange w:id="831" w:author="Douglas Souza [2]" w:date="2026-09-05T16:52:00Z" w16du:dateUtc="2026-09-05T19:52:00Z">
          <w:pPr>
            <w:jc w:val="both"/>
          </w:pPr>
        </w:pPrChange>
      </w:pPr>
      <w:ins w:id="832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33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34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35" w:author="Douglas Souza" w:date="2024-10-20T16:20:00Z">
            <w:rPr>
              <w:del w:id="836" w:author="Douglas Souza" w:date="2024-10-20T16:32:00Z"/>
              <w:i/>
              <w:iCs/>
              <w:u w:val="single"/>
            </w:rPr>
          </w:rPrChange>
        </w:rPr>
        <w:pPrChange w:id="837" w:author="Douglas Souza [2]" w:date="2026-09-05T16:52:00Z" w16du:dateUtc="2026-09-05T19:52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38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39" w:author="Douglas Souza" w:date="2024-10-20T16:20:00Z">
            <w:rPr>
              <w:del w:id="840" w:author="Douglas Souza" w:date="2024-10-20T16:10:00Z"/>
              <w:i/>
              <w:iCs/>
              <w:u w:val="single"/>
            </w:rPr>
          </w:rPrChange>
        </w:rPr>
        <w:pPrChange w:id="841" w:author="Douglas Souza [2]" w:date="2026-09-05T16:52:00Z" w16du:dateUtc="2026-09-05T19:52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42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del w:id="844" w:author="Douglas Souza" w:date="2024-10-20T16:10:00Z"/>
              <w:b/>
              <w:bCs/>
              <w:sz w:val="32"/>
              <w:szCs w:val="32"/>
            </w:rPr>
          </w:rPrChange>
        </w:rPr>
        <w:pPrChange w:id="845" w:author="Douglas Souza [2]" w:date="2026-09-05T16:52:00Z" w16du:dateUtc="2026-09-05T19:52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46" w:author="Douglas Souza" w:date="2024-10-20T16:32:00Z"/>
          <w:rFonts w:ascii="Times New Roman" w:hAnsi="Times New Roman" w:cs="Times New Roman"/>
          <w:sz w:val="24"/>
          <w:szCs w:val="24"/>
          <w:rPrChange w:id="847" w:author="Douglas Souza" w:date="2024-10-20T16:33:00Z">
            <w:rPr>
              <w:del w:id="848" w:author="Douglas Souza" w:date="2024-10-20T16:32:00Z"/>
            </w:rPr>
          </w:rPrChange>
        </w:rPr>
        <w:pPrChange w:id="849" w:author="Douglas Souza [2]" w:date="2026-09-05T16:52:00Z" w16du:dateUtc="2026-09-05T19:52:00Z">
          <w:pPr>
            <w:jc w:val="center"/>
          </w:pPr>
        </w:pPrChange>
      </w:pPr>
      <w:del w:id="850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51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52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53" w:author="Douglas Souza" w:date="2024-10-20T16:33:00Z">
            <w:rPr>
              <w:del w:id="854" w:author="Douglas Souza" w:date="2024-10-20T16:36:00Z"/>
              <w:rFonts w:cstheme="minorHAnsi"/>
              <w:b/>
              <w:bCs/>
            </w:rPr>
          </w:rPrChange>
        </w:rPr>
        <w:pPrChange w:id="855" w:author="Douglas Souza [2]" w:date="2026-09-05T16:52:00Z" w16du:dateUtc="2026-09-05T19:52:00Z">
          <w:pPr>
            <w:spacing w:after="0"/>
            <w:jc w:val="center"/>
          </w:pPr>
        </w:pPrChange>
      </w:pPr>
      <w:del w:id="856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57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58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5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0" w:author="Douglas Souza" w:date="2024-10-20T16:20:00Z">
            <w:rPr>
              <w:del w:id="861" w:author="Douglas Souza" w:date="2024-10-20T16:36:00Z"/>
              <w:rFonts w:cstheme="minorHAnsi"/>
              <w:shd w:val="clear" w:color="auto" w:fill="FFFFFF"/>
            </w:rPr>
          </w:rPrChange>
        </w:rPr>
        <w:pPrChange w:id="862" w:author="Douglas Souza [2]" w:date="2026-09-05T16:52:00Z" w16du:dateUtc="2026-09-05T19:52:00Z">
          <w:pPr>
            <w:spacing w:after="0"/>
            <w:jc w:val="center"/>
          </w:pPr>
        </w:pPrChange>
      </w:pPr>
      <w:del w:id="863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64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65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6" w:author="Douglas Souza" w:date="2024-10-20T16:20:00Z">
            <w:rPr>
              <w:del w:id="867" w:author="Douglas Souza" w:date="2024-10-20T16:36:00Z"/>
              <w:rFonts w:cstheme="minorHAnsi"/>
              <w:shd w:val="clear" w:color="auto" w:fill="FFFFFF"/>
            </w:rPr>
          </w:rPrChange>
        </w:rPr>
        <w:pPrChange w:id="868" w:author="Douglas Souza [2]" w:date="2026-09-05T16:52:00Z" w16du:dateUtc="2026-09-05T19:52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69" w:author="Douglas Souza" w:date="2024-10-20T16:35:00Z"/>
          <w:rFonts w:ascii="Times New Roman" w:hAnsi="Times New Roman" w:cs="Times New Roman"/>
          <w:sz w:val="24"/>
          <w:szCs w:val="24"/>
        </w:rPr>
        <w:pPrChange w:id="870" w:author="Douglas Souza [2]" w:date="2026-09-05T16:52:00Z" w16du:dateUtc="2026-09-05T19:52:00Z">
          <w:pPr>
            <w:pStyle w:val="SemEspaamento"/>
          </w:pPr>
        </w:pPrChange>
      </w:pPr>
      <w:ins w:id="871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72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73" w:author="Douglas Souza" w:date="2024-10-20T16:32:00Z"/>
          <w:rFonts w:ascii="Times New Roman" w:hAnsi="Times New Roman" w:cs="Times New Roman"/>
          <w:sz w:val="24"/>
          <w:szCs w:val="24"/>
          <w:rPrChange w:id="874" w:author="Douglas Souza" w:date="2024-10-20T16:32:00Z">
            <w:rPr>
              <w:ins w:id="875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76" w:author="Douglas Souza [2]" w:date="2026-09-05T16:52:00Z" w16du:dateUtc="2026-09-05T19:52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77" w:author="Douglas Souza" w:date="2024-10-20T16:20:00Z">
            <w:rPr/>
          </w:rPrChange>
        </w:rPr>
        <w:pPrChange w:id="878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79" w:author="Douglas Souza" w:date="2024-10-20T16:20:00Z">
            <w:rPr>
              <w:b/>
              <w:bCs/>
            </w:rPr>
          </w:rPrChange>
        </w:rPr>
        <w:lastRenderedPageBreak/>
        <w:t>MIP</w:t>
      </w:r>
      <w:r w:rsidRPr="00805F76">
        <w:rPr>
          <w:rFonts w:ascii="Times New Roman" w:hAnsi="Times New Roman" w:cs="Times New Roman"/>
          <w:sz w:val="24"/>
          <w:szCs w:val="24"/>
          <w:rPrChange w:id="880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81" w:author="Douglas Souza" w:date="2024-10-20T16:20:00Z">
            <w:rPr/>
          </w:rPrChange>
        </w:rPr>
        <w:br/>
      </w:r>
      <w:del w:id="882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83" w:author="Douglas Souza" w:date="2024-10-20T16:20:00Z">
              <w:rPr/>
            </w:rPrChange>
          </w:rPr>
          <w:delText>- A</w:delText>
        </w:r>
      </w:del>
      <w:ins w:id="884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85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86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87" w:author="Douglas Souza" w:date="2024-10-20T16:20:00Z">
            <w:rPr/>
          </w:rPrChange>
        </w:rPr>
        <w:t>que é multiplicada ao saldo devedor mensalmente atualizado</w:t>
      </w:r>
      <w:ins w:id="88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89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90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9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2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93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94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95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96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97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98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9" w:author="Douglas Souza [2]" w:date="2026-09-05T16:52:00Z" w16du:dateUtc="2026-09-05T19:52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90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1" w:author="Douglas Souza [2]" w:date="2026-09-05T16:52:00Z" w16du:dateUtc="2026-09-05T19:52:00Z">
          <w:pPr>
            <w:pStyle w:val="SemEspaamento"/>
          </w:pPr>
        </w:pPrChange>
      </w:pPr>
    </w:p>
    <w:p w14:paraId="446E6E32" w14:textId="1E829D9C" w:rsidR="00C76E93" w:rsidDel="002711C3" w:rsidRDefault="009B6897">
      <w:pPr>
        <w:pStyle w:val="SemEspaamento"/>
        <w:spacing w:line="360" w:lineRule="auto"/>
        <w:jc w:val="both"/>
        <w:rPr>
          <w:ins w:id="902" w:author="Douglas Souza" w:date="2024-10-20T16:37:00Z"/>
          <w:del w:id="90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4" w:author="Douglas Souza [2]" w:date="2026-09-05T16:52:00Z" w16du:dateUtc="2026-09-05T19:52:00Z">
          <w:pPr>
            <w:pStyle w:val="SemEspaamento"/>
          </w:pPr>
        </w:pPrChange>
      </w:pPr>
      <w:ins w:id="90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906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701760" behindDoc="0" locked="0" layoutInCell="1" allowOverlap="1" wp14:anchorId="3717F2C6" wp14:editId="43654FE6">
              <wp:simplePos x="0" y="0"/>
              <wp:positionH relativeFrom="margin">
                <wp:posOffset>-754911</wp:posOffset>
              </wp:positionH>
              <wp:positionV relativeFrom="paragraph">
                <wp:posOffset>299189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90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908" w:author="Douglas Souza [2]" w:date="2026-09-02T15:43:00Z" w16du:dateUtc="2026-09-02T18:43:00Z">
            <w:rPr>
              <w:ins w:id="90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910" w:author="Douglas Souza [2]" w:date="2026-09-05T16:52:00Z" w16du:dateUtc="2026-09-05T19:52:00Z">
          <w:pPr>
            <w:jc w:val="both"/>
          </w:pPr>
        </w:pPrChange>
      </w:pPr>
      <w:ins w:id="91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91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37965D35" w:rsidR="003A7437" w:rsidRDefault="003A7437">
      <w:pPr>
        <w:pStyle w:val="SemEspaamento"/>
        <w:spacing w:line="360" w:lineRule="auto"/>
        <w:jc w:val="both"/>
        <w:rPr>
          <w:ins w:id="91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914" w:author="Douglas Souza [2]" w:date="2026-09-05T16:52:00Z" w16du:dateUtc="2026-09-05T19:52:00Z">
          <w:pPr>
            <w:pStyle w:val="SemEspaamento"/>
          </w:pPr>
        </w:pPrChange>
      </w:pPr>
      <w:ins w:id="91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91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91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1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91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92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92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92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92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92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2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926" w:author="Douglas Souza" w:date="2024-10-20T16:36:00Z"/>
          <w:del w:id="92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28" w:author="Douglas Souza [2]" w:date="2026-09-05T16:52:00Z" w16du:dateUtc="2026-09-05T19:52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2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30" w:author="Douglas Souza [2]" w:date="2026-09-05T16:52:00Z" w16du:dateUtc="2026-09-05T19:52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31" w:author="Douglas Souza" w:date="2024-10-20T16:36:00Z"/>
          <w:rFonts w:ascii="Times New Roman" w:hAnsi="Times New Roman" w:cs="Times New Roman"/>
          <w:sz w:val="28"/>
          <w:szCs w:val="28"/>
          <w:rPrChange w:id="932" w:author="Douglas Souza" w:date="2024-10-20T16:36:00Z">
            <w:rPr>
              <w:ins w:id="93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34" w:author="Douglas Souza [2]" w:date="2026-09-05T16:52:00Z" w16du:dateUtc="2026-09-05T19:52:00Z">
          <w:pPr>
            <w:jc w:val="center"/>
          </w:pPr>
        </w:pPrChange>
      </w:pPr>
      <w:ins w:id="93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3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37" w:author="Douglas Souza" w:date="2024-10-20T16:36:00Z"/>
          <w:rFonts w:ascii="Times New Roman" w:hAnsi="Times New Roman" w:cs="Times New Roman"/>
          <w:sz w:val="24"/>
          <w:szCs w:val="24"/>
        </w:rPr>
        <w:pPrChange w:id="938" w:author="Douglas Souza [2]" w:date="2026-09-05T16:52:00Z" w16du:dateUtc="2026-09-05T19:52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939" w:author="Luana Pereira" w:date="2025-02-03T11:54:00Z"/>
          <w:rFonts w:ascii="Times New Roman" w:hAnsi="Times New Roman" w:cs="Times New Roman"/>
          <w:sz w:val="24"/>
          <w:szCs w:val="24"/>
          <w:rPrChange w:id="940" w:author="Douglas Souza" w:date="2024-10-20T16:20:00Z">
            <w:rPr>
              <w:ins w:id="941" w:author="Luana Pereira" w:date="2025-02-03T11:54:00Z"/>
            </w:rPr>
          </w:rPrChange>
        </w:rPr>
        <w:pPrChange w:id="942" w:author="Douglas Souza [2]" w:date="2026-09-05T16:52:00Z" w16du:dateUtc="2026-09-05T19:52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43" w:author="Douglas Souza" w:date="2024-10-20T16:21:00Z"/>
          <w:rFonts w:ascii="Times New Roman" w:hAnsi="Times New Roman" w:cs="Times New Roman"/>
          <w:sz w:val="24"/>
          <w:szCs w:val="24"/>
          <w:rPrChange w:id="944" w:author="Douglas Souza" w:date="2024-10-20T16:20:00Z">
            <w:rPr>
              <w:del w:id="945" w:author="Douglas Souza" w:date="2024-10-20T16:21:00Z"/>
              <w:rFonts w:cstheme="minorHAnsi"/>
            </w:rPr>
          </w:rPrChange>
        </w:rPr>
        <w:pPrChange w:id="946" w:author="Douglas Souza [2]" w:date="2026-09-05T16:52:00Z" w16du:dateUtc="2026-09-05T19:52:00Z">
          <w:pPr>
            <w:jc w:val="both"/>
          </w:pPr>
        </w:pPrChange>
      </w:pPr>
    </w:p>
    <w:p w14:paraId="30DC8682" w14:textId="455164A3" w:rsidR="008D4E59" w:rsidDel="003A7437" w:rsidRDefault="00906221">
      <w:pPr>
        <w:spacing w:after="0" w:line="360" w:lineRule="auto"/>
        <w:jc w:val="both"/>
        <w:rPr>
          <w:ins w:id="947" w:author="Prime RMS" w:date="2025-08-29T12:47:00Z" w16du:dateUtc="2025-08-29T15:47:00Z"/>
          <w:del w:id="948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9" w:author="Douglas Souza [2]" w:date="2026-09-05T16:52:00Z" w16du:dateUtc="2026-09-05T19:52:00Z">
          <w:pPr>
            <w:jc w:val="both"/>
          </w:pPr>
        </w:pPrChange>
      </w:pPr>
      <w:del w:id="9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53" w:author="Prime RMS" w:date="2025-05-07T11:38:00Z" w16du:dateUtc="2025-05-07T14:38:00Z">
        <w:del w:id="954" w:author="Douglas Souza [2]" w:date="2026-09-05T18:31:00Z" w16du:dateUtc="2026-09-05T21:31:00Z">
          <w:r w:rsidR="00A733CB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55" w:author="Prime RMS" w:date="2025-10-06T15:23:00Z">
        <w:del w:id="956" w:author="Douglas Souza [2]" w:date="2026-09-05T16:32:00Z" w16du:dateUtc="2026-09-05T19:32:00Z">
          <w:r w:rsidR="004D6866" w:rsidRPr="004D6866" w:rsidDel="006D68E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68E7A8F3" w:rsidR="00BB1444" w:rsidRPr="003D23A2" w:rsidDel="007421DE" w:rsidRDefault="00BF4C04">
      <w:pPr>
        <w:spacing w:after="0" w:line="360" w:lineRule="auto"/>
        <w:jc w:val="both"/>
        <w:rPr>
          <w:ins w:id="957" w:author="Prime RMS" w:date="2025-07-16T13:33:00Z"/>
          <w:del w:id="95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59" w:author="Douglas Souza [2]" w:date="2026-09-05T16:52:00Z" w16du:dateUtc="2026-09-05T19:52:00Z">
          <w:pPr>
            <w:jc w:val="both"/>
          </w:pPr>
        </w:pPrChange>
      </w:pPr>
      <w:ins w:id="960" w:author="Prime RMS" w:date="2025-08-29T12:47:00Z" w16du:dateUtc="2025-08-29T15:47:00Z">
        <w:del w:id="961" w:author="Douglas Souza [2]" w:date="2026-09-05T18:31:00Z" w16du:dateUtc="2026-09-05T21:31:00Z">
          <w:r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0ECAE995" w:rsidR="006945AE" w:rsidDel="007421DE" w:rsidRDefault="00C0508A">
      <w:pPr>
        <w:spacing w:after="0" w:line="360" w:lineRule="auto"/>
        <w:jc w:val="both"/>
        <w:rPr>
          <w:del w:id="96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63" w:author="Douglas Souza [2]" w:date="2026-09-05T16:52:00Z" w16du:dateUtc="2026-09-05T19:52:00Z">
          <w:pPr>
            <w:jc w:val="both"/>
          </w:pPr>
        </w:pPrChange>
      </w:pPr>
      <w:ins w:id="964" w:author="Luana Pereira" w:date="2025-02-04T10:58:00Z">
        <w:del w:id="965" w:author="Douglas Souza [2]" w:date="2026-09-05T18:31:00Z" w16du:dateUtc="2026-09-05T21:31:00Z">
          <w:r w:rsidRP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A69870E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5T18:31:00Z" w16du:dateUtc="2026-09-05T21:31:00Z"/>
              <w:rFonts w:cstheme="minorHAnsi"/>
            </w:rPr>
          </w:rPrChange>
        </w:rPr>
        <w:pPrChange w:id="96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2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74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C3BF82F" w:rsidR="00C44E65" w:rsidRPr="00805F76" w:rsidDel="007421DE" w:rsidRDefault="00C44E65">
      <w:pPr>
        <w:spacing w:after="0" w:line="360" w:lineRule="auto"/>
        <w:jc w:val="both"/>
        <w:rPr>
          <w:del w:id="975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76" w:author="Douglas Souza" w:date="2024-10-20T16:20:00Z">
            <w:rPr>
              <w:del w:id="977" w:author="Douglas Souza [2]" w:date="2026-09-05T18:31:00Z" w16du:dateUtc="2026-09-05T21:31:00Z"/>
              <w:rFonts w:cstheme="minorHAnsi"/>
            </w:rPr>
          </w:rPrChange>
        </w:rPr>
        <w:pPrChange w:id="97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9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br/>
        </w:r>
      </w:del>
      <w:del w:id="981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2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83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8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85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87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8" w:author="Prime RMS" w:date="2025-10-06T13:50:00Z" w16du:dateUtc="2025-10-06T16:50:00Z">
        <w:del w:id="98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90" w:author="Luana Pereira" w:date="2025-02-04T10:58:00Z">
        <w:del w:id="99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2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93" w:author="Douglas Souza" w:date="2024-10-20T16:20:00Z">
            <w:rPr>
              <w:del w:id="994" w:author="Douglas Souza [2]" w:date="2026-09-02T15:26:00Z" w16du:dateUtc="2026-09-02T18:26:00Z"/>
              <w:rFonts w:cstheme="minorHAnsi"/>
            </w:rPr>
          </w:rPrChange>
        </w:rPr>
        <w:pPrChange w:id="99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0DF130F9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6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997" w:author="Douglas Souza" w:date="2024-10-20T16:20:00Z">
            <w:rPr>
              <w:del w:id="998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99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00" w:author="Douglas Souza [2]" w:date="2026-09-05T18:27:00Z" w16du:dateUtc="2026-09-05T21:27:00Z">
        <w:r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1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2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100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0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1005" w:author="Prime RMS" w:date="2025-06-27T17:56:00Z" w16du:dateUtc="2025-06-27T20:56:00Z">
        <w:del w:id="1006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7" w:author="Prime RMS" w:date="2025-07-21T14:23:00Z" w16du:dateUtc="2025-07-21T17:23:00Z">
        <w:del w:id="1008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9" w:author="Prime RMS" w:date="2025-08-29T12:47:00Z" w16du:dateUtc="2025-08-29T15:47:00Z">
        <w:del w:id="1010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11" w:author="Luana Pereira" w:date="2025-02-04T10:58:00Z">
        <w:del w:id="1012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1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14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78F08251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015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16" w:author="Douglas Souza" w:date="2024-10-20T16:20:00Z">
            <w:rPr>
              <w:del w:id="1017" w:author="Douglas Souza [2]" w:date="2026-09-02T15:38:00Z" w16du:dateUtc="2026-09-02T18:38:00Z"/>
              <w:rFonts w:cstheme="minorHAnsi"/>
            </w:rPr>
          </w:rPrChange>
        </w:rPr>
        <w:pPrChange w:id="101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9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1020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021" w:author="Douglas Souza [2]" w:date="2026-09-05T18:31:00Z" w16du:dateUtc="2026-09-05T21:31:00Z">
        <w:r w:rsidR="00C44E65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22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23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4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025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26" w:author="Prime RMS" w:date="2025-04-16T12:47:00Z">
        <w:del w:id="1027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8" w:author="Luana Pereira" w:date="2025-02-03T14:14:00Z">
        <w:del w:id="1029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30" w:author="Luana Pereira" w:date="2025-02-04T10:59:00Z">
        <w:del w:id="1031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5A022F3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33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34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35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3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sz w:val="24"/>
            <w:szCs w:val="24"/>
            <w:rPrChange w:id="103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38" w:author="Luana Pereira" w:date="2025-02-04T10:59:00Z">
        <w:del w:id="1039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40" w:author="Luana Pereira" w:date="2025-02-04T11:00:00Z">
        <w:del w:id="104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42" w:author="Luana Pereira" w:date="2025-02-03T14:14:00Z">
        <w:del w:id="1043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44" w:author="Luana Pereira" w:date="2025-02-04T11:00:00Z">
        <w:del w:id="1045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7B7341A3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6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7" w:author="Douglas Souza" w:date="2024-10-20T16:20:00Z">
            <w:rPr>
              <w:del w:id="1048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1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3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del w:id="1055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5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6657ADA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7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58" w:author="Douglas Souza" w:date="2024-10-20T16:20:00Z">
            <w:rPr>
              <w:del w:id="1059" w:author="Douglas Souza [2]" w:date="2026-09-05T18:31:00Z" w16du:dateUtc="2026-09-05T21:31:00Z"/>
              <w:rFonts w:cstheme="minorHAnsi"/>
            </w:rPr>
          </w:rPrChange>
        </w:rPr>
        <w:pPrChange w:id="1060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1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2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64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65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66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67" w:author="Prime RMS" w:date="2025-06-25T17:43:00Z" w16du:dateUtc="2025-06-25T20:43:00Z">
        <w:del w:id="1068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70" w:author="Douglas Souza" w:date="2024-10-20T16:20:00Z">
            <w:rPr>
              <w:del w:id="107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7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8873B82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73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74" w:author="Douglas Souza" w:date="2024-10-20T16:20:00Z">
            <w:rPr>
              <w:del w:id="1075" w:author="Douglas Souza [2]" w:date="2026-09-05T18:31:00Z" w16du:dateUtc="2026-09-05T21:31:00Z"/>
              <w:rFonts w:cstheme="minorHAnsi"/>
            </w:rPr>
          </w:rPrChange>
        </w:rPr>
        <w:pPrChange w:id="107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77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8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80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82" w:author="Prime RMS" w:date="2025-10-06T13:50:00Z" w16du:dateUtc="2025-10-06T16:50:00Z">
        <w:del w:id="108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84" w:author="Prime RMS" w:date="2025-08-29T12:48:00Z">
        <w:del w:id="1085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86" w:author="Luana Pereira" w:date="2025-02-04T10:58:00Z">
        <w:del w:id="1087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88" w:author="Luana Pereira" w:date="2025-02-03T14:15:00Z">
        <w:del w:id="1089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91" w:author="Douglas Souza" w:date="2024-10-20T16:20:00Z">
            <w:rPr>
              <w:del w:id="1092" w:author="Douglas Souza [2]" w:date="2026-09-02T15:35:00Z" w16du:dateUtc="2026-09-02T18:35:00Z"/>
              <w:rFonts w:cstheme="minorHAnsi"/>
            </w:rPr>
          </w:rPrChange>
        </w:rPr>
        <w:pPrChange w:id="1093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B4DBF9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5" w:author="Douglas Souza" w:date="2024-10-20T16:20:00Z">
            <w:rPr>
              <w:del w:id="109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9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98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9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0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101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03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104" w:author="Luana Pereira" w:date="2025-02-03T14:15:00Z">
        <w:del w:id="1105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06" w:author="Luana Pereira" w:date="2025-02-04T10:58:00Z">
        <w:del w:id="1107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108" w:author="Prime RMS" w:date="2025-10-06T13:50:00Z" w16du:dateUtc="2025-10-06T16:50:00Z">
        <w:del w:id="110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12" w:author="Luana Pereira" w:date="2025-02-03T11:55:00Z">
        <w:del w:id="111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14" w:author="Douglas Souza [2]" w:date="2026-09-05T18:31:00Z" w16du:dateUtc="2026-09-05T21:31:00Z">
        <w:r w:rsidR="00EE4D00" w:rsidRPr="00805F76" w:rsidDel="007421DE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1116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1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4551286F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20" w:author="Douglas Souza" w:date="2024-10-20T16:20:00Z">
            <w:rPr>
              <w:del w:id="1121" w:author="Douglas Souza [2]" w:date="2026-09-02T15:35:00Z" w16du:dateUtc="2026-09-02T18:35:00Z"/>
              <w:rFonts w:cstheme="minorHAnsi"/>
            </w:rPr>
          </w:rPrChange>
        </w:rPr>
        <w:pPrChange w:id="112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4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>espesas de cartório:</w:delText>
        </w:r>
      </w:del>
      <w:del w:id="1126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8" w:author="Prime RMS" w:date="2025-05-30T14:40:00Z" w16du:dateUtc="2025-05-30T17:40:00Z">
        <w:del w:id="1129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30" w:author="Luana Pereira" w:date="2025-02-03T14:15:00Z">
        <w:del w:id="1131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2" w:author="Douglas Souza [2]" w:date="2026-09-05T18:31:00Z" w16du:dateUtc="2026-09-05T21:31:00Z">
        <w:r w:rsidR="006945AE" w:rsidRPr="00805F76" w:rsidDel="007421DE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266E96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35" w:author="Douglas Souza" w:date="2024-10-20T16:20:00Z">
            <w:rPr>
              <w:del w:id="11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  <w:del w:id="11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43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44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5" w:author="Prime RMS" w:date="2025-10-06T13:50:00Z" w16du:dateUtc="2025-10-06T16:50:00Z">
        <w:del w:id="1146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47" w:author="Prime RMS" w:date="2025-08-29T12:48:00Z">
        <w:del w:id="1148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49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5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3ECB92E" w14:textId="77777777" w:rsidR="007421DE" w:rsidRDefault="007421DE" w:rsidP="007421DE">
      <w:pPr>
        <w:spacing w:after="0" w:line="360" w:lineRule="auto"/>
        <w:jc w:val="both"/>
        <w:rPr>
          <w:ins w:id="115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6B88FE56" w14:textId="77777777" w:rsidR="007421DE" w:rsidRPr="003D23A2" w:rsidRDefault="007421DE" w:rsidP="007421DE">
      <w:pPr>
        <w:spacing w:after="0" w:line="360" w:lineRule="auto"/>
        <w:jc w:val="both"/>
        <w:rPr>
          <w:ins w:id="115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4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1922747" w14:textId="77777777" w:rsidR="007421DE" w:rsidRPr="007521AF" w:rsidRDefault="007421DE" w:rsidP="007421DE">
      <w:pPr>
        <w:spacing w:after="0" w:line="360" w:lineRule="auto"/>
        <w:jc w:val="both"/>
        <w:rPr>
          <w:ins w:id="115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5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5EF96FF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8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224A024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                          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0C46E432" w14:textId="1989E90D" w:rsidR="007421DE" w:rsidRPr="007521AF" w:rsidRDefault="00706F6B" w:rsidP="007421DE">
      <w:pPr>
        <w:autoSpaceDE w:val="0"/>
        <w:autoSpaceDN w:val="0"/>
        <w:adjustRightInd w:val="0"/>
        <w:spacing w:after="0" w:line="360" w:lineRule="auto"/>
        <w:jc w:val="both"/>
        <w:rPr>
          <w:ins w:id="1161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2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</w:t>
        </w:r>
      </w:ins>
      <w:ins w:id="116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uto</w:t>
        </w:r>
      </w:ins>
      <w:ins w:id="1164" w:author="Douglas Souza [2]" w:date="2026-09-05T18:31:00Z" w16du:dateUtc="2026-09-05T21:31:00Z">
        <w:r w:rsidR="007421D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16AD09B0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07596F4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6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D0E64BD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C3B62C0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0D48538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lastRenderedPageBreak/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2AB8BADB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0BE53D7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7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74742398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8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268679D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8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8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155DE414" w14:textId="7C52881B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83" w:author="Douglas Souza" w:date="2024-11-09T13:07:00Z"/>
          <w:del w:id="11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8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8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7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8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89" w:author="Prime RMS" w:date="2025-06-25T17:43:00Z" w16du:dateUtc="2025-06-25T20:43:00Z">
        <w:del w:id="1190" w:author="Douglas Souza [2]" w:date="2026-09-05T18:31:00Z" w16du:dateUtc="2026-09-05T21:31:00Z">
          <w:r w:rsidR="00127915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91" w:author="Prime RMS" w:date="2025-07-18T17:27:00Z" w16du:dateUtc="2025-07-18T20:27:00Z">
        <w:del w:id="1192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95" w:author="Luana Pereira" w:date="2025-02-03T11:55:00Z">
        <w:del w:id="1196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7" w:author="Douglas Souza [2]" w:date="2026-09-05T18:31:00Z" w16du:dateUtc="2026-09-05T21:31:00Z"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053C74C4" w:rsidR="00C76E93" w:rsidRPr="00805F76" w:rsidDel="007421D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1200" w:author="Douglas Souza" w:date="2024-10-20T16:20:00Z">
            <w:rPr>
              <w:del w:id="1201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120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48D0F41D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2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204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5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207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208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209" w:author="Prime RMS" w:date="2025-07-18T17:27:00Z" w16du:dateUtc="2025-07-18T20:27:00Z">
        <w:del w:id="1210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211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48F46C8E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12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213" w:author="Douglas Souza" w:date="2024-10-20T16:20:00Z">
            <w:rPr>
              <w:del w:id="1214" w:author="Douglas Souza [2]" w:date="2026-09-02T15:37:00Z" w16du:dateUtc="2026-09-02T18:37:00Z"/>
              <w:rFonts w:cstheme="minorHAnsi"/>
            </w:rPr>
          </w:rPrChange>
        </w:rPr>
        <w:pPrChange w:id="121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1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17" w:author="Douglas Souza" w:date="2024-10-20T16:20:00Z">
              <w:rPr>
                <w:rFonts w:cstheme="minorHAnsi"/>
              </w:rPr>
            </w:rPrChange>
          </w:rPr>
          <w:br/>
        </w:r>
      </w:del>
      <w:del w:id="1218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20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221" w:author="Douglas Souza" w:date="2024-10-20T16:20:00Z">
              <w:rPr>
                <w:rFonts w:cstheme="minorHAnsi"/>
              </w:rPr>
            </w:rPrChange>
          </w:rPr>
          <w:tab/>
        </w:r>
      </w:del>
      <w:ins w:id="1222" w:author="Luana Pereira" w:date="2025-02-03T11:55:00Z">
        <w:del w:id="1223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224" w:author="Prime RMS" w:date="2025-08-29T12:48:00Z" w16du:dateUtc="2025-08-29T15:48:00Z">
        <w:del w:id="1225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226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227" w:author="Prime RMS" w:date="2025-08-19T12:34:00Z" w16du:dateUtc="2025-08-19T15:34:00Z">
        <w:del w:id="1228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229" w:author="Prime RMS" w:date="2025-03-11T09:30:00Z">
        <w:del w:id="1230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231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232" w:author="Luana Pereira" w:date="2025-02-03T11:55:00Z">
        <w:del w:id="123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7FCF0481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34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235" w:author="Douglas Souza" w:date="2024-10-20T16:20:00Z">
            <w:rPr>
              <w:del w:id="1236" w:author="Douglas Souza [2]" w:date="2026-09-02T15:39:00Z" w16du:dateUtc="2026-09-02T18:39:00Z"/>
              <w:rFonts w:cstheme="minorHAnsi"/>
            </w:rPr>
          </w:rPrChange>
        </w:rPr>
        <w:pPrChange w:id="12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38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39" w:author="Douglas Souza" w:date="2024-10-20T16:20:00Z">
              <w:rPr>
                <w:rFonts w:cstheme="minorHAnsi"/>
              </w:rPr>
            </w:rPrChange>
          </w:rPr>
          <w:br/>
        </w:r>
      </w:del>
      <w:del w:id="12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43" w:author="Luana Pereira" w:date="2025-02-03T14:15:00Z">
        <w:del w:id="124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45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46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7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8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49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5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53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54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5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5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63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6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66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67" w:author="Douglas Souza" w:date="2024-10-20T16:20:00Z">
            <w:rPr>
              <w:del w:id="1268" w:author="Douglas Souza [2]" w:date="2026-09-02T15:40:00Z" w16du:dateUtc="2026-09-02T18:40:00Z"/>
              <w:sz w:val="16"/>
              <w:szCs w:val="16"/>
            </w:rPr>
          </w:rPrChange>
        </w:rPr>
        <w:pPrChange w:id="1269" w:author="Douglas Souza [2]" w:date="2026-09-05T16:52:00Z" w16du:dateUtc="2026-09-05T19:52:00Z">
          <w:pPr>
            <w:jc w:val="both"/>
          </w:pPr>
        </w:pPrChange>
      </w:pPr>
      <w:del w:id="127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73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7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7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79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81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82" w:author="Douglas Souza" w:date="2024-11-09T13:06:00Z">
        <w:del w:id="1283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84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8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0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9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92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9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9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9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9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300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30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302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30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30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306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310" w:author="Douglas Souza" w:date="2024-10-20T16:11:00Z">
        <w:del w:id="1311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312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31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1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316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3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318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319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320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3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3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3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324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3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3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3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3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3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331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332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3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718C9620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3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335" w:author="Douglas Souza" w:date="2024-10-20T16:20:00Z">
            <w:rPr>
              <w:del w:id="1336" w:author="Douglas Souza [2]" w:date="2026-09-02T15:40:00Z" w16du:dateUtc="2026-09-02T18:40:00Z"/>
              <w:sz w:val="20"/>
              <w:szCs w:val="20"/>
            </w:rPr>
          </w:rPrChange>
        </w:rPr>
        <w:pPrChange w:id="1337" w:author="Douglas Souza [2]" w:date="2026-09-05T16:52:00Z" w16du:dateUtc="2026-09-05T19:52:00Z">
          <w:pPr>
            <w:jc w:val="both"/>
          </w:pPr>
        </w:pPrChange>
      </w:pPr>
      <w:del w:id="1338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339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340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341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342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343" w:author="Douglas Souza [2]" w:date="2026-09-05T16:32:00Z" w16du:dateUtc="2026-09-05T19:32:00Z">
        <w:r w:rsidR="006D68E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344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45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46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4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48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49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50" w:author="Douglas Souza" w:date="2024-10-20T15:56:00Z"/>
          <w:rFonts w:ascii="Times New Roman" w:hAnsi="Times New Roman" w:cs="Times New Roman"/>
          <w:sz w:val="24"/>
          <w:szCs w:val="24"/>
          <w:rPrChange w:id="1351" w:author="Douglas Souza" w:date="2024-10-20T16:20:00Z">
            <w:rPr>
              <w:del w:id="1352" w:author="Douglas Souza" w:date="2024-10-20T15:56:00Z"/>
              <w:sz w:val="20"/>
              <w:szCs w:val="20"/>
            </w:rPr>
          </w:rPrChange>
        </w:rPr>
        <w:pPrChange w:id="1353" w:author="Douglas Souza [2]" w:date="2026-09-05T16:52:00Z" w16du:dateUtc="2026-09-05T19:52:00Z">
          <w:pPr/>
        </w:pPrChange>
      </w:pPr>
      <w:del w:id="135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5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56" w:author="Douglas Souza" w:date="2024-10-20T16:20:00Z">
            <w:rPr>
              <w:sz w:val="20"/>
              <w:szCs w:val="20"/>
            </w:rPr>
          </w:rPrChange>
        </w:rPr>
        <w:pPrChange w:id="1357" w:author="Douglas Souza [2]" w:date="2026-09-05T16:52:00Z" w16du:dateUtc="2026-09-05T19:52:00Z">
          <w:pPr/>
        </w:pPrChange>
      </w:pPr>
      <w:del w:id="135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9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72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2B7EF" w14:textId="77777777" w:rsidR="0065617B" w:rsidRDefault="0065617B" w:rsidP="00C712CC">
      <w:pPr>
        <w:spacing w:after="0" w:line="240" w:lineRule="auto"/>
      </w:pPr>
      <w:r>
        <w:separator/>
      </w:r>
    </w:p>
  </w:endnote>
  <w:endnote w:type="continuationSeparator" w:id="0">
    <w:p w14:paraId="4D289D56" w14:textId="77777777" w:rsidR="0065617B" w:rsidRDefault="0065617B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62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63">
        <w:tblGrid>
          <w:gridCol w:w="7424"/>
          <w:gridCol w:w="21869"/>
          <w:gridCol w:w="3968"/>
        </w:tblGrid>
      </w:tblGridChange>
    </w:tblGrid>
    <w:tr w:rsidR="00597933" w:rsidDel="00597933" w14:paraId="0414C176" w14:textId="1CDD028B" w:rsidTr="00597933">
      <w:trPr>
        <w:trHeight w:val="390"/>
        <w:del w:id="1364" w:author="Douglas Souza" w:date="2024-10-20T16:26:00Z"/>
        <w:trPrChange w:id="1365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66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67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68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69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69"/>
              <w:del w:id="1370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71" w:author="Douglas Souza" w:date="2024-10-20T16:25:00Z"/>
            </w:sdtContent>
          </w:sdt>
          <w:customXmlDelRangeEnd w:id="1371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256C6" w14:textId="77777777" w:rsidR="0065617B" w:rsidRDefault="0065617B" w:rsidP="00C712CC">
      <w:pPr>
        <w:spacing w:after="0" w:line="240" w:lineRule="auto"/>
      </w:pPr>
      <w:r>
        <w:separator/>
      </w:r>
    </w:p>
  </w:footnote>
  <w:footnote w:type="continuationSeparator" w:id="0">
    <w:p w14:paraId="5A87F671" w14:textId="77777777" w:rsidR="0065617B" w:rsidRDefault="0065617B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60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61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false" w:comments="false" w:insDel="false" w:formatting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33C5"/>
    <w:rsid w:val="0015562B"/>
    <w:rsid w:val="001667FB"/>
    <w:rsid w:val="0017770B"/>
    <w:rsid w:val="00186FE2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9078C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504F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5617B"/>
    <w:rsid w:val="00686273"/>
    <w:rsid w:val="0069206B"/>
    <w:rsid w:val="006945AE"/>
    <w:rsid w:val="006B7B66"/>
    <w:rsid w:val="006C1729"/>
    <w:rsid w:val="006C6549"/>
    <w:rsid w:val="006D68E0"/>
    <w:rsid w:val="006E0330"/>
    <w:rsid w:val="006E5056"/>
    <w:rsid w:val="006F2491"/>
    <w:rsid w:val="006F7593"/>
    <w:rsid w:val="00706F6B"/>
    <w:rsid w:val="00710AF4"/>
    <w:rsid w:val="00724E9C"/>
    <w:rsid w:val="00726596"/>
    <w:rsid w:val="00730A4E"/>
    <w:rsid w:val="007421DE"/>
    <w:rsid w:val="00750C42"/>
    <w:rsid w:val="00770481"/>
    <w:rsid w:val="00771EBE"/>
    <w:rsid w:val="0077647B"/>
    <w:rsid w:val="00785740"/>
    <w:rsid w:val="00792075"/>
    <w:rsid w:val="007A641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87E19"/>
    <w:rsid w:val="00893D32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70DBE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22F7C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1FF0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0F1F7B"/>
    <w:rsid w:val="001349C8"/>
    <w:rsid w:val="00140707"/>
    <w:rsid w:val="001502B9"/>
    <w:rsid w:val="0015562B"/>
    <w:rsid w:val="0016381E"/>
    <w:rsid w:val="0019115D"/>
    <w:rsid w:val="001C781E"/>
    <w:rsid w:val="00247C43"/>
    <w:rsid w:val="002521B4"/>
    <w:rsid w:val="0027736C"/>
    <w:rsid w:val="002B252E"/>
    <w:rsid w:val="002B4312"/>
    <w:rsid w:val="002C3398"/>
    <w:rsid w:val="00335B90"/>
    <w:rsid w:val="00362EDA"/>
    <w:rsid w:val="00374087"/>
    <w:rsid w:val="00380FD0"/>
    <w:rsid w:val="003D2BB4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975D2"/>
    <w:rsid w:val="00A21478"/>
    <w:rsid w:val="00A618A0"/>
    <w:rsid w:val="00AA54E8"/>
    <w:rsid w:val="00B10851"/>
    <w:rsid w:val="00B11F6F"/>
    <w:rsid w:val="00B22F7C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DB2E94"/>
    <w:rsid w:val="00E47EE2"/>
    <w:rsid w:val="00E92C33"/>
    <w:rsid w:val="00E973AE"/>
    <w:rsid w:val="00EB5068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2496</Words>
  <Characters>13480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2026-09-02T18:41:00Z</dcterms:created>
  <dcterms:modified xsi:type="dcterms:W3CDTF">2026-09-05T21:34:00Z</dcterms:modified>
</cp:coreProperties>
</file>