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51329F" wp14:paraId="2D13FA1C" wp14:textId="79B6C18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1329F" w:rsidR="44FDE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 methods with POST request:</w:t>
      </w:r>
    </w:p>
    <w:p xmlns:wp14="http://schemas.microsoft.com/office/word/2010/wordml" w:rsidP="6551329F" wp14:paraId="3A42B800" wp14:textId="242AA7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51329F" w:rsidR="054EF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created a collection level variable with the </w:t>
      </w:r>
      <w:r w:rsidRPr="6551329F" w:rsidR="054EF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  <w:r w:rsidRPr="6551329F" w:rsidR="054EF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 of my </w:t>
      </w:r>
      <w:r w:rsidRPr="6551329F" w:rsidR="054EF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postman .</w:t>
      </w:r>
    </w:p>
    <w:p xmlns:wp14="http://schemas.microsoft.com/office/word/2010/wordml" w:rsidP="6551329F" wp14:paraId="644EC055" wp14:textId="79D6E4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4EFC6C">
        <w:drawing>
          <wp:inline xmlns:wp14="http://schemas.microsoft.com/office/word/2010/wordprocessingDrawing" wp14:editId="785C704B" wp14:anchorId="33221CBE">
            <wp:extent cx="4572000" cy="1876425"/>
            <wp:effectExtent l="0" t="0" r="0" b="0"/>
            <wp:docPr id="67403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cc940cf82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51329F" wp14:paraId="2C078E63" wp14:textId="3C02ED24">
      <w:pPr>
        <w:pStyle w:val="Normal"/>
        <w:spacing w:after="160" w:line="259" w:lineRule="auto"/>
      </w:pPr>
      <w:r w:rsidRPr="6551329F" w:rsidR="44FDE1D6">
        <w:rPr>
          <w:b w:val="1"/>
          <w:bCs w:val="1"/>
        </w:rPr>
        <w:t xml:space="preserve">Get </w:t>
      </w:r>
      <w:r w:rsidRPr="6551329F" w:rsidR="44FDE1D6">
        <w:rPr>
          <w:b w:val="1"/>
          <w:bCs w:val="1"/>
        </w:rPr>
        <w:t>method</w:t>
      </w:r>
      <w:r w:rsidR="44FDE1D6">
        <w:rPr/>
        <w:t>:</w:t>
      </w:r>
      <w:r w:rsidR="1CA64137">
        <w:rPr/>
        <w:t xml:space="preserve"> From</w:t>
      </w:r>
      <w:r w:rsidR="1CA64137">
        <w:rPr/>
        <w:t xml:space="preserve"> URL </w:t>
      </w:r>
      <w:r w:rsidR="1CA64137">
        <w:rPr/>
        <w:t>its</w:t>
      </w:r>
      <w:r w:rsidR="1CA64137">
        <w:rPr/>
        <w:t xml:space="preserve"> going to fetch the data.</w:t>
      </w:r>
    </w:p>
    <w:p w:rsidR="57FF152C" w:rsidP="6551329F" w:rsidRDefault="57FF152C" w14:paraId="4BAD78B5" w14:textId="237A2560">
      <w:pPr>
        <w:pStyle w:val="Normal"/>
        <w:spacing w:after="160" w:line="259" w:lineRule="auto"/>
      </w:pPr>
      <w:r w:rsidR="57FF152C">
        <w:drawing>
          <wp:inline wp14:editId="1579CD27" wp14:anchorId="1AFCA863">
            <wp:extent cx="4572000" cy="2295525"/>
            <wp:effectExtent l="0" t="0" r="0" b="0"/>
            <wp:docPr id="206545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7506657b6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E1D6" w:rsidP="6551329F" w:rsidRDefault="44FDE1D6" w14:paraId="515241A4" w14:textId="4F6F8EAB">
      <w:pPr>
        <w:pStyle w:val="Normal"/>
        <w:rPr>
          <w:b w:val="1"/>
          <w:bCs w:val="1"/>
        </w:rPr>
      </w:pPr>
      <w:r w:rsidRPr="6551329F" w:rsidR="44FDE1D6">
        <w:rPr>
          <w:b w:val="1"/>
          <w:bCs w:val="1"/>
        </w:rPr>
        <w:t xml:space="preserve">Head </w:t>
      </w:r>
      <w:r w:rsidRPr="6551329F" w:rsidR="695D7CD0">
        <w:rPr>
          <w:b w:val="1"/>
          <w:bCs w:val="1"/>
        </w:rPr>
        <w:t>method:</w:t>
      </w:r>
      <w:r w:rsidR="695D7CD0">
        <w:rPr>
          <w:b w:val="0"/>
          <w:bCs w:val="0"/>
        </w:rPr>
        <w:t xml:space="preserve"> It</w:t>
      </w:r>
      <w:r w:rsidR="1EA5E077">
        <w:rPr>
          <w:b w:val="0"/>
          <w:bCs w:val="0"/>
        </w:rPr>
        <w:t xml:space="preserve"> </w:t>
      </w:r>
      <w:r w:rsidR="1EA5E077">
        <w:rPr>
          <w:b w:val="0"/>
          <w:bCs w:val="0"/>
        </w:rPr>
        <w:t>contains</w:t>
      </w:r>
      <w:r w:rsidR="1EA5E077">
        <w:rPr>
          <w:b w:val="0"/>
          <w:bCs w:val="0"/>
        </w:rPr>
        <w:t xml:space="preserve"> only headers and </w:t>
      </w:r>
      <w:r w:rsidR="1EA5E077">
        <w:rPr>
          <w:b w:val="0"/>
          <w:bCs w:val="0"/>
        </w:rPr>
        <w:t>no body</w:t>
      </w:r>
      <w:r w:rsidR="2BBFF80A">
        <w:rPr>
          <w:b w:val="0"/>
          <w:bCs w:val="0"/>
        </w:rPr>
        <w:t>.</w:t>
      </w:r>
    </w:p>
    <w:p w:rsidR="41BAADC4" w:rsidP="6551329F" w:rsidRDefault="41BAADC4" w14:paraId="493BDABF" w14:textId="29FB6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BAADC4">
        <w:drawing>
          <wp:inline wp14:editId="146D9E79" wp14:anchorId="0CCF5743">
            <wp:extent cx="4572000" cy="2286000"/>
            <wp:effectExtent l="0" t="0" r="0" b="0"/>
            <wp:docPr id="77132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186136931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89D72A">
        <w:rPr/>
        <w:t>.</w:t>
      </w:r>
    </w:p>
    <w:p w:rsidR="3430E1AC" w:rsidP="6551329F" w:rsidRDefault="3430E1AC" w14:paraId="73F2F6B0" w14:textId="0170BFE8">
      <w:pPr>
        <w:pStyle w:val="Normal"/>
      </w:pPr>
      <w:r w:rsidR="3430E1AC">
        <w:drawing>
          <wp:inline wp14:editId="78EC8DC5" wp14:anchorId="04EE8B52">
            <wp:extent cx="4572000" cy="2352675"/>
            <wp:effectExtent l="0" t="0" r="0" b="0"/>
            <wp:docPr id="169164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e3d045ffa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E1D6" w:rsidP="6551329F" w:rsidRDefault="44FDE1D6" w14:paraId="73BF964C" w14:textId="07D3DFC9">
      <w:pPr>
        <w:pStyle w:val="Normal"/>
        <w:rPr>
          <w:b w:val="1"/>
          <w:bCs w:val="1"/>
        </w:rPr>
      </w:pPr>
      <w:r w:rsidRPr="6551329F" w:rsidR="44FDE1D6">
        <w:rPr>
          <w:b w:val="1"/>
          <w:bCs w:val="1"/>
        </w:rPr>
        <w:t xml:space="preserve">Options </w:t>
      </w:r>
      <w:r w:rsidRPr="6551329F" w:rsidR="44FDE1D6">
        <w:rPr>
          <w:b w:val="1"/>
          <w:bCs w:val="1"/>
        </w:rPr>
        <w:t>method:</w:t>
      </w:r>
      <w:r w:rsidRPr="6551329F" w:rsidR="2FC49AEB">
        <w:rPr>
          <w:b w:val="1"/>
          <w:bCs w:val="1"/>
        </w:rPr>
        <w:t xml:space="preserve"> </w:t>
      </w:r>
      <w:r w:rsidR="2FC49AEB">
        <w:rPr>
          <w:b w:val="0"/>
          <w:bCs w:val="0"/>
        </w:rPr>
        <w:t>Same</w:t>
      </w:r>
      <w:r w:rsidR="2FC49AEB">
        <w:rPr>
          <w:b w:val="0"/>
          <w:bCs w:val="0"/>
        </w:rPr>
        <w:t xml:space="preserve"> as header it </w:t>
      </w:r>
      <w:r w:rsidR="2FC49AEB">
        <w:rPr>
          <w:b w:val="0"/>
          <w:bCs w:val="0"/>
        </w:rPr>
        <w:t>wont</w:t>
      </w:r>
      <w:r w:rsidR="2FC49AEB">
        <w:rPr>
          <w:b w:val="0"/>
          <w:bCs w:val="0"/>
        </w:rPr>
        <w:t xml:space="preserve"> </w:t>
      </w:r>
      <w:r w:rsidR="2FC49AEB">
        <w:rPr>
          <w:b w:val="0"/>
          <w:bCs w:val="0"/>
        </w:rPr>
        <w:t>contain</w:t>
      </w:r>
      <w:r w:rsidR="2FC49AEB">
        <w:rPr>
          <w:b w:val="0"/>
          <w:bCs w:val="0"/>
        </w:rPr>
        <w:t xml:space="preserve"> body only options.</w:t>
      </w:r>
    </w:p>
    <w:p w:rsidR="3CEB784A" w:rsidP="6551329F" w:rsidRDefault="3CEB784A" w14:paraId="33225FD6" w14:textId="09FE6207">
      <w:pPr>
        <w:pStyle w:val="Normal"/>
      </w:pPr>
      <w:r w:rsidR="3CEB784A">
        <w:drawing>
          <wp:inline wp14:editId="5E7F2EDB" wp14:anchorId="7317A15D">
            <wp:extent cx="4572000" cy="2190750"/>
            <wp:effectExtent l="0" t="0" r="0" b="0"/>
            <wp:docPr id="115162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c33803353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E1D6" w:rsidP="6551329F" w:rsidRDefault="44FDE1D6" w14:paraId="141E479A" w14:textId="6E0206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51329F" w:rsidR="44FDE1D6">
        <w:rPr>
          <w:b w:val="1"/>
          <w:bCs w:val="1"/>
        </w:rPr>
        <w:t xml:space="preserve">Post </w:t>
      </w:r>
      <w:r w:rsidRPr="6551329F" w:rsidR="57B6500A">
        <w:rPr>
          <w:b w:val="1"/>
          <w:bCs w:val="1"/>
        </w:rPr>
        <w:t xml:space="preserve">method: </w:t>
      </w:r>
      <w:r w:rsidRPr="6551329F" w:rsidR="38DA5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 xml:space="preserve">POST request method </w:t>
      </w:r>
      <w:r w:rsidRPr="6551329F" w:rsidR="38DA5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  <w:t>requests that a web server accept the data enclosed in the body of the request message</w:t>
      </w:r>
      <w:r w:rsidRPr="6551329F" w:rsidR="38DA5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 xml:space="preserve">, </w:t>
      </w:r>
      <w:r w:rsidRPr="6551329F" w:rsidR="38DA5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>most likely for</w:t>
      </w:r>
      <w:r w:rsidRPr="6551329F" w:rsidR="38DA5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 xml:space="preserve"> storing it.</w:t>
      </w:r>
    </w:p>
    <w:p w:rsidR="57B6500A" w:rsidP="6551329F" w:rsidRDefault="57B6500A" w14:paraId="6E20267F" w14:textId="580475E7">
      <w:pPr>
        <w:pStyle w:val="Normal"/>
        <w:rPr>
          <w:b w:val="1"/>
          <w:bCs w:val="1"/>
        </w:rPr>
      </w:pPr>
      <w:r w:rsidR="57B6500A">
        <w:rPr>
          <w:b w:val="0"/>
          <w:bCs w:val="0"/>
        </w:rPr>
        <w:t xml:space="preserve">Post method I used below to create new </w:t>
      </w:r>
      <w:r w:rsidR="57B6500A">
        <w:rPr>
          <w:b w:val="0"/>
          <w:bCs w:val="0"/>
        </w:rPr>
        <w:t>Workspace ,The</w:t>
      </w:r>
      <w:r w:rsidR="57B6500A">
        <w:rPr>
          <w:b w:val="0"/>
          <w:bCs w:val="0"/>
        </w:rPr>
        <w:t xml:space="preserve"> workspace is created.</w:t>
      </w:r>
    </w:p>
    <w:p w:rsidR="21E4C3E2" w:rsidP="6551329F" w:rsidRDefault="21E4C3E2" w14:paraId="70B66863" w14:textId="3468D74F">
      <w:pPr>
        <w:pStyle w:val="Normal"/>
      </w:pPr>
      <w:r w:rsidR="21E4C3E2">
        <w:drawing>
          <wp:inline wp14:editId="387D1F6D" wp14:anchorId="14A77862">
            <wp:extent cx="4572000" cy="2428875"/>
            <wp:effectExtent l="0" t="0" r="0" b="0"/>
            <wp:docPr id="4644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b0fd81253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1329F" w:rsidP="6551329F" w:rsidRDefault="6551329F" w14:paraId="7B619BBE" w14:textId="535D6B3B">
      <w:pPr>
        <w:pStyle w:val="Normal"/>
      </w:pPr>
    </w:p>
    <w:p w:rsidR="44FDE1D6" w:rsidP="6551329F" w:rsidRDefault="44FDE1D6" w14:paraId="72A552D8" w14:textId="222C2ED3">
      <w:pPr>
        <w:pStyle w:val="Normal"/>
        <w:spacing w:before="180" w:beforeAutospacing="off" w:after="180" w:afterAutospacing="off"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</w:pPr>
      <w:r w:rsidRPr="6551329F" w:rsidR="44FDE1D6">
        <w:rPr>
          <w:b w:val="1"/>
          <w:bCs w:val="1"/>
        </w:rPr>
        <w:t>Put method:</w:t>
      </w:r>
      <w:r w:rsidRPr="6551329F" w:rsidR="73E44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6551329F" w:rsidR="73E44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 xml:space="preserve">A Postman PUT request is </w:t>
      </w:r>
      <w:r w:rsidRPr="6551329F" w:rsidR="73E44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"/>
        </w:rPr>
        <w:t>used to pass data to the server for the creation or modification of a resource</w:t>
      </w:r>
      <w:r w:rsidRPr="6551329F" w:rsidR="73E44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.</w:t>
      </w:r>
    </w:p>
    <w:p w:rsidR="6551329F" w:rsidP="6551329F" w:rsidRDefault="6551329F" w14:paraId="0883D747" w14:textId="2DF87524">
      <w:pPr>
        <w:pStyle w:val="Normal"/>
        <w:rPr>
          <w:b w:val="1"/>
          <w:bCs w:val="1"/>
        </w:rPr>
      </w:pPr>
    </w:p>
    <w:p w:rsidR="6A35FCA0" w:rsidP="6551329F" w:rsidRDefault="6A35FCA0" w14:paraId="227917CF" w14:textId="0DBD3120">
      <w:pPr>
        <w:pStyle w:val="Normal"/>
      </w:pPr>
      <w:r w:rsidR="6A35FCA0">
        <w:drawing>
          <wp:inline wp14:editId="76537622" wp14:anchorId="10F00B32">
            <wp:extent cx="4572000" cy="2209800"/>
            <wp:effectExtent l="0" t="0" r="0" b="0"/>
            <wp:docPr id="7418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6c60a8e68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5FCA0" w:rsidP="6551329F" w:rsidRDefault="6A35FCA0" w14:paraId="77BEF6AA" w14:textId="17C7F38F">
      <w:pPr>
        <w:pStyle w:val="Normal"/>
      </w:pPr>
      <w:r w:rsidR="6A35FCA0">
        <w:drawing>
          <wp:inline wp14:editId="4255AFB9" wp14:anchorId="574D0FBC">
            <wp:extent cx="3228975" cy="2981325"/>
            <wp:effectExtent l="0" t="0" r="0" b="0"/>
            <wp:docPr id="181621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3450dc4f5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E1D6" w:rsidP="6551329F" w:rsidRDefault="44FDE1D6" w14:paraId="1B103067" w14:textId="6A0785CF">
      <w:pPr>
        <w:pStyle w:val="Normal"/>
      </w:pPr>
      <w:r w:rsidRPr="6551329F" w:rsidR="44FDE1D6">
        <w:rPr>
          <w:b w:val="1"/>
          <w:bCs w:val="1"/>
        </w:rPr>
        <w:t xml:space="preserve">Delete </w:t>
      </w:r>
      <w:r w:rsidRPr="6551329F" w:rsidR="6EAEB9A5">
        <w:rPr>
          <w:b w:val="1"/>
          <w:bCs w:val="1"/>
        </w:rPr>
        <w:t>method:</w:t>
      </w:r>
      <w:r w:rsidR="6EAEB9A5">
        <w:rPr/>
        <w:t xml:space="preserve"> As given below by using del method I </w:t>
      </w:r>
      <w:r w:rsidR="6EAEB9A5">
        <w:rPr/>
        <w:t>deleted</w:t>
      </w:r>
      <w:r w:rsidR="6EAEB9A5">
        <w:rPr/>
        <w:t xml:space="preserve"> the existing workspace.</w:t>
      </w:r>
    </w:p>
    <w:p w:rsidR="05157FD1" w:rsidP="6551329F" w:rsidRDefault="05157FD1" w14:paraId="0ADDD757" w14:textId="5BE6B847">
      <w:pPr>
        <w:pStyle w:val="Normal"/>
      </w:pPr>
      <w:r w:rsidR="05157FD1">
        <w:drawing>
          <wp:inline wp14:editId="7A5E9690" wp14:anchorId="7237397F">
            <wp:extent cx="4572000" cy="1924050"/>
            <wp:effectExtent l="0" t="0" r="0" b="0"/>
            <wp:docPr id="50277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3e9581e79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57FD1" w:rsidP="6551329F" w:rsidRDefault="05157FD1" w14:paraId="1E84571D" w14:textId="728681B7">
      <w:pPr>
        <w:pStyle w:val="Normal"/>
      </w:pPr>
      <w:r w:rsidR="05157FD1">
        <w:drawing>
          <wp:inline wp14:editId="55B01D42" wp14:anchorId="424BC400">
            <wp:extent cx="3162300" cy="2667000"/>
            <wp:effectExtent l="0" t="0" r="0" b="0"/>
            <wp:docPr id="24658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240b2629c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E1D6" w:rsidP="6551329F" w:rsidRDefault="44FDE1D6" w14:paraId="308BDF21" w14:textId="255D36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1329F" w:rsidR="44FDE1D6">
        <w:rPr>
          <w:b w:val="1"/>
          <w:bCs w:val="1"/>
        </w:rPr>
        <w:t>Patch method:</w:t>
      </w:r>
      <w:r w:rsidRPr="6551329F" w:rsidR="77EE0C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PATCH method is used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to update an existing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resource. Its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same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like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put but we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don’t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need to 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provide</w:t>
      </w:r>
      <w:r w:rsidRPr="6551329F" w:rsidR="77EE0C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full data to change for patch.</w:t>
      </w:r>
    </w:p>
    <w:p w:rsidR="70B0ED0F" w:rsidP="6551329F" w:rsidRDefault="70B0ED0F" w14:paraId="515FED68" w14:textId="14D8E8C3">
      <w:pPr>
        <w:pStyle w:val="Normal"/>
      </w:pPr>
      <w:r w:rsidR="70B0ED0F">
        <w:drawing>
          <wp:inline wp14:editId="005E20E0" wp14:anchorId="324C44E5">
            <wp:extent cx="4572000" cy="2324100"/>
            <wp:effectExtent l="0" t="0" r="0" b="0"/>
            <wp:docPr id="58877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6326af113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1329F" w:rsidP="6551329F" w:rsidRDefault="6551329F" w14:paraId="1D965549" w14:textId="1A9362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79150"/>
    <w:rsid w:val="0108979C"/>
    <w:rsid w:val="0289D72A"/>
    <w:rsid w:val="04F03352"/>
    <w:rsid w:val="05157FD1"/>
    <w:rsid w:val="054EFC6C"/>
    <w:rsid w:val="05DBD5EE"/>
    <w:rsid w:val="08479150"/>
    <w:rsid w:val="09612473"/>
    <w:rsid w:val="0F562054"/>
    <w:rsid w:val="0F790541"/>
    <w:rsid w:val="15F9E73E"/>
    <w:rsid w:val="1CA64137"/>
    <w:rsid w:val="1EA5E077"/>
    <w:rsid w:val="1F4DBEEC"/>
    <w:rsid w:val="20D066F0"/>
    <w:rsid w:val="21E4C3E2"/>
    <w:rsid w:val="2444AD6F"/>
    <w:rsid w:val="2B27442A"/>
    <w:rsid w:val="2BBFF80A"/>
    <w:rsid w:val="2FC49AEB"/>
    <w:rsid w:val="33314EE7"/>
    <w:rsid w:val="3332560F"/>
    <w:rsid w:val="3430E1AC"/>
    <w:rsid w:val="38DA5E30"/>
    <w:rsid w:val="38E061C8"/>
    <w:rsid w:val="3CEB784A"/>
    <w:rsid w:val="41BAADC4"/>
    <w:rsid w:val="44FDE1D6"/>
    <w:rsid w:val="4753601E"/>
    <w:rsid w:val="57B6500A"/>
    <w:rsid w:val="57FF152C"/>
    <w:rsid w:val="58B7A686"/>
    <w:rsid w:val="64D4F3C3"/>
    <w:rsid w:val="6551329F"/>
    <w:rsid w:val="65D9F18D"/>
    <w:rsid w:val="66EC39B2"/>
    <w:rsid w:val="6718D192"/>
    <w:rsid w:val="68D2C27E"/>
    <w:rsid w:val="695D7CD0"/>
    <w:rsid w:val="6A35FCA0"/>
    <w:rsid w:val="6EAEB9A5"/>
    <w:rsid w:val="70B0ED0F"/>
    <w:rsid w:val="726AC6D2"/>
    <w:rsid w:val="736019F0"/>
    <w:rsid w:val="73E44C12"/>
    <w:rsid w:val="7736E2E2"/>
    <w:rsid w:val="776B6848"/>
    <w:rsid w:val="77EE0C0B"/>
    <w:rsid w:val="7F6C9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9150"/>
  <w15:chartTrackingRefBased/>
  <w15:docId w15:val="{A1041081-B259-406C-9169-BAF45F501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8cc940cf824d3f" /><Relationship Type="http://schemas.openxmlformats.org/officeDocument/2006/relationships/image" Target="/media/image2.png" Id="R3607506657b64c93" /><Relationship Type="http://schemas.openxmlformats.org/officeDocument/2006/relationships/image" Target="/media/image3.png" Id="Re97186136931465e" /><Relationship Type="http://schemas.openxmlformats.org/officeDocument/2006/relationships/image" Target="/media/image4.png" Id="R36de3d045ffa41ea" /><Relationship Type="http://schemas.openxmlformats.org/officeDocument/2006/relationships/image" Target="/media/image5.png" Id="R699c338033534ad6" /><Relationship Type="http://schemas.openxmlformats.org/officeDocument/2006/relationships/image" Target="/media/image6.png" Id="R7a8b0fd812534012" /><Relationship Type="http://schemas.openxmlformats.org/officeDocument/2006/relationships/image" Target="/media/image7.png" Id="R7a96c60a8e684dbb" /><Relationship Type="http://schemas.openxmlformats.org/officeDocument/2006/relationships/image" Target="/media/image8.png" Id="Rda93450dc4f544f5" /><Relationship Type="http://schemas.openxmlformats.org/officeDocument/2006/relationships/image" Target="/media/image9.png" Id="R1003e9581e79437e" /><Relationship Type="http://schemas.openxmlformats.org/officeDocument/2006/relationships/image" Target="/media/imagea.png" Id="R829240b2629c4eb0" /><Relationship Type="http://schemas.openxmlformats.org/officeDocument/2006/relationships/image" Target="/media/imageb.png" Id="Rc466326af113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2023-11-03T08:43:10.1993423Z</dcterms:created>
  <dcterms:modified xsi:type="dcterms:W3CDTF">2023-11-03T09:06:31.2164734Z</dcterms:modified>
  <dc:creator>keerthiboligarla24@gmail.com</dc:creator>
  <lastModifiedBy>keerthiboligarla24@gmail.com</lastModifiedBy>
</coreProperties>
</file>