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8CCFC3" w14:textId="77777777" w:rsidR="00BB6047" w:rsidRPr="00FF2A35" w:rsidRDefault="00BB6047" w:rsidP="00BB6047">
      <w:pPr>
        <w:rPr>
          <w:rFonts w:ascii="Times New Roman" w:hAnsi="Times New Roman" w:cs="Times New Roman"/>
        </w:rPr>
      </w:pPr>
      <w:r w:rsidRPr="00FF2A35">
        <w:rPr>
          <w:rFonts w:ascii="Times New Roman" w:hAnsi="Times New Roman" w:cs="Times New Roman"/>
          <w:noProof/>
          <w:color w:val="0563C1"/>
        </w:rPr>
        <w:drawing>
          <wp:inline distT="0" distB="0" distL="0" distR="0" wp14:anchorId="58D56F2F" wp14:editId="0F174073">
            <wp:extent cx="5917565" cy="1087120"/>
            <wp:effectExtent l="0" t="0" r="0" b="0"/>
            <wp:docPr id="3" name="image2.png" descr="имени вострухина@0,5x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имени вострухина@0,5x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17565" cy="10871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0B46BB" w14:textId="77777777" w:rsidR="00BB6047" w:rsidRPr="00FF2A35" w:rsidRDefault="00BB6047" w:rsidP="00BB6047">
      <w:pPr>
        <w:spacing w:after="3120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r w:rsidRPr="00FF2A35">
        <w:rPr>
          <w:rFonts w:ascii="Times New Roman" w:eastAsia="Times New Roman" w:hAnsi="Times New Roman" w:cs="Times New Roman"/>
          <w:b/>
          <w:i/>
          <w:sz w:val="28"/>
          <w:szCs w:val="28"/>
        </w:rPr>
        <w:t xml:space="preserve">Дисциплина: </w:t>
      </w:r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Технология и инструментальные средства разработки ПО</w:t>
      </w:r>
    </w:p>
    <w:p w14:paraId="28A53413" w14:textId="0D86D7E3" w:rsidR="00BB6047" w:rsidRPr="00FF2A35" w:rsidRDefault="00BB6047" w:rsidP="00BB604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Отчет по п</w:t>
      </w:r>
      <w:r w:rsidRPr="00FF2A35">
        <w:rPr>
          <w:rFonts w:ascii="Times New Roman" w:eastAsia="Times New Roman" w:hAnsi="Times New Roman" w:cs="Times New Roman"/>
          <w:b/>
          <w:sz w:val="36"/>
          <w:szCs w:val="36"/>
        </w:rPr>
        <w:t>рактическ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>ой</w:t>
      </w:r>
      <w:r w:rsidRPr="00FF2A35">
        <w:rPr>
          <w:rFonts w:ascii="Times New Roman" w:eastAsia="Times New Roman" w:hAnsi="Times New Roman" w:cs="Times New Roman"/>
          <w:b/>
          <w:sz w:val="36"/>
          <w:szCs w:val="36"/>
        </w:rPr>
        <w:t xml:space="preserve"> работ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>е</w:t>
      </w:r>
      <w:r w:rsidRPr="00FF2A35">
        <w:rPr>
          <w:rFonts w:ascii="Times New Roman" w:eastAsia="Times New Roman" w:hAnsi="Times New Roman" w:cs="Times New Roman"/>
          <w:b/>
          <w:sz w:val="36"/>
          <w:szCs w:val="36"/>
        </w:rPr>
        <w:t xml:space="preserve"> №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>1.</w:t>
      </w:r>
      <w:r w:rsidR="00A25167">
        <w:rPr>
          <w:rFonts w:ascii="Times New Roman" w:eastAsia="Times New Roman" w:hAnsi="Times New Roman" w:cs="Times New Roman"/>
          <w:b/>
          <w:sz w:val="36"/>
          <w:szCs w:val="36"/>
        </w:rPr>
        <w:t>3</w:t>
      </w:r>
      <w:r w:rsidRPr="00FF2A35">
        <w:rPr>
          <w:rFonts w:ascii="Times New Roman" w:eastAsia="Times New Roman" w:hAnsi="Times New Roman" w:cs="Times New Roman"/>
          <w:b/>
          <w:sz w:val="36"/>
          <w:szCs w:val="36"/>
        </w:rPr>
        <w:t>: «</w:t>
      </w:r>
      <w:r w:rsidR="00A25167" w:rsidRPr="00A25167">
        <w:rPr>
          <w:rFonts w:ascii="Times New Roman" w:eastAsia="Times New Roman" w:hAnsi="Times New Roman" w:cs="Times New Roman"/>
          <w:b/>
          <w:color w:val="FF0000"/>
          <w:sz w:val="36"/>
          <w:szCs w:val="36"/>
        </w:rPr>
        <w:t>Создание БД из Python-скрипта</w:t>
      </w:r>
      <w:r w:rsidRPr="00FF2A35">
        <w:rPr>
          <w:rFonts w:ascii="Times New Roman" w:eastAsia="Times New Roman" w:hAnsi="Times New Roman" w:cs="Times New Roman"/>
          <w:b/>
          <w:sz w:val="36"/>
          <w:szCs w:val="36"/>
        </w:rPr>
        <w:t>».</w:t>
      </w:r>
    </w:p>
    <w:p w14:paraId="64CB82F6" w14:textId="77777777" w:rsidR="00BB6047" w:rsidRPr="00FF2A35" w:rsidRDefault="00BB6047" w:rsidP="00BB604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E6BF656" w14:textId="77777777" w:rsidR="00BB6047" w:rsidRPr="00FF2A35" w:rsidRDefault="00BB6047" w:rsidP="00BB604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ED63708" w14:textId="77777777" w:rsidR="00BB6047" w:rsidRPr="00FF2A35" w:rsidRDefault="00BB6047" w:rsidP="00BB604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B09F610" w14:textId="77777777" w:rsidR="00BB6047" w:rsidRPr="00FF2A35" w:rsidRDefault="00BB6047" w:rsidP="00BB604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8319A95" w14:textId="77777777" w:rsidR="00BB6047" w:rsidRPr="00FF2A35" w:rsidRDefault="00BB6047" w:rsidP="00BB604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20406A4" w14:textId="77777777" w:rsidR="00BB6047" w:rsidRPr="00FF2A35" w:rsidRDefault="00BB6047" w:rsidP="00BB604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F7FAA7B" w14:textId="77777777" w:rsidR="00BB6047" w:rsidRPr="00FF2A35" w:rsidRDefault="00BB6047" w:rsidP="00BB6047">
      <w:pPr>
        <w:spacing w:after="0" w:line="360" w:lineRule="auto"/>
        <w:ind w:left="6521" w:right="-291" w:hanging="567"/>
        <w:rPr>
          <w:rFonts w:ascii="Times New Roman" w:eastAsia="Times New Roman" w:hAnsi="Times New Roman" w:cs="Times New Roman"/>
          <w:sz w:val="28"/>
          <w:szCs w:val="28"/>
        </w:rPr>
      </w:pPr>
      <w:r w:rsidRPr="00FF2A35">
        <w:rPr>
          <w:rFonts w:ascii="Times New Roman" w:eastAsia="Times New Roman" w:hAnsi="Times New Roman" w:cs="Times New Roman"/>
          <w:sz w:val="28"/>
          <w:szCs w:val="28"/>
        </w:rPr>
        <w:t xml:space="preserve">Выполнил: </w:t>
      </w:r>
    </w:p>
    <w:p w14:paraId="7FBBEF8B" w14:textId="77777777" w:rsidR="00BB6047" w:rsidRPr="00FF2A35" w:rsidRDefault="00BB6047" w:rsidP="00BB6047">
      <w:pPr>
        <w:spacing w:after="0" w:line="360" w:lineRule="auto"/>
        <w:ind w:left="6521" w:hanging="567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FF2A35">
        <w:rPr>
          <w:rFonts w:ascii="Times New Roman" w:eastAsia="Times New Roman" w:hAnsi="Times New Roman" w:cs="Times New Roman"/>
          <w:sz w:val="28"/>
          <w:szCs w:val="28"/>
        </w:rPr>
        <w:t xml:space="preserve">Группа: </w:t>
      </w:r>
      <w:r w:rsidRPr="00FF2A35"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  <w:t>3-ИСП9-54</w:t>
      </w:r>
    </w:p>
    <w:p w14:paraId="67E1B6E8" w14:textId="77777777" w:rsidR="00BB6047" w:rsidRPr="00FF2A35" w:rsidRDefault="00BB6047" w:rsidP="00BB6047">
      <w:pPr>
        <w:spacing w:after="0" w:line="360" w:lineRule="auto"/>
        <w:ind w:left="6521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F2A35">
        <w:rPr>
          <w:rFonts w:ascii="Times New Roman" w:eastAsia="Times New Roman" w:hAnsi="Times New Roman" w:cs="Times New Roman"/>
          <w:sz w:val="28"/>
          <w:szCs w:val="28"/>
        </w:rPr>
        <w:t xml:space="preserve">Студент: </w:t>
      </w:r>
      <w:r w:rsidRPr="00FF2A35">
        <w:rPr>
          <w:rFonts w:ascii="Times New Roman" w:eastAsia="Times New Roman" w:hAnsi="Times New Roman" w:cs="Times New Roman"/>
          <w:color w:val="FF0000"/>
          <w:sz w:val="28"/>
          <w:szCs w:val="28"/>
        </w:rPr>
        <w:t>Мкртчян Юрик</w:t>
      </w:r>
    </w:p>
    <w:p w14:paraId="5932D598" w14:textId="77777777" w:rsidR="00BB6047" w:rsidRPr="00FF2A35" w:rsidRDefault="00BB6047" w:rsidP="00BB6047">
      <w:pPr>
        <w:spacing w:after="0" w:line="360" w:lineRule="auto"/>
        <w:ind w:left="6521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E3916F7" w14:textId="77777777" w:rsidR="00BB6047" w:rsidRPr="00FF2A35" w:rsidRDefault="00BB6047" w:rsidP="00BB6047">
      <w:pPr>
        <w:spacing w:after="0" w:line="360" w:lineRule="auto"/>
        <w:ind w:left="5952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F2A35">
        <w:rPr>
          <w:rFonts w:ascii="Times New Roman" w:eastAsia="Times New Roman" w:hAnsi="Times New Roman" w:cs="Times New Roman"/>
          <w:sz w:val="28"/>
          <w:szCs w:val="28"/>
        </w:rPr>
        <w:t>Проверил преподаватель:</w:t>
      </w:r>
    </w:p>
    <w:p w14:paraId="3F32C70A" w14:textId="77777777" w:rsidR="00BB6047" w:rsidRPr="00FF2A35" w:rsidRDefault="00BB6047" w:rsidP="00BB6047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Кондыбаева</w:t>
      </w:r>
      <w:r w:rsidRPr="00FF2A3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А</w:t>
      </w:r>
      <w:r w:rsidRPr="00FF2A35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Б</w:t>
      </w:r>
      <w:r w:rsidRPr="00FF2A35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A0AA526" w14:textId="77777777" w:rsidR="00BB6047" w:rsidRPr="00FF2A35" w:rsidRDefault="00BB6047" w:rsidP="00BB604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56E6678" w14:textId="77777777" w:rsidR="00BB6047" w:rsidRPr="00FF2A35" w:rsidRDefault="00BB6047" w:rsidP="00BB604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FF2A35"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175DBDE6" w14:textId="77777777" w:rsidR="00BB6047" w:rsidRPr="00FF2A35" w:rsidRDefault="00BB6047" w:rsidP="00BB604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24ACBCB" w14:textId="77777777" w:rsidR="00BB6047" w:rsidRDefault="00BB6047" w:rsidP="00BB604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A78D6CF" w14:textId="77777777" w:rsidR="00BB6047" w:rsidRDefault="00BB6047" w:rsidP="00BB604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FF2A35">
        <w:rPr>
          <w:rFonts w:ascii="Times New Roman" w:eastAsia="Times New Roman" w:hAnsi="Times New Roman" w:cs="Times New Roman"/>
          <w:sz w:val="28"/>
          <w:szCs w:val="28"/>
        </w:rPr>
        <w:t>Москва 202</w:t>
      </w:r>
      <w:r w:rsidRPr="002759E6">
        <w:rPr>
          <w:rFonts w:ascii="Times New Roman" w:eastAsia="Times New Roman" w:hAnsi="Times New Roman" w:cs="Times New Roman"/>
          <w:sz w:val="28"/>
          <w:szCs w:val="28"/>
        </w:rPr>
        <w:t>6</w:t>
      </w:r>
      <w:r w:rsidRPr="00FF2A35"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</w:p>
    <w:p w14:paraId="70812F5F" w14:textId="0412D3A7" w:rsidR="00D6339B" w:rsidRDefault="00D6339B"/>
    <w:p w14:paraId="614E615E" w14:textId="45DC5BCC" w:rsidR="003A39A7" w:rsidRDefault="003318DC" w:rsidP="003A39A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1. Листинг скриптов</w:t>
      </w:r>
    </w:p>
    <w:p w14:paraId="16D7FA47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import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logging</w:t>
      </w:r>
    </w:p>
    <w:p w14:paraId="76A93FAB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import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os</w:t>
      </w:r>
    </w:p>
    <w:p w14:paraId="55FC8712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import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sqlite3</w:t>
      </w:r>
    </w:p>
    <w:p w14:paraId="53D6926F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import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sys</w:t>
      </w:r>
    </w:p>
    <w:p w14:paraId="69BC7E72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</w:p>
    <w:p w14:paraId="7F4BB83F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BASE_DIR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=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os.path.dirname(os.path.abspath(</w:t>
      </w:r>
      <w:r w:rsidRPr="003318DC">
        <w:rPr>
          <w:rFonts w:ascii="Cascadia Code" w:eastAsia="Times New Roman" w:hAnsi="Cascadia Code" w:cs="Times New Roman"/>
          <w:color w:val="E06C75"/>
          <w:sz w:val="23"/>
          <w:szCs w:val="23"/>
          <w:lang w:val="en-US" w:eastAsia="ru-RU"/>
        </w:rPr>
        <w:t>__file__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))</w:t>
      </w:r>
    </w:p>
    <w:p w14:paraId="16E84B1D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SCHEMA_PATH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=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os.path.join(BASE_DIR,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"schema.sql"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)</w:t>
      </w:r>
    </w:p>
    <w:p w14:paraId="689665AF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DEFAULT_DB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=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os.path.join(BASE_DIR,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"shop.db"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)</w:t>
      </w:r>
    </w:p>
    <w:p w14:paraId="6CC7D5B8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</w:p>
    <w:p w14:paraId="495EEA4E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logging.basicConfig(</w:t>
      </w:r>
    </w:p>
    <w:p w14:paraId="594F92EB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</w:t>
      </w:r>
      <w:r w:rsidRPr="003318DC">
        <w:rPr>
          <w:rFonts w:ascii="Cascadia Code" w:eastAsia="Times New Roman" w:hAnsi="Cascadia Code" w:cs="Times New Roman"/>
          <w:color w:val="D19A66"/>
          <w:sz w:val="23"/>
          <w:szCs w:val="23"/>
          <w:lang w:val="en-US" w:eastAsia="ru-RU"/>
        </w:rPr>
        <w:t>level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=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logging.INFO,</w:t>
      </w:r>
    </w:p>
    <w:p w14:paraId="5CC42061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</w:t>
      </w:r>
      <w:r w:rsidRPr="003318DC">
        <w:rPr>
          <w:rFonts w:ascii="Cascadia Code" w:eastAsia="Times New Roman" w:hAnsi="Cascadia Code" w:cs="Times New Roman"/>
          <w:color w:val="D19A66"/>
          <w:sz w:val="23"/>
          <w:szCs w:val="23"/>
          <w:lang w:val="en-US" w:eastAsia="ru-RU"/>
        </w:rPr>
        <w:t>format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=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</w:t>
      </w:r>
      <w:r w:rsidRPr="003318DC">
        <w:rPr>
          <w:rFonts w:ascii="Cascadia Code" w:eastAsia="Times New Roman" w:hAnsi="Cascadia Code" w:cs="Times New Roman"/>
          <w:color w:val="D19A66"/>
          <w:sz w:val="23"/>
          <w:szCs w:val="23"/>
          <w:lang w:val="en-US" w:eastAsia="ru-RU"/>
        </w:rPr>
        <w:t>%(asctime)s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 xml:space="preserve"> [</w:t>
      </w:r>
      <w:r w:rsidRPr="003318DC">
        <w:rPr>
          <w:rFonts w:ascii="Cascadia Code" w:eastAsia="Times New Roman" w:hAnsi="Cascadia Code" w:cs="Times New Roman"/>
          <w:color w:val="D19A66"/>
          <w:sz w:val="23"/>
          <w:szCs w:val="23"/>
          <w:lang w:val="en-US" w:eastAsia="ru-RU"/>
        </w:rPr>
        <w:t>%(levelname)s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 xml:space="preserve">] </w:t>
      </w:r>
      <w:r w:rsidRPr="003318DC">
        <w:rPr>
          <w:rFonts w:ascii="Cascadia Code" w:eastAsia="Times New Roman" w:hAnsi="Cascadia Code" w:cs="Times New Roman"/>
          <w:color w:val="D19A66"/>
          <w:sz w:val="23"/>
          <w:szCs w:val="23"/>
          <w:lang w:val="en-US" w:eastAsia="ru-RU"/>
        </w:rPr>
        <w:t>%(message)s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,</w:t>
      </w:r>
    </w:p>
    <w:p w14:paraId="6B1B0F5D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</w:t>
      </w:r>
      <w:r w:rsidRPr="003318DC">
        <w:rPr>
          <w:rFonts w:ascii="Cascadia Code" w:eastAsia="Times New Roman" w:hAnsi="Cascadia Code" w:cs="Times New Roman"/>
          <w:color w:val="D19A66"/>
          <w:sz w:val="23"/>
          <w:szCs w:val="23"/>
          <w:lang w:val="en-US" w:eastAsia="ru-RU"/>
        </w:rPr>
        <w:t>datefmt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=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"%H:%M:%S"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,</w:t>
      </w:r>
    </w:p>
    <w:p w14:paraId="082952BB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</w:t>
      </w:r>
      <w:r w:rsidRPr="003318DC">
        <w:rPr>
          <w:rFonts w:ascii="Cascadia Code" w:eastAsia="Times New Roman" w:hAnsi="Cascadia Code" w:cs="Times New Roman"/>
          <w:color w:val="D19A66"/>
          <w:sz w:val="23"/>
          <w:szCs w:val="23"/>
          <w:lang w:val="en-US" w:eastAsia="ru-RU"/>
        </w:rPr>
        <w:t>handlers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=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[</w:t>
      </w:r>
    </w:p>
    <w:p w14:paraId="345791CC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        logging.StreamHandler(sys.stdout),</w:t>
      </w:r>
    </w:p>
    <w:p w14:paraId="1E810BFD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    logging.FileHandler(os.path.join(BASE_DIR,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"create_db.log"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), </w:t>
      </w:r>
      <w:r w:rsidRPr="003318DC">
        <w:rPr>
          <w:rFonts w:ascii="Cascadia Code" w:eastAsia="Times New Roman" w:hAnsi="Cascadia Code" w:cs="Times New Roman"/>
          <w:color w:val="D19A66"/>
          <w:sz w:val="23"/>
          <w:szCs w:val="23"/>
          <w:lang w:val="en-US" w:eastAsia="ru-RU"/>
        </w:rPr>
        <w:t>encoding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=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"utf-8"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),</w:t>
      </w:r>
    </w:p>
    <w:p w14:paraId="57B5AA52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    ],</w:t>
      </w:r>
    </w:p>
    <w:p w14:paraId="6F53FB94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)</w:t>
      </w:r>
    </w:p>
    <w:p w14:paraId="03E75D46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log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=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logging.getLogger(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"create_db"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)</w:t>
      </w:r>
    </w:p>
    <w:p w14:paraId="5DF1E752" w14:textId="77777777" w:rsidR="003318DC" w:rsidRPr="003318DC" w:rsidRDefault="003318DC" w:rsidP="003318DC">
      <w:pPr>
        <w:shd w:val="clear" w:color="auto" w:fill="282C34"/>
        <w:spacing w:after="24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br/>
      </w:r>
    </w:p>
    <w:p w14:paraId="24442B07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def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52A8FF"/>
          <w:sz w:val="23"/>
          <w:szCs w:val="23"/>
          <w:lang w:val="en-US" w:eastAsia="ru-RU"/>
        </w:rPr>
        <w:t>create_database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(</w:t>
      </w:r>
      <w:r w:rsidRPr="003318DC">
        <w:rPr>
          <w:rFonts w:ascii="Cascadia Code" w:eastAsia="Times New Roman" w:hAnsi="Cascadia Code" w:cs="Times New Roman"/>
          <w:color w:val="D19A66"/>
          <w:sz w:val="23"/>
          <w:szCs w:val="23"/>
          <w:lang w:val="en-US" w:eastAsia="ru-RU"/>
        </w:rPr>
        <w:t>db_path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):</w:t>
      </w:r>
    </w:p>
    <w:p w14:paraId="66337725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if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not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os.path.exists(SCHEMA_PATH):</w:t>
      </w:r>
    </w:p>
    <w:p w14:paraId="5F6EAAD8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   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raise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56B6C2"/>
          <w:sz w:val="23"/>
          <w:szCs w:val="23"/>
          <w:lang w:val="en-US" w:eastAsia="ru-RU"/>
        </w:rPr>
        <w:t>FileNotFoundError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(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eastAsia="ru-RU"/>
        </w:rPr>
        <w:t>Нет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eastAsia="ru-RU"/>
        </w:rPr>
        <w:t>файла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eastAsia="ru-RU"/>
        </w:rPr>
        <w:t>сземы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: 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+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SCHEMA_PATH)</w:t>
      </w:r>
    </w:p>
    <w:p w14:paraId="339D0998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</w:p>
    <w:p w14:paraId="2A85DFFD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with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56B6C2"/>
          <w:sz w:val="23"/>
          <w:szCs w:val="23"/>
          <w:lang w:val="en-US" w:eastAsia="ru-RU"/>
        </w:rPr>
        <w:t>open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(SCHEMA_PATH, </w:t>
      </w:r>
      <w:r w:rsidRPr="003318DC">
        <w:rPr>
          <w:rFonts w:ascii="Cascadia Code" w:eastAsia="Times New Roman" w:hAnsi="Cascadia Code" w:cs="Times New Roman"/>
          <w:color w:val="D19A66"/>
          <w:sz w:val="23"/>
          <w:szCs w:val="23"/>
          <w:lang w:val="en-US" w:eastAsia="ru-RU"/>
        </w:rPr>
        <w:t>encoding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=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"utf-8"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)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as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f:</w:t>
      </w:r>
    </w:p>
    <w:p w14:paraId="6CEEC998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    script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=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f.read()</w:t>
      </w:r>
    </w:p>
    <w:p w14:paraId="1FB8C082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    log.info(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eastAsia="ru-RU"/>
        </w:rPr>
        <w:t>Прочитан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eastAsia="ru-RU"/>
        </w:rPr>
        <w:t>скрипт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eastAsia="ru-RU"/>
        </w:rPr>
        <w:t>схемы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 xml:space="preserve">: </w:t>
      </w:r>
      <w:r w:rsidRPr="003318DC">
        <w:rPr>
          <w:rFonts w:ascii="Cascadia Code" w:eastAsia="Times New Roman" w:hAnsi="Cascadia Code" w:cs="Times New Roman"/>
          <w:color w:val="D19A66"/>
          <w:sz w:val="23"/>
          <w:szCs w:val="23"/>
          <w:lang w:val="en-US" w:eastAsia="ru-RU"/>
        </w:rPr>
        <w:t>%s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 xml:space="preserve"> (</w:t>
      </w:r>
      <w:r w:rsidRPr="003318DC">
        <w:rPr>
          <w:rFonts w:ascii="Cascadia Code" w:eastAsia="Times New Roman" w:hAnsi="Cascadia Code" w:cs="Times New Roman"/>
          <w:color w:val="D19A66"/>
          <w:sz w:val="23"/>
          <w:szCs w:val="23"/>
          <w:lang w:val="en-US" w:eastAsia="ru-RU"/>
        </w:rPr>
        <w:t>%d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eastAsia="ru-RU"/>
        </w:rPr>
        <w:t>байт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)"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, SCHEMA_PATH, </w:t>
      </w:r>
      <w:r w:rsidRPr="003318DC">
        <w:rPr>
          <w:rFonts w:ascii="Cascadia Code" w:eastAsia="Times New Roman" w:hAnsi="Cascadia Code" w:cs="Times New Roman"/>
          <w:color w:val="56B6C2"/>
          <w:sz w:val="23"/>
          <w:szCs w:val="23"/>
          <w:lang w:val="en-US" w:eastAsia="ru-RU"/>
        </w:rPr>
        <w:t>len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(script))</w:t>
      </w:r>
    </w:p>
    <w:p w14:paraId="0DBE1179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</w:p>
    <w:p w14:paraId="4FB1050E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conn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=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sqlite3.connect(db_path)</w:t>
      </w:r>
    </w:p>
    <w:p w14:paraId="551BC978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try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:</w:t>
      </w:r>
    </w:p>
    <w:p w14:paraId="260CE334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        conn.execute(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"PRAGMA foreign_keys = ON"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)</w:t>
      </w:r>
    </w:p>
    <w:p w14:paraId="5774F6DD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        conn.executescript(script)</w:t>
      </w:r>
    </w:p>
    <w:p w14:paraId="3D2F663C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        conn.commit()</w:t>
      </w:r>
    </w:p>
    <w:p w14:paraId="5E71DF7E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        log.info(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eastAsia="ru-RU"/>
        </w:rPr>
        <w:t>Скрипт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eastAsia="ru-RU"/>
        </w:rPr>
        <w:t>выполнен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 xml:space="preserve">,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eastAsia="ru-RU"/>
        </w:rPr>
        <w:t>БД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 xml:space="preserve">: </w:t>
      </w:r>
      <w:r w:rsidRPr="003318DC">
        <w:rPr>
          <w:rFonts w:ascii="Cascadia Code" w:eastAsia="Times New Roman" w:hAnsi="Cascadia Code" w:cs="Times New Roman"/>
          <w:color w:val="D19A66"/>
          <w:sz w:val="23"/>
          <w:szCs w:val="23"/>
          <w:lang w:val="en-US" w:eastAsia="ru-RU"/>
        </w:rPr>
        <w:t>%s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, db_path)</w:t>
      </w:r>
    </w:p>
    <w:p w14:paraId="5197BA7E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</w:p>
    <w:p w14:paraId="44DA45D2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    tables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=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[r[</w:t>
      </w:r>
      <w:r w:rsidRPr="003318DC">
        <w:rPr>
          <w:rFonts w:ascii="Cascadia Code" w:eastAsia="Times New Roman" w:hAnsi="Cascadia Code" w:cs="Times New Roman"/>
          <w:color w:val="AFD166"/>
          <w:sz w:val="23"/>
          <w:szCs w:val="23"/>
          <w:lang w:val="en-US" w:eastAsia="ru-RU"/>
        </w:rPr>
        <w:t>0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]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for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r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in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conn.execute(</w:t>
      </w:r>
    </w:p>
    <w:p w14:paraId="04B55F29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       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"SELECT name FROM sqlite_master "</w:t>
      </w:r>
    </w:p>
    <w:p w14:paraId="3D106184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       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"WHERE type = 'table' AND name NOT LIKE 'sqlite_%' ORDER BY name"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)]</w:t>
      </w:r>
    </w:p>
    <w:p w14:paraId="3879D294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    indexes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=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[r[</w:t>
      </w:r>
      <w:r w:rsidRPr="003318DC">
        <w:rPr>
          <w:rFonts w:ascii="Cascadia Code" w:eastAsia="Times New Roman" w:hAnsi="Cascadia Code" w:cs="Times New Roman"/>
          <w:color w:val="AFD166"/>
          <w:sz w:val="23"/>
          <w:szCs w:val="23"/>
          <w:lang w:val="en-US" w:eastAsia="ru-RU"/>
        </w:rPr>
        <w:t>0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]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for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r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in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conn.execute(</w:t>
      </w:r>
    </w:p>
    <w:p w14:paraId="34905880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       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"SELECT name FROM sqlite_master "</w:t>
      </w:r>
    </w:p>
    <w:p w14:paraId="209FED16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       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"WHERE type = 'index' AND name LIKE 'idx_%' ORDER BY name"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)]</w:t>
      </w:r>
    </w:p>
    <w:p w14:paraId="32571C84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lastRenderedPageBreak/>
        <w:t xml:space="preserve">        fk_on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=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conn.execute(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"PRAGMA foreign_keys"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).fetchone()[</w:t>
      </w:r>
      <w:r w:rsidRPr="003318DC">
        <w:rPr>
          <w:rFonts w:ascii="Cascadia Code" w:eastAsia="Times New Roman" w:hAnsi="Cascadia Code" w:cs="Times New Roman"/>
          <w:color w:val="AFD166"/>
          <w:sz w:val="23"/>
          <w:szCs w:val="23"/>
          <w:lang w:val="en-US" w:eastAsia="ru-RU"/>
        </w:rPr>
        <w:t>0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]</w:t>
      </w:r>
    </w:p>
    <w:p w14:paraId="52EDBE48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   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return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tables, indexes, fk_on</w:t>
      </w:r>
    </w:p>
    <w:p w14:paraId="05A9B131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except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sqlite3.Error:</w:t>
      </w:r>
    </w:p>
    <w:p w14:paraId="59FF60E4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        conn.rollback()</w:t>
      </w:r>
    </w:p>
    <w:p w14:paraId="3534FE98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   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raise</w:t>
      </w:r>
    </w:p>
    <w:p w14:paraId="4D17D90C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finally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:</w:t>
      </w:r>
    </w:p>
    <w:p w14:paraId="26EE744F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        conn.close()</w:t>
      </w:r>
    </w:p>
    <w:p w14:paraId="24F0B119" w14:textId="77777777" w:rsidR="003318DC" w:rsidRPr="003318DC" w:rsidRDefault="003318DC" w:rsidP="003318DC">
      <w:pPr>
        <w:shd w:val="clear" w:color="auto" w:fill="282C34"/>
        <w:spacing w:after="24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br/>
      </w:r>
    </w:p>
    <w:p w14:paraId="40C6E0FA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def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52A8FF"/>
          <w:sz w:val="23"/>
          <w:szCs w:val="23"/>
          <w:lang w:val="en-US" w:eastAsia="ru-RU"/>
        </w:rPr>
        <w:t>main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():</w:t>
      </w:r>
    </w:p>
    <w:p w14:paraId="28B1A8F2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db_path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=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sys.argv[</w:t>
      </w:r>
      <w:r w:rsidRPr="003318DC">
        <w:rPr>
          <w:rFonts w:ascii="Cascadia Code" w:eastAsia="Times New Roman" w:hAnsi="Cascadia Code" w:cs="Times New Roman"/>
          <w:color w:val="AFD166"/>
          <w:sz w:val="23"/>
          <w:szCs w:val="23"/>
          <w:lang w:val="en-US" w:eastAsia="ru-RU"/>
        </w:rPr>
        <w:t>1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]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if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56B6C2"/>
          <w:sz w:val="23"/>
          <w:szCs w:val="23"/>
          <w:lang w:val="en-US" w:eastAsia="ru-RU"/>
        </w:rPr>
        <w:t>len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(sys.argv)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&gt;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AFD166"/>
          <w:sz w:val="23"/>
          <w:szCs w:val="23"/>
          <w:lang w:val="en-US" w:eastAsia="ru-RU"/>
        </w:rPr>
        <w:t>1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else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DEFAULT_DB</w:t>
      </w:r>
    </w:p>
    <w:p w14:paraId="42AB0263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eastAsia="ru-RU"/>
        </w:rPr>
        <w:t>log.info(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eastAsia="ru-RU"/>
        </w:rPr>
        <w:t>"Начинаем создание БД"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eastAsia="ru-RU"/>
        </w:rPr>
        <w:t>)</w:t>
      </w:r>
    </w:p>
    <w:p w14:paraId="35876BD4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eastAsia="ru-RU"/>
        </w:rPr>
        <w:t xml:space="preserve">   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try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:</w:t>
      </w:r>
    </w:p>
    <w:p w14:paraId="27407205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    tables, indexes, fk_on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=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create_database(db_path)</w:t>
      </w:r>
    </w:p>
    <w:p w14:paraId="6E62E0A9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except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(sqlite3.Error, </w:t>
      </w:r>
      <w:r w:rsidRPr="003318DC">
        <w:rPr>
          <w:rFonts w:ascii="Cascadia Code" w:eastAsia="Times New Roman" w:hAnsi="Cascadia Code" w:cs="Times New Roman"/>
          <w:color w:val="56B6C2"/>
          <w:sz w:val="23"/>
          <w:szCs w:val="23"/>
          <w:lang w:val="en-US" w:eastAsia="ru-RU"/>
        </w:rPr>
        <w:t>OSError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)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as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e:</w:t>
      </w:r>
    </w:p>
    <w:p w14:paraId="6251B219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        log.error(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eastAsia="ru-RU"/>
        </w:rPr>
        <w:t>Ошибка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 xml:space="preserve">: </w:t>
      </w:r>
      <w:r w:rsidRPr="003318DC">
        <w:rPr>
          <w:rFonts w:ascii="Cascadia Code" w:eastAsia="Times New Roman" w:hAnsi="Cascadia Code" w:cs="Times New Roman"/>
          <w:color w:val="D19A66"/>
          <w:sz w:val="23"/>
          <w:szCs w:val="23"/>
          <w:lang w:val="en-US" w:eastAsia="ru-RU"/>
        </w:rPr>
        <w:t>%s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, e)</w:t>
      </w:r>
    </w:p>
    <w:p w14:paraId="732A48EA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   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return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AFD166"/>
          <w:sz w:val="23"/>
          <w:szCs w:val="23"/>
          <w:lang w:val="en-US" w:eastAsia="ru-RU"/>
        </w:rPr>
        <w:t>1</w:t>
      </w:r>
    </w:p>
    <w:p w14:paraId="383C1F10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</w:p>
    <w:p w14:paraId="75806B92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expected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=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{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"Roles"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,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"Users"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,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"Categories"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,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"Manufacturers"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,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"Sizes"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,</w:t>
      </w:r>
    </w:p>
    <w:p w14:paraId="5AABBA2C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           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"Products"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,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"Stock"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,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"Orders"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,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"OrderItems"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}</w:t>
      </w:r>
    </w:p>
    <w:p w14:paraId="091206D3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    log.info(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eastAsia="ru-RU"/>
        </w:rPr>
        <w:t>Создано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eastAsia="ru-RU"/>
        </w:rPr>
        <w:t>таблиц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 xml:space="preserve">: </w:t>
      </w:r>
      <w:r w:rsidRPr="003318DC">
        <w:rPr>
          <w:rFonts w:ascii="Cascadia Code" w:eastAsia="Times New Roman" w:hAnsi="Cascadia Code" w:cs="Times New Roman"/>
          <w:color w:val="D19A66"/>
          <w:sz w:val="23"/>
          <w:szCs w:val="23"/>
          <w:lang w:val="en-US" w:eastAsia="ru-RU"/>
        </w:rPr>
        <w:t>%d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 xml:space="preserve"> (</w:t>
      </w:r>
      <w:r w:rsidRPr="003318DC">
        <w:rPr>
          <w:rFonts w:ascii="Cascadia Code" w:eastAsia="Times New Roman" w:hAnsi="Cascadia Code" w:cs="Times New Roman"/>
          <w:color w:val="D19A66"/>
          <w:sz w:val="23"/>
          <w:szCs w:val="23"/>
          <w:lang w:val="en-US" w:eastAsia="ru-RU"/>
        </w:rPr>
        <w:t>%s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)"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, </w:t>
      </w:r>
      <w:r w:rsidRPr="003318DC">
        <w:rPr>
          <w:rFonts w:ascii="Cascadia Code" w:eastAsia="Times New Roman" w:hAnsi="Cascadia Code" w:cs="Times New Roman"/>
          <w:color w:val="56B6C2"/>
          <w:sz w:val="23"/>
          <w:szCs w:val="23"/>
          <w:lang w:val="en-US" w:eastAsia="ru-RU"/>
        </w:rPr>
        <w:t>len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(tables),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", 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.join(tables))</w:t>
      </w:r>
    </w:p>
    <w:p w14:paraId="139C8227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    log.info(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eastAsia="ru-RU"/>
        </w:rPr>
        <w:t>Создано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eastAsia="ru-RU"/>
        </w:rPr>
        <w:t>индексов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 xml:space="preserve">: </w:t>
      </w:r>
      <w:r w:rsidRPr="003318DC">
        <w:rPr>
          <w:rFonts w:ascii="Cascadia Code" w:eastAsia="Times New Roman" w:hAnsi="Cascadia Code" w:cs="Times New Roman"/>
          <w:color w:val="D19A66"/>
          <w:sz w:val="23"/>
          <w:szCs w:val="23"/>
          <w:lang w:val="en-US" w:eastAsia="ru-RU"/>
        </w:rPr>
        <w:t>%d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, </w:t>
      </w:r>
      <w:r w:rsidRPr="003318DC">
        <w:rPr>
          <w:rFonts w:ascii="Cascadia Code" w:eastAsia="Times New Roman" w:hAnsi="Cascadia Code" w:cs="Times New Roman"/>
          <w:color w:val="56B6C2"/>
          <w:sz w:val="23"/>
          <w:szCs w:val="23"/>
          <w:lang w:val="en-US" w:eastAsia="ru-RU"/>
        </w:rPr>
        <w:t>len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(indexes))</w:t>
      </w:r>
    </w:p>
    <w:p w14:paraId="7639E02A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    log.info(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eastAsia="ru-RU"/>
        </w:rPr>
        <w:t>Внешние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eastAsia="ru-RU"/>
        </w:rPr>
        <w:t>ключи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 xml:space="preserve">: </w:t>
      </w:r>
      <w:r w:rsidRPr="003318DC">
        <w:rPr>
          <w:rFonts w:ascii="Cascadia Code" w:eastAsia="Times New Roman" w:hAnsi="Cascadia Code" w:cs="Times New Roman"/>
          <w:color w:val="D19A66"/>
          <w:sz w:val="23"/>
          <w:szCs w:val="23"/>
          <w:lang w:val="en-US" w:eastAsia="ru-RU"/>
        </w:rPr>
        <w:t>%s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,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eastAsia="ru-RU"/>
        </w:rPr>
        <w:t>включены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if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fk_on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else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eastAsia="ru-RU"/>
        </w:rPr>
        <w:t>выключены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)</w:t>
      </w:r>
    </w:p>
    <w:p w14:paraId="2559AED5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</w:p>
    <w:p w14:paraId="7C94F9B7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missing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=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expected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-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56B6C2"/>
          <w:sz w:val="23"/>
          <w:szCs w:val="23"/>
          <w:lang w:val="en-US" w:eastAsia="ru-RU"/>
        </w:rPr>
        <w:t>set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(tables)</w:t>
      </w:r>
    </w:p>
    <w:p w14:paraId="7A3CE799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if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missing:</w:t>
      </w:r>
    </w:p>
    <w:p w14:paraId="0D8DDE2F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        log.error(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eastAsia="ru-RU"/>
        </w:rPr>
        <w:t>Не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eastAsia="ru-RU"/>
        </w:rPr>
        <w:t>хватает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eastAsia="ru-RU"/>
        </w:rPr>
        <w:t>таблиц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 xml:space="preserve">: </w:t>
      </w:r>
      <w:r w:rsidRPr="003318DC">
        <w:rPr>
          <w:rFonts w:ascii="Cascadia Code" w:eastAsia="Times New Roman" w:hAnsi="Cascadia Code" w:cs="Times New Roman"/>
          <w:color w:val="D19A66"/>
          <w:sz w:val="23"/>
          <w:szCs w:val="23"/>
          <w:lang w:val="en-US" w:eastAsia="ru-RU"/>
        </w:rPr>
        <w:t>%s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,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", 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.join(</w:t>
      </w:r>
      <w:r w:rsidRPr="003318DC">
        <w:rPr>
          <w:rFonts w:ascii="Cascadia Code" w:eastAsia="Times New Roman" w:hAnsi="Cascadia Code" w:cs="Times New Roman"/>
          <w:color w:val="56B6C2"/>
          <w:sz w:val="23"/>
          <w:szCs w:val="23"/>
          <w:lang w:val="en-US" w:eastAsia="ru-RU"/>
        </w:rPr>
        <w:t>sorted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(missing)))</w:t>
      </w:r>
    </w:p>
    <w:p w14:paraId="16915F75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   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return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AFD166"/>
          <w:sz w:val="23"/>
          <w:szCs w:val="23"/>
          <w:lang w:val="en-US" w:eastAsia="ru-RU"/>
        </w:rPr>
        <w:t>1</w:t>
      </w:r>
    </w:p>
    <w:p w14:paraId="6207CFB0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    log.info(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eastAsia="ru-RU"/>
        </w:rPr>
        <w:t>Все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D19A66"/>
          <w:sz w:val="23"/>
          <w:szCs w:val="23"/>
          <w:lang w:val="en-US" w:eastAsia="ru-RU"/>
        </w:rPr>
        <w:t>%d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eastAsia="ru-RU"/>
        </w:rPr>
        <w:t>таблиц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eastAsia="ru-RU"/>
        </w:rPr>
        <w:t>на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eastAsia="ru-RU"/>
        </w:rPr>
        <w:t>местн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, </w:t>
      </w:r>
      <w:r w:rsidRPr="003318DC">
        <w:rPr>
          <w:rFonts w:ascii="Cascadia Code" w:eastAsia="Times New Roman" w:hAnsi="Cascadia Code" w:cs="Times New Roman"/>
          <w:color w:val="56B6C2"/>
          <w:sz w:val="23"/>
          <w:szCs w:val="23"/>
          <w:lang w:val="en-US" w:eastAsia="ru-RU"/>
        </w:rPr>
        <w:t>len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(expected))</w:t>
      </w:r>
    </w:p>
    <w:p w14:paraId="60B77804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   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return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AFD166"/>
          <w:sz w:val="23"/>
          <w:szCs w:val="23"/>
          <w:lang w:val="en-US" w:eastAsia="ru-RU"/>
        </w:rPr>
        <w:t>0</w:t>
      </w:r>
    </w:p>
    <w:p w14:paraId="79840C90" w14:textId="77777777" w:rsidR="003318DC" w:rsidRPr="003318DC" w:rsidRDefault="003318DC" w:rsidP="003318DC">
      <w:pPr>
        <w:shd w:val="clear" w:color="auto" w:fill="282C34"/>
        <w:spacing w:after="24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</w:p>
    <w:p w14:paraId="59E2EBB8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if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E06C75"/>
          <w:sz w:val="23"/>
          <w:szCs w:val="23"/>
          <w:lang w:val="en-US" w:eastAsia="ru-RU"/>
        </w:rPr>
        <w:t>__name__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C678DD"/>
          <w:sz w:val="23"/>
          <w:szCs w:val="23"/>
          <w:lang w:val="en-US" w:eastAsia="ru-RU"/>
        </w:rPr>
        <w:t>==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 xml:space="preserve"> </w:t>
      </w:r>
      <w:r w:rsidRPr="003318DC">
        <w:rPr>
          <w:rFonts w:ascii="Cascadia Code" w:eastAsia="Times New Roman" w:hAnsi="Cascadia Code" w:cs="Times New Roman"/>
          <w:color w:val="98C379"/>
          <w:sz w:val="23"/>
          <w:szCs w:val="23"/>
          <w:lang w:val="en-US" w:eastAsia="ru-RU"/>
        </w:rPr>
        <w:t>"__main__"</w:t>
      </w: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:</w:t>
      </w:r>
    </w:p>
    <w:p w14:paraId="7179D1F9" w14:textId="77777777" w:rsidR="003318DC" w:rsidRPr="003318DC" w:rsidRDefault="003318DC" w:rsidP="003318DC">
      <w:pPr>
        <w:shd w:val="clear" w:color="auto" w:fill="282C34"/>
        <w:spacing w:after="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  <w:r w:rsidRPr="003318DC"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  <w:t>    sys.exit(main())</w:t>
      </w:r>
    </w:p>
    <w:p w14:paraId="69793F61" w14:textId="77777777" w:rsidR="003318DC" w:rsidRPr="003318DC" w:rsidRDefault="003318DC" w:rsidP="003318DC">
      <w:pPr>
        <w:shd w:val="clear" w:color="auto" w:fill="282C34"/>
        <w:spacing w:after="240" w:line="300" w:lineRule="atLeast"/>
        <w:rPr>
          <w:rFonts w:ascii="Cascadia Code" w:eastAsia="Times New Roman" w:hAnsi="Cascadia Code" w:cs="Times New Roman"/>
          <w:color w:val="ABB2BF"/>
          <w:sz w:val="23"/>
          <w:szCs w:val="23"/>
          <w:lang w:val="en-US" w:eastAsia="ru-RU"/>
        </w:rPr>
      </w:pPr>
    </w:p>
    <w:p w14:paraId="31BA71F5" w14:textId="176FE2F6" w:rsidR="003318DC" w:rsidRDefault="00BE55D2" w:rsidP="003A39A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Скриншоты с результатами запуска</w:t>
      </w:r>
    </w:p>
    <w:p w14:paraId="3A62BA6E" w14:textId="36FA45ED" w:rsidR="00BE55D2" w:rsidRDefault="00BE55D2" w:rsidP="003A39A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Рисунок </w:t>
      </w:r>
      <w:r w:rsidR="00C2269F">
        <w:rPr>
          <w:rFonts w:ascii="Times New Roman" w:hAnsi="Times New Roman" w:cs="Times New Roman"/>
          <w:sz w:val="28"/>
          <w:szCs w:val="28"/>
        </w:rPr>
        <w:t xml:space="preserve">1 </w:t>
      </w:r>
      <w:r w:rsidR="00DE42D7">
        <w:rPr>
          <w:rFonts w:ascii="Times New Roman" w:hAnsi="Times New Roman" w:cs="Times New Roman"/>
          <w:sz w:val="28"/>
          <w:szCs w:val="28"/>
        </w:rPr>
        <w:t>– Результат кода по созданию бд через скрипт</w:t>
      </w:r>
      <w:r w:rsidR="00DE42D7">
        <w:rPr>
          <w:noProof/>
        </w:rPr>
        <w:drawing>
          <wp:inline distT="0" distB="0" distL="0" distR="0" wp14:anchorId="4C21F316" wp14:editId="5FC8670A">
            <wp:extent cx="5940425" cy="315595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95EC1" w14:textId="1194DACC" w:rsidR="00051F55" w:rsidRDefault="00051F55" w:rsidP="003A39A7">
      <w:pPr>
        <w:rPr>
          <w:rFonts w:ascii="Times New Roman" w:hAnsi="Times New Roman" w:cs="Times New Roman"/>
          <w:sz w:val="28"/>
          <w:szCs w:val="28"/>
        </w:rPr>
      </w:pPr>
    </w:p>
    <w:p w14:paraId="169A7EEE" w14:textId="2971C0A7" w:rsidR="00051F55" w:rsidRDefault="00051F55" w:rsidP="003A39A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Содержимое журнала</w:t>
      </w:r>
    </w:p>
    <w:p w14:paraId="0BF89C2A" w14:textId="3CD8ABD2" w:rsidR="00051F55" w:rsidRDefault="00051F55" w:rsidP="003A39A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E8D7613" wp14:editId="6289002D">
            <wp:extent cx="5940425" cy="3155950"/>
            <wp:effectExtent l="0" t="0" r="3175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45939" w14:textId="7AEC92ED" w:rsidR="00051F55" w:rsidRDefault="00051F5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0CD8D66" w14:textId="2022072B" w:rsidR="00051F55" w:rsidRDefault="00051F55" w:rsidP="003A39A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Рисунок 3 – обработка ошибок при отсутствии файла</w:t>
      </w:r>
    </w:p>
    <w:p w14:paraId="5479C141" w14:textId="7CA9E6CA" w:rsidR="00051F55" w:rsidRPr="00FF6307" w:rsidRDefault="00FF6307" w:rsidP="003A39A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D07C893" wp14:editId="793DBAEA">
            <wp:extent cx="5940425" cy="3155950"/>
            <wp:effectExtent l="0" t="0" r="3175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51F55" w:rsidRPr="00FF63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DB09D3"/>
    <w:multiLevelType w:val="hybridMultilevel"/>
    <w:tmpl w:val="59CA0A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5EF"/>
    <w:rsid w:val="000345EF"/>
    <w:rsid w:val="00051F55"/>
    <w:rsid w:val="003318DC"/>
    <w:rsid w:val="003A39A7"/>
    <w:rsid w:val="006A04D0"/>
    <w:rsid w:val="00A25167"/>
    <w:rsid w:val="00BB6047"/>
    <w:rsid w:val="00BE55D2"/>
    <w:rsid w:val="00C2269F"/>
    <w:rsid w:val="00D6339B"/>
    <w:rsid w:val="00DE42D7"/>
    <w:rsid w:val="00FF6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FA7A86"/>
  <w15:chartTrackingRefBased/>
  <w15:docId w15:val="{79DF7883-3DD2-4788-89B4-0DF581FBAB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604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A39A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582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0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55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4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1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3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6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9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6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2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2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5</Pages>
  <Words>429</Words>
  <Characters>2451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Mkrthan Yura</dc:creator>
  <cp:keywords/>
  <dc:description/>
  <cp:lastModifiedBy>Mkrthan Yura</cp:lastModifiedBy>
  <cp:revision>10</cp:revision>
  <dcterms:created xsi:type="dcterms:W3CDTF">2026-10-29T18:43:00Z</dcterms:created>
  <dcterms:modified xsi:type="dcterms:W3CDTF">2026-10-29T19:04:00Z</dcterms:modified>
</cp:coreProperties>
</file>