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960 w 4284000"/>
                            <a:gd name="textAreaTop" fmla="*/ 0 h 6055200"/>
                            <a:gd name="textAreaBottom" fmla="*/ 605916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</w:t>
      </w:r>
      <w:r>
        <w:rPr/>
        <w:t>10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  <w:szCs w:val="22"/>
        </w:rPr>
        <w:t>Алгоритм серых волков</w:t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  <w:szCs w:val="22"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960 w 4284000"/>
                            <a:gd name="textAreaTop" fmla="*/ 0 h 6055200"/>
                            <a:gd name="textAreaBottom" fmla="*/ 605916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 xml:space="preserve">Алгоритм серых волков — метаэвристический стохастический алгоритм роевого интеллекта, разработанный в 2014 году, идея которого построена на основе модели охоты стаи серых волков. Выделяются четыре типа волков: альфа, бета, дельта и омега. Альфа имеет наибольший «вес» в принятии решений и управлении стаей. Далее идут бета и затем дельта, которые подчиняются альфе и имеют власть над остальными волками. Волк омега всегда подчиняется остальным доминирующим волкам.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В математической модели иерархии волков Альфа-α-волк считается доминирующим волком в стае, и его приказы должны выполняться членами стаи. Бета-β-подчиненные волки, которые помогают альфе в принятии решений и считаются лучшим кандидатом на роль альфы. Волки дельты δ должны подчиняться альфе и бета, но они доминируют над омегой. Волки Омега ω считаются козлами отпущения в стае, являются наименее важными особями в стае, и им разрешается есть только в конце. Альфа считается наиболее благоприятным решением.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Второе и третье лучшее решение, соответственно бета и дельта. Остальные решения считаются омегами. Полагается, что к самым приспособленным волкам (альфа, бета и дельта), то есть находящимся ближе всего к добыче, будут приближаться остальные волки. После каждого приближения определяется кто на данном этапе альфа, бета и дельта, а затем волки опять перестраиваются. Перестроение происходит до тех пор, пока волки не собираются в стаю, что будет являться оптимальным направлением для атаки с минимальным расстоянием.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В ходе алгоритма выполняются 3 основных этапа, в которых волки ищут добычу, окружают и атакуют ее. В процессе поиска обнаруживаются альфа, бета и дельта — волки, которые находятся ближе всего к добыче. Остальные, подчиняясь доминирующим, могут начать окружать добычу или продолжить произвольное перемещение в поисках лучшего варианта.</w:t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15442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15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  <w:t>Сложность алгоритма</w:t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</w:rPr>
        <w:t>Временная сложность за одну итерацию:</w:t>
      </w:r>
      <w:r>
        <w:rPr>
          <w:b w:val="false"/>
          <w:bCs w:val="false"/>
        </w:rPr>
        <w:t xml:space="preserve"> O(N⋅d) </w:t>
      </w:r>
    </w:p>
    <w:p>
      <w:pPr>
        <w:pStyle w:val="BodyText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Где N — количество волков, d — количество измерений</w:t>
      </w:r>
    </w:p>
    <w:p>
      <w:pPr>
        <w:pStyle w:val="BodyText"/>
        <w:ind w:hanging="0"/>
        <w:jc w:val="both"/>
        <w:rPr/>
      </w:pPr>
      <w:r>
        <w:rPr>
          <w:rStyle w:val="Strong"/>
          <w:b w:val="false"/>
          <w:bCs w:val="false"/>
        </w:rPr>
        <w:t>Сложность по памяти</w:t>
      </w:r>
      <w:r>
        <w:rPr>
          <w:b w:val="false"/>
          <w:bCs w:val="false"/>
        </w:rPr>
        <w:t>: O(N⋅d)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matplotlib.pyplot as plt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matplotlib.animation import FuncAnimation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skin_function(x):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-(np.sin(x[0]) * np.cos(x[1]) + 0.1 * (x[0]**2 + x[1]**2))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forest_function(x):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-(np.abs(np.sin(x[0]) * np.cos(x[1])) + 0.25 * np.sqrt(x[0]**2 + x[1]**2))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megacity_function(x):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-(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np.floor(np.abs(np.sin(2 * x[0]) + np.cos(2 * x[1]))) +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0.1 * (x[0]**2 + x[1]**2)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 Выберите одну из функций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test_function = skin_function  # или forest_function, megacity_function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GreyWolfOptimizer: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__init__(self, func, n_wolves=20, n_dim=2, bounds=[(-5, 5), (-5, 5)], n_iter=50):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self.func = func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self.n_wolves = n_wolves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self.n_dim = n_dim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np.array(bounds)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self.n_iter = n_iter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self.wolves = np.random.uniform(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low=self.bounds[:, 0],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high=self.bounds[:, 1],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size=(n_wolves, n_dim)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 = np.array([self.func(wolf) for wolf in self.wolves])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#лучшее решение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best_idx = np.argmax(self.fitness)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 = self.wolves[best_idx].copy()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self.best_val = self.fitness[best_idx]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self.history = []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optimize(self):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t in range(self.n_iter):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idx_sorted = np.argsort(self.fitness)[::-1]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alpha = self.wolves[idx_sorted[0]].copy()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beta  = self.wolves[idx_sorted[1]].copy()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delta = self.wolves[idx_sorted[2]].copy()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self.fitness[idx_sorted[0]] &gt; self.best_val: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self.best_val = self.fitness[idx_sorted[0]]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 = alpha.copy()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self.history.append(self.wolves.copy())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a = 2.0 * (1.0 - t / self.n_iter)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wolves_new = np.empty_like(self.wolves)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range(self.n_wolves):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pos_new = np.zeros(self.n_dim)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d in range(self.n_dim):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r1, r2 = np.random.rand(), np.random.rand()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A1 = 2 * a * r1 - 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C1 = 2 * r2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D_alpha = abs(C1 * alpha[d] - self.wolves[i, d])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X1 = alpha[d] - A1 * D_alpha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r1, r2 = np.random.rand(), np.random.rand()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A2 = 2 * a * r1 - 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C2 = 2 * r2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D_beta = abs(C2 * beta[d] - self.wolves[i, d])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X2 = beta[d] - A2 * D_beta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r1, r2 = np.random.rand(), np.random.rand()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A3 = 2 * a * r1 - 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C3 = 2 * r2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D_delta = abs(C3 * delta[d] - self.wolves[i, d])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X3 = delta[d] - A3 * D_delta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pos_new[d] = (X1 + X2 + X3) / 3.0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wolves_new[i] = pos_new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wolves_new = np.clip(wolves_new, self.bounds[:, 0], self.bounds[:, 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self.wolves = wolves_new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 = np.array([self.func(wolf) for wolf in self.wolves])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self.best_pos, self.best_val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__name__ == "__main__":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n_wolves = 20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n_iter = 60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 = [(-5, 5), (-5, 5)]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gwo = GreyWolfOptimizer(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func=test_function,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n_wolves=n_wolves,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n_dim=2,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bounds=bounds,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n_iter=n_iter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print("Оптимизация...")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best_pos, best_val = gwo.optimize()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print(f"Найдено решение: {best_pos}")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print(f"Значение функции: {-best_val:.6f}  (оригинал максимизируется)")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fig, ax = plt.subplots(figsize=(8, 6))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ax.set_xlim(bounds[0])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ax.set_ylim(bounds[1])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ax.set_title("Grey Wolf Optimizer (GWO) — Каноническая версия")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 = np.linspace(bounds[0][0], bounds[0][1],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np.linspace(bounds[1][0], bounds[1][1],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X, Y = np.meshgrid(x, y)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Z = np.array([[test_function([xi, yi]) for xi in x] for yi in y])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ax.contour(X, Y, Z, levels=15, cmap='viridis', alpha=0.5)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scat_omega = ax.scatter([], [], c='gray', s=30, alpha=0.7, label='Омеги')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scat_alpha = ax.scatter([], [], c='red', s=100, label='Альфа')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scat_beta  = ax.scatter([], [], c='blue', s=80, label='Бета')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scat_delta = ax.scatter([], [], c='green', s=70, label='Дельта')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  = ax.scatter([], [], c='gold', s=120, marker='*', label='Лучшее')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animate(frame):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wolves = gwo.history[frame]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fitness_frame = np.array([test_function(w) for w in wolves])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idx = np.argsort(fitness_frame)[::-1]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sorted_wolves = wolves[idx]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alpha = sorted_wolves[0]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beta  = sorted_wolves[1]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delta = sorted_wolves[2]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omegas = sorted_wolves[3:]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scat_omega.set_offsets(omegas)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scat_alpha.set_offsets([alpha])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scat_beta.set_offsets([beta])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scat_delta.set_offsets([delta])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scat_best.set_offsets([gwo.best_pos if frame == len(gwo.history)-1 else alpha])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scat_omega, scat_alpha, scat_beta, scat_delta, scat_best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ani = FuncAnimation(fig, animate, frames=len(gwo.history), interval=300, blit=True)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ax.legend()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plt.show()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 xml:space="preserve">Программа реализовывает </w:t>
      </w:r>
      <w:r>
        <w:rPr/>
        <w:t>а</w:t>
      </w:r>
      <w:r>
        <w:rPr/>
        <w:t>лгоритм серых волков. В ходе выполнения практической работы было приобретено понимание данного алгоритма.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Application>LibreOffice/25.2.7.2$Linux_X86_64 LibreOffice_project/520$Build-2</Application>
  <AppVersion>15.0000</AppVersion>
  <Pages>8</Pages>
  <Words>843</Words>
  <Characters>5885</Characters>
  <CharactersWithSpaces>7612</CharactersWithSpaces>
  <Paragraphs>157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2025-11-25T09:02:44Z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