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B479F" w14:textId="77777777" w:rsidR="002E5D36" w:rsidRPr="002E5D36" w:rsidRDefault="002E5D36" w:rsidP="002E5D3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Here's a comprehensive step-by-step guide for vendors (like Skyworld) to configure API integration for Cooperative Bank's Saccolink ATM card:</w:t>
      </w:r>
    </w:p>
    <w:p w14:paraId="16676187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1: Pre-Configuration Preparation</w:t>
      </w:r>
    </w:p>
    <w:p w14:paraId="17152574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1: Understand the Ecosystem Architecture</w:t>
      </w:r>
    </w:p>
    <w:p w14:paraId="214A8977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text</w:t>
      </w:r>
    </w:p>
    <w:p w14:paraId="4388682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Sacco Member (Cardholder)</w:t>
      </w:r>
    </w:p>
    <w:p w14:paraId="63109C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↓</w:t>
      </w:r>
    </w:p>
    <w:p w14:paraId="0F5B346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Saccolink ATM/POS Network</w:t>
      </w:r>
    </w:p>
    <w:p w14:paraId="38F5BFB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↓</w:t>
      </w:r>
    </w:p>
    <w:p w14:paraId="46C88BB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Cooperative Bank Switch</w:t>
      </w:r>
    </w:p>
    <w:p w14:paraId="16A5138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↓</w:t>
      </w:r>
    </w:p>
    <w:p w14:paraId="55EBA5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Vendor API Gateway (Skyworld)</w:t>
      </w:r>
    </w:p>
    <w:p w14:paraId="4C36DA1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↓</w:t>
      </w:r>
    </w:p>
    <w:p w14:paraId="6F5A39E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Sacco Core Banking System</w:t>
      </w:r>
    </w:p>
    <w:p w14:paraId="736BB1DF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2: Documentation Review</w:t>
      </w:r>
    </w:p>
    <w:p w14:paraId="0593B452" w14:textId="77777777" w:rsidR="002E5D36" w:rsidRPr="002E5D36" w:rsidRDefault="002E5D36" w:rsidP="002E5D3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Obtain API specification document from Cooperative Bank</w:t>
      </w:r>
    </w:p>
    <w:p w14:paraId="0E796E75" w14:textId="77777777" w:rsidR="002E5D36" w:rsidRPr="002E5D36" w:rsidRDefault="002E5D36" w:rsidP="002E5D3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Study message formats (ISO8583 or REST/SOAP)</w:t>
      </w:r>
    </w:p>
    <w:p w14:paraId="638F289D" w14:textId="77777777" w:rsidR="002E5D36" w:rsidRPr="002E5D36" w:rsidRDefault="002E5D36" w:rsidP="002E5D3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Understand transaction types (Balance Inquiry, Withdrawal, Purchase, Reversal)</w:t>
      </w:r>
    </w:p>
    <w:p w14:paraId="0615EC06" w14:textId="77777777" w:rsidR="002E5D36" w:rsidRPr="002E5D36" w:rsidRDefault="002E5D36" w:rsidP="002E5D36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Review security protocols and encryption standards</w:t>
      </w:r>
    </w:p>
    <w:p w14:paraId="120C659E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3: Infrastructure Setup</w:t>
      </w:r>
    </w:p>
    <w:p w14:paraId="00A32429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0DAEF07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1. Secure Hosting Environment</w:t>
      </w:r>
    </w:p>
    <w:p w14:paraId="0B4CE3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- Provision servers with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99.9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%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uptime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SLA</w:t>
      </w:r>
    </w:p>
    <w:p w14:paraId="1FB011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- Implement load balancing</w:t>
      </w:r>
    </w:p>
    <w:p w14:paraId="40AD88C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- Setup disaster recovery infrastructure</w:t>
      </w:r>
    </w:p>
    <w:p w14:paraId="5C6444C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DAF03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2. Network Configuration</w:t>
      </w:r>
    </w:p>
    <w:p w14:paraId="0E35493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- Establish VPN/leased line to Cooperative Bank</w:t>
      </w:r>
    </w:p>
    <w:p w14:paraId="2D46F2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- Configure firewall rules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for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 IP ranges</w:t>
      </w:r>
    </w:p>
    <w:p w14:paraId="15C502A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- Setup DMZ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for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external communications</w:t>
      </w:r>
    </w:p>
    <w:p w14:paraId="4203D93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8B132A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3. SSL/TLS Certificates</w:t>
      </w:r>
    </w:p>
    <w:p w14:paraId="30F10D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- Obtain and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install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 certificates</w:t>
      </w:r>
    </w:p>
    <w:p w14:paraId="2A9D09D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- Configure mutual TLS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for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 communication</w:t>
      </w:r>
    </w:p>
    <w:p w14:paraId="658FE8AE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2: Sacco Core Banking Integration</w:t>
      </w:r>
    </w:p>
    <w:p w14:paraId="5CDE380C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4: Core Banking API Development</w:t>
      </w:r>
    </w:p>
    <w:p w14:paraId="54190038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5E2A58B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Example API endpoints to develop for core banking integration</w:t>
      </w:r>
    </w:p>
    <w:p w14:paraId="1999F4F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"/api/v1/balance-inquiry"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257801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balance_inquiry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payload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BalanceInquiryRequest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1D912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6F9FCCB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Handle balance inquiry from Saccolink card</w:t>
      </w:r>
    </w:p>
    <w:p w14:paraId="607C8F6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2596018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Validate member account</w:t>
      </w:r>
    </w:p>
    <w:p w14:paraId="06C4E70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Check card status</w:t>
      </w:r>
    </w:p>
    <w:p w14:paraId="4AE04C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Return available balances</w:t>
      </w:r>
    </w:p>
    <w:p w14:paraId="19E059E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4EE67D4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B614F7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"/api/v1/transaction-auth"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F32119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authorize_transaction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payload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ED9E92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28D3784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Authorize ATM withdrawals/purchases</w:t>
      </w:r>
    </w:p>
    <w:p w14:paraId="53BB261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4DB0634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Validate sufficient funds</w:t>
      </w:r>
    </w:p>
    <w:p w14:paraId="02DE1D8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Check transaction limits</w:t>
      </w:r>
    </w:p>
    <w:p w14:paraId="1E1F590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Reserve amount for transaction</w:t>
      </w:r>
    </w:p>
    <w:p w14:paraId="33A70FA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2B0F52C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5E86EF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"/api/v1/transaction-post"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0F5FA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post_transaction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payload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PostingRequest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799167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06FF8BA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Final posting of completed transactions</w:t>
      </w:r>
    </w:p>
    <w:p w14:paraId="149D56E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731B3EC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Update account balances</w:t>
      </w:r>
    </w:p>
    <w:p w14:paraId="7743F28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Record transaction</w:t>
      </w:r>
    </w:p>
    <w:p w14:paraId="04BBA1F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Send confirmation</w:t>
      </w:r>
    </w:p>
    <w:p w14:paraId="2D41963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482C7DC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DE1B47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"/api/v1/transaction-reversal"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6D571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reverse_transaction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payload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ReversalRequest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457DA79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00940F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lastRenderedPageBreak/>
        <w:t xml:space="preserve">    Handle transaction reversals</w:t>
      </w:r>
    </w:p>
    <w:p w14:paraId="4B2AFB7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4AFD582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Reverse reserved amounts</w:t>
      </w:r>
    </w:p>
    <w:p w14:paraId="742C7CC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Update balances</w:t>
      </w:r>
    </w:p>
    <w:p w14:paraId="69BBD49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Log reversal</w:t>
      </w:r>
    </w:p>
    <w:p w14:paraId="65D810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2D0F47E5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5: Database Schema Enhancement</w:t>
      </w:r>
    </w:p>
    <w:p w14:paraId="3E45DB35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sql</w:t>
      </w:r>
    </w:p>
    <w:p w14:paraId="18F750E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-- Additional tables needed for card management</w:t>
      </w:r>
    </w:p>
    <w:p w14:paraId="62E68C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CREATE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TABLE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saccolink_cards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41A1212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card_id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PRIMARY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KEY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D82352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member_account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673D09E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card_status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ENUM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'ACTIVE'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'BLOCKED'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'INACTIVE'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2BB1D7B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issue_date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DATE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0AE019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expiry_date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DATE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E7FE3D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daily_limit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DECIMAL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5B54446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withdrawal_limit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DECIMAL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4AD053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purchase_limit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DECIMAL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353042E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pin_attempts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INT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DEFAULT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7844EC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last_used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9CFB3A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created_at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TIMESTAMP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DEFAULT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CURRENT_TIMESTAMP</w:t>
      </w:r>
    </w:p>
    <w:p w14:paraId="402B51A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);</w:t>
      </w:r>
    </w:p>
    <w:p w14:paraId="58E83A8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01B069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CREATE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TABLE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card_transactions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07D9BB9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transaction_id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BIGINT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PRIMARY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KEY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AUTO_INCREMENT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6FF0B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card_id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41760B7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transaction_type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ENUM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'WITHDRAWAL'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'PURCHASE'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'BALANCE_INQUIRY'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68A30F0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amount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DECIMAL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528452D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terminal_id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396BC18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transaction_date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5EC185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auth_code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D6E48D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status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ENUM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'PENDING'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'COMPLETED'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'REVERSED'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'DECLINED'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0AEE84A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reference_number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VARCHAR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B64CFD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created_at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TIMESTAMP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DEFAULT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CURRENT_TIMESTAMP</w:t>
      </w:r>
    </w:p>
    <w:p w14:paraId="65855F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);</w:t>
      </w:r>
    </w:p>
    <w:p w14:paraId="489FB63A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3: Cooperative Bank API Integration</w:t>
      </w:r>
    </w:p>
    <w:p w14:paraId="321EBA38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lastRenderedPageBreak/>
        <w:t>Step 6: Bank API Configuration</w:t>
      </w:r>
    </w:p>
    <w:p w14:paraId="5FDAC671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66FBBD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Cooperative Bank API Client Configuration</w:t>
      </w:r>
    </w:p>
    <w:p w14:paraId="62A3EEF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CooperativeBankClient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46144A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36DD01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base_url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"https://api.coopbank.co.ke/saccolink"</w:t>
      </w:r>
    </w:p>
    <w:p w14:paraId="76D53AA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api_key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'BANK_API_KEY'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D38F8C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merchant_id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DABF2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terminal_id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87C883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2C8257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send_transaction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F66D26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46A2D37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Send transaction to Cooperative Bank switch</w:t>
      </w:r>
    </w:p>
    <w:p w14:paraId="6F978DD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242861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headers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3C4429C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'Content-Type'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'application/json'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E04D0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'Authorization'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f'Bearer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api_key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9C18FB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'X-Merchant-ID'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merchant_id</w:t>
      </w:r>
    </w:p>
    <w:p w14:paraId="51B2EE7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587331A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5644DF7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2B3E6FA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AsyncClient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54DA70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5F0D266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base_url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/transaction"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68666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json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D2860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headers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headers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11C40F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timeout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30.0</w:t>
      </w:r>
    </w:p>
    <w:p w14:paraId="43F512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BDE4E5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0A6FFE4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579C24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logger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error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f"Bank API error: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B1E0BC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</w:p>
    <w:p w14:paraId="3AB5EAA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FF7754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Message transformation for bank format</w:t>
      </w:r>
    </w:p>
    <w:p w14:paraId="035A637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transform_to_bank_format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DA64A5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2F7F708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Transform internal transaction format to bank's required format</w:t>
      </w:r>
    </w:p>
    <w:p w14:paraId="470BF0D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302311C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4C6D65B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"processingCode"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1BE5063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"transactionAmount"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3C2B22F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"transmissionDateTime"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isoformat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5DE891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"systemTraceAuditNumber"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generate_trace_number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3E0FAD3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"localTransactionTime"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strftime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"%H%M%S"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A74758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"localTransactionDate"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strftime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"%m%d"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60CEEE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"expirationDate"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'card_expiry'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7DA83DB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"posEntryMode"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"012"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A53820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"functionCode"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"100"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0AFE80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"cardAcceptor"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765828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"name"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'terminal_name'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3C4D460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"city"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'terminal_city'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7B84D50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"country"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"KE"</w:t>
      </w:r>
    </w:p>
    <w:p w14:paraId="31ED873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00695E2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"currencyCode"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"KES"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54E3D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"additionalData"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059B872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"invoiceNumber"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internal_transaction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'reference'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3A9D28A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3A2E6D8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22DD254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4: Message Routing &amp; Processing</w:t>
      </w:r>
    </w:p>
    <w:p w14:paraId="52EAB004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7: Implement Message Router</w:t>
      </w:r>
    </w:p>
    <w:p w14:paraId="106F5895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1AA5F8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TransactionRouter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C37BB6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11CF71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bank_client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CooperativeBankClient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3F3F3E3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core_banking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CoreBankingAdapter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784375A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4F06BE5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route_transaction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raw_message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0C22FD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44B1D8B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Route incoming transactions from bank to appropriate handler</w:t>
      </w:r>
    </w:p>
    <w:p w14:paraId="75D4CD1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7FCD8E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Parse ISO8583 message or JSON</w:t>
      </w:r>
    </w:p>
    <w:p w14:paraId="0BD0661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parsed_message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parse_message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raw_message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4EA40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39A8F51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Route based on transaction type</w:t>
      </w:r>
    </w:p>
    <w:p w14:paraId="21CE50B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'processing_code'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'01'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]:</w:t>
      </w:r>
    </w:p>
    <w:p w14:paraId="02FA3CA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handle_financial_transaction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4F61F9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elif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'processing_code'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'31'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127024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handle_balance_inquiry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08E68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elif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'processing_code'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'40'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238D9E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handle_reversal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parsed_message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A0BB18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0DA58C1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handle_financial_transaction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2FD14B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62119F8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Handle withdrawals and purchases</w:t>
      </w:r>
    </w:p>
    <w:p w14:paraId="5922DE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29D024B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1. Validate card with core banking</w:t>
      </w:r>
    </w:p>
    <w:p w14:paraId="311D2D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card_info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core_banking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validate_card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</w:p>
    <w:p w14:paraId="4764FAE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07FB3CC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2. Authorize transaction</w:t>
      </w:r>
    </w:p>
    <w:p w14:paraId="4C5665B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auth_response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core_banking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authorize_transaction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({</w:t>
      </w:r>
    </w:p>
    <w:p w14:paraId="298A1B9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32523DF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181FDDB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'WITHDRAWAL'</w:t>
      </w:r>
    </w:p>
    <w:p w14:paraId="198A473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})</w:t>
      </w:r>
    </w:p>
    <w:p w14:paraId="68DA111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0CEADF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3. Send response to bank</w:t>
      </w:r>
    </w:p>
    <w:p w14:paraId="63F3E9C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format_response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auth_response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F5CD229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5: Security Implementation</w:t>
      </w:r>
    </w:p>
    <w:p w14:paraId="46F73853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8: Security Configuration</w:t>
      </w:r>
    </w:p>
    <w:p w14:paraId="1538A24B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38B6DE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PIN Encryption/Decryption</w:t>
      </w:r>
    </w:p>
    <w:p w14:paraId="5A7FEAD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PINHandler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862165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6011E8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encryption_key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'PIN_ENCRYPTION_KEY'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3FD80D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F451A8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encrypt_pin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plain_pin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917F6D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0764DC9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Encrypt PIN using ISO 9564 standard</w:t>
      </w:r>
    </w:p>
    <w:p w14:paraId="436E46F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78A57CF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Implement PIN block creation</w:t>
      </w:r>
    </w:p>
    <w:p w14:paraId="7FB73C7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339842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33D1B0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verify_pin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encrypted_pin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entered_pin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A4270D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31EF189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Verify PIN against stored encrypted PIN</w:t>
      </w:r>
    </w:p>
    <w:p w14:paraId="3C8FD6D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7532ACF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Implement PIN verification logic</w:t>
      </w:r>
    </w:p>
    <w:p w14:paraId="34230B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3F6CB55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875917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Transaction Security</w:t>
      </w:r>
    </w:p>
    <w:p w14:paraId="615B3BC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SecurityManager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4122E0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validate_transaction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487D3E8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07D495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Comprehensive transaction validation</w:t>
      </w:r>
    </w:p>
    <w:p w14:paraId="0174CB3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78A4D0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checks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</w:p>
    <w:p w14:paraId="65D7F33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check_velocity_limits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289A50E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check_geolocation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431DC80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check_blacklist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688F1A1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check_time_restrictions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4E8DFF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04E5BB8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7C5758D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all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checks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DF74E06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6: Testing &amp; Certification</w:t>
      </w:r>
    </w:p>
    <w:p w14:paraId="53791F02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9: Testing Implementation</w:t>
      </w:r>
    </w:p>
    <w:p w14:paraId="68A77FF8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7CE52AA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Suite Development</w:t>
      </w:r>
    </w:p>
    <w:p w14:paraId="7EA32A0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SaccolinkTestSuite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490400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test_balance_inquiry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CF6607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"""Test balance inquiry transactions"""</w:t>
      </w:r>
    </w:p>
    <w:p w14:paraId="52E031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7DC9FF7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495ADD8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test_withdrawal_transaction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DF0BD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"""Test ATM withdrawal transactions"""</w:t>
      </w:r>
    </w:p>
    <w:p w14:paraId="57A40D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4BA7EF4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04942F1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test_reversal_processing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43DF88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"""Test transaction reversal scenarios"""</w:t>
      </w:r>
    </w:p>
    <w:p w14:paraId="71868B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51A088C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16AC179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test_connectivity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31168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"""Test bank and core banking connectivity"""</w:t>
      </w:r>
    </w:p>
    <w:p w14:paraId="2DD27C8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pass</w:t>
      </w:r>
    </w:p>
    <w:p w14:paraId="7F00999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5111F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lastRenderedPageBreak/>
        <w:t># Mock Bank Server for Testing</w:t>
      </w:r>
    </w:p>
    <w:p w14:paraId="0CEF964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"/mock-bank/transaction"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E64068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mock_bank_endpoint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E5BCE8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630FB8B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Mock Cooperative Bank endpoint for testing</w:t>
      </w:r>
    </w:p>
    <w:p w14:paraId="6D2DEE8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"""</w:t>
      </w:r>
    </w:p>
    <w:p w14:paraId="162413F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test_scenarios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011EFF0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'approved'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'response_code'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'123456'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1D2A01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'insufficient_funds'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'response_code'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'51'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6F95503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'invalid_card'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'response_code'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'14'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4E338C1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A92F7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33CF15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test_scenarios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'scenario'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'approved'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34039F0D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Phase 7: Deployment &amp; Go-Live</w:t>
      </w:r>
    </w:p>
    <w:p w14:paraId="09F986A6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10: Production Deployment Checklist</w:t>
      </w:r>
    </w:p>
    <w:p w14:paraId="44AF4860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Complete UAT with Cooperative Bank</w:t>
      </w:r>
    </w:p>
    <w:p w14:paraId="13785BF3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Obtain certification from Cooperative Bank</w:t>
      </w:r>
    </w:p>
    <w:p w14:paraId="0B6C4149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Configure production endpoints</w:t>
      </w:r>
    </w:p>
    <w:p w14:paraId="53115659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Setup monitoring and alerting</w:t>
      </w:r>
    </w:p>
    <w:p w14:paraId="5B2A8373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Implement log aggregation</w:t>
      </w:r>
    </w:p>
    <w:p w14:paraId="0901BAEE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Setup backup procedures</w:t>
      </w:r>
    </w:p>
    <w:p w14:paraId="226D025F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[ * ] Conduct load testing</w:t>
      </w:r>
    </w:p>
    <w:p w14:paraId="4B00BC0B" w14:textId="77777777" w:rsidR="002E5D36" w:rsidRPr="002E5D36" w:rsidRDefault="002E5D36" w:rsidP="002E5D36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Document operational procedures</w:t>
      </w:r>
    </w:p>
    <w:p w14:paraId="763AE169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11: Monitoring &amp; Support</w:t>
      </w:r>
    </w:p>
    <w:p w14:paraId="4BE67D2B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645CB6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Health Check Endpoints</w:t>
      </w:r>
    </w:p>
    <w:p w14:paraId="53D460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@app.get(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"/health"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596F07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health_check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5A93B79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FF6AB5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"healthy"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518FFA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"bank_connection"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check_bank_connectivity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0B138C3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"core_banking"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check_core_banking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07F80EA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"database"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check_database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5257C8C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"last_transaction"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get_last_transaction_time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0CBD800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5CE4BC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E12B51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Monitoring Dashboard</w:t>
      </w:r>
    </w:p>
    <w:p w14:paraId="3EBA823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MonitoringDashboard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422FED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get_transaction_metrics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D96EC5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41F5EA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Real-time transaction monitoring</w:t>
      </w:r>
    </w:p>
    <w:p w14:paraId="122A48E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7B3B202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metrics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264D636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"transactions_today"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get_daily_count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01EACA7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"success_rate"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calculate_success_rate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276640F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"average_response_time"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get_avg_response_time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18D67E9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"pending_reversals"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get_pending_reversals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77C2A52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01464AD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metrics</w:t>
      </w:r>
    </w:p>
    <w:p w14:paraId="00B10DC5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Key Configuration Files Needed:</w:t>
      </w:r>
    </w:p>
    <w:p w14:paraId="2369E9E1" w14:textId="77777777" w:rsidR="002E5D36" w:rsidRPr="002E5D36" w:rsidRDefault="002E5D36" w:rsidP="002E5D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application.yml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- Application configuration</w:t>
      </w:r>
    </w:p>
    <w:p w14:paraId="313E1B44" w14:textId="77777777" w:rsidR="002E5D36" w:rsidRPr="002E5D36" w:rsidRDefault="002E5D36" w:rsidP="002E5D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bank-endpoints.yml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- Bank API endpoints</w:t>
      </w:r>
    </w:p>
    <w:p w14:paraId="36A8C593" w14:textId="77777777" w:rsidR="002E5D36" w:rsidRPr="002E5D36" w:rsidRDefault="002E5D36" w:rsidP="002E5D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security-policy.yml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- Security policies</w:t>
      </w:r>
    </w:p>
    <w:p w14:paraId="03B06DA3" w14:textId="77777777" w:rsidR="002E5D36" w:rsidRPr="002E5D36" w:rsidRDefault="002E5D36" w:rsidP="002E5D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transaction-limits.yml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- Limit configurations</w:t>
      </w:r>
    </w:p>
    <w:p w14:paraId="226ABE1D" w14:textId="77777777" w:rsidR="002E5D36" w:rsidRPr="002E5D36" w:rsidRDefault="002E5D36" w:rsidP="002E5D3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logging-config.yml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- Logging specifications</w:t>
      </w:r>
    </w:p>
    <w:p w14:paraId="740C2557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Communication Protocols:</w:t>
      </w:r>
    </w:p>
    <w:p w14:paraId="11016D66" w14:textId="77777777" w:rsidR="002E5D36" w:rsidRPr="002E5D36" w:rsidRDefault="002E5D36" w:rsidP="002E5D3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Bank Connection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: HTTPS/REST or ISO8583 over TCP/IP</w:t>
      </w:r>
    </w:p>
    <w:p w14:paraId="7ECEA004" w14:textId="77777777" w:rsidR="002E5D36" w:rsidRPr="002E5D36" w:rsidRDefault="002E5D36" w:rsidP="002E5D3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Core Banking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: REST API/SOAP</w:t>
      </w:r>
    </w:p>
    <w:p w14:paraId="57DDC1F9" w14:textId="77777777" w:rsidR="002E5D36" w:rsidRPr="002E5D36" w:rsidRDefault="002E5D36" w:rsidP="002E5D3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Database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: MySQL/PostgreSQL</w:t>
      </w:r>
    </w:p>
    <w:p w14:paraId="7167457F" w14:textId="77777777" w:rsidR="002E5D36" w:rsidRPr="002E5D36" w:rsidRDefault="002E5D36" w:rsidP="002E5D3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Message Queue</w:t>
      </w: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: RabbitMQ/Kafka for async processing</w:t>
      </w:r>
    </w:p>
    <w:p w14:paraId="21E20363" w14:textId="77777777" w:rsidR="002E5D36" w:rsidRPr="002E5D36" w:rsidRDefault="002E5D36" w:rsidP="002E5D36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This configuration ensures seamless communication between Saccolink card transactions, Cooperative Bank's switch, and the Sacco's core banking system.</w:t>
      </w:r>
    </w:p>
    <w:p w14:paraId="77E40A16" w14:textId="77777777" w:rsidR="00E54ABB" w:rsidRDefault="00E54ABB"/>
    <w:p w14:paraId="0352D5A0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1. Bank Connection: HTTPS/REST or ISO8583 over TCP/IP</w:t>
      </w:r>
    </w:p>
    <w:p w14:paraId="1BDA095C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HTTPS/REST API Implementation</w:t>
      </w:r>
    </w:p>
    <w:p w14:paraId="16A5C4AD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7076D87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REST Client for Cooperative Bank API</w:t>
      </w:r>
    </w:p>
    <w:p w14:paraId="1A5A5EB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lastRenderedPageBreak/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</w:p>
    <w:p w14:paraId="17F0491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asyncio</w:t>
      </w:r>
    </w:p>
    <w:p w14:paraId="7831543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</w:p>
    <w:p w14:paraId="1779BAA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</w:p>
    <w:p w14:paraId="33FA29F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F29341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CooperativeBankRESTClient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AC008C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41DC3D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base_url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"https://api.coopbank.co.ke/saccolink/v1"</w:t>
      </w:r>
    </w:p>
    <w:p w14:paraId="04EFBBA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client_cert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"client.crt"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"client.key"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BFE71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ca_cert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"ca_bundle.crt"</w:t>
      </w:r>
    </w:p>
    <w:p w14:paraId="6B65416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268BD29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create_ssl_context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D1A6BD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SSL context for mutual TLS authentication"""</w:t>
      </w:r>
    </w:p>
    <w:p w14:paraId="59A78BB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create_default_context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0BA7D44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load_cert_chain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client_cert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client_cert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</w:p>
    <w:p w14:paraId="4088929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load_verify_locations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ca_cert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26CBE6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verify_mode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CERT_REQUIRED</w:t>
      </w:r>
    </w:p>
    <w:p w14:paraId="30D0CEC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context</w:t>
      </w:r>
    </w:p>
    <w:p w14:paraId="5598A67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C361F3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send_transaction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3580C2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"""Send transaction via REST API"""</w:t>
      </w:r>
    </w:p>
    <w:p w14:paraId="03D6C3C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headers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120948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'Content-Type'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'application/json'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9F01CC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'Authorization'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f'Bearer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get_auth_token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B8D98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'X-Merchant-ID'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1227D5A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'X-Timestamp'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generate_timestamp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1D3C649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30EB2D6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49388A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AsyncClient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verify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create_ssl_context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930B20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C2AD08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118E629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base_url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/transactions"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E68566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json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3C68AD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headers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headers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2C8945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timeout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30.0</w:t>
      </w:r>
    </w:p>
    <w:p w14:paraId="33EFF00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6D8F4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</w:p>
    <w:p w14:paraId="1C32FF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status_code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B7E254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616A155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DC0F1E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f"Bank API error: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-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E0C580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</w:p>
    <w:p w14:paraId="2A9AA23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TimeoutException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94F153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"Bank API timeout"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9EDC00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NetworkError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0EC158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"Network error connecting to bank"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C03694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9E9FB3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REST API Endpoints typically provided by Cooperative Bank</w:t>
      </w:r>
    </w:p>
    <w:p w14:paraId="405853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1785C8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POST /transactions/authorize - Authorize transactions</w:t>
      </w:r>
    </w:p>
    <w:p w14:paraId="026313C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POST /transactions/complete - Complete transactions</w:t>
      </w:r>
    </w:p>
    <w:p w14:paraId="2DFAD49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POST /transactions/reverse - Reverse transactions</w:t>
      </w:r>
    </w:p>
    <w:p w14:paraId="0ABBA00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GET /cards/{cardNumber}/status - Check card status</w:t>
      </w:r>
    </w:p>
    <w:p w14:paraId="5AF5C80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POST /balance-inquiry - Balance inquiry</w:t>
      </w:r>
    </w:p>
    <w:p w14:paraId="2206F4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7FE96063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ISO8583 over TCP/IP Implementation</w:t>
      </w:r>
    </w:p>
    <w:p w14:paraId="3723BDF6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713B53E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ISO8583 Implementation for Financial Transactions</w:t>
      </w:r>
    </w:p>
    <w:p w14:paraId="0C0F382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socket</w:t>
      </w:r>
    </w:p>
    <w:p w14:paraId="3EE9619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struct</w:t>
      </w:r>
    </w:p>
    <w:p w14:paraId="1A50E32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Iso8583Error</w:t>
      </w:r>
    </w:p>
    <w:p w14:paraId="2C26083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A16B5D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ISO8583Client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44A12D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8C12B2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host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'gateway.coopbank.co.ke'</w:t>
      </w:r>
    </w:p>
    <w:p w14:paraId="75A2473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port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10000</w:t>
      </w:r>
    </w:p>
    <w:p w14:paraId="6D9322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timeout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</w:t>
      </w:r>
    </w:p>
    <w:p w14:paraId="409CD6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socket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5BD0DB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766E95B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connect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B72A45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"""Establish TCP connection to bank switch"""</w:t>
      </w:r>
    </w:p>
    <w:p w14:paraId="48165D4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socket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AF_INET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SOCK_STREAM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D04C92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settimeout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timeout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BA4BF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host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port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5A45C53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41AB692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create_iso_message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7ECFFE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ISO8583 message from transaction data"""</w:t>
      </w:r>
    </w:p>
    <w:p w14:paraId="0A218CB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441F4B5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'0200'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MTI: Financial Transaction Request</w:t>
      </w:r>
    </w:p>
    <w:p w14:paraId="7F9A887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Primary Account Number</w:t>
      </w:r>
    </w:p>
    <w:p w14:paraId="667350F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'processing_code'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Processing Code</w:t>
      </w:r>
    </w:p>
    <w:p w14:paraId="70F5217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Amount</w:t>
      </w:r>
    </w:p>
    <w:p w14:paraId="0711AC0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7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get_transmission_date_time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Transmission Date/Time</w:t>
      </w:r>
    </w:p>
    <w:p w14:paraId="4C00207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11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generate_stan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System Trace Audit Number</w:t>
      </w:r>
    </w:p>
    <w:p w14:paraId="3BEB46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get_local_time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Local Time</w:t>
      </w:r>
    </w:p>
    <w:p w14:paraId="4C0A2B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get_local_date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Local Date</w:t>
      </w:r>
    </w:p>
    <w:p w14:paraId="3D34D0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18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'6011'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Merchant Type</w:t>
      </w:r>
    </w:p>
    <w:p w14:paraId="2E2CE58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'012'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POS Entry Mode</w:t>
      </w:r>
    </w:p>
    <w:p w14:paraId="0B6D3BA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'123456'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Acquiring Institution Code</w:t>
      </w:r>
    </w:p>
    <w:p w14:paraId="7896AC4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'track2_data'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Track 2 Data</w:t>
      </w:r>
    </w:p>
    <w:p w14:paraId="475B9FC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37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'retrieval_ref'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Retrieval Reference Number</w:t>
      </w:r>
    </w:p>
    <w:p w14:paraId="210E08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41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Card Acceptor Terminal ID</w:t>
      </w:r>
    </w:p>
    <w:p w14:paraId="326C34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Card Acceptor ID</w:t>
      </w:r>
    </w:p>
    <w:p w14:paraId="7C1A08A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'merchant_name'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Card Acceptor Name/Location</w:t>
      </w:r>
    </w:p>
    <w:p w14:paraId="0DCA96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49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'710'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Currency Code (KES)</w:t>
      </w:r>
    </w:p>
    <w:p w14:paraId="2FFDAB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319C0FD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getRawIso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4B19BEE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5BD2BB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send_iso_message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542BAC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"""Send ISO8583 message over TCP/IP"""</w:t>
      </w:r>
    </w:p>
    <w:p w14:paraId="5C0395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not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09B325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2CE7D30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5497AB0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Add message length header (2 bytes)</w:t>
      </w:r>
    </w:p>
    <w:p w14:paraId="598A070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message_with_length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struct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'&gt;H'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len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+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</w:p>
    <w:p w14:paraId="1F3DB58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D699ED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send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message_with_length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7FE4FD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72494FA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Receive response</w:t>
      </w:r>
    </w:p>
    <w:p w14:paraId="0182B4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response_length_data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recv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E4541D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response_length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struct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unpack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'&gt;H'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response_length_data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)[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11FA8AA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response_message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recv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response_length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3A5EF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FE537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parse_iso_response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7910D8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2C04D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parse_iso_response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657073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"""Parse ISO8583 response from bank"""</w:t>
      </w:r>
    </w:p>
    <w:p w14:paraId="43BC996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iso_response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3554F44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setIso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72B4F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7397002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02EDB9A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'response_code'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39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Response Code</w:t>
      </w:r>
    </w:p>
    <w:p w14:paraId="74F7FB4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'auth_code'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38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Authorization Code</w:t>
      </w:r>
    </w:p>
    <w:p w14:paraId="686FDB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37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Retrieval Reference</w:t>
      </w:r>
    </w:p>
    <w:p w14:paraId="2637BB4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getBit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Amount</w:t>
      </w:r>
    </w:p>
    <w:p w14:paraId="4318E85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D961F0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3305B8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Usage Example for ATM Withdrawal</w:t>
      </w:r>
    </w:p>
    <w:p w14:paraId="213529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process_atm_withdrawal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card_data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F87233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iso_client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ISO8583Client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4E5FDD6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4EBCECF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transaction_data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40DB9CF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'pan'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4420A1E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'processing_code'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'010000'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Cash withdrawal</w:t>
      </w:r>
    </w:p>
    <w:p w14:paraId="32EF87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zfill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2A31649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'TERM001234'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3EC487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'MERC00123456'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AA61BF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'merchant_name'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'SACCO NAME LTD    NAIROBI    KE'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18B6E7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'track2_data'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card_data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'track2'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4D1939E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5BCFEE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2EFF25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iso_message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create_iso_message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A3182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iso_client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send_iso_message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iso_message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87B46B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C55427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</w:p>
    <w:p w14:paraId="1DE36A22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2. Core Banking: REST API/SOAP</w:t>
      </w:r>
    </w:p>
    <w:p w14:paraId="386B55EC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REST API Implementation</w:t>
      </w:r>
    </w:p>
    <w:p w14:paraId="08CC01B9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156AD88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FastAPI REST Endpoints for Core Banking Integration</w:t>
      </w:r>
    </w:p>
    <w:p w14:paraId="3F0136A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</w:p>
    <w:p w14:paraId="2C9A00A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pydantic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BaseModel</w:t>
      </w:r>
    </w:p>
    <w:p w14:paraId="2B16EC2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uvicorn</w:t>
      </w:r>
    </w:p>
    <w:p w14:paraId="296EF2A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05EEF7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app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title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"Sacco Core Banking API"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51688E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C8F788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BalanceInquiryRequest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BaseModel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70FFF9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2BCD9D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0A0FAB7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terminal_id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163275C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8DC78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TransactionRequest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BaseModel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D125A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341F77B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3641953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float</w:t>
      </w:r>
    </w:p>
    <w:p w14:paraId="0D05DC4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transaction_type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34E0A1A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terminal_id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28A75CC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reference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</w:p>
    <w:p w14:paraId="379F7D4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C9633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"/api/v1/balance-inquiry"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94001F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balance_inquiry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BalanceInquiryRequest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798361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"""REST endpoint for balance inquiry"""</w:t>
      </w:r>
    </w:p>
    <w:p w14:paraId="455F4C7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405821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Validate card and account</w:t>
      </w:r>
    </w:p>
    <w:p w14:paraId="125BA44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account_info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validate_account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0BA63C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6991B7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not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644573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404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detail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"Account not found"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6D381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0B2EEE6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227BB17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"success"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E530A5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"account_number"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2C0F1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"available_balance"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'cleared_balance'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4EFA5DB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"ledger_balance"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'book_balance'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75EA89D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"currency"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"KES"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1B65B0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"timestamp"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isoformat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0BCE699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08B4B39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75AB8D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E71FC2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500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detail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45E33B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96169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"/api/v1/authorize-transaction"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911FE9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authorize_transaction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726119E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"""REST endpoint to authorize transactions"""</w:t>
      </w:r>
    </w:p>
    <w:p w14:paraId="122CC4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A73E67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Check available balance</w:t>
      </w:r>
    </w:p>
    <w:p w14:paraId="2B5E10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balance_info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get_account_balance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2A9A06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507AA79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balance_info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'cleared_balance'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&lt;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C7B48F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70AAAC5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"declined"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EA1FDB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"reason"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"insufficient_funds"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79012C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"available_balance"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balance_info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'cleared_balance'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3D2E25D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E6E0A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4E8E5FC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Check transaction limits</w:t>
      </w:r>
    </w:p>
    <w:p w14:paraId="46FE12E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not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check_transaction_limits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card_number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C2873E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56F21C2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"declined"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1301FA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"reason"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"limit_exceeded"</w:t>
      </w:r>
    </w:p>
    <w:p w14:paraId="4E3BF93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6DD4130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7BEC181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Reserve the amount</w:t>
      </w:r>
    </w:p>
    <w:p w14:paraId="2B65FF8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auth_code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reserve_transaction_amount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0307D22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</w:p>
    <w:p w14:paraId="5E15F74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</w:p>
    <w:p w14:paraId="0BBC928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reference</w:t>
      </w:r>
    </w:p>
    <w:p w14:paraId="5C4EEC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ACD73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6C7D68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0B7D72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"approved"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68B40F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"auth_code"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auth_code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74925B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"available_balance"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balance_info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'cleared_balance'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C37D3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"reference"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reference</w:t>
      </w:r>
    </w:p>
    <w:p w14:paraId="24C69F1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72D23A3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060FB89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2429D26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500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detail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73786BF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DD2BA5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REST Client for Internal Core Banking System</w:t>
      </w:r>
    </w:p>
    <w:p w14:paraId="4842C2A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CoreBankingRESTClient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4432DCB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E4ADE2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base_url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"http://core-banking.internal/api"</w:t>
      </w:r>
    </w:p>
    <w:p w14:paraId="49387C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71D10A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post_transaction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113880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"""Post transaction to core banking system"""</w:t>
      </w:r>
    </w:p>
    <w:p w14:paraId="7555DCA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AsyncClient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9FE5B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E0C8BC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base_url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/transactions"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25BBFC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json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4D988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headers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'Content-Type'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'application/json'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8542BA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01B35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6EE24F8A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SOAP Web Service Implementation</w:t>
      </w:r>
    </w:p>
    <w:p w14:paraId="7B1261DB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0B4111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SOAP Client for Legacy Core Banking Systems</w:t>
      </w:r>
    </w:p>
    <w:p w14:paraId="5A3C1C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zeep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</w:p>
    <w:p w14:paraId="4F1C375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zeep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transports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Transport</w:t>
      </w:r>
    </w:p>
    <w:p w14:paraId="08844DC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6A90CE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CoreBankingSOAPClient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2E6107E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B7931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wsdl_url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"http://core-banking.internal/webservices/CoreBanking?wsdl"</w:t>
      </w:r>
    </w:p>
    <w:p w14:paraId="535EEE1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client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wsdl_url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transport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Transport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timeout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7BE0FB8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011DC6E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post_transaction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E645E9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"""Post transaction via SOAP web service"""</w:t>
      </w:r>
    </w:p>
    <w:p w14:paraId="1B8CA19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D1F023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service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9A5610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AccountNumber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'account_number'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48875FF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TransactionType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0C79898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Amount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2D9EEBF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Reference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'reference'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44CF6B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Narration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'narration'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64638D5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TerminalID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'terminal_id'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5A3312B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UserID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'SYSTEM'</w:t>
      </w:r>
    </w:p>
    <w:p w14:paraId="746289F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354AA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6230A45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7F1CB3A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'success'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Success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B252B0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'transaction_id'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TransactionID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BF0236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'error_message'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ErrorMessage</w:t>
      </w:r>
    </w:p>
    <w:p w14:paraId="3689FB6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667F97D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47F09D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4CF3B0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'success'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'error_message'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</w:p>
    <w:p w14:paraId="4D198F1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</w:t>
      </w:r>
    </w:p>
    <w:p w14:paraId="6893E4E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get_account_balance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CC294C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"""Get account balance via SOAP"""</w:t>
      </w:r>
    </w:p>
    <w:p w14:paraId="1FD20B4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807881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service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GetAccountBalance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33FCF0B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AccountNumber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</w:p>
    <w:p w14:paraId="09AC4B5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1D329C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0CF6F4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790B4BA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'account_number'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162AB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'available_balance'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AvailableBalance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161BE1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'ledger_balance'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LedgerBalance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DC5ED1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'currency'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Currency</w:t>
      </w:r>
    </w:p>
    <w:p w14:paraId="4D26684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557C0D2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131081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B37B10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f"SOAP service error: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28F16B0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3. Database: MySQL/PostgreSQL</w:t>
      </w:r>
    </w:p>
    <w:p w14:paraId="666619CE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Database Schema and Connection Management</w:t>
      </w:r>
    </w:p>
    <w:p w14:paraId="75F8D2B1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65B7CED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Database Configuration and Models</w:t>
      </w:r>
    </w:p>
    <w:p w14:paraId="5787797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asyncpg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PostgreSQL</w:t>
      </w:r>
    </w:p>
    <w:p w14:paraId="034B45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pymysql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MySQL</w:t>
      </w:r>
    </w:p>
    <w:p w14:paraId="79B39B8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sqlalchemy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create_engine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Numeric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</w:p>
    <w:p w14:paraId="7A633D1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sqlalchemy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ext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declarative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declarative_base</w:t>
      </w:r>
    </w:p>
    <w:p w14:paraId="4C2BE6E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sqlalchemy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orm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sessionmaker</w:t>
      </w:r>
    </w:p>
    <w:p w14:paraId="4B474C9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952410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PostgreSQL Async Connection Pool</w:t>
      </w:r>
    </w:p>
    <w:p w14:paraId="3395934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PostgresDB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C3F7C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7AA5BFA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pool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43B5C78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2FB359E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create_pool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E8DF6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PostgreSQL connection pool"""</w:t>
      </w:r>
    </w:p>
    <w:p w14:paraId="77459D8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pool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asyncpg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create_pool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44BA66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host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'DB_HOST'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3DED623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port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'DB_PORT'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5432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56DD00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user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'DB_USER'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761E9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password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'DB_PASSWORD'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02414D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database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'DB_NAME'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1E51945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min_size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AB4F7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max_size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B9ABE1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command_timeout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60</w:t>
      </w:r>
    </w:p>
    <w:p w14:paraId="0A7A50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161573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E5C70B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execute_query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*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args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B5BEC4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"""Execute database query"""</w:t>
      </w:r>
    </w:p>
    <w:p w14:paraId="308324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pool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acquire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connection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223AB8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connection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fetch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*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args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D779B2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088FE5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MySQL Connection Management</w:t>
      </w:r>
    </w:p>
    <w:p w14:paraId="7292262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MySQLDB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BCE51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5240E5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connection_pool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334711B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487FB22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create_connection_pool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5E395F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MySQL connection pool"""</w:t>
      </w:r>
    </w:p>
    <w:p w14:paraId="66FCAC8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connection_pool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pymysql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0673665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host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'MYSQL_HOST'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1429493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user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'MYSQL_USER'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0EEB366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password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'MYSQL_PASSWORD'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093AC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database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'MYSQL_DB'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6C5AAB9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charset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'utf8mb4'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D769B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cursorclass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pymysql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cursors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DictCursor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A36568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autocommit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11A26B7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F014F6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105106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get_connection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F6C96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"""Get connection from pool"""</w:t>
      </w:r>
    </w:p>
    <w:p w14:paraId="53D328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connection_pool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cursor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66C338E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A6B35E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SQLAlchemy ORM Models</w:t>
      </w:r>
    </w:p>
    <w:p w14:paraId="2DFF06E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declarative_base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2BB7AF2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0C7DEC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CardTransaction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4EB9A60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__tablename__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'card_transactions'</w:t>
      </w:r>
    </w:p>
    <w:p w14:paraId="4322FD1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05404B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id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primary_key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245C48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card_number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19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9909BD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account_number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BB8A26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transaction_type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53A8AC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amount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Numeric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1EAD3D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terminal_id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38CD363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transaction_date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3A4EF4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auth_code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597BA1A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status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nullable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6F6367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response_code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5E959F5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created_at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default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D0FD57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37CAA1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AccountBalance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7096243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__tablename__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'account_balances'</w:t>
      </w:r>
    </w:p>
    <w:p w14:paraId="4AF87FD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A4C37F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account_number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String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primary_key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90CAE3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available_balance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Numeric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default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6835A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ledger_balance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Numeric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default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820A7C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last_updated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Column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default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7D1B88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3A15CE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Database Operations</w:t>
      </w:r>
    </w:p>
    <w:p w14:paraId="5075CA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TransactionRepository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1E3C6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db_session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A50CB2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db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db_session</w:t>
      </w:r>
    </w:p>
    <w:p w14:paraId="788E59D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0819F35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save_transaction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699F14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"""Save transaction to database"""</w:t>
      </w:r>
    </w:p>
    <w:p w14:paraId="3ACB11D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query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1B78D43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INSERT INTO card_transactions </w:t>
      </w:r>
    </w:p>
    <w:p w14:paraId="057199F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(id, card_number, account_number, transaction_type, amount, terminal_id, transaction_date, auth_code, status, response_code)</w:t>
      </w:r>
    </w:p>
    <w:p w14:paraId="722C991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VALUES ($1, $2, $3, $4, $5, $6, $7, $8, $9, $10)</w:t>
      </w:r>
    </w:p>
    <w:p w14:paraId="33F99A3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099EE7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db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execute_query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*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values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</w:p>
    <w:p w14:paraId="301C90A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2E701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update_account_balance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333941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"""Update account balance after transaction"""</w:t>
      </w:r>
    </w:p>
    <w:p w14:paraId="6CC4A7E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query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4F69D3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UPDATE account_balances </w:t>
      </w:r>
    </w:p>
    <w:p w14:paraId="29F17D6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SET available_balance = available_balance - $1,</w:t>
      </w:r>
    </w:p>
    <w:p w14:paraId="3064DA7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    ledger_balance = ledger_balance - $1,</w:t>
      </w:r>
    </w:p>
    <w:p w14:paraId="281EFA3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    last_updated = NOW()</w:t>
      </w:r>
    </w:p>
    <w:p w14:paraId="47715BF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WHERE account_number = $2</w:t>
      </w:r>
    </w:p>
    <w:p w14:paraId="62E283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        """</w:t>
      </w:r>
    </w:p>
    <w:p w14:paraId="26E629B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db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execute_query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query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amount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6DBCCDD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lastRenderedPageBreak/>
        <w:t>4. Message Queue: RabbitMQ/Kafka for Async Processing</w:t>
      </w:r>
    </w:p>
    <w:p w14:paraId="194F23A3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RabbitMQ Implementation</w:t>
      </w:r>
    </w:p>
    <w:p w14:paraId="0C16E688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6596995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RabbitMQ Message Queue for Async Processing</w:t>
      </w:r>
    </w:p>
    <w:p w14:paraId="5D867A3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aio_pika</w:t>
      </w:r>
    </w:p>
    <w:p w14:paraId="0B0AC23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</w:p>
    <w:p w14:paraId="36C9304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F4D5F5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RabbitMQManager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64F871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3FF3CB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connection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11C87EB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channel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53B1E43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6A8D9CA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connect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5BF77C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"""Connect to RabbitMQ"""</w:t>
      </w:r>
    </w:p>
    <w:p w14:paraId="2D61ECB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connection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aio_pika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connect_robust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0C3453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host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'RABBITMQ_HOST'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7E43C1F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port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int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'RABBITMQ_PORT'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5672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)),</w:t>
      </w:r>
    </w:p>
    <w:p w14:paraId="0875499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login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'RABBITMQ_USER'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16961C6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password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'RABBITMQ_PASSWORD'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7CD35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6998A2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channel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3B55CC9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65968F3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Declare queues</w:t>
      </w:r>
    </w:p>
    <w:p w14:paraId="5C00894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declare_queue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durable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B9EEB9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declare_queue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'transaction_responses'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durable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ABFE8C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declare_queue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'reversal_requests'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durable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F52D31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77A0D2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publish_transaction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057505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"""Publish transaction to queue"""</w:t>
      </w:r>
    </w:p>
    <w:p w14:paraId="30B1AB7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message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aio_pika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B0ACA5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body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dumps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encode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(),</w:t>
      </w:r>
    </w:p>
    <w:p w14:paraId="580268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delivery_mode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aio_pika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DeliveryMode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PERSISTENT</w:t>
      </w:r>
    </w:p>
    <w:p w14:paraId="6F7CE1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4D5DE2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3BB90B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default_exchange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publish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44FC608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110327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routing_key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</w:p>
    <w:p w14:paraId="056D297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7DCAE7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81D1AA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consume_transactions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callback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F95B28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"""Consume transactions from queue"""</w:t>
      </w:r>
    </w:p>
    <w:p w14:paraId="7CEE776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queue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channel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declare_queue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durable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367712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26CAAA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for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queue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DDAA49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process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77E87D2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transaction_data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body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</w:p>
    <w:p w14:paraId="2D174F9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callback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25418E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F4C751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Transaction Processor using RabbitMQ</w:t>
      </w:r>
    </w:p>
    <w:p w14:paraId="5333DF8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TransactionProcessor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812E31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rabbitmq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bank_client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core_banking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79D85F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rabbitmq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rabbitmq</w:t>
      </w:r>
    </w:p>
    <w:p w14:paraId="51288A6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bank_client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bank_client</w:t>
      </w:r>
    </w:p>
    <w:p w14:paraId="1B52641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core_banking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core_banking</w:t>
      </w:r>
    </w:p>
    <w:p w14:paraId="42D5A11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1890C83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process_transaction_message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055CD06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"""Process transaction message from queue"""</w:t>
      </w:r>
    </w:p>
    <w:p w14:paraId="54B4AA2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1F0A21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Send to Cooperative Bank</w:t>
      </w:r>
    </w:p>
    <w:p w14:paraId="778712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bank_response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bank_client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send_transaction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3EB7F3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4C7BBC5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Update core banking</w:t>
      </w:r>
    </w:p>
    <w:p w14:paraId="41F5364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'response_code'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'00'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Approved</w:t>
      </w:r>
    </w:p>
    <w:p w14:paraId="772F8E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core_banking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({</w:t>
      </w:r>
    </w:p>
    <w:p w14:paraId="76739B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'account_number'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'account_number'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4C1EBB4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'amount'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5203776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'transaction_type'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'DEBIT'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A0941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'reference'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'reference'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0032025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})</w:t>
      </w:r>
    </w:p>
    <w:p w14:paraId="199007F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458E521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Send response back to queue</w:t>
      </w:r>
    </w:p>
    <w:p w14:paraId="7FF02FD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rabbitmq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publish_response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({</w:t>
      </w:r>
    </w:p>
    <w:p w14:paraId="3C69898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'original_message'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7CDE24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'bank_response'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bank_response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06E764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'processed_at'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datetime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now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isoformat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58BCCD1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})</w:t>
      </w:r>
    </w:p>
    <w:p w14:paraId="5E1423C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</w:p>
    <w:p w14:paraId="45AE376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479052A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logger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error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f"Transaction processing failed: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6BF50D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Send to dead letter queue for retry</w:t>
      </w:r>
    </w:p>
    <w:p w14:paraId="748C49B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rabbitmq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publish_dead_letter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44F447D2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Apache Kafka Implementation</w:t>
      </w:r>
    </w:p>
    <w:p w14:paraId="6A741D6D" w14:textId="77777777" w:rsidR="002E5D36" w:rsidRPr="002E5D36" w:rsidRDefault="002E5D36" w:rsidP="002E5D36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0399CC2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Kafka Implementation for High-Volume Processing</w:t>
      </w:r>
    </w:p>
    <w:p w14:paraId="3E39705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KafkaProducer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KafkaConsumer</w:t>
      </w:r>
    </w:p>
    <w:p w14:paraId="3C97D60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errors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KafkaError</w:t>
      </w:r>
    </w:p>
    <w:p w14:paraId="27FBBB1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</w:p>
    <w:p w14:paraId="7F46342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34CB11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KafkaTransactionManager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03273E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A94653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bootstrap_servers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getenv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'KAFKA_BOOTSTRAP_SERVERS'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9FCC19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producer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409B449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consumer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</w:p>
    <w:p w14:paraId="1FA388C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5FC258E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create_producer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DD8D13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Kafka producer"""</w:t>
      </w:r>
    </w:p>
    <w:p w14:paraId="41DEC8C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producer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KafkaProducer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1ACA458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bootstrap_servers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bootstrap_servers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CDB0D5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value_serializer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lambda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dumps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encode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'utf-8'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5A9B714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acks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'all'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855DD9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retries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</w:t>
      </w:r>
    </w:p>
    <w:p w14:paraId="31224B5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BB1E50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42AC513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create_consumer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group_id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7B4F86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"""Create Kafka consumer"""</w:t>
      </w:r>
    </w:p>
    <w:p w14:paraId="24AB966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consumer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KafkaConsumer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65B61D0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6854C9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bootstrap_servers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bootstrap_servers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2D7568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group_id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group_id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A1E680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value_deserializer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lambda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json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decode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'utf-8'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)),</w:t>
      </w:r>
    </w:p>
    <w:p w14:paraId="2B8ACF1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enable_auto_commit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73724F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auto_offset_reset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'earliest'</w:t>
      </w:r>
    </w:p>
    <w:p w14:paraId="69928E8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67350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00EE937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produce_transaction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transaction_data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B9B5C3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"""Produce transaction message to Kafka topic"""</w:t>
      </w:r>
    </w:p>
    <w:p w14:paraId="722EC2F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6F965A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future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producer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send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8BC8F7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64D8374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value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transaction_data</w:t>
      </w:r>
    </w:p>
    <w:p w14:paraId="55CE368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30DA8C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Wait for message to be delivered</w:t>
      </w:r>
    </w:p>
    <w:p w14:paraId="1E12050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future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timeout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457089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09F0C9F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KafkaError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581DFE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logger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error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f"Kafka produce error: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277777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</w:p>
    <w:p w14:paraId="0C2EBBE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7EBD5D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consume_transactions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callback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2D78D25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"""Consume transactions from Kafka topic"""</w:t>
      </w:r>
    </w:p>
    <w:p w14:paraId="0F2AE12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for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message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consumer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B0B49F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B214B3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Process the message</w:t>
      </w:r>
    </w:p>
    <w:p w14:paraId="474E752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callback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value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7F08D9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Commit offset after successful processing</w:t>
      </w:r>
    </w:p>
    <w:p w14:paraId="5273C2F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consumer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commit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3E0AC4D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E2F0AE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logger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error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f"Message processing failed: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)}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DC3329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Send to dead letter topic</w:t>
      </w:r>
    </w:p>
    <w:p w14:paraId="3478947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produce_dead_letter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message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value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</w:p>
    <w:p w14:paraId="10E34E6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B43845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Kafka Topics Structure</w:t>
      </w:r>
    </w:p>
    <w:p w14:paraId="6839871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01FFD30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transaction_requests - Incoming transaction requests</w:t>
      </w:r>
    </w:p>
    <w:p w14:paraId="4E4F4EF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transaction_responses - Transaction responses from bank</w:t>
      </w:r>
    </w:p>
    <w:p w14:paraId="5395460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reversal_requests - Transaction reversal requests</w:t>
      </w:r>
    </w:p>
    <w:p w14:paraId="20AB70E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balance_inquiries - Balance inquiry requests</w:t>
      </w:r>
    </w:p>
    <w:p w14:paraId="6C170DE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dead_letter_queue - Failed messages for reprocessing</w:t>
      </w:r>
    </w:p>
    <w:p w14:paraId="4B7D5BC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audit_logs - Audit trail for all transactions</w:t>
      </w:r>
    </w:p>
    <w:p w14:paraId="233649F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</w:t>
      </w:r>
    </w:p>
    <w:p w14:paraId="74C15C4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8FEFDA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Configuration for Different Environments</w:t>
      </w:r>
    </w:p>
    <w:p w14:paraId="2956612A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MessageQueueConfig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1DA4C2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get_config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environment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EA7F0A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configs </w:t>
      </w:r>
      <w:r w:rsidRPr="002E5D36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BC7D59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'development'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C5AC28C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70E65EE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'localhost'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0D2DED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'port'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5672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4BBB6B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'queues'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'dev_transactions'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705E92A7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772D05A1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'kafka'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153DE029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'bootstrap_servers'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'localhost:9092'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1CD435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'topics'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'dev_transactions'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</w:t>
      </w:r>
    </w:p>
    <w:p w14:paraId="3A9C134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109D5682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7F0C620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'production'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191AD96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'rabbitmq'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36140DB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'host'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'cluster.rabbitmq.internal'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A5F7E53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'port'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5672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C7E0340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'queues'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'reversal_requests'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094FAAE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'ha_policy'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'all'</w:t>
      </w:r>
    </w:p>
    <w:p w14:paraId="505D4FE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},</w:t>
      </w:r>
    </w:p>
    <w:p w14:paraId="26CEB91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'kafka'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39F8A55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'bootstrap_servers'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'kafka1:9092,kafka2:9092,kafka3:9092'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A8ADD0E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'topics'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'transaction_requests'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'transaction_responses'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],</w:t>
      </w:r>
    </w:p>
    <w:p w14:paraId="3C4F5DCB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'replication_factor'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BCE0A64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'partitions'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2E5D36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</w:t>
      </w:r>
    </w:p>
    <w:p w14:paraId="3A716968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BE594C6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189292D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5FD747F" w14:textId="77777777" w:rsidR="002E5D36" w:rsidRPr="002E5D36" w:rsidRDefault="002E5D36" w:rsidP="002E5D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2E5D36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configs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environment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2E5D36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configs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[</w:t>
      </w:r>
      <w:r w:rsidRPr="002E5D36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'development'</w:t>
      </w:r>
      <w:r w:rsidRPr="002E5D36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])</w:t>
      </w:r>
    </w:p>
    <w:p w14:paraId="076AFB1D" w14:textId="77777777" w:rsidR="002E5D36" w:rsidRPr="002E5D36" w:rsidRDefault="002E5D36" w:rsidP="002E5D36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Protocol Selection Criteria:</w:t>
      </w:r>
    </w:p>
    <w:p w14:paraId="2E304C3F" w14:textId="77777777" w:rsidR="002E5D36" w:rsidRPr="002E5D36" w:rsidRDefault="002E5D36" w:rsidP="002E5D36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When to Use Each Protocol:</w:t>
      </w:r>
    </w:p>
    <w:p w14:paraId="0DE9D605" w14:textId="77777777" w:rsidR="002E5D36" w:rsidRPr="002E5D36" w:rsidRDefault="002E5D36" w:rsidP="002E5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HTTPS/REST:</w:t>
      </w:r>
    </w:p>
    <w:p w14:paraId="5EC43C15" w14:textId="77777777" w:rsidR="002E5D36" w:rsidRPr="002E5D36" w:rsidRDefault="002E5D36" w:rsidP="002E5D3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Real-time balance inquiries</w:t>
      </w:r>
    </w:p>
    <w:p w14:paraId="2941C94C" w14:textId="77777777" w:rsidR="002E5D36" w:rsidRPr="002E5D36" w:rsidRDefault="002E5D36" w:rsidP="002E5D3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Administrative functions</w:t>
      </w:r>
    </w:p>
    <w:p w14:paraId="5BD43004" w14:textId="77777777" w:rsidR="002E5D36" w:rsidRPr="002E5D36" w:rsidRDefault="002E5D36" w:rsidP="002E5D3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Low-volume transactions</w:t>
      </w:r>
    </w:p>
    <w:p w14:paraId="7642E743" w14:textId="77777777" w:rsidR="002E5D36" w:rsidRPr="002E5D36" w:rsidRDefault="002E5D36" w:rsidP="002E5D3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When bank provides REST API</w:t>
      </w:r>
    </w:p>
    <w:p w14:paraId="7FAEDF0F" w14:textId="77777777" w:rsidR="002E5D36" w:rsidRPr="002E5D36" w:rsidRDefault="002E5D36" w:rsidP="002E5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ISO8583 over TCP/IP:</w:t>
      </w:r>
    </w:p>
    <w:p w14:paraId="72B04E0A" w14:textId="77777777" w:rsidR="002E5D36" w:rsidRPr="002E5D36" w:rsidRDefault="002E5D36" w:rsidP="002E5D3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High-volume financial transactions</w:t>
      </w:r>
    </w:p>
    <w:p w14:paraId="70AEBEC1" w14:textId="77777777" w:rsidR="002E5D36" w:rsidRPr="002E5D36" w:rsidRDefault="002E5D36" w:rsidP="002E5D3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ATM and POS transactions</w:t>
      </w:r>
    </w:p>
    <w:p w14:paraId="7AD8EC51" w14:textId="77777777" w:rsidR="002E5D36" w:rsidRPr="002E5D36" w:rsidRDefault="002E5D36" w:rsidP="002E5D3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When integrating with bank switches</w:t>
      </w:r>
    </w:p>
    <w:p w14:paraId="6EEEE984" w14:textId="77777777" w:rsidR="002E5D36" w:rsidRPr="002E5D36" w:rsidRDefault="002E5D36" w:rsidP="002E5D3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lastRenderedPageBreak/>
        <w:t>Legacy system compatibility</w:t>
      </w:r>
    </w:p>
    <w:p w14:paraId="5E81642A" w14:textId="77777777" w:rsidR="002E5D36" w:rsidRPr="002E5D36" w:rsidRDefault="002E5D36" w:rsidP="002E5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REST API:</w:t>
      </w:r>
    </w:p>
    <w:p w14:paraId="24EC78CD" w14:textId="77777777" w:rsidR="002E5D36" w:rsidRPr="002E5D36" w:rsidRDefault="002E5D36" w:rsidP="002E5D3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Modern core banking systems</w:t>
      </w:r>
    </w:p>
    <w:p w14:paraId="1EE30646" w14:textId="77777777" w:rsidR="002E5D36" w:rsidRPr="002E5D36" w:rsidRDefault="002E5D36" w:rsidP="002E5D3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Mobile and web integrations</w:t>
      </w:r>
    </w:p>
    <w:p w14:paraId="06746EF2" w14:textId="77777777" w:rsidR="002E5D36" w:rsidRPr="002E5D36" w:rsidRDefault="002E5D36" w:rsidP="002E5D3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Real-time processing</w:t>
      </w:r>
    </w:p>
    <w:p w14:paraId="3BD0E047" w14:textId="77777777" w:rsidR="002E5D36" w:rsidRPr="002E5D36" w:rsidRDefault="002E5D36" w:rsidP="002E5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SOAP:</w:t>
      </w:r>
    </w:p>
    <w:p w14:paraId="5738DDA2" w14:textId="77777777" w:rsidR="002E5D36" w:rsidRPr="002E5D36" w:rsidRDefault="002E5D36" w:rsidP="002E5D3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Legacy core banking systems</w:t>
      </w:r>
    </w:p>
    <w:p w14:paraId="3B9B6186" w14:textId="77777777" w:rsidR="002E5D36" w:rsidRPr="002E5D36" w:rsidRDefault="002E5D36" w:rsidP="002E5D3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When WSDL contracts are provided</w:t>
      </w:r>
    </w:p>
    <w:p w14:paraId="52F92B11" w14:textId="77777777" w:rsidR="002E5D36" w:rsidRPr="002E5D36" w:rsidRDefault="002E5D36" w:rsidP="002E5D3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Enterprise service bus integrations</w:t>
      </w:r>
    </w:p>
    <w:p w14:paraId="3BF61FC4" w14:textId="77777777" w:rsidR="002E5D36" w:rsidRPr="002E5D36" w:rsidRDefault="002E5D36" w:rsidP="002E5D36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Message Queues:</w:t>
      </w:r>
    </w:p>
    <w:p w14:paraId="6C2D6DF4" w14:textId="77777777" w:rsidR="002E5D36" w:rsidRPr="002E5D36" w:rsidRDefault="002E5D36" w:rsidP="002E5D3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Asynchronous transaction processing</w:t>
      </w:r>
    </w:p>
    <w:p w14:paraId="25E01BFC" w14:textId="77777777" w:rsidR="002E5D36" w:rsidRPr="002E5D36" w:rsidRDefault="002E5D36" w:rsidP="002E5D3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Load balancing across multiple workers</w:t>
      </w:r>
    </w:p>
    <w:p w14:paraId="219E4D38" w14:textId="77777777" w:rsidR="002E5D36" w:rsidRPr="002E5D36" w:rsidRDefault="002E5D36" w:rsidP="002E5D3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Guaranteed message delivery</w:t>
      </w:r>
    </w:p>
    <w:p w14:paraId="5105196F" w14:textId="77777777" w:rsidR="002E5D36" w:rsidRPr="002E5D36" w:rsidRDefault="002E5D36" w:rsidP="002E5D36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2E5D36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System decoupling</w:t>
      </w:r>
    </w:p>
    <w:p w14:paraId="0161D797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1. SSL Certificate Creation</w:t>
      </w:r>
    </w:p>
    <w:p w14:paraId="21987F25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1: Install OpenSSL (if not already installed)</w:t>
      </w:r>
    </w:p>
    <w:p w14:paraId="72526643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Windows:</w:t>
      </w:r>
    </w:p>
    <w:p w14:paraId="5E2A0A0B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0DD0273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Download from https://slproweb.com/products/Win32OpenSSL.html</w:t>
      </w:r>
    </w:p>
    <w:p w14:paraId="057DD71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Or use Chocolatey:</w:t>
      </w:r>
    </w:p>
    <w:p w14:paraId="47B1E40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choco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install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openssl</w:t>
      </w:r>
    </w:p>
    <w:p w14:paraId="0E85A362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Linux (Ubuntu/Debian):</w:t>
      </w:r>
    </w:p>
    <w:p w14:paraId="37D99AFA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321B416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sudo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apt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update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&amp;&amp;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sudo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apt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install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openssl</w:t>
      </w:r>
    </w:p>
    <w:p w14:paraId="5AA84143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macOS:</w:t>
      </w:r>
    </w:p>
    <w:p w14:paraId="03DCA06E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42033D7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brew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install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openssl</w:t>
      </w:r>
    </w:p>
    <w:p w14:paraId="11596C67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2: Create Certificate Authority (CA)</w:t>
      </w:r>
    </w:p>
    <w:p w14:paraId="2EA0560E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5812181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lastRenderedPageBreak/>
        <w:t># Create directory for certificates</w:t>
      </w:r>
    </w:p>
    <w:p w14:paraId="4934509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mkdir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</w:t>
      </w:r>
    </w:p>
    <w:p w14:paraId="7704062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cd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</w:t>
      </w:r>
    </w:p>
    <w:p w14:paraId="706CA51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307242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CA private key</w:t>
      </w:r>
    </w:p>
    <w:p w14:paraId="1401AA5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1EF0360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055786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CA certificate (valid for 10 years)</w:t>
      </w:r>
    </w:p>
    <w:p w14:paraId="69F889F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-x509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3650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7ED1A95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"/C=KE/ST=Nairobi/L=Nairobi/O=MySacco/CN=MySacco Root CA"</w:t>
      </w:r>
    </w:p>
    <w:p w14:paraId="4C594F75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3: Create Server Certificate</w:t>
      </w:r>
    </w:p>
    <w:p w14:paraId="194A1CD7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4B4115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server private key</w:t>
      </w:r>
    </w:p>
    <w:p w14:paraId="1AEAA40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36A3BA9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23A447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certificate signing request (CSR)</w:t>
      </w:r>
    </w:p>
    <w:p w14:paraId="50607A1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server.csr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2039AD4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"/C=KE/ST=Nairobi/L=Nairobi/O=MySacco/CN=localhost"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5FB9A1E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-addext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"subjectAltName=DNS:localhost,DNS:127.0.0.1,DNS:api.localhost,IP:127.0.0.1"</w:t>
      </w:r>
    </w:p>
    <w:p w14:paraId="6F86348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A9AE03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Sign the server certificate with CA</w:t>
      </w:r>
    </w:p>
    <w:p w14:paraId="729758B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x509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-req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server.csr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3332748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-CAcreateserial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&lt;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printf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"subjectAltName=DNS:localhost,DNS:127.0.0.1,DNS:api.localhost,IP:127.0.0.1"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1AD9DE3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4: Create Client Certificate (for mutual TLS)</w:t>
      </w:r>
    </w:p>
    <w:p w14:paraId="6C8ED971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3F38A4E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client private key</w:t>
      </w:r>
    </w:p>
    <w:p w14:paraId="7B1C396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04D39A7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4DA4E0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client CSR</w:t>
      </w:r>
    </w:p>
    <w:p w14:paraId="05EF56B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client.csr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49DEF9A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"/C=KE/ST=Nairobi/L=Nairobi/O=MySacco/CN=MySacco Client"</w:t>
      </w:r>
    </w:p>
    <w:p w14:paraId="0A1C84F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324BC0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Sign client certificate</w:t>
      </w:r>
    </w:p>
    <w:p w14:paraId="334E7EB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x509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-req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client.csr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6560C77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-CAcreateserial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client.crt</w:t>
      </w:r>
    </w:p>
    <w:p w14:paraId="4CD20B68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lastRenderedPageBreak/>
        <w:t>Step 5: Create PKCS12 bundles (for browsers/Java)</w:t>
      </w:r>
    </w:p>
    <w:p w14:paraId="310C7E6E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475B202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server PKCS12 bundle</w:t>
      </w:r>
    </w:p>
    <w:p w14:paraId="0DED11A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pkcs12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server.p12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-certfile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</w:t>
      </w:r>
    </w:p>
    <w:p w14:paraId="5ACAB77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DEE1A5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 xml:space="preserve"># Create client PKCS12 bundle  </w:t>
      </w:r>
    </w:p>
    <w:p w14:paraId="2276477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pkcs12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client.p12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-certfile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</w:t>
      </w:r>
    </w:p>
    <w:p w14:paraId="2EA0665D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Step 6: Verify Certificates</w:t>
      </w:r>
    </w:p>
    <w:p w14:paraId="5A83D839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0F0AE5C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Verify server certificate</w:t>
      </w:r>
    </w:p>
    <w:p w14:paraId="301D48A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verify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server.crt</w:t>
      </w:r>
    </w:p>
    <w:p w14:paraId="6E77F35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ABF734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Verify client certificate</w:t>
      </w:r>
    </w:p>
    <w:p w14:paraId="6DB62B7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verify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client.crt</w:t>
      </w:r>
    </w:p>
    <w:p w14:paraId="00ADF7F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D0F0EF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View certificate details</w:t>
      </w:r>
    </w:p>
    <w:p w14:paraId="35BD9E6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x509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-text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-noout</w:t>
      </w:r>
    </w:p>
    <w:p w14:paraId="4671B841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2. Python FastAPI SSL Implementation</w:t>
      </w:r>
    </w:p>
    <w:p w14:paraId="13B68303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Basic SSL Implementation</w:t>
      </w:r>
    </w:p>
    <w:p w14:paraId="5BCCC50F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59B0A86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main_ssl.py</w:t>
      </w:r>
    </w:p>
    <w:p w14:paraId="6939CDC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Depends</w:t>
      </w:r>
    </w:p>
    <w:p w14:paraId="69988B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</w:p>
    <w:p w14:paraId="1C3489F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</w:p>
    <w:p w14:paraId="269E12E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pathlib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</w:p>
    <w:p w14:paraId="19476AD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3DB059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app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title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"Sacco API with SSL"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473186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E7BDC0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SSL paths</w:t>
      </w:r>
    </w:p>
    <w:p w14:paraId="60B472E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__file__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parent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"ssl_certs"</w:t>
      </w:r>
    </w:p>
    <w:p w14:paraId="05A9B00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SERVER_CERT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"server.crt"</w:t>
      </w:r>
    </w:p>
    <w:p w14:paraId="59D31D1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SERVER_KEY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"server.key"</w:t>
      </w:r>
    </w:p>
    <w:p w14:paraId="1310C53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CA_CERT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"ca.crt"</w:t>
      </w:r>
    </w:p>
    <w:p w14:paraId="0569B29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2F5BAE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@app.get(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810EF0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root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6CAF1D6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"message"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"Secure Sacco API"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150829A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531A8E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@app.get(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"/api/v1/balance/{account_number}"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D2A891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get_balance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account_number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33D99D3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Your existing balance logic here</w:t>
      </w:r>
    </w:p>
    <w:p w14:paraId="3E70C50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0743A86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"account_number"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99FA7B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"balance"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15000.0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CF1275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"currency"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"KES"</w:t>
      </w:r>
    </w:p>
    <w:p w14:paraId="1A7E052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6F97670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E585F8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@app.post(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"/api/v1/funds-transfer"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F5635D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funds_transfer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transfer_data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dict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95BFA2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Your existing transfer logic here</w:t>
      </w:r>
    </w:p>
    <w:p w14:paraId="089898D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12C2E7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"completed"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6FEAA0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"reference"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"REF123456"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2CE780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transfer_data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5DEC30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DEE0A9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0190B2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__name__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"__main__"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BCE089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uvicorn</w:t>
      </w:r>
    </w:p>
    <w:p w14:paraId="2A2CB43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100A8B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PROTOCOL_TLS_SERVER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F9E5D8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load_cert_chain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SERVER_CERT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SERVER_KEY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9777F9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86621C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uvicorn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run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012A1D5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app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7B3806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host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"0.0.0.0"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C527A7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port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330F44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ssl_certfile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SERVER_CERT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817575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ssl_keyfile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SERVER_KEY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27DF2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ssl_ca_certs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CA_CERT</w:t>
      </w:r>
    </w:p>
    <w:p w14:paraId="04D4BE4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094904B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Advanced SSL with Mutual TLS</w:t>
      </w:r>
    </w:p>
    <w:p w14:paraId="0E7079AC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0BF868A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main_mtls.py</w:t>
      </w:r>
    </w:p>
    <w:p w14:paraId="53D42FE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lastRenderedPageBreak/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Depends</w:t>
      </w:r>
    </w:p>
    <w:p w14:paraId="0E3E8B3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</w:p>
    <w:p w14:paraId="106F456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os</w:t>
      </w:r>
    </w:p>
    <w:p w14:paraId="17C5348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pathlib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</w:p>
    <w:p w14:paraId="037D629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C3CB14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app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FastAPI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title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"Sacco API with Mutual TLS"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F6A740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1F2B61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Certificate paths</w:t>
      </w:r>
    </w:p>
    <w:p w14:paraId="07417AD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__file__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parent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"ssl_certs"</w:t>
      </w:r>
    </w:p>
    <w:p w14:paraId="76131B5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SERVER_CERT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"server.crt"</w:t>
      </w:r>
    </w:p>
    <w:p w14:paraId="560DCFF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SERVER_KEY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"server.key"</w:t>
      </w:r>
    </w:p>
    <w:p w14:paraId="6AF1445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CA_CERT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"ca.crt"</w:t>
      </w:r>
    </w:p>
    <w:p w14:paraId="44D8EF7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166908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verify_client_cert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6C25F2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"""Middleware to verify client certificate"""</w:t>
      </w:r>
    </w:p>
    <w:p w14:paraId="49C9678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not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scope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4E94C83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400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detail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 required"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CD26FC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015FD4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client_cert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scope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"client_cert"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6A36A0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not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627A6E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raise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HTTPException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status_code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401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detail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 certificate required"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A399D6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F58D4A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You can add additional client certificate validation here</w:t>
      </w:r>
    </w:p>
    <w:p w14:paraId="6DE21E9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16BD967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24187C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@app.get(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702BA8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root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2EB9BF3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"message"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"Secure Sacco API with mTLS"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26E924A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92FF0A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@app.get(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"/api/v1/secure/balance/{account_number}"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F31577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get_secure_balance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42F6688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account_number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</w:p>
    <w:p w14:paraId="021497C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verified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bool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Depends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verify_client_cert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B10530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C4D752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7293581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"account_number"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account_number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9A65F5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"balance"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15000.0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EA54EE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"currency"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"KES"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6CFA3E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"secure"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26D03F3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1E1620C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1F57A6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lastRenderedPageBreak/>
        <w:t>@app.post(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"/api/v1/secure/funds-transfer"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1653C5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secure_funds_transfer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33C8088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transfer_data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dict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BFB1A3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verified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bool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Depends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verify_client_cert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B29E2F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0F5B51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4D3006A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"status"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"completed"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67BCDF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"reference"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"REF123456"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69A724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transfer_data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),</w:t>
      </w:r>
    </w:p>
    <w:p w14:paraId="3E1DC71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"secure"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176B558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</w:p>
    <w:p w14:paraId="0BBE1C2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749D4E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__name__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"__main__"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679CDF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uvicorn</w:t>
      </w:r>
    </w:p>
    <w:p w14:paraId="09DEE54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470EB44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SSL context for mutual TLS</w:t>
      </w:r>
    </w:p>
    <w:p w14:paraId="1A25E4D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create_default_context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Purpose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CLIENT_AUTH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AC849D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load_cert_chain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SERVER_CERT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SERVER_KEY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0C6B3F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load_verify_locations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CA_CERT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1F327A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verify_mode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CERT_REQUIRED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Require client certificates</w:t>
      </w:r>
    </w:p>
    <w:p w14:paraId="784432F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B6401A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uvicorn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run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76A027E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app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9289B3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host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"0.0.0.0"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5D7916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port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9F10E9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ssl_context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ssl_context</w:t>
      </w:r>
    </w:p>
    <w:p w14:paraId="0FC9238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264AAC4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3. SSL-Enabled API Clients</w:t>
      </w:r>
    </w:p>
    <w:p w14:paraId="5AF7E7EF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Python Client with SSL</w:t>
      </w:r>
    </w:p>
    <w:p w14:paraId="7389A7A5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02F14D6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ssl_client.py</w:t>
      </w:r>
    </w:p>
    <w:p w14:paraId="7E32D74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</w:p>
    <w:p w14:paraId="7F78E85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</w:p>
    <w:p w14:paraId="5C75B7E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pathlib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</w:p>
    <w:p w14:paraId="2B1D0D9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49EDFD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class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SecureSaccoClient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2DFE760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__init__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1603B1F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      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base_url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"https://localhost:8443"</w:t>
      </w:r>
    </w:p>
    <w:p w14:paraId="26CFBB2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__file__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parent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"ssl_certs"</w:t>
      </w:r>
    </w:p>
    <w:p w14:paraId="0A4CBB1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3CB3147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one-way SSL (server verification only)</w:t>
      </w:r>
    </w:p>
    <w:p w14:paraId="3D25C7C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ssl_context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create_default_context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"ca.crt"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D6E7C0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4299FF9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mutual TLS (client certificate authentication)</w:t>
      </w:r>
    </w:p>
    <w:p w14:paraId="28EF7A9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mtls_context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create_default_context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cafile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"ca.crt"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63F66F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mtls_context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load_cert_chain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495E300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certfile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"client.crt"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D665B8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keyfile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"client.key"</w:t>
      </w:r>
    </w:p>
    <w:p w14:paraId="1AD15C9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CD93EC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54A4E2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make_secure_request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endpoint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dict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6EA523B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"""Make request with server SSL verification"""</w:t>
      </w:r>
    </w:p>
    <w:p w14:paraId="5058968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AsyncClient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verify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1945BF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6399DEA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response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20FFED0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base_url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endpoint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53449F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json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206FD6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timeout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30.0</w:t>
      </w:r>
    </w:p>
    <w:p w14:paraId="3133018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CCE4D9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61847B5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ConnectError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27D9E3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"Connection failed - check if server is running"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82C62E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SSLCertVerificationError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9DA079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 certificate verification failed"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C62DC8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7B27CB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make_mtls_request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endpoint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str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dict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None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556713E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"""Make request with mutual TLS"""</w:t>
      </w:r>
    </w:p>
    <w:p w14:paraId="6E73713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httpx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AsyncClient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verify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mtls_context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DCA2A5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2FC6EE4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response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post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7DB0B74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self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base_url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endpoint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7F73ADD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json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data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3E171A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    timeout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30.0</w:t>
      </w:r>
    </w:p>
    <w:p w14:paraId="4AD26F2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5FE462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response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json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06D698C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1B06DE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f"mTLS request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1875F03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F8C729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Usage example</w:t>
      </w:r>
    </w:p>
    <w:p w14:paraId="4A14450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test_ssl_connection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06A8C5E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client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SecureSaccoClient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13BE11A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DB722F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basic SSL</w:t>
      </w:r>
    </w:p>
    <w:p w14:paraId="75C5DAA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balance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make_secure_request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"/api/v1/balance/123456"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263742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f"Balance: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balance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C6C748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7C04AB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funds transfer with mTLS</w:t>
      </w:r>
    </w:p>
    <w:p w14:paraId="57004F3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transfer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make_mtls_request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"/api/v1/secure/funds-transfer"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41ECA66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"from_account"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EB9D0E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"to_account"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"789012"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2990334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1000.0</w:t>
      </w:r>
    </w:p>
    <w:p w14:paraId="1C0C840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})</w:t>
      </w:r>
    </w:p>
    <w:p w14:paraId="273130A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f"Transfer: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transfer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524F833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4. Running with Uvicorn</w:t>
      </w:r>
    </w:p>
    <w:p w14:paraId="16527B78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Using Command Line</w:t>
      </w:r>
    </w:p>
    <w:p w14:paraId="7557743F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371383E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Basic SSL</w:t>
      </w:r>
    </w:p>
    <w:p w14:paraId="02B922C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uvicorn main_ssl:app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--host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0.0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.0.0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3789DB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--ssl-certfile ssl_certs/server.crt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547326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--ssl-keyfile ssl_certs/server.key</w:t>
      </w:r>
    </w:p>
    <w:p w14:paraId="6765576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5D62CC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With SSL and CA bundle</w:t>
      </w:r>
    </w:p>
    <w:p w14:paraId="747FE65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uvicorn main_ssl:app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--host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0.0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.0.0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69B5807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--ssl-certfile ssl_certs/server.crt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730E005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--ssl-keyfile ssl_certs/server.key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7B2EE7E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--ssl-ca-certs ssl_certs/ca.crt</w:t>
      </w:r>
    </w:p>
    <w:p w14:paraId="5183B06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412783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development with auto-reload</w:t>
      </w:r>
    </w:p>
    <w:p w14:paraId="139BB7C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uvicorn main_ssl:app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--host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0.0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.0.0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57E6B55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--ssl-certfile ssl_certs/server.crt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48C7DF9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--ssl-keyfile ssl_certs/server.key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36D8750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--reload</w:t>
      </w:r>
    </w:p>
    <w:p w14:paraId="290F301E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lastRenderedPageBreak/>
        <w:t>Using Python Script</w:t>
      </w:r>
    </w:p>
    <w:p w14:paraId="46B5B1CF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437333E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run_ssl_server.py</w:t>
      </w:r>
    </w:p>
    <w:p w14:paraId="359B1FB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uvicorn</w:t>
      </w:r>
    </w:p>
    <w:p w14:paraId="1B1CF13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pathlib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</w:p>
    <w:p w14:paraId="405FCD1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64B9E9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__name__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"__main__"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E10837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Path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__file__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parent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"ssl_certs"</w:t>
      </w:r>
    </w:p>
    <w:p w14:paraId="2A8F457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5567CD2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uvicorn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run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</w:p>
    <w:p w14:paraId="0A36277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"main_ssl:app"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5A95A37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host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"0.0.0.0"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39AD5A9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port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4A78E91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ssl_certfile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"server.crt"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1B93AEF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ssl_keyfile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ssl_dir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/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"server.key"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BACF54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reload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For development</w:t>
      </w:r>
    </w:p>
    <w:p w14:paraId="0549942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log_level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"info"</w:t>
      </w:r>
    </w:p>
    <w:p w14:paraId="72C6932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709502F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5. Testing Your SSL Setup</w:t>
      </w:r>
    </w:p>
    <w:p w14:paraId="4B55FA4F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Test with curl</w:t>
      </w:r>
    </w:p>
    <w:p w14:paraId="3C707D5E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428662B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without certificate (should fail)</w:t>
      </w:r>
    </w:p>
    <w:p w14:paraId="388662C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curl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-v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https://localhost:8443/</w:t>
      </w:r>
    </w:p>
    <w:p w14:paraId="1687FA4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99A5AE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with CA verification</w:t>
      </w:r>
    </w:p>
    <w:p w14:paraId="319E1E3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curl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-v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--cacert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ssl_certs/ca.crt https://localhost:8443/</w:t>
      </w:r>
    </w:p>
    <w:p w14:paraId="19FA1D2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B3CBCE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with client certificate (mTLS)</w:t>
      </w:r>
    </w:p>
    <w:p w14:paraId="5427C70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curl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-v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--cacert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ssl_certs/ca.crt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50C357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--cert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ssl_certs/client.crt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06BAD6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ssl_certs/client.key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0DE7675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https://localhost:8443/api/v1/secure/balance/123456</w:t>
      </w:r>
    </w:p>
    <w:p w14:paraId="01733252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Test with Python</w:t>
      </w:r>
    </w:p>
    <w:p w14:paraId="3B5E277D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261DCCF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test_ssl.py</w:t>
      </w:r>
    </w:p>
    <w:p w14:paraId="604DDE6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lastRenderedPageBreak/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asyncio</w:t>
      </w:r>
    </w:p>
    <w:p w14:paraId="2659DCC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from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ssl_client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SecureSaccoClient</w:t>
      </w:r>
    </w:p>
    <w:p w14:paraId="6076889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E62F6B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async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test_all_endpoints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():</w:t>
      </w:r>
    </w:p>
    <w:p w14:paraId="759F15C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client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SecureSaccoClient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7314657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70845F3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"Testing SSL endpoints..."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1459F9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070933C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basic endpoints</w:t>
      </w:r>
    </w:p>
    <w:p w14:paraId="07137EA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1EDC89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make_secure_request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6A3459F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f"Root endpoint: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56C12C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4E1A138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f"Root endpoint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96CAA0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38C3323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balance endpoint</w:t>
      </w:r>
    </w:p>
    <w:p w14:paraId="336A753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61FCE3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make_secure_request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"/api/v1/balance/123456"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D3805C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f"Balance endpoint: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9417FC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0D0A84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f"Balance endpoint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FD4663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6262FFB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Test mTLS endpoints</w:t>
      </w:r>
    </w:p>
    <w:p w14:paraId="0AF8C2E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45922C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response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await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make_mtls_request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"/api/v1/secure/funds-transfer"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</w:p>
    <w:p w14:paraId="6A99165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"from_account"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"123456"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</w:p>
    <w:p w14:paraId="0DFB223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"to_account"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"789012"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</w:p>
    <w:p w14:paraId="765B345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"amount"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1000.0</w:t>
      </w:r>
    </w:p>
    <w:p w14:paraId="23F41AE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})</w:t>
      </w:r>
    </w:p>
    <w:p w14:paraId="66B9621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f"mTLS transfer: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response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70F4F97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1129C9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f"mTLS transfer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20E821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1A22E8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__name__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"__main__"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05E106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asyncio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run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test_all_endpoints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())</w:t>
      </w:r>
    </w:p>
    <w:p w14:paraId="24CB10AB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6. Browser Configuration</w:t>
      </w:r>
    </w:p>
    <w:p w14:paraId="1D4B2B77" w14:textId="77777777" w:rsidR="00C32ED3" w:rsidRPr="00C32ED3" w:rsidRDefault="00C32ED3" w:rsidP="00C32ED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val="en-KE" w:eastAsia="en-KE"/>
          <w14:ligatures w14:val="none"/>
        </w:rPr>
        <w:t>Import CA to Browser Trust Store</w:t>
      </w:r>
    </w:p>
    <w:p w14:paraId="67CF48AC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lastRenderedPageBreak/>
        <w:t>Chrome/Edge:</w:t>
      </w:r>
    </w:p>
    <w:p w14:paraId="1623E386" w14:textId="77777777" w:rsidR="00C32ED3" w:rsidRPr="00C32ED3" w:rsidRDefault="00C32ED3" w:rsidP="00C32ED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Go to </w:t>
      </w:r>
      <w:r w:rsidRPr="00C32ED3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KE" w:eastAsia="en-KE"/>
          <w14:ligatures w14:val="none"/>
        </w:rPr>
        <w:t>chrome://settings/security</w:t>
      </w:r>
    </w:p>
    <w:p w14:paraId="79DC5AE0" w14:textId="77777777" w:rsidR="00C32ED3" w:rsidRPr="00C32ED3" w:rsidRDefault="00C32ED3" w:rsidP="00C32ED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Click "Manage certificates"</w:t>
      </w:r>
    </w:p>
    <w:p w14:paraId="1597435B" w14:textId="77777777" w:rsidR="00C32ED3" w:rsidRPr="00C32ED3" w:rsidRDefault="00C32ED3" w:rsidP="00C32ED3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Import </w:t>
      </w:r>
      <w:r w:rsidRPr="00C32ED3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KE" w:eastAsia="en-KE"/>
          <w14:ligatures w14:val="none"/>
        </w:rPr>
        <w:t>ca.crt</w:t>
      </w: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to "Trusted Root Certification Authorities"</w:t>
      </w:r>
    </w:p>
    <w:p w14:paraId="66FFB6D3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Firefox:</w:t>
      </w:r>
    </w:p>
    <w:p w14:paraId="7B15A267" w14:textId="77777777" w:rsidR="00C32ED3" w:rsidRPr="00C32ED3" w:rsidRDefault="00C32ED3" w:rsidP="00C32ED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Go to </w:t>
      </w:r>
      <w:r w:rsidRPr="00C32ED3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KE" w:eastAsia="en-KE"/>
          <w14:ligatures w14:val="none"/>
        </w:rPr>
        <w:t>about:preferences#privacy</w:t>
      </w:r>
    </w:p>
    <w:p w14:paraId="08043CE3" w14:textId="77777777" w:rsidR="00C32ED3" w:rsidRPr="00C32ED3" w:rsidRDefault="00C32ED3" w:rsidP="00C32ED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Click "View Certificates"</w:t>
      </w:r>
    </w:p>
    <w:p w14:paraId="25A0807F" w14:textId="77777777" w:rsidR="00C32ED3" w:rsidRPr="00C32ED3" w:rsidRDefault="00C32ED3" w:rsidP="00C32ED3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Import </w:t>
      </w:r>
      <w:r w:rsidRPr="00C32ED3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KE" w:eastAsia="en-KE"/>
          <w14:ligatures w14:val="none"/>
        </w:rPr>
        <w:t>ca.crt</w:t>
      </w: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to "Authorities"</w:t>
      </w:r>
    </w:p>
    <w:p w14:paraId="196E4C2D" w14:textId="77777777" w:rsidR="00C32ED3" w:rsidRPr="00C32ED3" w:rsidRDefault="00C32ED3" w:rsidP="00C32ED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24"/>
          <w:szCs w:val="24"/>
          <w:lang w:val="en-KE" w:eastAsia="en-KE"/>
          <w14:ligatures w14:val="none"/>
        </w:rPr>
        <w:t>Safari:</w:t>
      </w:r>
    </w:p>
    <w:p w14:paraId="376D0B20" w14:textId="77777777" w:rsidR="00C32ED3" w:rsidRPr="00C32ED3" w:rsidRDefault="00C32ED3" w:rsidP="00C32ED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Open Keychain Access</w:t>
      </w:r>
    </w:p>
    <w:p w14:paraId="6D50ADFA" w14:textId="77777777" w:rsidR="00C32ED3" w:rsidRPr="00C32ED3" w:rsidRDefault="00C32ED3" w:rsidP="00C32ED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Drag </w:t>
      </w:r>
      <w:r w:rsidRPr="00C32ED3">
        <w:rPr>
          <w:rFonts w:ascii="Cascadia Mono" w:eastAsia="Times New Roman" w:hAnsi="Cascadia Mono" w:cs="Cascadia Mono"/>
          <w:color w:val="0F1115"/>
          <w:kern w:val="0"/>
          <w:sz w:val="21"/>
          <w:szCs w:val="21"/>
          <w:shd w:val="clear" w:color="auto" w:fill="EBEEF2"/>
          <w:lang w:val="en-KE" w:eastAsia="en-KE"/>
          <w14:ligatures w14:val="none"/>
        </w:rPr>
        <w:t>ca.crt</w:t>
      </w: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 to "System" keychain</w:t>
      </w:r>
    </w:p>
    <w:p w14:paraId="4B2F4A7A" w14:textId="77777777" w:rsidR="00C32ED3" w:rsidRPr="00C32ED3" w:rsidRDefault="00C32ED3" w:rsidP="00C32ED3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Double-click certificate and set to "Always Trust"</w:t>
      </w:r>
    </w:p>
    <w:p w14:paraId="7049117E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7. Complete Automation Script</w:t>
      </w:r>
    </w:p>
    <w:p w14:paraId="3E31138C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bash</w:t>
      </w:r>
    </w:p>
    <w:p w14:paraId="7BC7B69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E45649"/>
          <w:kern w:val="0"/>
          <w:sz w:val="20"/>
          <w:szCs w:val="20"/>
          <w:lang w:val="en-KE" w:eastAsia="en-KE"/>
          <w14:ligatures w14:val="none"/>
        </w:rPr>
        <w:t>#!/bin/bash</w:t>
      </w:r>
    </w:p>
    <w:p w14:paraId="37B51C7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setup_ssl.sh</w:t>
      </w:r>
    </w:p>
    <w:p w14:paraId="3A12F30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401300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set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</w:t>
      </w:r>
    </w:p>
    <w:p w14:paraId="3C9D2F8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535087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"Setting up SSL certificates for Sacco API testing..."</w:t>
      </w:r>
    </w:p>
    <w:p w14:paraId="0E9370F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4961673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directory</w:t>
      </w:r>
    </w:p>
    <w:p w14:paraId="38C12DE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mkdir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-p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</w:t>
      </w:r>
    </w:p>
    <w:p w14:paraId="660BB67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cd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ssl_certs</w:t>
      </w:r>
    </w:p>
    <w:p w14:paraId="6A64A7A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327FE3F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CA</w:t>
      </w:r>
    </w:p>
    <w:p w14:paraId="6F596D1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"Generating Certificate Authority..."</w:t>
      </w:r>
    </w:p>
    <w:p w14:paraId="54BA2C6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0546FFD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-x509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3650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0FD144A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"/C=KE/ST=Nairobi/L=Nairobi/O=MySacco/CN=MySacco Root CA"</w:t>
      </w:r>
    </w:p>
    <w:p w14:paraId="6A429B7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8523EC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server certificate</w:t>
      </w:r>
    </w:p>
    <w:p w14:paraId="263F346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"Generating server certificate..."</w:t>
      </w:r>
    </w:p>
    <w:p w14:paraId="61C9502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03146C4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server.csr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418B2C59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"/C=KE/ST=Nairobi/L=Nairobi/O=MySacco/CN=localhost"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331278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lastRenderedPageBreak/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-addext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"subjectAltName=DNS:localhost,DNS:127.0.0.1,DNS:api.localhost,IP:127.0.0.1"</w:t>
      </w:r>
    </w:p>
    <w:p w14:paraId="5FC644A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4458A7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x509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-req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server.csr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0ADF085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-CAcreateserial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&lt;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printf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"subjectAltName=DNS:localhost,DNS:127.0.0.1,DNS:api.localhost,IP:127.0.0.1"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294F17F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5A583BD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Generate client certificate</w:t>
      </w:r>
    </w:p>
    <w:p w14:paraId="05FBCB3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"Generating client certificate..."</w:t>
      </w:r>
    </w:p>
    <w:p w14:paraId="27B0EF3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genrsa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4096</w:t>
      </w:r>
    </w:p>
    <w:p w14:paraId="49D5640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req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-new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client.csr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1A6B149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-subj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"/C=KE/ST=Nairobi/L=Nairobi/O=MySacco/CN=MySacco Client"</w:t>
      </w:r>
    </w:p>
    <w:p w14:paraId="1902D47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C9D44E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x509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-req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-days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365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client.csr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ca.key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\</w:t>
      </w:r>
    </w:p>
    <w:p w14:paraId="586A0952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-CAcreateserial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client.crt</w:t>
      </w:r>
    </w:p>
    <w:p w14:paraId="76F464B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18C940E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PKCS12 bundles</w:t>
      </w:r>
    </w:p>
    <w:p w14:paraId="7BCB0E1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"Creating PKCS12 bundles..."</w:t>
      </w:r>
    </w:p>
    <w:p w14:paraId="37E983F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pkcs12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server.p12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-certfile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-password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pass:changeit</w:t>
      </w:r>
    </w:p>
    <w:p w14:paraId="147795E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openssl pkcs12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-export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-out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client.p12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-inkey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client.key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-in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client.crt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-certfile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ca.crt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-password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pass:changeit</w:t>
      </w:r>
    </w:p>
    <w:p w14:paraId="4ABDD71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6FF08A7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Clean up</w:t>
      </w:r>
    </w:p>
    <w:p w14:paraId="79FC77D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*.csr</w:t>
      </w:r>
    </w:p>
    <w:p w14:paraId="658DEB3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rm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*.srl</w:t>
      </w:r>
    </w:p>
    <w:p w14:paraId="10865A4E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0D431F5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"SSL setup completed!"</w:t>
      </w:r>
    </w:p>
    <w:p w14:paraId="6315ADC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"Files generated:"</w:t>
      </w:r>
    </w:p>
    <w:p w14:paraId="51B9C54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"- ca.crt (Certificate Authority)"</w:t>
      </w:r>
    </w:p>
    <w:p w14:paraId="5ED2F26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"- server.crt, server.key (Server certificate)"</w:t>
      </w:r>
    </w:p>
    <w:p w14:paraId="5DAAA55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"- client.crt, client.key (Client certificate)"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</w:p>
    <w:p w14:paraId="769717A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"- server.p12, client.p12 (PKCS12 bundles)"</w:t>
      </w:r>
    </w:p>
    <w:p w14:paraId="1D747D2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</w:t>
      </w:r>
    </w:p>
    <w:p w14:paraId="18F2F0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echo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"Add ca.crt to your browser's trusted root certificates to avoid SSL warnings."</w:t>
      </w:r>
    </w:p>
    <w:p w14:paraId="3B08FC90" w14:textId="77777777" w:rsidR="00C32ED3" w:rsidRPr="00C32ED3" w:rsidRDefault="00C32ED3" w:rsidP="00C32ED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KE" w:eastAsia="en-KE"/>
          <w14:ligatures w14:val="none"/>
        </w:rPr>
        <w:t>8. Troubleshooting Common Issues</w:t>
      </w:r>
    </w:p>
    <w:p w14:paraId="62CDEB9D" w14:textId="77777777" w:rsidR="00C32ED3" w:rsidRPr="00C32ED3" w:rsidRDefault="00C32ED3" w:rsidP="00C32ED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18"/>
          <w:szCs w:val="18"/>
          <w:lang w:val="en-KE" w:eastAsia="en-KE"/>
          <w14:ligatures w14:val="none"/>
        </w:rPr>
        <w:t>python</w:t>
      </w:r>
    </w:p>
    <w:p w14:paraId="10D4D4E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ssl_troubleshooting.py</w:t>
      </w:r>
    </w:p>
    <w:p w14:paraId="4FF981B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</w:p>
    <w:p w14:paraId="31F1CF07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lastRenderedPageBreak/>
        <w:t>import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socket</w:t>
      </w:r>
    </w:p>
    <w:p w14:paraId="24A003F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29C47B4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def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test_ssl_connection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hostname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'localhost'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port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8443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):</w:t>
      </w:r>
    </w:p>
    <w:p w14:paraId="71B9881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"""Test SSL connection to server"""</w:t>
      </w:r>
    </w:p>
    <w:p w14:paraId="75A6B085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try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16CEDA5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SSL context</w:t>
      </w:r>
    </w:p>
    <w:p w14:paraId="189A6D4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create_default_context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77602A4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load_verify_locations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'ssl_certs/ca.crt'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F435AB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</w:p>
    <w:p w14:paraId="15FCAFE6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i/>
          <w:iCs/>
          <w:color w:val="A0A1A7"/>
          <w:kern w:val="0"/>
          <w:sz w:val="20"/>
          <w:szCs w:val="20"/>
          <w:lang w:val="en-KE" w:eastAsia="en-KE"/>
          <w14:ligatures w14:val="none"/>
        </w:rPr>
        <w:t># Create connection</w:t>
      </w:r>
    </w:p>
    <w:p w14:paraId="19F4B69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create_connection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hostname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port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))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sock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C0E7761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with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context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wrap_socket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sock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,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server_hostname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hostname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ssock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206B5FB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f"SSL connection successful!"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6802DA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f"SSL version: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ssock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version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3E6561B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f"Server certificate subject: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ssock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getpeercert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5261E2AC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True</w:t>
      </w:r>
    </w:p>
    <w:p w14:paraId="1041C7B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        </w:t>
      </w:r>
    </w:p>
    <w:p w14:paraId="46985CA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ssl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.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SSLCertVerificationError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5E282978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f"Certificate verification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45CBCB84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except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Exception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as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364B688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print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 xml:space="preserve">f"Connection failed: 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{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>e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}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)</w:t>
      </w:r>
    </w:p>
    <w:p w14:paraId="05F5301A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</w:p>
    <w:p w14:paraId="2A430600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</w:t>
      </w: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return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B76B01"/>
          <w:kern w:val="0"/>
          <w:sz w:val="20"/>
          <w:szCs w:val="20"/>
          <w:lang w:val="en-KE" w:eastAsia="en-KE"/>
          <w14:ligatures w14:val="none"/>
        </w:rPr>
        <w:t>False</w:t>
      </w:r>
    </w:p>
    <w:p w14:paraId="6849FC73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</w:p>
    <w:p w14:paraId="7966A86F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A626A4"/>
          <w:kern w:val="0"/>
          <w:sz w:val="20"/>
          <w:szCs w:val="20"/>
          <w:lang w:val="en-KE" w:eastAsia="en-KE"/>
          <w14:ligatures w14:val="none"/>
        </w:rPr>
        <w:t>if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__name__ </w:t>
      </w:r>
      <w:r w:rsidRPr="00C32ED3">
        <w:rPr>
          <w:rFonts w:ascii="Cascadia Mono" w:eastAsia="Times New Roman" w:hAnsi="Cascadia Mono" w:cs="Cascadia Mono"/>
          <w:color w:val="4078F2"/>
          <w:kern w:val="0"/>
          <w:sz w:val="20"/>
          <w:szCs w:val="20"/>
          <w:lang w:val="en-KE" w:eastAsia="en-KE"/>
          <w14:ligatures w14:val="none"/>
        </w:rPr>
        <w:t>==</w:t>
      </w: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</w:t>
      </w:r>
      <w:r w:rsidRPr="00C32ED3">
        <w:rPr>
          <w:rFonts w:ascii="Cascadia Mono" w:eastAsia="Times New Roman" w:hAnsi="Cascadia Mono" w:cs="Cascadia Mono"/>
          <w:color w:val="50A14F"/>
          <w:kern w:val="0"/>
          <w:sz w:val="20"/>
          <w:szCs w:val="20"/>
          <w:lang w:val="en-KE" w:eastAsia="en-KE"/>
          <w14:ligatures w14:val="none"/>
        </w:rPr>
        <w:t>"__main__"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:</w:t>
      </w:r>
    </w:p>
    <w:p w14:paraId="7258904D" w14:textId="77777777" w:rsidR="00C32ED3" w:rsidRPr="00C32ED3" w:rsidRDefault="00C32ED3" w:rsidP="00C32E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</w:pPr>
      <w:r w:rsidRPr="00C32ED3">
        <w:rPr>
          <w:rFonts w:ascii="Cascadia Mono" w:eastAsia="Times New Roman" w:hAnsi="Cascadia Mono" w:cs="Cascadia Mono"/>
          <w:color w:val="0F1115"/>
          <w:kern w:val="0"/>
          <w:sz w:val="20"/>
          <w:szCs w:val="20"/>
          <w:lang w:val="en-KE" w:eastAsia="en-KE"/>
          <w14:ligatures w14:val="none"/>
        </w:rPr>
        <w:t xml:space="preserve">    test_ssl_connection</w:t>
      </w:r>
      <w:r w:rsidRPr="00C32ED3">
        <w:rPr>
          <w:rFonts w:ascii="Cascadia Mono" w:eastAsia="Times New Roman" w:hAnsi="Cascadia Mono" w:cs="Cascadia Mono"/>
          <w:color w:val="383A42"/>
          <w:kern w:val="0"/>
          <w:sz w:val="20"/>
          <w:szCs w:val="20"/>
          <w:lang w:val="en-KE" w:eastAsia="en-KE"/>
          <w14:ligatures w14:val="none"/>
        </w:rPr>
        <w:t>()</w:t>
      </w:r>
    </w:p>
    <w:p w14:paraId="4AA4BC0E" w14:textId="77777777" w:rsidR="00C32ED3" w:rsidRPr="00C32ED3" w:rsidRDefault="00C32ED3" w:rsidP="00C32ED3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</w:pPr>
      <w:r w:rsidRPr="00C32ED3">
        <w:rPr>
          <w:rFonts w:ascii="Segoe UI" w:eastAsia="Times New Roman" w:hAnsi="Segoe UI" w:cs="Segoe UI"/>
          <w:color w:val="0F1115"/>
          <w:kern w:val="0"/>
          <w:sz w:val="24"/>
          <w:szCs w:val="24"/>
          <w:lang w:val="en-KE" w:eastAsia="en-KE"/>
          <w14:ligatures w14:val="none"/>
        </w:rPr>
        <w:t>This comprehensive SSL setup will provide secure communication for your local test endpoints, simulating production-like security for your Saccolink ATM card integration testing.</w:t>
      </w:r>
    </w:p>
    <w:p w14:paraId="3FB7BE6F" w14:textId="77777777" w:rsidR="002E5D36" w:rsidRDefault="002E5D36"/>
    <w:sectPr w:rsidR="002E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26AF"/>
    <w:multiLevelType w:val="multilevel"/>
    <w:tmpl w:val="8C1A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A0324"/>
    <w:multiLevelType w:val="multilevel"/>
    <w:tmpl w:val="52FA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2072B0"/>
    <w:multiLevelType w:val="multilevel"/>
    <w:tmpl w:val="22A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A46D0"/>
    <w:multiLevelType w:val="multilevel"/>
    <w:tmpl w:val="A5682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40A55"/>
    <w:multiLevelType w:val="multilevel"/>
    <w:tmpl w:val="2834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07BCB"/>
    <w:multiLevelType w:val="multilevel"/>
    <w:tmpl w:val="F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8F0287"/>
    <w:multiLevelType w:val="multilevel"/>
    <w:tmpl w:val="556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95B37"/>
    <w:multiLevelType w:val="multilevel"/>
    <w:tmpl w:val="1A4C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50E3F"/>
    <w:multiLevelType w:val="multilevel"/>
    <w:tmpl w:val="5954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210BB0"/>
    <w:multiLevelType w:val="multilevel"/>
    <w:tmpl w:val="1354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B5C3A"/>
    <w:multiLevelType w:val="multilevel"/>
    <w:tmpl w:val="C45C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E592E"/>
    <w:multiLevelType w:val="multilevel"/>
    <w:tmpl w:val="F654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311109">
    <w:abstractNumId w:val="0"/>
  </w:num>
  <w:num w:numId="2" w16cid:durableId="1959410314">
    <w:abstractNumId w:val="2"/>
  </w:num>
  <w:num w:numId="3" w16cid:durableId="2004311225">
    <w:abstractNumId w:val="1"/>
  </w:num>
  <w:num w:numId="4" w16cid:durableId="2106075683">
    <w:abstractNumId w:val="9"/>
  </w:num>
  <w:num w:numId="5" w16cid:durableId="1518960005">
    <w:abstractNumId w:val="5"/>
  </w:num>
  <w:num w:numId="6" w16cid:durableId="1164586406">
    <w:abstractNumId w:val="4"/>
  </w:num>
  <w:num w:numId="7" w16cid:durableId="1296907737">
    <w:abstractNumId w:val="11"/>
  </w:num>
  <w:num w:numId="8" w16cid:durableId="695734077">
    <w:abstractNumId w:val="8"/>
  </w:num>
  <w:num w:numId="9" w16cid:durableId="1737167520">
    <w:abstractNumId w:val="6"/>
  </w:num>
  <w:num w:numId="10" w16cid:durableId="1915318261">
    <w:abstractNumId w:val="3"/>
  </w:num>
  <w:num w:numId="11" w16cid:durableId="1567642718">
    <w:abstractNumId w:val="7"/>
  </w:num>
  <w:num w:numId="12" w16cid:durableId="1739399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B8D"/>
    <w:rsid w:val="000B45B1"/>
    <w:rsid w:val="00136826"/>
    <w:rsid w:val="002E5D36"/>
    <w:rsid w:val="00634B8D"/>
    <w:rsid w:val="007C5C29"/>
    <w:rsid w:val="00C17855"/>
    <w:rsid w:val="00C32ED3"/>
    <w:rsid w:val="00DC749C"/>
    <w:rsid w:val="00E54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8D51"/>
  <w15:chartTrackingRefBased/>
  <w15:docId w15:val="{289D4CA0-9479-42AD-A757-67F19A624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4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4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4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4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8D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2E5D36"/>
  </w:style>
  <w:style w:type="paragraph" w:customStyle="1" w:styleId="ds-markdown-paragraph">
    <w:name w:val="ds-markdown-paragraph"/>
    <w:basedOn w:val="Normal"/>
    <w:rsid w:val="002E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character" w:customStyle="1" w:styleId="d813de27">
    <w:name w:val="d813de27"/>
    <w:basedOn w:val="DefaultParagraphFont"/>
    <w:rsid w:val="002E5D3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D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D36"/>
    <w:rPr>
      <w:rFonts w:ascii="Courier New" w:eastAsia="Times New Roman" w:hAnsi="Courier New" w:cs="Courier New"/>
      <w:kern w:val="0"/>
      <w:sz w:val="20"/>
      <w:szCs w:val="20"/>
      <w:lang w:val="en-KE" w:eastAsia="en-KE"/>
      <w14:ligatures w14:val="none"/>
    </w:rPr>
  </w:style>
  <w:style w:type="character" w:customStyle="1" w:styleId="token">
    <w:name w:val="token"/>
    <w:basedOn w:val="DefaultParagraphFont"/>
    <w:rsid w:val="002E5D36"/>
  </w:style>
  <w:style w:type="character" w:styleId="Strong">
    <w:name w:val="Strong"/>
    <w:basedOn w:val="DefaultParagraphFont"/>
    <w:uiPriority w:val="22"/>
    <w:qFormat/>
    <w:rsid w:val="002E5D36"/>
    <w:rPr>
      <w:b/>
      <w:bCs/>
    </w:rPr>
  </w:style>
  <w:style w:type="numbering" w:customStyle="1" w:styleId="NoList2">
    <w:name w:val="No List2"/>
    <w:next w:val="NoList"/>
    <w:uiPriority w:val="99"/>
    <w:semiHidden/>
    <w:unhideWhenUsed/>
    <w:rsid w:val="002E5D36"/>
  </w:style>
  <w:style w:type="paragraph" w:customStyle="1" w:styleId="msonormal0">
    <w:name w:val="msonormal"/>
    <w:basedOn w:val="Normal"/>
    <w:rsid w:val="002E5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KE" w:eastAsia="en-KE"/>
      <w14:ligatures w14:val="none"/>
    </w:rPr>
  </w:style>
  <w:style w:type="numbering" w:customStyle="1" w:styleId="NoList3">
    <w:name w:val="No List3"/>
    <w:next w:val="NoList"/>
    <w:uiPriority w:val="99"/>
    <w:semiHidden/>
    <w:unhideWhenUsed/>
    <w:rsid w:val="00C32ED3"/>
  </w:style>
  <w:style w:type="character" w:styleId="HTMLCode">
    <w:name w:val="HTML Code"/>
    <w:basedOn w:val="DefaultParagraphFont"/>
    <w:uiPriority w:val="99"/>
    <w:semiHidden/>
    <w:unhideWhenUsed/>
    <w:rsid w:val="00C32E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37</Pages>
  <Words>6935</Words>
  <Characters>39536</Characters>
  <Application>Microsoft Office Word</Application>
  <DocSecurity>0</DocSecurity>
  <Lines>329</Lines>
  <Paragraphs>92</Paragraphs>
  <ScaleCrop>false</ScaleCrop>
  <Company>Co-operative Bank</Company>
  <LinksUpToDate>false</LinksUpToDate>
  <CharactersWithSpaces>46379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Bonface N. Mogambi [ICT]</dc:creator>
  <cp:keywords/>
  <dc:description/>
  <cp:lastModifiedBy>Bonface N. Mogambi [ICT]</cp:lastModifiedBy>
  <cp:revision>3</cp:revision>
  <dcterms:created xsi:type="dcterms:W3CDTF">2025-10-07T06:33:00Z</dcterms:created>
  <dcterms:modified xsi:type="dcterms:W3CDTF">2025-10-07T06:43:00Z</dcterms:modified>
</cp:coreProperties>
</file>