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60B29" w14:textId="77777777" w:rsidR="00A65020" w:rsidRDefault="00D1546D">
      <w:r>
        <w:t>BONNET Corentin</w:t>
      </w:r>
    </w:p>
    <w:p w14:paraId="2486F545" w14:textId="77777777" w:rsidR="00D1546D" w:rsidRDefault="00D1546D">
      <w:r>
        <w:t>MANG Quentin</w:t>
      </w:r>
    </w:p>
    <w:p w14:paraId="687C1595" w14:textId="54FC5566" w:rsidR="00D1546D" w:rsidRDefault="003F6CF9">
      <w:r>
        <w:rPr>
          <w:noProof/>
        </w:rPr>
        <w:drawing>
          <wp:anchor distT="0" distB="0" distL="114300" distR="114300" simplePos="0" relativeHeight="251659264" behindDoc="1" locked="0" layoutInCell="1" allowOverlap="1" wp14:anchorId="6BCB3888" wp14:editId="6F65065D">
            <wp:simplePos x="0" y="0"/>
            <wp:positionH relativeFrom="margin">
              <wp:align>right</wp:align>
            </wp:positionH>
            <wp:positionV relativeFrom="paragraph">
              <wp:posOffset>362484</wp:posOffset>
            </wp:positionV>
            <wp:extent cx="5760720" cy="3046095"/>
            <wp:effectExtent l="0" t="0" r="0" b="1905"/>
            <wp:wrapTight wrapText="bothSides">
              <wp:wrapPolygon edited="0">
                <wp:start x="0" y="0"/>
                <wp:lineTo x="0" y="21478"/>
                <wp:lineTo x="21500" y="21478"/>
                <wp:lineTo x="21500" y="0"/>
                <wp:lineTo x="0" y="0"/>
              </wp:wrapPolygon>
            </wp:wrapTight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4Part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46D">
        <w:tab/>
      </w:r>
      <w:r w:rsidR="00D1546D">
        <w:tab/>
      </w:r>
      <w:r w:rsidR="00D1546D">
        <w:tab/>
      </w:r>
      <w:r w:rsidR="00D1546D">
        <w:tab/>
      </w:r>
      <w:r w:rsidR="00D1546D">
        <w:tab/>
        <w:t>Section 4 : extension Merise /2</w:t>
      </w:r>
    </w:p>
    <w:p w14:paraId="72002B4A" w14:textId="6BB8A7C8" w:rsidR="000857F7" w:rsidRDefault="000857F7"/>
    <w:p w14:paraId="010045FE" w14:textId="059EC470" w:rsidR="003F6CF9" w:rsidRDefault="007E4FE2">
      <w:r>
        <w:t>ProgrammeCulinaire</w:t>
      </w:r>
      <w:r w:rsidR="00795138">
        <w:t>(</w:t>
      </w:r>
      <w:r w:rsidR="00795138" w:rsidRPr="00B76C55">
        <w:rPr>
          <w:b/>
          <w:bCs/>
          <w:u w:val="single"/>
        </w:rPr>
        <w:t>idProgrammeCulinaire</w:t>
      </w:r>
      <w:r w:rsidR="003741D2">
        <w:t>,dateEnregistrement,datePremiereDiffusion,duree,nbPlace</w:t>
      </w:r>
      <w:r w:rsidR="004062FE">
        <w:t>,nbPlaceVIP)</w:t>
      </w:r>
    </w:p>
    <w:p w14:paraId="36E2B93B" w14:textId="3E923B52" w:rsidR="004062FE" w:rsidRDefault="004062FE">
      <w:r>
        <w:t>Reportage(</w:t>
      </w:r>
      <w:proofErr w:type="spellStart"/>
      <w:r w:rsidRPr="00025838">
        <w:rPr>
          <w:b/>
          <w:bCs/>
          <w:u w:val="single"/>
        </w:rPr>
        <w:t>idReportage</w:t>
      </w:r>
      <w:r>
        <w:t>,</w:t>
      </w:r>
      <w:r w:rsidR="006C1D44">
        <w:t>dateEnregistrement</w:t>
      </w:r>
      <w:r w:rsidR="001D5092">
        <w:t>,duree</w:t>
      </w:r>
      <w:proofErr w:type="spellEnd"/>
      <w:r w:rsidR="001D5092">
        <w:t>)</w:t>
      </w:r>
    </w:p>
    <w:p w14:paraId="0AFA9EEB" w14:textId="1AAB3F52" w:rsidR="001931A2" w:rsidRDefault="001931A2">
      <w:r>
        <w:t>Diffuser(</w:t>
      </w:r>
      <w:r w:rsidRPr="001E1081">
        <w:rPr>
          <w:b/>
          <w:bCs/>
          <w:i/>
          <w:iCs/>
          <w:u w:val="single"/>
        </w:rPr>
        <w:t>#</w:t>
      </w:r>
      <w:proofErr w:type="spellStart"/>
      <w:r w:rsidRPr="001E1081">
        <w:rPr>
          <w:b/>
          <w:bCs/>
          <w:i/>
          <w:iCs/>
          <w:u w:val="single"/>
        </w:rPr>
        <w:t>idProgrammeCulinaire</w:t>
      </w:r>
      <w:proofErr w:type="spellEnd"/>
      <w:r w:rsidRPr="001E1081">
        <w:rPr>
          <w:b/>
          <w:bCs/>
          <w:i/>
          <w:iCs/>
          <w:u w:val="single"/>
        </w:rPr>
        <w:t>,#</w:t>
      </w:r>
      <w:proofErr w:type="spellStart"/>
      <w:r w:rsidR="001E1081" w:rsidRPr="001E1081">
        <w:rPr>
          <w:b/>
          <w:bCs/>
          <w:i/>
          <w:iCs/>
          <w:u w:val="single"/>
        </w:rPr>
        <w:t>idReportage</w:t>
      </w:r>
      <w:proofErr w:type="spellEnd"/>
      <w:r w:rsidR="001E1081">
        <w:t>)</w:t>
      </w:r>
    </w:p>
    <w:p w14:paraId="36A8DD45" w14:textId="724C149A" w:rsidR="002C18B9" w:rsidRDefault="002C18B9">
      <w:r>
        <w:t>StudioEnregistreme</w:t>
      </w:r>
      <w:r w:rsidR="000B1CD7">
        <w:t>nt(</w:t>
      </w:r>
      <w:r w:rsidR="000B1CD7" w:rsidRPr="006977E8">
        <w:rPr>
          <w:b/>
          <w:bCs/>
          <w:u w:val="single"/>
        </w:rPr>
        <w:t>idStudio</w:t>
      </w:r>
      <w:r w:rsidR="000B1CD7">
        <w:t>,adresse,ville,batiment,codePosta</w:t>
      </w:r>
      <w:r w:rsidR="006977E8">
        <w:t>l,superficie,capaciteAccueil)</w:t>
      </w:r>
    </w:p>
    <w:p w14:paraId="6BBF3F92" w14:textId="22159129" w:rsidR="008F6C4C" w:rsidRDefault="008F6C4C">
      <w:r>
        <w:t>Enregistrer(</w:t>
      </w:r>
      <w:r w:rsidR="003276DC" w:rsidRPr="001E1081">
        <w:rPr>
          <w:b/>
          <w:bCs/>
          <w:i/>
          <w:iCs/>
          <w:u w:val="single"/>
        </w:rPr>
        <w:t>#</w:t>
      </w:r>
      <w:proofErr w:type="spellStart"/>
      <w:r w:rsidR="003276DC" w:rsidRPr="001E1081">
        <w:rPr>
          <w:b/>
          <w:bCs/>
          <w:i/>
          <w:iCs/>
          <w:u w:val="single"/>
        </w:rPr>
        <w:t>idProgrammeCulinaire</w:t>
      </w:r>
      <w:proofErr w:type="spellEnd"/>
      <w:r w:rsidR="003276DC">
        <w:rPr>
          <w:b/>
          <w:bCs/>
          <w:i/>
          <w:iCs/>
          <w:u w:val="single"/>
        </w:rPr>
        <w:t>,</w:t>
      </w:r>
      <w:r w:rsidR="003276DC" w:rsidRPr="003276DC">
        <w:rPr>
          <w:b/>
          <w:bCs/>
          <w:i/>
          <w:iCs/>
          <w:u w:val="single"/>
        </w:rPr>
        <w:t>#</w:t>
      </w:r>
      <w:proofErr w:type="spellStart"/>
      <w:r w:rsidR="003276DC" w:rsidRPr="003276DC">
        <w:rPr>
          <w:b/>
          <w:bCs/>
          <w:i/>
          <w:iCs/>
          <w:u w:val="single"/>
        </w:rPr>
        <w:t>idStudio</w:t>
      </w:r>
      <w:proofErr w:type="spellEnd"/>
      <w:r w:rsidR="003276DC">
        <w:t>)</w:t>
      </w:r>
    </w:p>
    <w:p w14:paraId="306EA883" w14:textId="1AFEA547" w:rsidR="003276DC" w:rsidRDefault="00A30A42">
      <w:proofErr w:type="spellStart"/>
      <w:r>
        <w:t>Theme</w:t>
      </w:r>
      <w:proofErr w:type="spellEnd"/>
      <w:r>
        <w:t xml:space="preserve"> (</w:t>
      </w:r>
      <w:proofErr w:type="spellStart"/>
      <w:r w:rsidRPr="004939D1">
        <w:rPr>
          <w:b/>
          <w:bCs/>
          <w:u w:val="single"/>
        </w:rPr>
        <w:t>idTheme</w:t>
      </w:r>
      <w:r>
        <w:t>,description</w:t>
      </w:r>
      <w:proofErr w:type="spellEnd"/>
      <w:r>
        <w:t>)</w:t>
      </w:r>
    </w:p>
    <w:p w14:paraId="36174A5E" w14:textId="439A04A2" w:rsidR="00E94A06" w:rsidRDefault="00E94A06">
      <w:r>
        <w:t>Est (</w:t>
      </w:r>
      <w:r w:rsidRPr="007308C4">
        <w:rPr>
          <w:b/>
          <w:bCs/>
          <w:i/>
          <w:iCs/>
          <w:u w:val="single"/>
        </w:rPr>
        <w:t>#</w:t>
      </w:r>
      <w:proofErr w:type="spellStart"/>
      <w:r w:rsidRPr="007308C4">
        <w:rPr>
          <w:b/>
          <w:bCs/>
          <w:i/>
          <w:iCs/>
          <w:u w:val="single"/>
        </w:rPr>
        <w:t>idProgrammeCulinaire</w:t>
      </w:r>
      <w:proofErr w:type="spellEnd"/>
      <w:r w:rsidRPr="007308C4">
        <w:rPr>
          <w:b/>
          <w:bCs/>
          <w:i/>
          <w:iCs/>
          <w:u w:val="single"/>
        </w:rPr>
        <w:t>,#</w:t>
      </w:r>
      <w:proofErr w:type="spellStart"/>
      <w:r w:rsidRPr="007308C4">
        <w:rPr>
          <w:b/>
          <w:bCs/>
          <w:i/>
          <w:iCs/>
          <w:u w:val="single"/>
        </w:rPr>
        <w:t>idTheme</w:t>
      </w:r>
      <w:proofErr w:type="spellEnd"/>
      <w:r>
        <w:t>)</w:t>
      </w:r>
    </w:p>
    <w:p w14:paraId="06B08290" w14:textId="3A1753A2" w:rsidR="009B55AB" w:rsidRDefault="009B55AB">
      <w:r>
        <w:t>Intervenant(</w:t>
      </w:r>
      <w:proofErr w:type="spellStart"/>
      <w:r w:rsidRPr="00C53A8C">
        <w:rPr>
          <w:b/>
          <w:bCs/>
          <w:u w:val="single"/>
        </w:rPr>
        <w:t>idIntervenant</w:t>
      </w:r>
      <w:r w:rsidR="00531632">
        <w:t>,nom,prenom</w:t>
      </w:r>
      <w:proofErr w:type="spellEnd"/>
      <w:r w:rsidR="00531632">
        <w:t>)</w:t>
      </w:r>
    </w:p>
    <w:p w14:paraId="2BF04299" w14:textId="74E707DD" w:rsidR="008C77F8" w:rsidRDefault="008C77F8">
      <w:r>
        <w:t>Présentateur (</w:t>
      </w:r>
      <w:r w:rsidRPr="00A52B51">
        <w:rPr>
          <w:b/>
          <w:bCs/>
          <w:i/>
          <w:iCs/>
          <w:u w:val="single"/>
        </w:rPr>
        <w:t>#</w:t>
      </w:r>
      <w:proofErr w:type="spellStart"/>
      <w:r w:rsidRPr="00A52B51">
        <w:rPr>
          <w:b/>
          <w:bCs/>
          <w:i/>
          <w:iCs/>
          <w:u w:val="single"/>
        </w:rPr>
        <w:t>idPresentateur</w:t>
      </w:r>
      <w:proofErr w:type="spellEnd"/>
      <w:r>
        <w:t>)</w:t>
      </w:r>
    </w:p>
    <w:p w14:paraId="5E259721" w14:textId="5A0AEDCE" w:rsidR="00BF6268" w:rsidRDefault="00BF6268">
      <w:r>
        <w:t>Chroniqueur(</w:t>
      </w:r>
      <w:r w:rsidRPr="00BF6268">
        <w:rPr>
          <w:b/>
          <w:bCs/>
          <w:i/>
          <w:iCs/>
          <w:u w:val="single"/>
        </w:rPr>
        <w:t>#</w:t>
      </w:r>
      <w:proofErr w:type="spellStart"/>
      <w:r w:rsidRPr="00BF6268">
        <w:rPr>
          <w:b/>
          <w:bCs/>
          <w:i/>
          <w:iCs/>
          <w:u w:val="single"/>
        </w:rPr>
        <w:t>idChroniqueur</w:t>
      </w:r>
      <w:proofErr w:type="spellEnd"/>
      <w:r>
        <w:t>)</w:t>
      </w:r>
    </w:p>
    <w:p w14:paraId="7051EFDE" w14:textId="0B7349EB" w:rsidR="000E155E" w:rsidRDefault="000E155E">
      <w:r>
        <w:t>Cuisinier (</w:t>
      </w:r>
      <w:r w:rsidRPr="000E155E">
        <w:rPr>
          <w:b/>
          <w:bCs/>
          <w:i/>
          <w:iCs/>
          <w:u w:val="single"/>
        </w:rPr>
        <w:t>#</w:t>
      </w:r>
      <w:proofErr w:type="spellStart"/>
      <w:r w:rsidRPr="000E155E">
        <w:rPr>
          <w:b/>
          <w:bCs/>
          <w:i/>
          <w:iCs/>
          <w:u w:val="single"/>
        </w:rPr>
        <w:t>idCuisinier</w:t>
      </w:r>
      <w:r>
        <w:t>,restaurant</w:t>
      </w:r>
      <w:proofErr w:type="spellEnd"/>
      <w:r>
        <w:t>)</w:t>
      </w:r>
    </w:p>
    <w:p w14:paraId="60E7656E" w14:textId="0AB4F2C7" w:rsidR="00890B92" w:rsidRDefault="00890B92">
      <w:r>
        <w:t>Recette (</w:t>
      </w:r>
      <w:r w:rsidR="004F620C" w:rsidRPr="009F2ED0">
        <w:rPr>
          <w:b/>
          <w:bCs/>
          <w:u w:val="single"/>
        </w:rPr>
        <w:t>idRecette</w:t>
      </w:r>
      <w:r w:rsidR="004F620C">
        <w:t>,description,</w:t>
      </w:r>
      <w:proofErr w:type="spellStart"/>
      <w:r w:rsidR="004F620C">
        <w:t>nomRecette</w:t>
      </w:r>
      <w:proofErr w:type="spellEnd"/>
      <w:r w:rsidR="004F620C">
        <w:t>,</w:t>
      </w:r>
      <w:r w:rsidR="004F620C" w:rsidRPr="00D64007">
        <w:rPr>
          <w:i/>
          <w:iCs/>
        </w:rPr>
        <w:t>#</w:t>
      </w:r>
      <w:proofErr w:type="spellStart"/>
      <w:r w:rsidR="00D64007" w:rsidRPr="00D64007">
        <w:rPr>
          <w:i/>
          <w:iCs/>
        </w:rPr>
        <w:t>idCuisinier</w:t>
      </w:r>
      <w:proofErr w:type="spellEnd"/>
      <w:r w:rsidR="00D64007">
        <w:t>)</w:t>
      </w:r>
    </w:p>
    <w:p w14:paraId="5AD261AE" w14:textId="37C0E1A4" w:rsidR="00860683" w:rsidRPr="003276DC" w:rsidRDefault="00860683">
      <w:r>
        <w:t>Retrouver (</w:t>
      </w:r>
      <w:r w:rsidRPr="0072799C">
        <w:rPr>
          <w:b/>
          <w:bCs/>
          <w:i/>
          <w:iCs/>
          <w:u w:val="single"/>
        </w:rPr>
        <w:t>#</w:t>
      </w:r>
      <w:proofErr w:type="spellStart"/>
      <w:r w:rsidRPr="0072799C">
        <w:rPr>
          <w:b/>
          <w:bCs/>
          <w:i/>
          <w:iCs/>
          <w:u w:val="single"/>
        </w:rPr>
        <w:t>idProgrammeCulinaire</w:t>
      </w:r>
      <w:proofErr w:type="spellEnd"/>
      <w:r w:rsidRPr="0072799C">
        <w:rPr>
          <w:b/>
          <w:bCs/>
          <w:i/>
          <w:iCs/>
          <w:u w:val="single"/>
        </w:rPr>
        <w:t>,</w:t>
      </w:r>
      <w:r w:rsidR="0072799C" w:rsidRPr="0072799C">
        <w:rPr>
          <w:b/>
          <w:bCs/>
          <w:i/>
          <w:iCs/>
          <w:u w:val="single"/>
        </w:rPr>
        <w:t>#</w:t>
      </w:r>
      <w:proofErr w:type="spellStart"/>
      <w:r w:rsidR="0072799C" w:rsidRPr="0072799C">
        <w:rPr>
          <w:b/>
          <w:bCs/>
          <w:i/>
          <w:iCs/>
          <w:u w:val="single"/>
        </w:rPr>
        <w:t>idRecette</w:t>
      </w:r>
      <w:proofErr w:type="spellEnd"/>
      <w:r w:rsidR="0072799C">
        <w:t>)</w:t>
      </w:r>
      <w:bookmarkStart w:id="0" w:name="_GoBack"/>
      <w:bookmarkEnd w:id="0"/>
    </w:p>
    <w:p w14:paraId="0264A8A1" w14:textId="26CE576A" w:rsidR="003F6CF9" w:rsidRDefault="003F6CF9"/>
    <w:p w14:paraId="388B828B" w14:textId="77777777" w:rsidR="003F6CF9" w:rsidRDefault="003F6CF9"/>
    <w:sectPr w:rsidR="003F6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6D"/>
    <w:rsid w:val="00025838"/>
    <w:rsid w:val="000857F7"/>
    <w:rsid w:val="000B1CD7"/>
    <w:rsid w:val="000E155E"/>
    <w:rsid w:val="001931A2"/>
    <w:rsid w:val="001D5092"/>
    <w:rsid w:val="001E1081"/>
    <w:rsid w:val="002C18B9"/>
    <w:rsid w:val="003276DC"/>
    <w:rsid w:val="003741D2"/>
    <w:rsid w:val="003F6CF9"/>
    <w:rsid w:val="004062FE"/>
    <w:rsid w:val="004939D1"/>
    <w:rsid w:val="004F620C"/>
    <w:rsid w:val="00531632"/>
    <w:rsid w:val="006977E8"/>
    <w:rsid w:val="006C1D44"/>
    <w:rsid w:val="0072799C"/>
    <w:rsid w:val="007308C4"/>
    <w:rsid w:val="00795138"/>
    <w:rsid w:val="007E4FE2"/>
    <w:rsid w:val="00860683"/>
    <w:rsid w:val="00890B92"/>
    <w:rsid w:val="008C77F8"/>
    <w:rsid w:val="008F6C4C"/>
    <w:rsid w:val="009B55AB"/>
    <w:rsid w:val="009C5805"/>
    <w:rsid w:val="009F2ED0"/>
    <w:rsid w:val="00A30A42"/>
    <w:rsid w:val="00A52B51"/>
    <w:rsid w:val="00A65020"/>
    <w:rsid w:val="00B76C55"/>
    <w:rsid w:val="00BF6268"/>
    <w:rsid w:val="00C53A8C"/>
    <w:rsid w:val="00D1546D"/>
    <w:rsid w:val="00D64007"/>
    <w:rsid w:val="00E9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4380"/>
  <w15:chartTrackingRefBased/>
  <w15:docId w15:val="{B4FD3B5A-AD80-4780-8BAA-FA540782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Bonnet</dc:creator>
  <cp:keywords/>
  <dc:description/>
  <cp:lastModifiedBy>Corentin Bonnet</cp:lastModifiedBy>
  <cp:revision>2</cp:revision>
  <cp:lastPrinted>2020-03-17T16:39:00Z</cp:lastPrinted>
  <dcterms:created xsi:type="dcterms:W3CDTF">2020-03-17T16:40:00Z</dcterms:created>
  <dcterms:modified xsi:type="dcterms:W3CDTF">2020-03-17T16:40:00Z</dcterms:modified>
</cp:coreProperties>
</file>