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7070"/>
      </w:tblGrid>
      <w:tr w:rsidRPr="00AA0F31" w:rsidR="00123BD5" w:rsidTr="0D6E0CF7" w14:paraId="4045A862" w14:textId="77777777">
        <w:trPr>
          <w:trHeight w:val="576"/>
        </w:trPr>
        <w:tc>
          <w:tcPr>
            <w:tcW w:w="953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123BD5" w:rsidR="00123BD5" w:rsidP="004E00B0" w:rsidRDefault="00123BD5" w14:paraId="2DC6D77D" w14:textId="7020FF7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PROJECT SCOPE STATEMENT</w:t>
            </w:r>
          </w:p>
        </w:tc>
      </w:tr>
      <w:tr w:rsidRPr="00AA0F31" w:rsidR="00123BD5" w:rsidTr="0D6E0CF7" w14:paraId="73AEC78F" w14:textId="77777777">
        <w:trPr>
          <w:trHeight w:val="400"/>
        </w:trPr>
        <w:tc>
          <w:tcPr>
            <w:tcW w:w="246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3BD5" w:rsidR="00123BD5" w:rsidP="004E00B0" w:rsidRDefault="00123BD5" w14:paraId="4B598680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3BD5" w:rsidR="00123BD5" w:rsidP="0D6E0CF7" w:rsidRDefault="00123BD5" w14:paraId="5F8F1F2D" w14:textId="0D401A1D">
            <w:pPr>
              <w:widowControl w:val="0"/>
              <w:spacing w:after="160" w:line="259" w:lineRule="auto"/>
            </w:pPr>
            <w:r w:rsidRPr="0D6E0CF7" w:rsidR="0D6E0C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Book Club/Reading Organizer  </w:t>
            </w:r>
            <w:r w:rsidRPr="0D6E0CF7" w:rsidR="0D6E0C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 xml:space="preserve"> </w:t>
            </w:r>
            <w:r w:rsidRPr="0D6E0CF7" w:rsidR="0D6E0CF7">
              <w:rPr>
                <w:rFonts w:ascii="Arial" w:hAnsi="Arial" w:eastAsia="Arial" w:cs="Arial"/>
                <w:noProof w:val="0"/>
                <w:sz w:val="22"/>
                <w:szCs w:val="22"/>
                <w:lang w:val="en-CA"/>
              </w:rPr>
              <w:t xml:space="preserve"> </w:t>
            </w:r>
          </w:p>
          <w:p w:rsidRPr="00123BD5" w:rsidR="00123BD5" w:rsidP="0D6E0CF7" w:rsidRDefault="00123BD5" w14:paraId="4489C09B" w14:textId="476AA951">
            <w:pPr>
              <w:pStyle w:val="Normal"/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Pr="008B57E7" w:rsidR="00123BD5" w:rsidTr="0D6E0CF7" w14:paraId="27982E05" w14:textId="77777777">
        <w:trPr>
          <w:trHeight w:val="400"/>
        </w:trPr>
        <w:tc>
          <w:tcPr>
            <w:tcW w:w="2460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123BD5" w:rsidR="00123BD5" w:rsidP="004E00B0" w:rsidRDefault="00123BD5" w14:paraId="132A9D35" w14:textId="77777777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Deliverables</w:t>
            </w:r>
          </w:p>
        </w:tc>
        <w:tc>
          <w:tcPr>
            <w:tcW w:w="7070" w:type="dxa"/>
            <w:tcBorders>
              <w:lef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123BD5" w:rsidR="00123BD5" w:rsidP="004E00B0" w:rsidRDefault="00123BD5" w14:paraId="64DDAF3A" w14:textId="7777777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Detailed Description</w:t>
            </w:r>
          </w:p>
        </w:tc>
      </w:tr>
      <w:tr w:rsidRPr="00AA0F31" w:rsidR="00123BD5" w:rsidTr="0D6E0CF7" w14:paraId="4BA634BF" w14:textId="77777777">
        <w:trPr>
          <w:trHeight w:val="400"/>
        </w:trPr>
        <w:tc>
          <w:tcPr>
            <w:tcW w:w="246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3BD5" w:rsidR="00123BD5" w:rsidP="0D6E0CF7" w:rsidRDefault="00123BD5" w14:paraId="37FB437A" w14:textId="3B64BA15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  <w:t>Book Club/Reading Organizer Platform:</w:t>
            </w:r>
          </w:p>
          <w:p w:rsidRPr="00123BD5" w:rsidR="00123BD5" w:rsidP="0D6E0CF7" w:rsidRDefault="00123BD5" w14:paraId="26485541" w14:textId="0EEC4C06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</w:p>
          <w:p w:rsidRPr="00123BD5" w:rsidR="00123BD5" w:rsidP="0D6E0CF7" w:rsidRDefault="00123BD5" w14:paraId="3FE63BD6" w14:textId="19C7034E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</w:p>
          <w:p w:rsidRPr="00123BD5" w:rsidR="00123BD5" w:rsidP="0D6E0CF7" w:rsidRDefault="00123BD5" w14:paraId="70AB7629" w14:textId="48936475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</w:p>
          <w:p w:rsidRPr="00123BD5" w:rsidR="00123BD5" w:rsidP="0D6E0CF7" w:rsidRDefault="00123BD5" w14:paraId="6486B80C" w14:textId="61B69FE4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</w:p>
          <w:p w:rsidRPr="00123BD5" w:rsidR="00123BD5" w:rsidP="0D6E0CF7" w:rsidRDefault="00123BD5" w14:paraId="08FA0B01" w14:textId="015792F4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</w:pPr>
          </w:p>
          <w:p w:rsidRPr="00123BD5" w:rsidR="00123BD5" w:rsidP="0D6E0CF7" w:rsidRDefault="00123BD5" w14:paraId="142A4984" w14:textId="3F2A266C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CA"/>
              </w:rPr>
              <w:t>Ongoing Maintenance Plan: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3BD5" w:rsidR="00123BD5" w:rsidP="0D6E0CF7" w:rsidRDefault="00123BD5" w14:paraId="0D29669A" w14:textId="5616BF77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This platform will offer a user-friendly interface with features such as reading list organization, meeting scheduling, discussion forums, and personalization options.</w:t>
            </w:r>
          </w:p>
          <w:p w:rsidRPr="00123BD5" w:rsidR="00123BD5" w:rsidP="0D6E0CF7" w:rsidRDefault="00123BD5" w14:paraId="7FA63D74" w14:textId="7DCD1516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-A fully functional online platform dedicated to book clubs.</w:t>
            </w:r>
          </w:p>
          <w:p w:rsidRPr="00123BD5" w:rsidR="00123BD5" w:rsidP="0D6E0CF7" w:rsidRDefault="00123BD5" w14:paraId="1FF14EB6" w14:textId="4A72686A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-User registration and profile management features.</w:t>
            </w:r>
          </w:p>
          <w:p w:rsidRPr="00123BD5" w:rsidR="00123BD5" w:rsidP="0D6E0CF7" w:rsidRDefault="00123BD5" w14:paraId="43D7E65A" w14:textId="76F336F0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 xml:space="preserve">-Discussion forums </w:t>
            </w:r>
          </w:p>
          <w:p w:rsidRPr="00123BD5" w:rsidR="00123BD5" w:rsidP="0D6E0CF7" w:rsidRDefault="00123BD5" w14:paraId="61F3DD62" w14:textId="4265DC45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-Reading list organization tools.</w:t>
            </w:r>
          </w:p>
          <w:p w:rsidRPr="00123BD5" w:rsidR="00123BD5" w:rsidP="0D6E0CF7" w:rsidRDefault="00123BD5" w14:paraId="329E7818" w14:textId="4743EC58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</w:p>
          <w:p w:rsidRPr="00123BD5" w:rsidR="00123BD5" w:rsidP="0D6E0CF7" w:rsidRDefault="00123BD5" w14:paraId="1C6E7FA4" w14:textId="5FB7F7C2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 xml:space="preserve">To ensure the platform's long-term viability, an ongoing maintenance plan will be done. </w:t>
            </w:r>
          </w:p>
          <w:p w:rsidRPr="00123BD5" w:rsidR="00123BD5" w:rsidP="0D6E0CF7" w:rsidRDefault="00123BD5" w14:paraId="7F79DD23" w14:textId="1A359759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-A strategy for ongoing maintenance, updates, and bug fixes.</w:t>
            </w:r>
          </w:p>
          <w:p w:rsidRPr="00123BD5" w:rsidR="00123BD5" w:rsidP="0D6E0CF7" w:rsidRDefault="00123BD5" w14:paraId="3552FC4F" w14:textId="07FF04B2">
            <w:pPr>
              <w:pStyle w:val="Normal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-Regular monitoring of the platform's performance and user feedback.</w:t>
            </w:r>
          </w:p>
        </w:tc>
      </w:tr>
      <w:tr w:rsidRPr="00AA0F31" w:rsidR="00123BD5" w:rsidTr="0D6E0CF7" w14:paraId="3675A535" w14:textId="77777777">
        <w:trPr>
          <w:trHeight w:val="400"/>
        </w:trPr>
        <w:tc>
          <w:tcPr>
            <w:tcW w:w="246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3BD5" w:rsidR="00123BD5" w:rsidP="004E00B0" w:rsidRDefault="00123BD5" w14:paraId="42425941" w14:textId="77777777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3BD5" w:rsidR="00123BD5" w:rsidP="004E00B0" w:rsidRDefault="00123BD5" w14:paraId="0666F29A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Pr="00AA0F31" w:rsidR="00123BD5" w:rsidTr="0D6E0CF7" w14:paraId="40F82A7E" w14:textId="77777777">
        <w:trPr>
          <w:trHeight w:val="400"/>
        </w:trPr>
        <w:tc>
          <w:tcPr>
            <w:tcW w:w="9530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123BD5" w:rsidR="00123BD5" w:rsidP="004E00B0" w:rsidRDefault="00123BD5" w14:paraId="5A4FC2FC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Exclusions</w:t>
            </w:r>
          </w:p>
        </w:tc>
      </w:tr>
      <w:tr w:rsidRPr="00AA0F31" w:rsidR="00123BD5" w:rsidTr="0D6E0CF7" w14:paraId="3BE37AB9" w14:textId="77777777">
        <w:trPr>
          <w:trHeight w:val="400"/>
        </w:trPr>
        <w:tc>
          <w:tcPr>
            <w:tcW w:w="95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3BD5" w:rsidR="00123BD5" w:rsidP="0D6E0CF7" w:rsidRDefault="00123BD5" w14:paraId="6001D8F4" w14:textId="76C755C8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CA"/>
              </w:rPr>
              <w:t>-The creation of actual book content, reviews, or discussion topics is not within the project's scope. Users will generate content.</w:t>
            </w:r>
          </w:p>
          <w:p w:rsidRPr="00123BD5" w:rsidR="00123BD5" w:rsidP="0D6E0CF7" w:rsidRDefault="00123BD5" w14:paraId="0B8301AA" w14:textId="6D413D4E">
            <w:pPr>
              <w:pStyle w:val="Normal"/>
              <w:widowControl w:val="0"/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CA"/>
              </w:rPr>
            </w:pP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CA"/>
              </w:rPr>
              <w:t>-</w:t>
            </w: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CA"/>
              </w:rPr>
              <w:t xml:space="preserve"> </w:t>
            </w:r>
            <w:r w:rsidRPr="0D6E0CF7" w:rsidR="0D6E0CF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CA"/>
              </w:rPr>
              <w:t>Security measures, including data security and privacy, are not part of this project. Security is not addressed as part of the project scope.</w:t>
            </w:r>
          </w:p>
        </w:tc>
      </w:tr>
      <w:tr w:rsidRPr="00AA0F31" w:rsidR="00123BD5" w:rsidTr="0D6E0CF7" w14:paraId="7C5EC29D" w14:textId="77777777">
        <w:trPr>
          <w:trHeight w:val="400"/>
        </w:trPr>
        <w:tc>
          <w:tcPr>
            <w:tcW w:w="95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23BD5" w:rsidR="00123BD5" w:rsidP="004E00B0" w:rsidRDefault="00123BD5" w14:paraId="20E7EC3E" w14:textId="77777777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23BD5" w:rsidRDefault="00123BD5" w14:paraId="26FE019D" w14:textId="77777777"/>
    <w:sectPr w:rsidR="00123BD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D5"/>
    <w:rsid w:val="00123BD5"/>
    <w:rsid w:val="00372B63"/>
    <w:rsid w:val="004D381F"/>
    <w:rsid w:val="0D6E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4A2E"/>
  <w15:chartTrackingRefBased/>
  <w15:docId w15:val="{C71CF9A2-A785-4BE7-A4AB-2E2FAC18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3BD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Conestoga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Dave Barrett</dc:creator>
  <keywords/>
  <dc:description/>
  <lastModifiedBy>Alvin John Tolentino</lastModifiedBy>
  <revision>3</revision>
  <dcterms:created xsi:type="dcterms:W3CDTF">2021-06-29T15:18:00.0000000Z</dcterms:created>
  <dcterms:modified xsi:type="dcterms:W3CDTF">2023-10-06T05:33:02.9941849Z</dcterms:modified>
</coreProperties>
</file>