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58E3" w14:textId="25AF5264" w:rsidR="006C2D5B" w:rsidRDefault="006734C7" w:rsidP="002E1A1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Инструкция по настройке оконного приложения</w:t>
      </w:r>
    </w:p>
    <w:p w14:paraId="159D9C9E" w14:textId="397B8C32" w:rsidR="006734C7" w:rsidRPr="006734C7" w:rsidRDefault="006734C7" w:rsidP="002E1A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7E5B8B8" w14:textId="1E1D44EB" w:rsidR="002E1A1A" w:rsidRP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WindowApp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420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E1A1A">
        <w:rPr>
          <w:rFonts w:ascii="Times New Roman" w:hAnsi="Times New Roman" w:cs="Times New Roman"/>
          <w:sz w:val="24"/>
          <w:szCs w:val="24"/>
        </w:rPr>
        <w:br/>
        <w:t>TestTaskModule.cp312-win_amd64.pyd</w:t>
      </w:r>
    </w:p>
    <w:p w14:paraId="22A6E137" w14:textId="42953337" w:rsidR="006C2D5B" w:rsidRPr="002E1A1A" w:rsidRDefault="006734C7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="002E1A1A">
        <w:rPr>
          <w:rFonts w:ascii="Times New Roman" w:hAnsi="Times New Roman" w:cs="Times New Roman"/>
          <w:sz w:val="24"/>
          <w:szCs w:val="24"/>
        </w:rPr>
        <w:t xml:space="preserve"> проект в </w:t>
      </w:r>
      <w:r w:rsidR="002E1A1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2E1A1A" w:rsidRPr="002E1A1A">
        <w:rPr>
          <w:rFonts w:ascii="Times New Roman" w:hAnsi="Times New Roman" w:cs="Times New Roman"/>
          <w:sz w:val="24"/>
          <w:szCs w:val="24"/>
        </w:rPr>
        <w:t xml:space="preserve"> </w:t>
      </w:r>
      <w:r w:rsidR="002E1A1A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27A07E42" w14:textId="1A3A2169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проект и добавьте в него загруженные файлы</w:t>
      </w:r>
    </w:p>
    <w:p w14:paraId="516379DC" w14:textId="56F30884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библиотек</w:t>
      </w:r>
      <w:r w:rsidR="004204B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>11</w:t>
      </w:r>
      <w:r w:rsidR="004204B0">
        <w:rPr>
          <w:rFonts w:ascii="Times New Roman" w:hAnsi="Times New Roman" w:cs="Times New Roman"/>
          <w:sz w:val="24"/>
          <w:szCs w:val="24"/>
        </w:rPr>
        <w:t xml:space="preserve"> и </w:t>
      </w:r>
      <w:r w:rsidR="004204B0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E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6950EFF8" w14:textId="64844C16" w:rsidR="001574FF" w:rsidRPr="002E1A1A" w:rsidRDefault="001574FF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свойства проекта и установите архитектуру платформы, которая у вас 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у меня это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574FF">
        <w:rPr>
          <w:rFonts w:ascii="Times New Roman" w:hAnsi="Times New Roman" w:cs="Times New Roman"/>
          <w:sz w:val="24"/>
          <w:szCs w:val="24"/>
        </w:rPr>
        <w:t>64)</w:t>
      </w:r>
    </w:p>
    <w:p w14:paraId="537F01B9" w14:textId="3EDB68F8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734C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6ED733" wp14:editId="448AD57B">
            <wp:simplePos x="0" y="0"/>
            <wp:positionH relativeFrom="page">
              <wp:align>center</wp:align>
            </wp:positionH>
            <wp:positionV relativeFrom="paragraph">
              <wp:posOffset>954405</wp:posOffset>
            </wp:positionV>
            <wp:extent cx="6059170" cy="1551940"/>
            <wp:effectExtent l="0" t="0" r="0" b="0"/>
            <wp:wrapTopAndBottom/>
            <wp:docPr id="112832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85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 свойствах проекта перейдите по пути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1A1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1A1A">
        <w:rPr>
          <w:rFonts w:ascii="Times New Roman" w:hAnsi="Times New Roman" w:cs="Times New Roman"/>
          <w:sz w:val="24"/>
          <w:szCs w:val="24"/>
        </w:rPr>
        <w:t xml:space="preserve">++ </w:t>
      </w:r>
      <w:r w:rsidRPr="002E1A1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E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Общие» и добавьте в «Дополнительные каталоги включаемых файлов» пути до скачанного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>11\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E1A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E1A1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E1A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E1A1A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E1A1A">
        <w:rPr>
          <w:rFonts w:ascii="Times New Roman" w:hAnsi="Times New Roman" w:cs="Times New Roman"/>
          <w:sz w:val="24"/>
          <w:szCs w:val="24"/>
        </w:rPr>
        <w:t>)</w:t>
      </w:r>
      <w:r w:rsidRPr="002E1A1A">
        <w:rPr>
          <w:rFonts w:ascii="Times New Roman" w:hAnsi="Times New Roman" w:cs="Times New Roman"/>
          <w:sz w:val="24"/>
          <w:szCs w:val="24"/>
        </w:rPr>
        <w:br/>
      </w:r>
      <w:r w:rsidRPr="002E1A1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 скриншоте пример того, как это приблизительно выглядит:</w:t>
      </w:r>
      <w:r w:rsidR="001574FF">
        <w:rPr>
          <w:rFonts w:ascii="Times New Roman" w:hAnsi="Times New Roman" w:cs="Times New Roman"/>
          <w:sz w:val="24"/>
          <w:szCs w:val="24"/>
        </w:rPr>
        <w:br/>
      </w:r>
      <w:r w:rsidR="001574FF">
        <w:rPr>
          <w:rFonts w:ascii="Times New Roman" w:hAnsi="Times New Roman" w:cs="Times New Roman"/>
          <w:sz w:val="24"/>
          <w:szCs w:val="24"/>
        </w:rPr>
        <w:br/>
      </w:r>
    </w:p>
    <w:p w14:paraId="64F92427" w14:textId="22224EB2" w:rsidR="006C2D5B" w:rsidRPr="004204B0" w:rsidRDefault="001574FF" w:rsidP="004204B0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734C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B7841D" wp14:editId="3320007C">
            <wp:simplePos x="0" y="0"/>
            <wp:positionH relativeFrom="page">
              <wp:align>center</wp:align>
            </wp:positionH>
            <wp:positionV relativeFrom="paragraph">
              <wp:posOffset>452217</wp:posOffset>
            </wp:positionV>
            <wp:extent cx="5940425" cy="1810385"/>
            <wp:effectExtent l="0" t="0" r="3175" b="0"/>
            <wp:wrapTopAndBottom/>
            <wp:docPr id="207850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01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Затем, тоже в свойствах проекта, перейдите по пути «Компоновщик </w:t>
      </w:r>
      <w:r w:rsidRPr="001574F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157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Ввод» и добавьте в дополнительные зависимости путь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1574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1574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574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Pr="001574F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574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1574FF">
        <w:rPr>
          <w:rFonts w:ascii="Times New Roman" w:hAnsi="Times New Roman" w:cs="Times New Roman"/>
          <w:sz w:val="24"/>
          <w:szCs w:val="24"/>
        </w:rPr>
        <w:t>).</w:t>
      </w:r>
      <w:r w:rsidR="004204B0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04B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1F90C3" w14:textId="385A4256" w:rsidR="006734C7" w:rsidRPr="004204B0" w:rsidRDefault="004204B0" w:rsidP="004204B0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можно запускать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WindowApp</w:t>
      </w:r>
      <w:proofErr w:type="spellEnd"/>
      <w:r w:rsidRPr="002E1A1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sectPr w:rsidR="006734C7" w:rsidRPr="0042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1271"/>
    <w:multiLevelType w:val="hybridMultilevel"/>
    <w:tmpl w:val="1062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0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5B"/>
    <w:rsid w:val="001574FF"/>
    <w:rsid w:val="00273E25"/>
    <w:rsid w:val="002E1A1A"/>
    <w:rsid w:val="004204B0"/>
    <w:rsid w:val="00483CF7"/>
    <w:rsid w:val="006734C7"/>
    <w:rsid w:val="006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3F4"/>
  <w15:chartTrackingRefBased/>
  <w15:docId w15:val="{B428E922-089B-43AB-89D1-BAD5A0F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Хамков</dc:creator>
  <cp:keywords/>
  <dc:description/>
  <cp:lastModifiedBy>Матвей Хамков</cp:lastModifiedBy>
  <cp:revision>2</cp:revision>
  <dcterms:created xsi:type="dcterms:W3CDTF">2024-11-04T18:00:00Z</dcterms:created>
  <dcterms:modified xsi:type="dcterms:W3CDTF">2024-11-04T18:41:00Z</dcterms:modified>
</cp:coreProperties>
</file>