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EF54" w14:textId="67E1BABD" w:rsidR="00816822" w:rsidRPr="001F6108" w:rsidRDefault="006400A3" w:rsidP="008F7B8D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1F6108">
        <w:rPr>
          <w:rFonts w:ascii="微软雅黑" w:eastAsia="微软雅黑" w:hAnsi="微软雅黑"/>
          <w:b/>
          <w:bCs/>
          <w:color w:val="333333"/>
          <w:sz w:val="28"/>
          <w:szCs w:val="28"/>
        </w:rPr>
        <w:t>英雄</w:t>
      </w:r>
      <w:r w:rsidR="008F71CD" w:rsidRPr="001F6108">
        <w:rPr>
          <w:rFonts w:ascii="微软雅黑" w:eastAsia="微软雅黑" w:hAnsi="微软雅黑"/>
          <w:b/>
          <w:bCs/>
          <w:color w:val="333333"/>
          <w:sz w:val="28"/>
          <w:szCs w:val="28"/>
        </w:rPr>
        <w:t>检修清单</w:t>
      </w:r>
    </w:p>
    <w:p w14:paraId="3E14A47E" w14:textId="38F7390F" w:rsidR="006B1E7A" w:rsidRPr="00297086" w:rsidRDefault="006B1E7A" w:rsidP="008F7B8D">
      <w:pPr>
        <w:pStyle w:val="a8"/>
        <w:numPr>
          <w:ilvl w:val="0"/>
          <w:numId w:val="39"/>
        </w:numPr>
        <w:snapToGrid w:val="0"/>
        <w:spacing w:before="60" w:after="60" w:line="360" w:lineRule="auto"/>
        <w:ind w:firstLineChars="0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297086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机械</w:t>
      </w:r>
    </w:p>
    <w:p w14:paraId="4CCB3BC0" w14:textId="22B96998" w:rsidR="00816822" w:rsidRPr="00297086" w:rsidRDefault="008F71CD" w:rsidP="008F7B8D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云台</w:t>
      </w:r>
    </w:p>
    <w:p w14:paraId="2BC013C3" w14:textId="77777777" w:rsidR="00816822" w:rsidRPr="00297086" w:rsidRDefault="008F71CD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吹灰，吸尘</w:t>
      </w:r>
    </w:p>
    <w:p w14:paraId="02C2F69C" w14:textId="77777777" w:rsidR="00816822" w:rsidRPr="00297086" w:rsidRDefault="008F71CD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检查炮管下壁摩擦痕迹，并酒精擦洗</w:t>
      </w:r>
    </w:p>
    <w:p w14:paraId="0C7B7F30" w14:textId="77777777" w:rsidR="00816822" w:rsidRPr="00297086" w:rsidRDefault="008F71CD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酒精擦洗摩擦轮</w:t>
      </w:r>
    </w:p>
    <w:p w14:paraId="26CAFAF4" w14:textId="77777777" w:rsidR="00240CFC" w:rsidRPr="00297086" w:rsidRDefault="00240CFC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检查装甲板灯条和灯条面板有无破损</w:t>
      </w:r>
    </w:p>
    <w:p w14:paraId="540A3D3A" w14:textId="77777777" w:rsidR="00240CFC" w:rsidRPr="00297086" w:rsidRDefault="00240CFC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检查相机保护盖有无碎裂</w:t>
      </w:r>
    </w:p>
    <w:p w14:paraId="3987B8D8" w14:textId="69BCC33C" w:rsidR="00240CFC" w:rsidRPr="00297086" w:rsidRDefault="00240CFC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检查P轴轴承有无损坏</w:t>
      </w:r>
    </w:p>
    <w:p w14:paraId="099AD11B" w14:textId="46E59384" w:rsidR="00976D7F" w:rsidRPr="00297086" w:rsidRDefault="00976D7F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 w:hint="eastAsia"/>
          <w:color w:val="333333"/>
          <w:sz w:val="22"/>
        </w:rPr>
        <w:t>检查P轴导轨有无断裂</w:t>
      </w:r>
    </w:p>
    <w:p w14:paraId="7E1EBDFA" w14:textId="5C1EAE8D" w:rsidR="00816822" w:rsidRPr="00297086" w:rsidRDefault="008F71CD" w:rsidP="008F7B8D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底盘</w:t>
      </w:r>
    </w:p>
    <w:p w14:paraId="7C6B1DB2" w14:textId="37FCA408" w:rsidR="00816822" w:rsidRPr="00297086" w:rsidRDefault="008F71CD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吹灰，吸尘</w:t>
      </w:r>
    </w:p>
    <w:p w14:paraId="722D95CE" w14:textId="7A714FB4" w:rsidR="00240CFC" w:rsidRPr="00297086" w:rsidRDefault="00240CFC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检查保险杠有无螺栓脱落</w:t>
      </w:r>
    </w:p>
    <w:p w14:paraId="345F3BDD" w14:textId="77777777" w:rsidR="00816822" w:rsidRPr="00297086" w:rsidRDefault="008F71CD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检查轮组轴承有无脱出</w:t>
      </w:r>
    </w:p>
    <w:p w14:paraId="44884D0D" w14:textId="77777777" w:rsidR="00816822" w:rsidRPr="00297086" w:rsidRDefault="008F71CD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检查麦轮压紧盖有无松动</w:t>
      </w:r>
    </w:p>
    <w:p w14:paraId="3C00B54E" w14:textId="77810104" w:rsidR="00816822" w:rsidRPr="00297086" w:rsidRDefault="008F71CD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拆下压紧盖检查涨紧套螺栓是否松动（拆装涨紧套后更换新螺栓）</w:t>
      </w:r>
    </w:p>
    <w:p w14:paraId="237162DE" w14:textId="6587C4D2" w:rsidR="008F7B8D" w:rsidRDefault="002C25E5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 w:hint="eastAsia"/>
          <w:color w:val="333333"/>
          <w:sz w:val="22"/>
        </w:rPr>
        <w:t>检查拨弹轮涨紧套是否松动</w:t>
      </w:r>
    </w:p>
    <w:p w14:paraId="24969797" w14:textId="7871C031" w:rsidR="00E52EC6" w:rsidRDefault="00E52EC6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检查麦轮小胶轮有无破损更换</w:t>
      </w:r>
    </w:p>
    <w:p w14:paraId="3EE71E13" w14:textId="48F7155A" w:rsidR="00E52EC6" w:rsidRPr="00E52EC6" w:rsidRDefault="00E52EC6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顺便检查麦轮轮毂圆度</w:t>
      </w:r>
    </w:p>
    <w:p w14:paraId="7508C663" w14:textId="77777777" w:rsidR="008F7B8D" w:rsidRDefault="008F7B8D" w:rsidP="008F7B8D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2F6147A5" w14:textId="77777777" w:rsidR="008F7B8D" w:rsidRDefault="008F7B8D" w:rsidP="008F7B8D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3D338889" w14:textId="77777777" w:rsidR="00EC0BFF" w:rsidRDefault="00EC0BFF" w:rsidP="00EC0BFF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</w:p>
    <w:p w14:paraId="0E8F1A34" w14:textId="7A26CA80" w:rsidR="00EA1AAE" w:rsidRPr="00297086" w:rsidRDefault="008F71CD" w:rsidP="008F7B8D">
      <w:pPr>
        <w:numPr>
          <w:ilvl w:val="0"/>
          <w:numId w:val="32"/>
        </w:numPr>
        <w:snapToGrid w:val="0"/>
        <w:spacing w:before="60" w:after="60" w:line="360" w:lineRule="auto"/>
        <w:ind w:left="448" w:hangingChars="160" w:hanging="448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电路</w:t>
      </w:r>
    </w:p>
    <w:p w14:paraId="158E6C88" w14:textId="136A6CBF" w:rsidR="00CC2595" w:rsidRPr="00297086" w:rsidRDefault="00CC2595" w:rsidP="008F7B8D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云台</w:t>
      </w:r>
    </w:p>
    <w:p w14:paraId="22ECFB88" w14:textId="77777777" w:rsidR="00EA1AAE" w:rsidRPr="00297086" w:rsidRDefault="00EA1AAE" w:rsidP="008F7B8D">
      <w:pPr>
        <w:numPr>
          <w:ilvl w:val="0"/>
          <w:numId w:val="34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接收机</w:t>
      </w:r>
    </w:p>
    <w:p w14:paraId="787A648C" w14:textId="483E6EE5" w:rsidR="00EA1AAE" w:rsidRPr="00297086" w:rsidRDefault="00EA1AAE" w:rsidP="008F7B8D">
      <w:pPr>
        <w:numPr>
          <w:ilvl w:val="0"/>
          <w:numId w:val="34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相机USB线</w:t>
      </w:r>
      <w:r w:rsidR="00AF4253">
        <w:rPr>
          <w:rFonts w:ascii="微软雅黑" w:eastAsia="微软雅黑" w:hAnsi="微软雅黑" w:hint="eastAsia"/>
          <w:color w:val="333333"/>
          <w:sz w:val="22"/>
        </w:rPr>
        <w:t>，灯是否正常闪烁</w:t>
      </w:r>
    </w:p>
    <w:p w14:paraId="0A704E64" w14:textId="77777777" w:rsidR="00EA1AAE" w:rsidRPr="00297086" w:rsidRDefault="00EA1AAE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测速航空线有无磨损</w:t>
      </w:r>
    </w:p>
    <w:p w14:paraId="117C0BCD" w14:textId="27E0BFCD" w:rsidR="00EA1AAE" w:rsidRPr="00297086" w:rsidRDefault="00EA1AAE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摩擦轮、云台P轴等运动部件附近有无线材磨损</w:t>
      </w:r>
      <w:r w:rsidR="006B1E7A" w:rsidRPr="00297086">
        <w:rPr>
          <w:rFonts w:ascii="微软雅黑" w:eastAsia="微软雅黑" w:hAnsi="微软雅黑" w:hint="eastAsia"/>
          <w:color w:val="333333"/>
          <w:sz w:val="22"/>
        </w:rPr>
        <w:t>、松脱</w:t>
      </w:r>
    </w:p>
    <w:p w14:paraId="5EDD7729" w14:textId="77777777" w:rsidR="00EA1AAE" w:rsidRPr="00297086" w:rsidRDefault="00EA1AAE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摩擦轮电机线有无磨损</w:t>
      </w:r>
    </w:p>
    <w:p w14:paraId="5257D4E4" w14:textId="558CBE66" w:rsidR="00EA1AAE" w:rsidRPr="00297086" w:rsidRDefault="00CC2595" w:rsidP="008F7B8D">
      <w:pPr>
        <w:snapToGrid w:val="0"/>
        <w:spacing w:before="60" w:after="60"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 w:rsidRPr="00297086">
        <w:rPr>
          <w:rFonts w:ascii="微软雅黑" w:eastAsia="微软雅黑" w:hAnsi="微软雅黑"/>
          <w:b/>
          <w:bCs/>
          <w:color w:val="333333"/>
          <w:sz w:val="28"/>
          <w:szCs w:val="28"/>
        </w:rPr>
        <w:t>底盘</w:t>
      </w:r>
    </w:p>
    <w:p w14:paraId="77CC5CEA" w14:textId="201B4CA3" w:rsidR="00816822" w:rsidRPr="00297086" w:rsidRDefault="008F71CD" w:rsidP="008F7B8D">
      <w:pPr>
        <w:numPr>
          <w:ilvl w:val="0"/>
          <w:numId w:val="34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拨弹轮电机电调电源线</w:t>
      </w:r>
    </w:p>
    <w:p w14:paraId="76156E39" w14:textId="170F574A" w:rsidR="00816822" w:rsidRPr="00297086" w:rsidRDefault="008F71CD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底盘滑环线有无脱出</w:t>
      </w:r>
    </w:p>
    <w:p w14:paraId="42945CBE" w14:textId="35C54CF0" w:rsidR="00A447A5" w:rsidRPr="00297086" w:rsidRDefault="00A447A5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 w:hint="eastAsia"/>
          <w:color w:val="333333"/>
          <w:sz w:val="22"/>
        </w:rPr>
        <w:t>检查底盘电机电调有无松动</w:t>
      </w:r>
    </w:p>
    <w:p w14:paraId="2D43B32F" w14:textId="38E3D280" w:rsidR="00A447A5" w:rsidRPr="00297086" w:rsidRDefault="008F71CD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/>
          <w:color w:val="333333"/>
          <w:sz w:val="22"/>
        </w:rPr>
        <w:t>检查电机上的线有无松动</w:t>
      </w:r>
    </w:p>
    <w:p w14:paraId="1BBE9BCB" w14:textId="34C6E5FF" w:rsidR="00A55B47" w:rsidRDefault="006B1E7A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297086">
        <w:rPr>
          <w:rFonts w:ascii="微软雅黑" w:eastAsia="微软雅黑" w:hAnsi="微软雅黑" w:hint="eastAsia"/>
          <w:color w:val="333333"/>
          <w:sz w:val="22"/>
        </w:rPr>
        <w:t>检查电源管理出线有无松脱</w:t>
      </w:r>
      <w:r w:rsidR="00832CE2" w:rsidRPr="00297086">
        <w:rPr>
          <w:rFonts w:ascii="微软雅黑" w:eastAsia="微软雅黑" w:hAnsi="微软雅黑" w:hint="eastAsia"/>
          <w:color w:val="333333"/>
          <w:sz w:val="22"/>
        </w:rPr>
        <w:t>（特别是串口线和Ammobooster）</w:t>
      </w:r>
    </w:p>
    <w:p w14:paraId="4D724991" w14:textId="7B0EB526" w:rsidR="001B4707" w:rsidRDefault="001B4707" w:rsidP="008F7B8D">
      <w:pPr>
        <w:numPr>
          <w:ilvl w:val="0"/>
          <w:numId w:val="36"/>
        </w:numPr>
        <w:snapToGrid w:val="0"/>
        <w:spacing w:before="60" w:after="60" w:line="360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装甲板线是否松脱</w:t>
      </w:r>
    </w:p>
    <w:p w14:paraId="46CB08F8" w14:textId="3B32B193" w:rsidR="00A253FB" w:rsidRPr="001B4707" w:rsidRDefault="00A253FB" w:rsidP="00B3541F">
      <w:pPr>
        <w:widowControl/>
        <w:jc w:val="left"/>
        <w:rPr>
          <w:rFonts w:ascii="微软雅黑" w:eastAsia="微软雅黑" w:hAnsi="微软雅黑"/>
          <w:color w:val="333333"/>
          <w:sz w:val="22"/>
        </w:rPr>
      </w:pPr>
    </w:p>
    <w:p w14:paraId="22D32687" w14:textId="2910BD20" w:rsidR="00A253FB" w:rsidRDefault="00A253FB">
      <w:pPr>
        <w:widowControl/>
        <w:jc w:val="left"/>
        <w:rPr>
          <w:rFonts w:ascii="微软雅黑" w:eastAsia="微软雅黑" w:hAnsi="微软雅黑"/>
          <w:color w:val="333333"/>
          <w:sz w:val="22"/>
        </w:rPr>
      </w:pPr>
    </w:p>
    <w:sectPr w:rsidR="00A253FB" w:rsidSect="008F71CD">
      <w:pgSz w:w="11906" w:h="16838"/>
      <w:pgMar w:top="567" w:right="1134" w:bottom="1134" w:left="1134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543"/>
    <w:multiLevelType w:val="multilevel"/>
    <w:tmpl w:val="FDC2CA30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4549A2"/>
    <w:multiLevelType w:val="multilevel"/>
    <w:tmpl w:val="24A07ADC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2A2F1495"/>
    <w:multiLevelType w:val="multilevel"/>
    <w:tmpl w:val="A60490D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7EC7D79"/>
    <w:multiLevelType w:val="hybridMultilevel"/>
    <w:tmpl w:val="A5DA2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58DC43EB"/>
    <w:multiLevelType w:val="multilevel"/>
    <w:tmpl w:val="9F24A7F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6FDF15F0"/>
    <w:multiLevelType w:val="multilevel"/>
    <w:tmpl w:val="A654987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7" w15:restartNumberingAfterBreak="0">
    <w:nsid w:val="7CBB665F"/>
    <w:multiLevelType w:val="multilevel"/>
    <w:tmpl w:val="1C0EA6EA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F537420"/>
    <w:multiLevelType w:val="hybridMultilevel"/>
    <w:tmpl w:val="85C0A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6"/>
  </w:num>
  <w:num w:numId="31">
    <w:abstractNumId w:val="2"/>
  </w:num>
  <w:num w:numId="32">
    <w:abstractNumId w:val="36"/>
  </w:num>
  <w:num w:numId="33">
    <w:abstractNumId w:val="3"/>
  </w:num>
  <w:num w:numId="34">
    <w:abstractNumId w:val="37"/>
  </w:num>
  <w:num w:numId="35">
    <w:abstractNumId w:val="0"/>
  </w:num>
  <w:num w:numId="36">
    <w:abstractNumId w:val="1"/>
  </w:num>
  <w:num w:numId="37">
    <w:abstractNumId w:val="7"/>
  </w:num>
  <w:num w:numId="38">
    <w:abstractNumId w:val="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B4707"/>
    <w:rsid w:val="001F6108"/>
    <w:rsid w:val="00216EB9"/>
    <w:rsid w:val="002371B5"/>
    <w:rsid w:val="00240CFC"/>
    <w:rsid w:val="00297086"/>
    <w:rsid w:val="002C25E5"/>
    <w:rsid w:val="003E7450"/>
    <w:rsid w:val="003E7CCF"/>
    <w:rsid w:val="0059531B"/>
    <w:rsid w:val="005B45DC"/>
    <w:rsid w:val="00616505"/>
    <w:rsid w:val="0062213C"/>
    <w:rsid w:val="00633F40"/>
    <w:rsid w:val="006356D0"/>
    <w:rsid w:val="006400A3"/>
    <w:rsid w:val="006549AD"/>
    <w:rsid w:val="00684D9C"/>
    <w:rsid w:val="006B1E7A"/>
    <w:rsid w:val="00816822"/>
    <w:rsid w:val="00832CE2"/>
    <w:rsid w:val="008F71CD"/>
    <w:rsid w:val="008F7B8D"/>
    <w:rsid w:val="009110B5"/>
    <w:rsid w:val="00940802"/>
    <w:rsid w:val="00976D7F"/>
    <w:rsid w:val="00985EFA"/>
    <w:rsid w:val="00A253FB"/>
    <w:rsid w:val="00A447A5"/>
    <w:rsid w:val="00A55B47"/>
    <w:rsid w:val="00A60633"/>
    <w:rsid w:val="00A70E4C"/>
    <w:rsid w:val="00AF4253"/>
    <w:rsid w:val="00B3541F"/>
    <w:rsid w:val="00BA0C1A"/>
    <w:rsid w:val="00C061CB"/>
    <w:rsid w:val="00C13F6C"/>
    <w:rsid w:val="00C604EC"/>
    <w:rsid w:val="00CC2595"/>
    <w:rsid w:val="00E26251"/>
    <w:rsid w:val="00E52EC6"/>
    <w:rsid w:val="00EA1AAE"/>
    <w:rsid w:val="00EA1EE8"/>
    <w:rsid w:val="00EC0BFF"/>
    <w:rsid w:val="00F143E1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4977EDE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易 昊为</cp:lastModifiedBy>
  <cp:revision>42</cp:revision>
  <dcterms:created xsi:type="dcterms:W3CDTF">2017-01-10T09:10:00Z</dcterms:created>
  <dcterms:modified xsi:type="dcterms:W3CDTF">2021-07-28T07:44:00Z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